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E0D24" w14:textId="77777777" w:rsidR="00BE2400" w:rsidRDefault="00664AC2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BFD4FB6" wp14:editId="5FE7CBFC">
            <wp:extent cx="1114425" cy="1111335"/>
            <wp:effectExtent l="0" t="0" r="0" b="0"/>
            <wp:docPr id="1" name="image1.png" descr="B.M.S. College of Engineering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.M.S. College of Engineering - Wikipedi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114425" cy="1111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AF05A" w14:textId="77777777" w:rsidR="00BE2400" w:rsidRDefault="00664AC2">
      <w:pPr>
        <w:pStyle w:val="Heading4"/>
        <w:shd w:val="clear" w:color="auto" w:fill="FFFFFF"/>
        <w:spacing w:after="210"/>
        <w:jc w:val="center"/>
        <w:rPr>
          <w:color w:val="212529"/>
          <w:sz w:val="44"/>
          <w:szCs w:val="44"/>
        </w:rPr>
      </w:pPr>
      <w:r>
        <w:rPr>
          <w:color w:val="212529"/>
          <w:sz w:val="44"/>
          <w:szCs w:val="44"/>
        </w:rPr>
        <w:t xml:space="preserve">B.M.S. College of Engineering, </w:t>
      </w:r>
      <w:r>
        <w:rPr>
          <w:color w:val="343A40"/>
          <w:sz w:val="44"/>
          <w:szCs w:val="44"/>
          <w:highlight w:val="white"/>
        </w:rPr>
        <w:t>Bengaluru</w:t>
      </w:r>
    </w:p>
    <w:p w14:paraId="01237C9C" w14:textId="77777777" w:rsidR="00BE2400" w:rsidRDefault="00664AC2">
      <w:pPr>
        <w:pStyle w:val="Heading4"/>
        <w:shd w:val="clear" w:color="auto" w:fill="FFFFFF"/>
        <w:spacing w:after="210"/>
        <w:jc w:val="center"/>
        <w:rPr>
          <w:color w:val="212529"/>
          <w:sz w:val="36"/>
          <w:szCs w:val="36"/>
        </w:rPr>
      </w:pPr>
      <w:r>
        <w:rPr>
          <w:color w:val="212529"/>
          <w:sz w:val="36"/>
          <w:szCs w:val="36"/>
        </w:rPr>
        <w:t>Department of Electronics and Communication Engineering</w:t>
      </w:r>
    </w:p>
    <w:p w14:paraId="4970289D" w14:textId="77777777" w:rsidR="00BE2400" w:rsidRDefault="00BE2400">
      <w:pPr>
        <w:jc w:val="center"/>
        <w:rPr>
          <w:rFonts w:ascii="Times New Roman" w:eastAsia="Times New Roman" w:hAnsi="Times New Roman" w:cs="Times New Roman"/>
        </w:rPr>
      </w:pPr>
    </w:p>
    <w:p w14:paraId="6ED2F4DD" w14:textId="136F095E" w:rsidR="00BE2400" w:rsidRDefault="00664AC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23EC3</w:t>
      </w:r>
      <w:r w:rsidR="00F30151">
        <w:rPr>
          <w:rFonts w:ascii="Times New Roman" w:eastAsia="Times New Roman" w:hAnsi="Times New Roman" w:cs="Times New Roman"/>
          <w:b/>
          <w:sz w:val="44"/>
          <w:szCs w:val="44"/>
        </w:rPr>
        <w:t>PCNAL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F30151">
        <w:rPr>
          <w:rFonts w:ascii="Times New Roman" w:eastAsia="Times New Roman" w:hAnsi="Times New Roman" w:cs="Times New Roman"/>
          <w:b/>
          <w:sz w:val="44"/>
          <w:szCs w:val="44"/>
        </w:rPr>
        <w:t>–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F30151">
        <w:rPr>
          <w:rFonts w:ascii="Times New Roman" w:eastAsia="Times New Roman" w:hAnsi="Times New Roman" w:cs="Times New Roman"/>
          <w:b/>
          <w:sz w:val="44"/>
          <w:szCs w:val="44"/>
        </w:rPr>
        <w:t>NETWORK ANALYSIS</w:t>
      </w:r>
    </w:p>
    <w:p w14:paraId="2E08A1D2" w14:textId="77777777" w:rsidR="00BE2400" w:rsidRDefault="00BE24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34BF8C" w14:textId="77777777" w:rsidR="00BE2400" w:rsidRDefault="00BE24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38E512" w14:textId="50A706FB" w:rsidR="00BE2400" w:rsidRPr="0012592D" w:rsidRDefault="00664AC2" w:rsidP="0012592D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AAT Report</w:t>
      </w: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10B8B2E4" w14:textId="77777777" w:rsidR="00BE2400" w:rsidRDefault="00BE2400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18B39605" w14:textId="77777777" w:rsidR="00BE2400" w:rsidRPr="00CA3D66" w:rsidRDefault="00664AC2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CA3D66">
        <w:rPr>
          <w:rFonts w:ascii="Times New Roman" w:eastAsia="Times New Roman" w:hAnsi="Times New Roman" w:cs="Times New Roman"/>
          <w:sz w:val="36"/>
          <w:szCs w:val="36"/>
        </w:rPr>
        <w:t>Submitted By</w:t>
      </w:r>
    </w:p>
    <w:p w14:paraId="7471E30E" w14:textId="77777777" w:rsidR="00272D0D" w:rsidRDefault="001D2602" w:rsidP="0012592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NAME </w:t>
      </w:r>
      <w:r w:rsidR="00272D0D">
        <w:rPr>
          <w:rFonts w:ascii="Times New Roman" w:eastAsia="Times New Roman" w:hAnsi="Times New Roman" w:cs="Times New Roman"/>
          <w:b/>
          <w:sz w:val="36"/>
          <w:szCs w:val="36"/>
        </w:rPr>
        <w:t>–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272D0D">
        <w:rPr>
          <w:rFonts w:ascii="Times New Roman" w:eastAsia="Times New Roman" w:hAnsi="Times New Roman" w:cs="Times New Roman"/>
          <w:b/>
          <w:sz w:val="36"/>
          <w:szCs w:val="36"/>
        </w:rPr>
        <w:t>DHRUV KUMAR KOSHTA</w:t>
      </w:r>
    </w:p>
    <w:p w14:paraId="70032A3A" w14:textId="5AB76D13" w:rsidR="00BE2400" w:rsidRDefault="001D2602" w:rsidP="0012592D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USN</w:t>
      </w:r>
      <w:r w:rsidR="00272D0D">
        <w:rPr>
          <w:rFonts w:ascii="Times New Roman" w:eastAsia="Times New Roman" w:hAnsi="Times New Roman" w:cs="Times New Roman"/>
          <w:b/>
          <w:sz w:val="36"/>
          <w:szCs w:val="36"/>
        </w:rPr>
        <w:t xml:space="preserve"> - 1BM23EC078</w:t>
      </w:r>
    </w:p>
    <w:p w14:paraId="4477ECE7" w14:textId="77777777" w:rsidR="00BE2400" w:rsidRDefault="00BE24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7C8413E" w14:textId="77777777" w:rsidR="00BE2400" w:rsidRDefault="00664AC2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Academic Year 2024-25</w:t>
      </w:r>
    </w:p>
    <w:p w14:paraId="687BD3DE" w14:textId="0711E650" w:rsidR="00BE2400" w:rsidRDefault="00664AC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Faculty In-Charge: </w:t>
      </w:r>
      <w:r w:rsidR="0012592D">
        <w:rPr>
          <w:rFonts w:ascii="Times New Roman" w:eastAsia="Times New Roman" w:hAnsi="Times New Roman" w:cs="Times New Roman"/>
          <w:b/>
          <w:sz w:val="44"/>
          <w:szCs w:val="44"/>
        </w:rPr>
        <w:t>Eesha Dore</w:t>
      </w:r>
      <w:r>
        <w:br w:type="page"/>
      </w:r>
    </w:p>
    <w:p w14:paraId="3F60A038" w14:textId="11DA9C83" w:rsidR="00BE2400" w:rsidRPr="0012592D" w:rsidRDefault="0012592D" w:rsidP="0012592D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12592D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lastRenderedPageBreak/>
        <w:t>Current through 2k ohm resistor using Superposition Theorem</w:t>
      </w:r>
    </w:p>
    <w:p w14:paraId="0A98599D" w14:textId="05F64B81" w:rsidR="0012592D" w:rsidRDefault="00272D0D">
      <w:bookmarkStart w:id="1" w:name="_30j0zll" w:colFirst="0" w:colLast="0"/>
      <w:bookmarkEnd w:id="1"/>
      <w:r>
        <w:rPr>
          <w:noProof/>
        </w:rPr>
        <w:drawing>
          <wp:anchor distT="0" distB="0" distL="114300" distR="114300" simplePos="0" relativeHeight="251660288" behindDoc="0" locked="0" layoutInCell="1" allowOverlap="1" wp14:anchorId="19E53041" wp14:editId="52445D78">
            <wp:simplePos x="0" y="0"/>
            <wp:positionH relativeFrom="column">
              <wp:posOffset>120650</wp:posOffset>
            </wp:positionH>
            <wp:positionV relativeFrom="paragraph">
              <wp:posOffset>254000</wp:posOffset>
            </wp:positionV>
            <wp:extent cx="5549900" cy="2870892"/>
            <wp:effectExtent l="0" t="0" r="0" b="5715"/>
            <wp:wrapNone/>
            <wp:docPr id="21089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81" cy="287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660BF" w14:textId="3B99615E" w:rsidR="00BE2400" w:rsidRPr="008F2AC1" w:rsidRDefault="00272D0D">
      <w:r>
        <w:rPr>
          <w:noProof/>
        </w:rPr>
        <w:drawing>
          <wp:anchor distT="0" distB="0" distL="114300" distR="114300" simplePos="0" relativeHeight="251659264" behindDoc="0" locked="0" layoutInCell="1" allowOverlap="1" wp14:anchorId="580ACEA5" wp14:editId="7599298D">
            <wp:simplePos x="0" y="0"/>
            <wp:positionH relativeFrom="column">
              <wp:posOffset>2330450</wp:posOffset>
            </wp:positionH>
            <wp:positionV relativeFrom="paragraph">
              <wp:posOffset>3982085</wp:posOffset>
            </wp:positionV>
            <wp:extent cx="3810000" cy="1905000"/>
            <wp:effectExtent l="0" t="0" r="0" b="0"/>
            <wp:wrapNone/>
            <wp:docPr id="50564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AC2">
        <w:br w:type="page"/>
      </w: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8C3F364" wp14:editId="63A2BF7E">
            <wp:simplePos x="0" y="0"/>
            <wp:positionH relativeFrom="column">
              <wp:posOffset>2286000</wp:posOffset>
            </wp:positionH>
            <wp:positionV relativeFrom="paragraph">
              <wp:posOffset>179705</wp:posOffset>
            </wp:positionV>
            <wp:extent cx="3929279" cy="1879600"/>
            <wp:effectExtent l="0" t="0" r="0" b="6350"/>
            <wp:wrapNone/>
            <wp:docPr id="1759305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279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8BC7AF" wp14:editId="6243F1DE">
            <wp:simplePos x="0" y="0"/>
            <wp:positionH relativeFrom="column">
              <wp:posOffset>2204720</wp:posOffset>
            </wp:positionH>
            <wp:positionV relativeFrom="paragraph">
              <wp:posOffset>4333875</wp:posOffset>
            </wp:positionV>
            <wp:extent cx="3971453" cy="2133600"/>
            <wp:effectExtent l="0" t="0" r="0" b="0"/>
            <wp:wrapNone/>
            <wp:docPr id="1805091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453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2AC1">
        <w:br w:type="page"/>
      </w:r>
    </w:p>
    <w:p w14:paraId="5D6DEF40" w14:textId="762F8B9C" w:rsidR="00BE2400" w:rsidRDefault="0012592D" w:rsidP="0012592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Voltage across 2k ohm resistor using Thev</w:t>
      </w:r>
      <w:r w:rsidR="008F2AC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nin’s Theorem</w:t>
      </w:r>
    </w:p>
    <w:p w14:paraId="5D3570CA" w14:textId="538C442F" w:rsidR="0012592D" w:rsidRPr="0012592D" w:rsidRDefault="00272D0D" w:rsidP="0012592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B340AB1" wp14:editId="1E51A696">
            <wp:simplePos x="0" y="0"/>
            <wp:positionH relativeFrom="column">
              <wp:posOffset>76200</wp:posOffset>
            </wp:positionH>
            <wp:positionV relativeFrom="paragraph">
              <wp:posOffset>215900</wp:posOffset>
            </wp:positionV>
            <wp:extent cx="5464846" cy="2578100"/>
            <wp:effectExtent l="0" t="0" r="2540" b="0"/>
            <wp:wrapNone/>
            <wp:docPr id="1602443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46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23219" w14:textId="53EBC8D5" w:rsidR="0012592D" w:rsidRDefault="0012592D" w:rsidP="0012592D"/>
    <w:p w14:paraId="37CBC73B" w14:textId="637DF952" w:rsidR="00BE2400" w:rsidRPr="0012592D" w:rsidRDefault="00272D0D" w:rsidP="0012592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15F13B2" wp14:editId="4038E8B3">
            <wp:simplePos x="0" y="0"/>
            <wp:positionH relativeFrom="column">
              <wp:posOffset>2993412</wp:posOffset>
            </wp:positionH>
            <wp:positionV relativeFrom="paragraph">
              <wp:posOffset>3338830</wp:posOffset>
            </wp:positionV>
            <wp:extent cx="3172067" cy="1568450"/>
            <wp:effectExtent l="0" t="0" r="9525" b="0"/>
            <wp:wrapNone/>
            <wp:docPr id="1326481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309" cy="157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AC2">
        <w:br w:type="page"/>
      </w:r>
    </w:p>
    <w:p w14:paraId="1FA700C5" w14:textId="4090DBDC" w:rsidR="00BE2400" w:rsidRDefault="00272D0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E4B6AC2" wp14:editId="18E4C3E9">
            <wp:simplePos x="0" y="0"/>
            <wp:positionH relativeFrom="column">
              <wp:posOffset>673100</wp:posOffset>
            </wp:positionH>
            <wp:positionV relativeFrom="paragraph">
              <wp:posOffset>6656705</wp:posOffset>
            </wp:positionV>
            <wp:extent cx="4618915" cy="1915160"/>
            <wp:effectExtent l="0" t="0" r="0" b="8890"/>
            <wp:wrapNone/>
            <wp:docPr id="17677808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1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D842A39" wp14:editId="79A814F5">
            <wp:simplePos x="0" y="0"/>
            <wp:positionH relativeFrom="column">
              <wp:posOffset>1968500</wp:posOffset>
            </wp:positionH>
            <wp:positionV relativeFrom="paragraph">
              <wp:posOffset>113665</wp:posOffset>
            </wp:positionV>
            <wp:extent cx="4127500" cy="2237636"/>
            <wp:effectExtent l="0" t="0" r="6350" b="0"/>
            <wp:wrapNone/>
            <wp:docPr id="533040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223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AC2">
        <w:br w:type="page"/>
      </w:r>
    </w:p>
    <w:p w14:paraId="66EB1F46" w14:textId="4CFCE6D2" w:rsidR="00BE2400" w:rsidRDefault="0012592D" w:rsidP="0012592D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Thev</w:t>
      </w:r>
      <w:r w:rsidR="00CB116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nin’s equivalent and Norton’s equivalent</w:t>
      </w:r>
    </w:p>
    <w:p w14:paraId="7B36A0C2" w14:textId="1B0D1812" w:rsidR="0012592D" w:rsidRDefault="002733E0" w:rsidP="0012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2733E0">
        <w:drawing>
          <wp:anchor distT="0" distB="0" distL="114300" distR="114300" simplePos="0" relativeHeight="251667456" behindDoc="0" locked="0" layoutInCell="1" allowOverlap="1" wp14:anchorId="2FC38A02" wp14:editId="224D6F41">
            <wp:simplePos x="0" y="0"/>
            <wp:positionH relativeFrom="column">
              <wp:posOffset>546100</wp:posOffset>
            </wp:positionH>
            <wp:positionV relativeFrom="paragraph">
              <wp:posOffset>114300</wp:posOffset>
            </wp:positionV>
            <wp:extent cx="4533900" cy="2947085"/>
            <wp:effectExtent l="0" t="0" r="0" b="5715"/>
            <wp:wrapNone/>
            <wp:docPr id="24447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7409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4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9F708" w14:textId="42675FBA" w:rsidR="0012592D" w:rsidRDefault="0012592D" w:rsidP="0012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0F6F3C9E" w14:textId="13F740EF" w:rsidR="0012592D" w:rsidRDefault="0012592D" w:rsidP="0012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613E686A" w14:textId="7C0760E9" w:rsidR="0012592D" w:rsidRPr="0012592D" w:rsidRDefault="0012592D" w:rsidP="0012592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651BA522" w14:textId="203DA432" w:rsidR="00BE2400" w:rsidRDefault="002733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08DD813" wp14:editId="7EDBE5B8">
            <wp:simplePos x="0" y="0"/>
            <wp:positionH relativeFrom="column">
              <wp:posOffset>3327400</wp:posOffset>
            </wp:positionH>
            <wp:positionV relativeFrom="paragraph">
              <wp:posOffset>2760345</wp:posOffset>
            </wp:positionV>
            <wp:extent cx="2705755" cy="1917700"/>
            <wp:effectExtent l="0" t="0" r="0" b="6350"/>
            <wp:wrapNone/>
            <wp:docPr id="14453286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75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AC2">
        <w:br w:type="page"/>
      </w:r>
    </w:p>
    <w:p w14:paraId="01C29833" w14:textId="133CF46B" w:rsidR="00BE2400" w:rsidRPr="00415D50" w:rsidRDefault="002733E0" w:rsidP="00415D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733E0">
        <w:rPr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0BF3AFFA" wp14:editId="555B923E">
            <wp:simplePos x="0" y="0"/>
            <wp:positionH relativeFrom="column">
              <wp:posOffset>2674906</wp:posOffset>
            </wp:positionH>
            <wp:positionV relativeFrom="paragraph">
              <wp:posOffset>71755</wp:posOffset>
            </wp:positionV>
            <wp:extent cx="3287267" cy="2755900"/>
            <wp:effectExtent l="0" t="0" r="8890" b="6350"/>
            <wp:wrapNone/>
            <wp:docPr id="17905760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649" cy="276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2B2F5" w14:textId="4783497B" w:rsidR="002733E0" w:rsidRPr="002733E0" w:rsidRDefault="002733E0" w:rsidP="002733E0">
      <w:pPr>
        <w:rPr>
          <w:lang w:val="en-US"/>
        </w:rPr>
      </w:pPr>
      <w:r w:rsidRPr="002733E0">
        <w:drawing>
          <wp:anchor distT="0" distB="0" distL="114300" distR="114300" simplePos="0" relativeHeight="251670528" behindDoc="0" locked="0" layoutInCell="1" allowOverlap="1" wp14:anchorId="7AE77BA0" wp14:editId="784BB255">
            <wp:simplePos x="0" y="0"/>
            <wp:positionH relativeFrom="column">
              <wp:posOffset>1200150</wp:posOffset>
            </wp:positionH>
            <wp:positionV relativeFrom="paragraph">
              <wp:posOffset>6856730</wp:posOffset>
            </wp:positionV>
            <wp:extent cx="3378200" cy="1632585"/>
            <wp:effectExtent l="0" t="0" r="0" b="5715"/>
            <wp:wrapNone/>
            <wp:docPr id="2445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799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AC2">
        <w:br w:type="page"/>
      </w:r>
    </w:p>
    <w:p w14:paraId="21559480" w14:textId="6F9086C2" w:rsidR="00BE2400" w:rsidRDefault="002733E0">
      <w:pPr>
        <w:rPr>
          <w:rFonts w:ascii="Times New Roman" w:eastAsia="Times New Roman" w:hAnsi="Times New Roman" w:cs="Times New Roman"/>
          <w:sz w:val="24"/>
          <w:szCs w:val="24"/>
        </w:rPr>
      </w:pPr>
      <w:r w:rsidRPr="002733E0">
        <w:rPr>
          <w:rFonts w:eastAsia="Times New Roman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6E405903" wp14:editId="5D2D1AC6">
            <wp:simplePos x="0" y="0"/>
            <wp:positionH relativeFrom="column">
              <wp:posOffset>2736850</wp:posOffset>
            </wp:positionH>
            <wp:positionV relativeFrom="paragraph">
              <wp:posOffset>90805</wp:posOffset>
            </wp:positionV>
            <wp:extent cx="3562350" cy="3286076"/>
            <wp:effectExtent l="0" t="0" r="0" b="0"/>
            <wp:wrapNone/>
            <wp:docPr id="1375213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28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A3B855" w14:textId="57EAD652" w:rsidR="002733E0" w:rsidRPr="002733E0" w:rsidRDefault="002733E0" w:rsidP="002733E0">
      <w:pPr>
        <w:rPr>
          <w:rFonts w:eastAsia="Times New Roman"/>
          <w:lang w:val="en-US"/>
        </w:rPr>
      </w:pPr>
      <w:r w:rsidRPr="002733E0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65DC074" wp14:editId="4576C40B">
            <wp:simplePos x="0" y="0"/>
            <wp:positionH relativeFrom="column">
              <wp:posOffset>1365250</wp:posOffset>
            </wp:positionH>
            <wp:positionV relativeFrom="paragraph">
              <wp:posOffset>6898640</wp:posOffset>
            </wp:positionV>
            <wp:extent cx="3448050" cy="1589938"/>
            <wp:effectExtent l="0" t="0" r="0" b="0"/>
            <wp:wrapNone/>
            <wp:docPr id="2419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157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89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D50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480605B" w14:textId="64E3729D" w:rsidR="00415D50" w:rsidRDefault="00415D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CF821A" w14:textId="3BF5767A" w:rsidR="00BE2400" w:rsidRDefault="00415D50" w:rsidP="00415D5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Thev</w:t>
      </w:r>
      <w:r w:rsidR="00CB116D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nin’s &amp; Norton’s equivalent across a &amp; b</w:t>
      </w:r>
    </w:p>
    <w:p w14:paraId="2F2997BD" w14:textId="42955C2E" w:rsidR="00415D50" w:rsidRDefault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573B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drawing>
          <wp:anchor distT="0" distB="0" distL="114300" distR="114300" simplePos="0" relativeHeight="251674624" behindDoc="0" locked="0" layoutInCell="1" allowOverlap="1" wp14:anchorId="0A88071F" wp14:editId="01E85225">
            <wp:simplePos x="0" y="0"/>
            <wp:positionH relativeFrom="column">
              <wp:posOffset>2413000</wp:posOffset>
            </wp:positionH>
            <wp:positionV relativeFrom="paragraph">
              <wp:posOffset>3536950</wp:posOffset>
            </wp:positionV>
            <wp:extent cx="3705860" cy="1112251"/>
            <wp:effectExtent l="0" t="0" r="0" b="0"/>
            <wp:wrapNone/>
            <wp:docPr id="18458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833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1112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33E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drawing>
          <wp:anchor distT="0" distB="0" distL="114300" distR="114300" simplePos="0" relativeHeight="251673600" behindDoc="0" locked="0" layoutInCell="1" allowOverlap="1" wp14:anchorId="33062589" wp14:editId="71F93EBA">
            <wp:simplePos x="0" y="0"/>
            <wp:positionH relativeFrom="column">
              <wp:posOffset>101600</wp:posOffset>
            </wp:positionH>
            <wp:positionV relativeFrom="paragraph">
              <wp:posOffset>128905</wp:posOffset>
            </wp:positionV>
            <wp:extent cx="5899150" cy="1917700"/>
            <wp:effectExtent l="0" t="0" r="6350" b="6350"/>
            <wp:wrapNone/>
            <wp:docPr id="95461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1567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D5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65466161" w14:textId="6584F4D0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573B2F">
        <w:rPr>
          <w:rFonts w:eastAsia="Times New Roman"/>
          <w:b/>
          <w:bCs/>
          <w:sz w:val="32"/>
          <w:szCs w:val="32"/>
          <w:u w:val="single"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5170890C" wp14:editId="57A86360">
            <wp:simplePos x="0" y="0"/>
            <wp:positionH relativeFrom="column">
              <wp:posOffset>-184150</wp:posOffset>
            </wp:positionH>
            <wp:positionV relativeFrom="paragraph">
              <wp:posOffset>3164205</wp:posOffset>
            </wp:positionV>
            <wp:extent cx="6279905" cy="2024380"/>
            <wp:effectExtent l="0" t="0" r="6985" b="0"/>
            <wp:wrapNone/>
            <wp:docPr id="13461224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90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3B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drawing>
          <wp:anchor distT="0" distB="0" distL="114300" distR="114300" simplePos="0" relativeHeight="251675648" behindDoc="0" locked="0" layoutInCell="1" allowOverlap="1" wp14:anchorId="22275008" wp14:editId="3CEFD418">
            <wp:simplePos x="0" y="0"/>
            <wp:positionH relativeFrom="column">
              <wp:posOffset>2374900</wp:posOffset>
            </wp:positionH>
            <wp:positionV relativeFrom="paragraph">
              <wp:posOffset>201930</wp:posOffset>
            </wp:positionV>
            <wp:extent cx="3661410" cy="1083901"/>
            <wp:effectExtent l="0" t="0" r="0" b="2540"/>
            <wp:wrapNone/>
            <wp:docPr id="9658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4103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1083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D0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79C73FCE" w14:textId="7ED56B70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573B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lastRenderedPageBreak/>
        <w:drawing>
          <wp:anchor distT="0" distB="0" distL="114300" distR="114300" simplePos="0" relativeHeight="251677696" behindDoc="0" locked="0" layoutInCell="1" allowOverlap="1" wp14:anchorId="48FE0AD5" wp14:editId="5D65AEF2">
            <wp:simplePos x="0" y="0"/>
            <wp:positionH relativeFrom="column">
              <wp:posOffset>2209800</wp:posOffset>
            </wp:positionH>
            <wp:positionV relativeFrom="paragraph">
              <wp:posOffset>210185</wp:posOffset>
            </wp:positionV>
            <wp:extent cx="3883660" cy="1973670"/>
            <wp:effectExtent l="0" t="0" r="2540" b="7620"/>
            <wp:wrapNone/>
            <wp:docPr id="150482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362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197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A9E6C" w14:textId="3C3790D3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78AA153" w14:textId="0B8AD158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8862917" w14:textId="538AC8A4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7195294E" w14:textId="0DA3ED6B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0459033" w14:textId="77777777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771EC629" w14:textId="4D52E772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1427A9F" w14:textId="7EF931A3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573B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drawing>
          <wp:anchor distT="0" distB="0" distL="114300" distR="114300" simplePos="0" relativeHeight="251678720" behindDoc="0" locked="0" layoutInCell="1" allowOverlap="1" wp14:anchorId="3A34D685" wp14:editId="354F43FB">
            <wp:simplePos x="0" y="0"/>
            <wp:positionH relativeFrom="column">
              <wp:posOffset>-196850</wp:posOffset>
            </wp:positionH>
            <wp:positionV relativeFrom="paragraph">
              <wp:posOffset>438785</wp:posOffset>
            </wp:positionV>
            <wp:extent cx="6254114" cy="1854200"/>
            <wp:effectExtent l="0" t="0" r="0" b="0"/>
            <wp:wrapNone/>
            <wp:docPr id="77637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7176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14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759F2" w14:textId="19794386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5FDC8E70" w14:textId="5C13440B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590A91C" w14:textId="77777777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1E0F2758" w14:textId="4E7855F0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2434AE9" w14:textId="1078E8FD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90F227F" w14:textId="3855F086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DFF743E" w14:textId="0B50F429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E71A0ED" w14:textId="1160BB92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D91FACD" w14:textId="51997C9A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12557EEE" w14:textId="6BD438F3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10C64F6" w14:textId="7985C282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573B2F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drawing>
          <wp:anchor distT="0" distB="0" distL="114300" distR="114300" simplePos="0" relativeHeight="251679744" behindDoc="0" locked="0" layoutInCell="1" allowOverlap="1" wp14:anchorId="21B1DADD" wp14:editId="05F579D3">
            <wp:simplePos x="0" y="0"/>
            <wp:positionH relativeFrom="column">
              <wp:posOffset>3835400</wp:posOffset>
            </wp:positionH>
            <wp:positionV relativeFrom="paragraph">
              <wp:posOffset>384810</wp:posOffset>
            </wp:positionV>
            <wp:extent cx="2326005" cy="1397000"/>
            <wp:effectExtent l="0" t="0" r="0" b="0"/>
            <wp:wrapNone/>
            <wp:docPr id="15217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9234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75935" w14:textId="24740912" w:rsidR="00573B2F" w:rsidRDefault="00573B2F" w:rsidP="00573B2F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7A77723" w14:textId="77777777" w:rsidR="00573B2F" w:rsidRPr="00573B2F" w:rsidRDefault="00573B2F" w:rsidP="00573B2F">
      <w:pPr>
        <w:rPr>
          <w:rFonts w:eastAsia="Times New Roman"/>
          <w:b/>
          <w:bCs/>
          <w:sz w:val="32"/>
          <w:szCs w:val="32"/>
          <w:u w:val="single"/>
          <w:lang w:val="en-US"/>
        </w:rPr>
      </w:pPr>
    </w:p>
    <w:p w14:paraId="0068742F" w14:textId="1B83EBC4" w:rsidR="00415D50" w:rsidRPr="00AB5D00" w:rsidRDefault="00415D50" w:rsidP="00AB5D00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415D50" w:rsidRPr="00AB5D00" w:rsidSect="00CA3D66">
      <w:headerReference w:type="default" r:id="rId29"/>
      <w:footerReference w:type="default" r:id="rId30"/>
      <w:pgSz w:w="11906" w:h="16838"/>
      <w:pgMar w:top="1134" w:right="1440" w:bottom="1440" w:left="1440" w:header="284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0DA8B" w14:textId="77777777" w:rsidR="00F3108D" w:rsidRDefault="00F3108D">
      <w:pPr>
        <w:spacing w:after="0" w:line="240" w:lineRule="auto"/>
      </w:pPr>
      <w:r>
        <w:separator/>
      </w:r>
    </w:p>
  </w:endnote>
  <w:endnote w:type="continuationSeparator" w:id="0">
    <w:p w14:paraId="4E30731F" w14:textId="77777777" w:rsidR="00F3108D" w:rsidRDefault="00F31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69EFE0" w14:textId="26603CD8" w:rsidR="00BE2400" w:rsidRDefault="00664AC2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A3D66">
      <w:rPr>
        <w:noProof/>
        <w:color w:val="000000"/>
      </w:rPr>
      <w:t>2</w:t>
    </w:r>
    <w:r>
      <w:rPr>
        <w:color w:val="000000"/>
      </w:rPr>
      <w:fldChar w:fldCharType="end"/>
    </w:r>
  </w:p>
  <w:p w14:paraId="7224622D" w14:textId="77777777" w:rsidR="00BE2400" w:rsidRDefault="00BE24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883168" w14:textId="77777777" w:rsidR="00F3108D" w:rsidRDefault="00F3108D">
      <w:pPr>
        <w:spacing w:after="0" w:line="240" w:lineRule="auto"/>
      </w:pPr>
      <w:r>
        <w:separator/>
      </w:r>
    </w:p>
  </w:footnote>
  <w:footnote w:type="continuationSeparator" w:id="0">
    <w:p w14:paraId="04F23543" w14:textId="77777777" w:rsidR="00F3108D" w:rsidRDefault="00F31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34D5" w14:textId="77777777" w:rsidR="00BE2400" w:rsidRDefault="00BE2400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color w:val="000000"/>
        <w:sz w:val="24"/>
        <w:szCs w:val="24"/>
      </w:rPr>
    </w:pPr>
  </w:p>
  <w:tbl>
    <w:tblPr>
      <w:tblStyle w:val="a"/>
      <w:tblW w:w="9026" w:type="dxa"/>
      <w:tblBorders>
        <w:bottom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7902"/>
      <w:gridCol w:w="1124"/>
    </w:tblGrid>
    <w:tr w:rsidR="00BE2400" w14:paraId="1AC5C2D2" w14:textId="77777777">
      <w:trPr>
        <w:trHeight w:val="288"/>
      </w:trPr>
      <w:tc>
        <w:tcPr>
          <w:tcW w:w="7902" w:type="dxa"/>
        </w:tcPr>
        <w:p w14:paraId="77949090" w14:textId="77777777" w:rsidR="00BE2400" w:rsidRDefault="00664AC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</w:rPr>
          </w:pPr>
          <w:r>
            <w:rPr>
              <w:rFonts w:ascii="Cambria" w:eastAsia="Cambria" w:hAnsi="Cambria" w:cs="Cambria"/>
              <w:color w:val="000000"/>
            </w:rPr>
            <w:t>AAT Report</w:t>
          </w:r>
        </w:p>
      </w:tc>
      <w:tc>
        <w:tcPr>
          <w:tcW w:w="1124" w:type="dxa"/>
        </w:tcPr>
        <w:p w14:paraId="197AE592" w14:textId="77777777" w:rsidR="00BE2400" w:rsidRDefault="00664AC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Cambria" w:eastAsia="Cambria" w:hAnsi="Cambria" w:cs="Cambria"/>
              <w:b/>
              <w:color w:val="4F81BD"/>
            </w:rPr>
          </w:pPr>
          <w:r>
            <w:rPr>
              <w:rFonts w:ascii="Cambria" w:eastAsia="Cambria" w:hAnsi="Cambria" w:cs="Cambria"/>
              <w:b/>
              <w:color w:val="4F81BD"/>
            </w:rPr>
            <w:t>2024</w:t>
          </w:r>
        </w:p>
      </w:tc>
    </w:tr>
  </w:tbl>
  <w:p w14:paraId="2FCFAF48" w14:textId="77777777" w:rsidR="00BE2400" w:rsidRDefault="00BE24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31700"/>
    <w:multiLevelType w:val="hybridMultilevel"/>
    <w:tmpl w:val="FB685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55417"/>
    <w:multiLevelType w:val="multilevel"/>
    <w:tmpl w:val="A04275F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437045"/>
    <w:multiLevelType w:val="multilevel"/>
    <w:tmpl w:val="A590F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4543">
    <w:abstractNumId w:val="2"/>
  </w:num>
  <w:num w:numId="2" w16cid:durableId="1772780310">
    <w:abstractNumId w:val="1"/>
  </w:num>
  <w:num w:numId="3" w16cid:durableId="91358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400"/>
    <w:rsid w:val="000F4208"/>
    <w:rsid w:val="0012592D"/>
    <w:rsid w:val="001D2602"/>
    <w:rsid w:val="002023CA"/>
    <w:rsid w:val="00272D0D"/>
    <w:rsid w:val="002733E0"/>
    <w:rsid w:val="00273C18"/>
    <w:rsid w:val="00415D50"/>
    <w:rsid w:val="00417367"/>
    <w:rsid w:val="00573B2F"/>
    <w:rsid w:val="00630F8C"/>
    <w:rsid w:val="00664AC2"/>
    <w:rsid w:val="00702688"/>
    <w:rsid w:val="008F2AC1"/>
    <w:rsid w:val="00AB5D00"/>
    <w:rsid w:val="00BE2400"/>
    <w:rsid w:val="00C82E4E"/>
    <w:rsid w:val="00CA3D66"/>
    <w:rsid w:val="00CB116D"/>
    <w:rsid w:val="00F30151"/>
    <w:rsid w:val="00F3108D"/>
    <w:rsid w:val="00F6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BF72"/>
  <w15:docId w15:val="{7686420D-2C7F-4B49-B7BA-62FD3A05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A3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D66"/>
  </w:style>
  <w:style w:type="paragraph" w:styleId="Footer">
    <w:name w:val="footer"/>
    <w:basedOn w:val="Normal"/>
    <w:link w:val="FooterChar"/>
    <w:uiPriority w:val="99"/>
    <w:unhideWhenUsed/>
    <w:rsid w:val="00CA3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D66"/>
  </w:style>
  <w:style w:type="paragraph" w:styleId="ListParagraph">
    <w:name w:val="List Paragraph"/>
    <w:basedOn w:val="Normal"/>
    <w:uiPriority w:val="34"/>
    <w:qFormat/>
    <w:rsid w:val="00AB5D0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33E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0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Jisha-ML</dc:creator>
  <cp:lastModifiedBy>Dhruv Koshta</cp:lastModifiedBy>
  <cp:revision>10</cp:revision>
  <cp:lastPrinted>2024-12-15T05:40:00Z</cp:lastPrinted>
  <dcterms:created xsi:type="dcterms:W3CDTF">2024-10-25T05:28:00Z</dcterms:created>
  <dcterms:modified xsi:type="dcterms:W3CDTF">2024-12-17T14:45:00Z</dcterms:modified>
</cp:coreProperties>
</file>