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BF8" w:rsidRDefault="00A226F3" w:rsidP="00A226F3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Assignment #1 Report</w:t>
      </w:r>
    </w:p>
    <w:p w:rsidR="00C25333" w:rsidRDefault="00C25333" w:rsidP="00A226F3">
      <w:pPr>
        <w:jc w:val="center"/>
      </w:pPr>
    </w:p>
    <w:p w:rsidR="00C25333" w:rsidRDefault="00C25333" w:rsidP="00C25333">
      <w:r>
        <w:rPr>
          <w:b/>
          <w:u w:val="single"/>
        </w:rPr>
        <w:t>Methodology</w:t>
      </w:r>
      <w:r>
        <w:t>:</w:t>
      </w:r>
    </w:p>
    <w:p w:rsidR="00C25333" w:rsidRPr="00C25333" w:rsidRDefault="00C25333" w:rsidP="00C25333"/>
    <w:sectPr w:rsidR="00C25333" w:rsidRPr="00C2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F3"/>
    <w:rsid w:val="002E4BF8"/>
    <w:rsid w:val="004B734E"/>
    <w:rsid w:val="00A226F3"/>
    <w:rsid w:val="00C2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7A982-D02E-459A-8243-EE3F3748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antonio@scottdimicco.com</dc:creator>
  <cp:keywords/>
  <dc:description/>
  <cp:lastModifiedBy>antonio@scottdimicco.com</cp:lastModifiedBy>
  <cp:revision>2</cp:revision>
  <dcterms:created xsi:type="dcterms:W3CDTF">2014-04-17T16:55:00Z</dcterms:created>
  <dcterms:modified xsi:type="dcterms:W3CDTF">2014-04-17T16:55:00Z</dcterms:modified>
</cp:coreProperties>
</file>