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B53" w:rsidRPr="00C40B53" w:rsidRDefault="00C40B53" w:rsidP="00C40B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 w:rsidRPr="00C40B5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Получение загранпаспорта и Паспорта гражданина РФ со скидкой 30%! </w:t>
      </w:r>
    </w:p>
    <w:p w:rsidR="00C40B53" w:rsidRPr="00C40B53" w:rsidRDefault="00C40B53" w:rsidP="00C40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40B53">
        <w:rPr>
          <w:rFonts w:ascii="Times New Roman" w:eastAsia="Times New Roman" w:hAnsi="Times New Roman" w:cs="Times New Roman"/>
          <w:sz w:val="26"/>
          <w:szCs w:val="26"/>
          <w:lang w:eastAsia="ru-RU"/>
        </w:rPr>
        <w:t>На госпошлину за заграничный и общегражданский паспорта начала действовать 30 процентная скидка. Акция продлится до 1 января 2019 года. Жители Калужской области могут воспользоваться данной возможностью.</w:t>
      </w:r>
    </w:p>
    <w:p w:rsidR="00C40B53" w:rsidRPr="00C40B53" w:rsidRDefault="00C40B53" w:rsidP="00C40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C40B5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Отметим, что выдача загранпаспорта как старого </w:t>
      </w:r>
      <w:proofErr w:type="gramStart"/>
      <w:r w:rsidRPr="00C40B53">
        <w:rPr>
          <w:rFonts w:ascii="Times New Roman" w:eastAsia="Times New Roman" w:hAnsi="Times New Roman" w:cs="Times New Roman"/>
          <w:sz w:val="26"/>
          <w:szCs w:val="26"/>
          <w:lang w:eastAsia="ru-RU"/>
        </w:rPr>
        <w:t>поколения</w:t>
      </w:r>
      <w:proofErr w:type="gramEnd"/>
      <w:r w:rsidRPr="00C40B5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так и нового, а также выдача паспорта гражданина РФ на Портале </w:t>
      </w:r>
      <w:proofErr w:type="spellStart"/>
      <w:r w:rsidRPr="00C40B53">
        <w:rPr>
          <w:rFonts w:ascii="Times New Roman" w:eastAsia="Times New Roman" w:hAnsi="Times New Roman" w:cs="Times New Roman"/>
          <w:sz w:val="26"/>
          <w:szCs w:val="26"/>
          <w:lang w:eastAsia="ru-RU"/>
        </w:rPr>
        <w:t>госуслуг</w:t>
      </w:r>
      <w:proofErr w:type="spellEnd"/>
      <w:r w:rsidRPr="00C40B5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возможна с 30 процентным снижением госпошлины при условии подачи заявления в электронном виде и </w:t>
      </w:r>
      <w:r w:rsidRPr="00C40B53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оплаты через Портал </w:t>
      </w:r>
      <w:proofErr w:type="spellStart"/>
      <w:r w:rsidRPr="00C40B53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госуслуг</w:t>
      </w:r>
      <w:proofErr w:type="spellEnd"/>
      <w:r w:rsidRPr="00C40B53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.</w:t>
      </w:r>
    </w:p>
    <w:p w:rsidR="00C40B53" w:rsidRPr="00C40B53" w:rsidRDefault="00C40B53" w:rsidP="00C40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F41CDD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ru-RU"/>
        </w:rPr>
        <w:t>Для этого необходимо:</w:t>
      </w:r>
    </w:p>
    <w:p w:rsidR="00F41CDD" w:rsidRDefault="00C40B53" w:rsidP="00C40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41CD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- </w:t>
      </w:r>
      <w:r w:rsidRPr="00F41CDD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заполнить заявление;</w:t>
      </w:r>
    </w:p>
    <w:p w:rsidR="00C40B53" w:rsidRPr="00C40B53" w:rsidRDefault="00C40B53" w:rsidP="00C40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41CDD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- в личном кабинете во вкладке "лента уведомлений" отслеживать статус заявления. В течение двух часов после успешной подачи заявления оно приобретёт статус "Принято от заявителя" или "Оплатите госпошлину", станет доступна кнопка "Оплатить госпошлину";</w:t>
      </w:r>
    </w:p>
    <w:p w:rsidR="00C40B53" w:rsidRPr="00C40B53" w:rsidRDefault="00C40B53" w:rsidP="00C40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F41CD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- </w:t>
      </w:r>
      <w:r w:rsidRPr="00F41CDD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произведите оплату одним из предложенных способов</w:t>
      </w:r>
      <w:r w:rsidRPr="00F41CD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r w:rsidRPr="00C40B53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Pr="00F41CDD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 xml:space="preserve">банковская карта - </w:t>
      </w:r>
      <w:proofErr w:type="spellStart"/>
      <w:r w:rsidRPr="00F41CDD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MasterСard</w:t>
      </w:r>
      <w:proofErr w:type="spellEnd"/>
      <w:r w:rsidRPr="00F41CDD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 xml:space="preserve">, </w:t>
      </w:r>
      <w:proofErr w:type="spellStart"/>
      <w:r w:rsidRPr="00F41CDD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Visa</w:t>
      </w:r>
      <w:proofErr w:type="spellEnd"/>
      <w:r w:rsidRPr="00F41CDD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 xml:space="preserve">, Мир; электронный кошелек - </w:t>
      </w:r>
      <w:proofErr w:type="spellStart"/>
      <w:r w:rsidRPr="00F41CDD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Webmoney</w:t>
      </w:r>
      <w:proofErr w:type="spellEnd"/>
      <w:r w:rsidRPr="00F41CDD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 xml:space="preserve"> или мобильный телефон - все федеральные операторы). Оплатить госпошлину со скидкой можно также </w:t>
      </w:r>
      <w:r w:rsidRPr="00F41CDD"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eastAsia="ru-RU"/>
        </w:rPr>
        <w:t xml:space="preserve">через мобильное приложение </w:t>
      </w:r>
      <w:proofErr w:type="spellStart"/>
      <w:r w:rsidRPr="00F41CDD"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eastAsia="ru-RU"/>
        </w:rPr>
        <w:t>Госуслуг</w:t>
      </w:r>
      <w:proofErr w:type="spellEnd"/>
      <w:r w:rsidRPr="00F41CDD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ru-RU"/>
        </w:rPr>
        <w:t>;</w:t>
      </w:r>
    </w:p>
    <w:p w:rsidR="00C40B53" w:rsidRPr="00C40B53" w:rsidRDefault="00C40B53" w:rsidP="00C40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F41CDD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ru-RU"/>
        </w:rPr>
        <w:t xml:space="preserve">- </w:t>
      </w:r>
      <w:r w:rsidRPr="00F41CDD">
        <w:rPr>
          <w:rFonts w:ascii="Times New Roman" w:eastAsia="Times New Roman" w:hAnsi="Times New Roman" w:cs="Times New Roman"/>
          <w:bCs/>
          <w:sz w:val="26"/>
          <w:szCs w:val="26"/>
          <w:u w:val="single"/>
          <w:lang w:eastAsia="ru-RU"/>
        </w:rPr>
        <w:t xml:space="preserve">после оплаты вы сможете распечатать чек в </w:t>
      </w:r>
      <w:bookmarkStart w:id="0" w:name="_GoBack"/>
      <w:bookmarkEnd w:id="0"/>
      <w:r w:rsidRPr="00F41CDD">
        <w:rPr>
          <w:rFonts w:ascii="Times New Roman" w:eastAsia="Times New Roman" w:hAnsi="Times New Roman" w:cs="Times New Roman"/>
          <w:bCs/>
          <w:sz w:val="26"/>
          <w:szCs w:val="26"/>
          <w:u w:val="single"/>
          <w:lang w:eastAsia="ru-RU"/>
        </w:rPr>
        <w:t>ленте уведомлений в разделе платежи.</w:t>
      </w:r>
    </w:p>
    <w:p w:rsidR="00C40B53" w:rsidRPr="00C40B53" w:rsidRDefault="00C40B53" w:rsidP="00C40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F41CDD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ru-RU"/>
        </w:rPr>
        <w:t>Важно</w:t>
      </w:r>
    </w:p>
    <w:p w:rsidR="00C40B53" w:rsidRPr="00C40B53" w:rsidRDefault="00C40B53" w:rsidP="00C40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41CDD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Оплатить госпошлину с помощью портала возможно по заявлениям, поданным после </w:t>
      </w:r>
      <w:r w:rsidRPr="00F41CDD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eastAsia="ru-RU"/>
        </w:rPr>
        <w:t>11.04.2017 г.</w:t>
      </w:r>
    </w:p>
    <w:p w:rsidR="00C40B53" w:rsidRPr="00C40B53" w:rsidRDefault="00C40B53" w:rsidP="00C40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hyperlink r:id="rId4" w:history="1">
        <w:r w:rsidRPr="00F41CDD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 xml:space="preserve">https://gosuslugi.ru/10005 </w:t>
        </w:r>
      </w:hyperlink>
      <w:r w:rsidRPr="00C40B53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пройдя по ссылке вы сможете выбрать какого образца хотели получить и для кого (на себя или на ребенка). Тип получения услуги нужно выбирать "Электронная услуга"</w:t>
      </w:r>
    </w:p>
    <w:p w:rsidR="00C40B53" w:rsidRPr="00C40B53" w:rsidRDefault="00C40B53" w:rsidP="00C40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B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если услуга была заказана ранее, вам необходимо самостоятельно получить квитанцию и оплатить госпошлину. Реквизиты для оплаты госпошлины по услугам ГУВМ </w:t>
      </w:r>
      <w:hyperlink r:id="rId5" w:history="1">
        <w:r w:rsidRPr="00C40B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https://xn--b1ab2a0a.xn--b1aew.xn--p1ai/</w:t>
        </w:r>
        <w:proofErr w:type="spellStart"/>
        <w:r w:rsidRPr="00C40B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services</w:t>
        </w:r>
        <w:proofErr w:type="spellEnd"/>
        <w:r w:rsidRPr="00C40B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C40B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payment</w:t>
        </w:r>
        <w:proofErr w:type="spellEnd"/>
      </w:hyperlink>
    </w:p>
    <w:p w:rsidR="00C40B53" w:rsidRDefault="00C40B53" w:rsidP="00C40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ru-RU"/>
        </w:rPr>
      </w:pPr>
      <w:proofErr w:type="spellStart"/>
      <w:r w:rsidRPr="00F41CDD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ru-RU"/>
        </w:rPr>
        <w:t>Справочно</w:t>
      </w:r>
      <w:proofErr w:type="spellEnd"/>
    </w:p>
    <w:p w:rsidR="00F41CDD" w:rsidRPr="00C40B53" w:rsidRDefault="00F41CDD" w:rsidP="00F41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40B5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 января 2017 года на Портале </w:t>
      </w:r>
      <w:proofErr w:type="spellStart"/>
      <w:r w:rsidRPr="00C40B53">
        <w:rPr>
          <w:rFonts w:ascii="Times New Roman" w:eastAsia="Times New Roman" w:hAnsi="Times New Roman" w:cs="Times New Roman"/>
          <w:sz w:val="26"/>
          <w:szCs w:val="26"/>
          <w:lang w:eastAsia="ru-RU"/>
        </w:rPr>
        <w:t>госуслуг</w:t>
      </w:r>
      <w:proofErr w:type="spellEnd"/>
      <w:r w:rsidRPr="00C40B5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hyperlink r:id="rId6" w:history="1">
        <w:r w:rsidRPr="00F41CDD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https://www.gosuslugi.ru/</w:t>
        </w:r>
      </w:hyperlink>
      <w:r w:rsidRPr="00C40B53">
        <w:rPr>
          <w:rFonts w:ascii="Times New Roman" w:eastAsia="Times New Roman" w:hAnsi="Times New Roman" w:cs="Times New Roman"/>
          <w:sz w:val="26"/>
          <w:szCs w:val="26"/>
          <w:lang w:eastAsia="ru-RU"/>
        </w:rPr>
        <w:t>) реализована возможность электронной оплаты госпошлин со скидкой 30 процентов для услуг:</w:t>
      </w:r>
    </w:p>
    <w:p w:rsidR="00F41CDD" w:rsidRPr="00C40B53" w:rsidRDefault="00F41CDD" w:rsidP="00F41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40B53">
        <w:rPr>
          <w:rFonts w:ascii="Times New Roman" w:eastAsia="Times New Roman" w:hAnsi="Times New Roman" w:cs="Times New Roman"/>
          <w:sz w:val="26"/>
          <w:szCs w:val="26"/>
          <w:lang w:eastAsia="ru-RU"/>
        </w:rPr>
        <w:t>•Получение или замена ВУ</w:t>
      </w:r>
    </w:p>
    <w:p w:rsidR="00F41CDD" w:rsidRPr="00C40B53" w:rsidRDefault="00F41CDD" w:rsidP="00F41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40B53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•Регистрация транспортного средства</w:t>
      </w:r>
    </w:p>
    <w:p w:rsidR="00F41CDD" w:rsidRPr="00C40B53" w:rsidRDefault="00F41CDD" w:rsidP="00F41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40B53">
        <w:rPr>
          <w:rFonts w:ascii="Times New Roman" w:eastAsia="Times New Roman" w:hAnsi="Times New Roman" w:cs="Times New Roman"/>
          <w:sz w:val="26"/>
          <w:szCs w:val="26"/>
          <w:lang w:eastAsia="ru-RU"/>
        </w:rPr>
        <w:t>•Государственная регистрация брака</w:t>
      </w:r>
    </w:p>
    <w:p w:rsidR="00F41CDD" w:rsidRPr="00C40B53" w:rsidRDefault="00F41CDD" w:rsidP="00F41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40B53">
        <w:rPr>
          <w:rFonts w:ascii="Times New Roman" w:eastAsia="Times New Roman" w:hAnsi="Times New Roman" w:cs="Times New Roman"/>
          <w:sz w:val="26"/>
          <w:szCs w:val="26"/>
          <w:lang w:eastAsia="ru-RU"/>
        </w:rPr>
        <w:t>•Регистрация расторжения брака</w:t>
      </w:r>
    </w:p>
    <w:p w:rsidR="00F41CDD" w:rsidRPr="00C40B53" w:rsidRDefault="00F41CDD" w:rsidP="00C40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</w:p>
    <w:p w:rsidR="00C40B53" w:rsidRPr="00C40B53" w:rsidRDefault="00C40B53" w:rsidP="00C40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40B5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Есть удобный справочный раздел на портале </w:t>
      </w:r>
      <w:hyperlink r:id="rId7" w:history="1">
        <w:r w:rsidRPr="00F41CDD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https://www.gosuslugi.ru/help</w:t>
        </w:r>
      </w:hyperlink>
      <w:r w:rsidRPr="00C40B5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</w:t>
      </w:r>
    </w:p>
    <w:p w:rsidR="00C40B53" w:rsidRPr="00C40B53" w:rsidRDefault="00C40B53" w:rsidP="00C40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40B5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адаптированный для мобильных устройств: </w:t>
      </w:r>
      <w:hyperlink r:id="rId8" w:history="1">
        <w:r w:rsidRPr="00F41CDD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https://www.gosuslugi.ru/help/faq</w:t>
        </w:r>
      </w:hyperlink>
    </w:p>
    <w:p w:rsidR="00C40B53" w:rsidRPr="00C40B53" w:rsidRDefault="00C40B53" w:rsidP="00C40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40B53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:rsidR="00C40B53" w:rsidRPr="00C40B53" w:rsidRDefault="00C40B53" w:rsidP="00C40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40B5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Уважаемые заявители! Перечень </w:t>
      </w:r>
      <w:proofErr w:type="spellStart"/>
      <w:r w:rsidRPr="00C40B53">
        <w:rPr>
          <w:rFonts w:ascii="Times New Roman" w:eastAsia="Times New Roman" w:hAnsi="Times New Roman" w:cs="Times New Roman"/>
          <w:sz w:val="26"/>
          <w:szCs w:val="26"/>
          <w:lang w:eastAsia="ru-RU"/>
        </w:rPr>
        <w:t>госуслуг</w:t>
      </w:r>
      <w:proofErr w:type="spellEnd"/>
      <w:r w:rsidRPr="00C40B5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возможностью оплаты госпошлины через Портал </w:t>
      </w:r>
      <w:proofErr w:type="spellStart"/>
      <w:r w:rsidRPr="00C40B53">
        <w:rPr>
          <w:rFonts w:ascii="Times New Roman" w:eastAsia="Times New Roman" w:hAnsi="Times New Roman" w:cs="Times New Roman"/>
          <w:sz w:val="26"/>
          <w:szCs w:val="26"/>
          <w:lang w:eastAsia="ru-RU"/>
        </w:rPr>
        <w:t>госуслуг</w:t>
      </w:r>
      <w:proofErr w:type="spellEnd"/>
      <w:r w:rsidRPr="00C40B5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со временем будет расширяться. Для получения услуг с 30 процентным снижением госпошлины при условии подачи заявления в электронном виде и оплаты через Портал </w:t>
      </w:r>
      <w:proofErr w:type="spellStart"/>
      <w:r w:rsidRPr="00C40B53">
        <w:rPr>
          <w:rFonts w:ascii="Times New Roman" w:eastAsia="Times New Roman" w:hAnsi="Times New Roman" w:cs="Times New Roman"/>
          <w:sz w:val="26"/>
          <w:szCs w:val="26"/>
          <w:lang w:eastAsia="ru-RU"/>
        </w:rPr>
        <w:t>госуслуг</w:t>
      </w:r>
      <w:proofErr w:type="spellEnd"/>
      <w:r w:rsidRPr="00C40B5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C40B53">
        <w:rPr>
          <w:rFonts w:ascii="Times New Roman" w:eastAsia="Times New Roman" w:hAnsi="Times New Roman" w:cs="Times New Roman"/>
          <w:sz w:val="26"/>
          <w:szCs w:val="26"/>
          <w:lang w:eastAsia="ru-RU"/>
        </w:rPr>
        <w:t>т.е</w:t>
      </w:r>
      <w:proofErr w:type="spellEnd"/>
      <w:r w:rsidRPr="00C40B5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нужно быть зарегистрированным на Портале </w:t>
      </w:r>
      <w:proofErr w:type="spellStart"/>
      <w:r w:rsidRPr="00C40B53">
        <w:rPr>
          <w:rFonts w:ascii="Times New Roman" w:eastAsia="Times New Roman" w:hAnsi="Times New Roman" w:cs="Times New Roman"/>
          <w:sz w:val="26"/>
          <w:szCs w:val="26"/>
          <w:lang w:eastAsia="ru-RU"/>
        </w:rPr>
        <w:t>госуслуг</w:t>
      </w:r>
      <w:proofErr w:type="spellEnd"/>
      <w:r w:rsidRPr="00C40B53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C40B53" w:rsidRPr="00C40B53" w:rsidRDefault="00C40B53" w:rsidP="00C40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40B5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Напоминаем, что при отсутствии технической возможности Вы можете обратиться за помощью в любой из центров «Мои Документы». Здесь Вас зарегистрируют на Портале </w:t>
      </w:r>
      <w:proofErr w:type="spellStart"/>
      <w:r w:rsidRPr="00C40B53">
        <w:rPr>
          <w:rFonts w:ascii="Times New Roman" w:eastAsia="Times New Roman" w:hAnsi="Times New Roman" w:cs="Times New Roman"/>
          <w:sz w:val="26"/>
          <w:szCs w:val="26"/>
          <w:lang w:eastAsia="ru-RU"/>
        </w:rPr>
        <w:t>госуслуг</w:t>
      </w:r>
      <w:proofErr w:type="spellEnd"/>
      <w:r w:rsidRPr="00C40B53">
        <w:rPr>
          <w:rFonts w:ascii="Times New Roman" w:eastAsia="Times New Roman" w:hAnsi="Times New Roman" w:cs="Times New Roman"/>
          <w:sz w:val="26"/>
          <w:szCs w:val="26"/>
          <w:lang w:eastAsia="ru-RU"/>
        </w:rPr>
        <w:t>, завершат идентификацию личности, а также предоставят свободный доступ к Порталу. Сотрудники всегда готовы дать необходимую консультацию и оказать практическую помощь.</w:t>
      </w:r>
    </w:p>
    <w:p w:rsidR="00C40B53" w:rsidRPr="00C40B53" w:rsidRDefault="00C40B53" w:rsidP="00C40B5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C40B53">
        <w:rPr>
          <w:rFonts w:ascii="Times New Roman" w:eastAsia="Times New Roman" w:hAnsi="Times New Roman" w:cs="Times New Roman"/>
          <w:sz w:val="26"/>
          <w:szCs w:val="26"/>
          <w:lang w:eastAsia="ru-RU"/>
        </w:rPr>
        <w:t>Госуслуги</w:t>
      </w:r>
      <w:proofErr w:type="spellEnd"/>
      <w:r w:rsidRPr="00C40B5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– проще чем кажется!</w:t>
      </w:r>
    </w:p>
    <w:p w:rsidR="00C40B53" w:rsidRPr="00C40B53" w:rsidRDefault="00C40B53" w:rsidP="00C40B5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40B53">
        <w:rPr>
          <w:rFonts w:ascii="Times New Roman" w:eastAsia="Times New Roman" w:hAnsi="Times New Roman" w:cs="Times New Roman"/>
          <w:sz w:val="26"/>
          <w:szCs w:val="26"/>
          <w:lang w:eastAsia="ru-RU"/>
        </w:rPr>
        <w:t>Мои Документы – на все случаи жизни!</w:t>
      </w:r>
    </w:p>
    <w:p w:rsidR="00C40B53" w:rsidRPr="00C40B53" w:rsidRDefault="00C40B53" w:rsidP="00C40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41CDD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Подробную информацию об услугах, адресах филиалов и офисов, режиме их работы Вы всегда можете получить по телефону:</w:t>
      </w:r>
    </w:p>
    <w:p w:rsidR="00C40B53" w:rsidRPr="00C40B53" w:rsidRDefault="00C40B53" w:rsidP="00C40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41CDD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8-800-450-11-60 (звонок бесплатный)</w:t>
      </w:r>
    </w:p>
    <w:p w:rsidR="007C1943" w:rsidRDefault="007C1943"/>
    <w:sectPr w:rsidR="007C1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B53"/>
    <w:rsid w:val="007C1943"/>
    <w:rsid w:val="00C40B53"/>
    <w:rsid w:val="00E45098"/>
    <w:rsid w:val="00F4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E99023-1EE4-4813-A0D2-C9D978FC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5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suslugi.ru/help/fa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suslugi.ru/hel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suslugi.ru/" TargetMode="External"/><Relationship Id="rId5" Type="http://schemas.openxmlformats.org/officeDocument/2006/relationships/hyperlink" Target="https://xn--b1ab2a0a.xn--b1aew.xn--p1ai/services/paymen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osuslugi.ru/1000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Баева Клара Юрьевна</dc:creator>
  <cp:keywords/>
  <dc:description/>
  <cp:lastModifiedBy>Баева Клара Юрьевна</cp:lastModifiedBy>
  <cp:revision>2</cp:revision>
  <dcterms:created xsi:type="dcterms:W3CDTF">2017-05-03T05:45:00Z</dcterms:created>
  <dcterms:modified xsi:type="dcterms:W3CDTF">2017-05-03T05:45:00Z</dcterms:modified>
</cp:coreProperties>
</file>