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8B" w:rsidRDefault="006D158B" w:rsidP="006D158B">
      <w:pPr>
        <w:jc w:val="center"/>
        <w:rPr>
          <w:b/>
          <w:sz w:val="18"/>
          <w:szCs w:val="18"/>
        </w:rPr>
      </w:pPr>
    </w:p>
    <w:p w:rsidR="006D158B" w:rsidRPr="009B57D9" w:rsidRDefault="006D158B" w:rsidP="006D158B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6D158B" w:rsidRDefault="006D158B" w:rsidP="006D158B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6D158B" w:rsidRDefault="006D158B" w:rsidP="006D158B">
      <w:pPr>
        <w:jc w:val="center"/>
        <w:rPr>
          <w:b/>
          <w:sz w:val="18"/>
          <w:szCs w:val="18"/>
        </w:rPr>
      </w:pPr>
      <w:r w:rsidRPr="00E2473F">
        <w:rPr>
          <w:b/>
          <w:sz w:val="18"/>
          <w:szCs w:val="18"/>
        </w:rPr>
        <w:t>муниципальных служащих 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6D158B" w:rsidRPr="009B57D9" w:rsidRDefault="006D158B" w:rsidP="006D158B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F9698C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201</w:t>
      </w:r>
      <w:r w:rsidR="00F9698C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</w:t>
      </w:r>
    </w:p>
    <w:p w:rsidR="006D158B" w:rsidRDefault="006D158B" w:rsidP="006D158B">
      <w:pPr>
        <w:jc w:val="center"/>
        <w:rPr>
          <w:sz w:val="18"/>
          <w:szCs w:val="18"/>
        </w:rPr>
      </w:pPr>
    </w:p>
    <w:p w:rsidR="006D158B" w:rsidRPr="009B57D9" w:rsidRDefault="006D158B" w:rsidP="006D158B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656"/>
        <w:gridCol w:w="819"/>
        <w:gridCol w:w="1134"/>
        <w:gridCol w:w="1449"/>
        <w:gridCol w:w="715"/>
        <w:gridCol w:w="844"/>
        <w:gridCol w:w="1937"/>
        <w:gridCol w:w="1489"/>
      </w:tblGrid>
      <w:tr w:rsidR="006D158B" w:rsidRPr="004E07EC" w:rsidTr="00FA40A7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6D158B" w:rsidRPr="004E07EC" w:rsidRDefault="006D158B" w:rsidP="00FA40A7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6D158B" w:rsidRDefault="006D158B" w:rsidP="00FA40A7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6D158B" w:rsidRDefault="006D158B" w:rsidP="00FA40A7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6D158B" w:rsidRPr="004E07EC" w:rsidRDefault="006D158B" w:rsidP="00FA40A7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6D158B" w:rsidRPr="004E07EC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6D158B" w:rsidRPr="004E07EC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6D158B" w:rsidRPr="00181866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3008" w:type="dxa"/>
            <w:gridSpan w:val="3"/>
          </w:tcPr>
          <w:p w:rsidR="006D158B" w:rsidRPr="00E2473F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937" w:type="dxa"/>
            <w:vMerge w:val="restart"/>
          </w:tcPr>
          <w:p w:rsidR="006D158B" w:rsidRPr="004E07EC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6D158B" w:rsidRPr="004E07EC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6D158B" w:rsidRPr="004E07EC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6D158B" w:rsidRPr="004E07EC" w:rsidTr="00FA40A7"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19" w:type="dxa"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449" w:type="dxa"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715" w:type="dxa"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844" w:type="dxa"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937" w:type="dxa"/>
            <w:vMerge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158B" w:rsidRPr="00B66B9E" w:rsidTr="00FA40A7">
        <w:trPr>
          <w:cantSplit/>
          <w:tblCellSpacing w:w="5" w:type="nil"/>
        </w:trPr>
        <w:tc>
          <w:tcPr>
            <w:tcW w:w="3150" w:type="dxa"/>
            <w:vMerge w:val="restart"/>
            <w:shd w:val="clear" w:color="auto" w:fill="auto"/>
          </w:tcPr>
          <w:p w:rsidR="006D158B" w:rsidRPr="00B66B9E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Устюхина Ольга Александровна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6D158B" w:rsidRPr="000E67E6" w:rsidRDefault="00F9698C" w:rsidP="00F969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637 747.87</w:t>
            </w: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Жилой дом в общей долевой собственности</w:t>
            </w:r>
          </w:p>
          <w:p w:rsidR="006D158B" w:rsidRPr="00B66B9E" w:rsidRDefault="006D158B" w:rsidP="00FA40A7">
            <w:pPr>
              <w:jc w:val="center"/>
              <w:rPr>
                <w:sz w:val="18"/>
                <w:szCs w:val="18"/>
              </w:rPr>
            </w:pP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58.0</w:t>
            </w:r>
          </w:p>
        </w:tc>
        <w:tc>
          <w:tcPr>
            <w:tcW w:w="1134" w:type="dxa"/>
            <w:shd w:val="clear" w:color="auto" w:fill="auto"/>
          </w:tcPr>
          <w:p w:rsidR="006D158B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 w:val="restart"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 w:val="restart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 w:val="restart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 w:val="restart"/>
            <w:shd w:val="clear" w:color="auto" w:fill="auto"/>
          </w:tcPr>
          <w:p w:rsidR="006D158B" w:rsidRPr="009C7F3C" w:rsidRDefault="009A2A2C" w:rsidP="00FA40A7">
            <w:pPr>
              <w:rPr>
                <w:sz w:val="16"/>
                <w:szCs w:val="16"/>
              </w:rPr>
            </w:pPr>
            <w:hyperlink r:id="rId6" w:tgtFrame="_blank" w:history="1">
              <w:r w:rsidR="006D158B" w:rsidRPr="009C7F3C">
                <w:rPr>
                  <w:rStyle w:val="a6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shd w:val="clear" w:color="auto" w:fill="FEF9F5"/>
                </w:rPr>
                <w:t>Hyundai</w:t>
              </w:r>
              <w:r w:rsidR="006D158B" w:rsidRPr="009C7F3C">
                <w:rPr>
                  <w:rStyle w:val="apple-converted-space"/>
                  <w:rFonts w:ascii="Arial" w:hAnsi="Arial" w:cs="Arial"/>
                  <w:sz w:val="16"/>
                  <w:szCs w:val="16"/>
                  <w:shd w:val="clear" w:color="auto" w:fill="FEF9F5"/>
                </w:rPr>
                <w:t> </w:t>
              </w:r>
              <w:r w:rsidR="006D158B" w:rsidRPr="009C7F3C">
                <w:rPr>
                  <w:rStyle w:val="a6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shd w:val="clear" w:color="auto" w:fill="FEF9F5"/>
                </w:rPr>
                <w:t>Solaris</w:t>
              </w:r>
            </w:hyperlink>
          </w:p>
          <w:p w:rsidR="006D158B" w:rsidRPr="00B66B9E" w:rsidRDefault="006D158B" w:rsidP="00FA40A7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89" w:type="dxa"/>
            <w:vMerge w:val="restart"/>
            <w:shd w:val="clear" w:color="auto" w:fill="auto"/>
          </w:tcPr>
          <w:p w:rsidR="006D158B" w:rsidRPr="00B66B9E" w:rsidRDefault="006D158B" w:rsidP="00FA40A7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Имущество не приобреталось</w:t>
            </w:r>
          </w:p>
        </w:tc>
      </w:tr>
      <w:tr w:rsidR="006D158B" w:rsidRPr="00B66B9E" w:rsidTr="00FA40A7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6D158B" w:rsidRPr="00B66B9E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6D158B" w:rsidRPr="000E67E6" w:rsidRDefault="006D158B" w:rsidP="00FA40A7">
            <w:pPr>
              <w:rPr>
                <w:sz w:val="16"/>
                <w:szCs w:val="16"/>
              </w:rPr>
            </w:pP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Земельный</w:t>
            </w:r>
            <w:r w:rsidRPr="00000643">
              <w:rPr>
                <w:sz w:val="18"/>
                <w:szCs w:val="18"/>
              </w:rPr>
              <w:t xml:space="preserve"> участ</w:t>
            </w:r>
            <w:r>
              <w:rPr>
                <w:sz w:val="18"/>
                <w:szCs w:val="18"/>
              </w:rPr>
              <w:t>ок</w:t>
            </w:r>
            <w:r w:rsidRPr="009C7F3C">
              <w:rPr>
                <w:sz w:val="16"/>
                <w:szCs w:val="16"/>
              </w:rPr>
              <w:t xml:space="preserve"> в общей долевой собственности</w:t>
            </w:r>
          </w:p>
          <w:p w:rsidR="006D158B" w:rsidRPr="00B66B9E" w:rsidRDefault="006D158B" w:rsidP="00FA40A7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468.0</w:t>
            </w:r>
          </w:p>
        </w:tc>
        <w:tc>
          <w:tcPr>
            <w:tcW w:w="1134" w:type="dxa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489" w:type="dxa"/>
            <w:vMerge/>
            <w:shd w:val="clear" w:color="auto" w:fill="auto"/>
          </w:tcPr>
          <w:p w:rsidR="006D158B" w:rsidRPr="00B66B9E" w:rsidRDefault="006D158B" w:rsidP="00FA40A7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158B" w:rsidRPr="00B66B9E" w:rsidTr="00CC5CD3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6D158B" w:rsidRPr="00B66B9E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6D158B" w:rsidRPr="000E67E6" w:rsidRDefault="006D158B" w:rsidP="00FA40A7">
            <w:pPr>
              <w:rPr>
                <w:sz w:val="16"/>
                <w:szCs w:val="16"/>
              </w:rPr>
            </w:pP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6D158B">
            <w:pPr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Земельный участок</w:t>
            </w:r>
          </w:p>
          <w:p w:rsidR="006D158B" w:rsidRDefault="006D158B" w:rsidP="006D158B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6D158B">
            <w:pPr>
              <w:ind w:left="-71" w:right="-82"/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202.0</w:t>
            </w:r>
          </w:p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D158B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D158B" w:rsidRPr="00B66B9E" w:rsidRDefault="006D158B" w:rsidP="00FA40A7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158B" w:rsidRPr="00B66B9E" w:rsidTr="00CC5CD3">
        <w:trPr>
          <w:cantSplit/>
          <w:tblCellSpacing w:w="5" w:type="nil"/>
        </w:trPr>
        <w:tc>
          <w:tcPr>
            <w:tcW w:w="3150" w:type="dxa"/>
            <w:vMerge w:val="restart"/>
            <w:shd w:val="clear" w:color="auto" w:fill="auto"/>
          </w:tcPr>
          <w:p w:rsidR="006D158B" w:rsidRPr="00B66B9E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Супруг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6D158B" w:rsidRPr="000E67E6" w:rsidRDefault="006D158B" w:rsidP="00FA40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9698C">
              <w:rPr>
                <w:sz w:val="16"/>
                <w:szCs w:val="16"/>
              </w:rPr>
              <w:t>33 697.95</w:t>
            </w:r>
          </w:p>
          <w:p w:rsidR="006D158B" w:rsidRPr="000E67E6" w:rsidRDefault="006D158B" w:rsidP="00FA40A7">
            <w:pPr>
              <w:rPr>
                <w:sz w:val="16"/>
                <w:szCs w:val="16"/>
              </w:rPr>
            </w:pP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Жилой дом в общей долевой собственности</w:t>
            </w:r>
          </w:p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(1/2)</w:t>
            </w:r>
          </w:p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58.0</w:t>
            </w:r>
          </w:p>
          <w:p w:rsidR="006D158B" w:rsidRPr="009C7F3C" w:rsidRDefault="006D158B" w:rsidP="00FA40A7">
            <w:pPr>
              <w:ind w:left="-71" w:right="-82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 w:val="restart"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 w:val="restart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 w:val="restart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shd w:val="clear" w:color="auto" w:fill="auto"/>
          </w:tcPr>
          <w:p w:rsidR="006D158B" w:rsidRPr="009C7F3C" w:rsidRDefault="006D158B" w:rsidP="00FA40A7">
            <w:pPr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Москвич -214145</w:t>
            </w:r>
          </w:p>
          <w:p w:rsidR="006D158B" w:rsidRPr="009C7F3C" w:rsidRDefault="006D158B" w:rsidP="00FA40A7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D158B" w:rsidRPr="00B66B9E" w:rsidRDefault="006D158B" w:rsidP="00FA40A7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Имущество не приобреталось</w:t>
            </w:r>
          </w:p>
        </w:tc>
      </w:tr>
      <w:tr w:rsidR="00CC5CD3" w:rsidRPr="00B66B9E" w:rsidTr="00CC5CD3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CC5CD3" w:rsidRDefault="00CC5CD3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CC5CD3" w:rsidRPr="00B66B9E" w:rsidRDefault="00CC5CD3" w:rsidP="00FA40A7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CC5CD3" w:rsidRPr="009C7F3C" w:rsidRDefault="00CC5CD3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Жилой дом в общей долевой собственности</w:t>
            </w:r>
          </w:p>
          <w:p w:rsidR="00CC5CD3" w:rsidRPr="009C7F3C" w:rsidRDefault="00CC5CD3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(1/2)</w:t>
            </w:r>
          </w:p>
          <w:p w:rsidR="00CC5CD3" w:rsidRPr="00B66B9E" w:rsidRDefault="00CC5CD3" w:rsidP="00FA40A7">
            <w:pPr>
              <w:rPr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uto"/>
          </w:tcPr>
          <w:p w:rsidR="00CC5CD3" w:rsidRPr="009C7F3C" w:rsidRDefault="00CC5CD3" w:rsidP="00FA40A7">
            <w:pPr>
              <w:ind w:left="-71" w:right="-82"/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88.9</w:t>
            </w:r>
          </w:p>
        </w:tc>
        <w:tc>
          <w:tcPr>
            <w:tcW w:w="1134" w:type="dxa"/>
            <w:shd w:val="clear" w:color="auto" w:fill="auto"/>
          </w:tcPr>
          <w:p w:rsidR="00CC5CD3" w:rsidRPr="00B66B9E" w:rsidRDefault="00CC5CD3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bottom w:val="single" w:sz="4" w:space="0" w:color="auto"/>
            </w:tcBorders>
            <w:shd w:val="clear" w:color="auto" w:fill="auto"/>
          </w:tcPr>
          <w:p w:rsidR="00CC5CD3" w:rsidRPr="009C7F3C" w:rsidRDefault="00CC5CD3" w:rsidP="00FA40A7">
            <w:pPr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Москвич -2141</w:t>
            </w:r>
          </w:p>
          <w:p w:rsidR="00CC5CD3" w:rsidRPr="009C7F3C" w:rsidRDefault="00CC5CD3" w:rsidP="00FA40A7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C5CD3" w:rsidRPr="007364EC" w:rsidTr="007364EC">
        <w:trPr>
          <w:cantSplit/>
          <w:trHeight w:val="731"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CC5CD3" w:rsidRDefault="00CC5CD3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CC5CD3" w:rsidRPr="00B66B9E" w:rsidRDefault="00CC5CD3" w:rsidP="00FA40A7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CC5CD3" w:rsidRPr="009C7F3C" w:rsidRDefault="00CC5CD3" w:rsidP="00FA40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Квартира</w:t>
            </w:r>
          </w:p>
        </w:tc>
        <w:tc>
          <w:tcPr>
            <w:tcW w:w="819" w:type="dxa"/>
            <w:shd w:val="clear" w:color="auto" w:fill="auto"/>
          </w:tcPr>
          <w:p w:rsidR="00CC5CD3" w:rsidRPr="009C7F3C" w:rsidRDefault="007364EC" w:rsidP="00FA40A7">
            <w:pPr>
              <w:ind w:left="-71" w:right="-8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73.8</w:t>
            </w:r>
          </w:p>
        </w:tc>
        <w:tc>
          <w:tcPr>
            <w:tcW w:w="1134" w:type="dxa"/>
            <w:shd w:val="clear" w:color="auto" w:fill="auto"/>
          </w:tcPr>
          <w:p w:rsidR="00CC5CD3" w:rsidRDefault="00CC5CD3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sz="4" w:space="0" w:color="auto"/>
            </w:tcBorders>
            <w:shd w:val="clear" w:color="auto" w:fill="auto"/>
          </w:tcPr>
          <w:p w:rsidR="00CC5CD3" w:rsidRPr="009C7F3C" w:rsidRDefault="00CC5CD3" w:rsidP="00FA40A7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64EC" w:rsidRDefault="00CC5CD3" w:rsidP="007364EC">
            <w:pPr>
              <w:spacing w:line="0" w:lineRule="atLeast"/>
              <w:rPr>
                <w:sz w:val="16"/>
                <w:szCs w:val="16"/>
              </w:rPr>
            </w:pPr>
            <w:r w:rsidRPr="007364EC">
              <w:rPr>
                <w:sz w:val="16"/>
                <w:szCs w:val="16"/>
              </w:rPr>
              <w:t xml:space="preserve">Договор дарения </w:t>
            </w:r>
            <w:r w:rsidR="007364EC" w:rsidRPr="007364EC">
              <w:rPr>
                <w:sz w:val="16"/>
                <w:szCs w:val="16"/>
              </w:rPr>
              <w:t>от 20.04.2015г</w:t>
            </w:r>
          </w:p>
          <w:p w:rsidR="007364EC" w:rsidRDefault="007364EC" w:rsidP="007364EC">
            <w:pPr>
              <w:spacing w:line="0" w:lineRule="atLeast"/>
              <w:rPr>
                <w:sz w:val="16"/>
                <w:szCs w:val="16"/>
              </w:rPr>
            </w:pPr>
            <w:r w:rsidRPr="007364EC">
              <w:rPr>
                <w:sz w:val="16"/>
                <w:szCs w:val="16"/>
              </w:rPr>
              <w:t>№ 40-40/024-40/02</w:t>
            </w:r>
          </w:p>
          <w:p w:rsidR="00CC5CD3" w:rsidRPr="007364EC" w:rsidRDefault="007364EC" w:rsidP="007364EC">
            <w:pPr>
              <w:spacing w:line="0" w:lineRule="atLeast"/>
              <w:rPr>
                <w:sz w:val="16"/>
                <w:szCs w:val="16"/>
              </w:rPr>
            </w:pPr>
            <w:r w:rsidRPr="007364EC">
              <w:rPr>
                <w:sz w:val="16"/>
                <w:szCs w:val="16"/>
              </w:rPr>
              <w:t>4/006/2015-232/2</w:t>
            </w:r>
          </w:p>
        </w:tc>
      </w:tr>
      <w:tr w:rsidR="006D158B" w:rsidRPr="00B66B9E" w:rsidTr="00CC5CD3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6D158B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7364EC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Земельный</w:t>
            </w:r>
            <w:r w:rsidRPr="00000643">
              <w:rPr>
                <w:sz w:val="18"/>
                <w:szCs w:val="18"/>
              </w:rPr>
              <w:t xml:space="preserve"> участ</w:t>
            </w:r>
            <w:r>
              <w:rPr>
                <w:sz w:val="18"/>
                <w:szCs w:val="18"/>
              </w:rPr>
              <w:t>ок</w:t>
            </w:r>
            <w:r w:rsidRPr="009C7F3C">
              <w:rPr>
                <w:sz w:val="16"/>
                <w:szCs w:val="16"/>
              </w:rPr>
              <w:t xml:space="preserve"> в общей долевой собственности</w:t>
            </w:r>
          </w:p>
          <w:p w:rsidR="006D158B" w:rsidRPr="009C7F3C" w:rsidRDefault="006D158B" w:rsidP="007364E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468.0</w:t>
            </w:r>
          </w:p>
          <w:p w:rsidR="006D158B" w:rsidRPr="009C7F3C" w:rsidRDefault="006D158B" w:rsidP="00FA40A7">
            <w:pPr>
              <w:ind w:left="-71" w:right="-82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 w:val="restart"/>
            <w:shd w:val="clear" w:color="auto" w:fill="auto"/>
          </w:tcPr>
          <w:p w:rsidR="006D158B" w:rsidRPr="009C7F3C" w:rsidRDefault="006D158B" w:rsidP="00FA40A7">
            <w:pPr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ГАЗ -330210</w:t>
            </w:r>
          </w:p>
          <w:p w:rsidR="006D158B" w:rsidRPr="009C7F3C" w:rsidRDefault="006D158B" w:rsidP="00FA40A7">
            <w:pPr>
              <w:pStyle w:val="ConsPlusCell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D158B" w:rsidRPr="00B66B9E" w:rsidRDefault="006D158B" w:rsidP="00FA40A7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158B" w:rsidRPr="00B66B9E" w:rsidTr="00FA40A7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6D158B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7364EC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Земельный</w:t>
            </w:r>
            <w:r w:rsidRPr="00000643">
              <w:rPr>
                <w:sz w:val="18"/>
                <w:szCs w:val="18"/>
              </w:rPr>
              <w:t xml:space="preserve"> участ</w:t>
            </w:r>
            <w:r>
              <w:rPr>
                <w:sz w:val="18"/>
                <w:szCs w:val="18"/>
              </w:rPr>
              <w:t>ок</w:t>
            </w:r>
            <w:r w:rsidRPr="009C7F3C">
              <w:rPr>
                <w:sz w:val="16"/>
                <w:szCs w:val="16"/>
              </w:rPr>
              <w:t xml:space="preserve"> в общей долевой собственности</w:t>
            </w:r>
          </w:p>
          <w:p w:rsidR="006D158B" w:rsidRPr="009C7F3C" w:rsidRDefault="006D158B" w:rsidP="007364E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1 618.0</w:t>
            </w:r>
          </w:p>
          <w:p w:rsidR="006D158B" w:rsidRPr="009C7F3C" w:rsidRDefault="006D158B" w:rsidP="00FA40A7">
            <w:pPr>
              <w:ind w:left="-71" w:right="-82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/>
            <w:shd w:val="clear" w:color="auto" w:fill="auto"/>
          </w:tcPr>
          <w:p w:rsidR="006D158B" w:rsidRPr="00B226F2" w:rsidRDefault="006D158B" w:rsidP="00FA40A7">
            <w:pPr>
              <w:pStyle w:val="ConsPlusCell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shd w:val="clear" w:color="auto" w:fill="auto"/>
          </w:tcPr>
          <w:p w:rsidR="006D158B" w:rsidRPr="00B66B9E" w:rsidRDefault="006D158B" w:rsidP="00FA40A7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158B" w:rsidRPr="00B66B9E" w:rsidTr="00FA40A7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6D158B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7364E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Земельный участок</w:t>
            </w:r>
          </w:p>
          <w:p w:rsidR="006D158B" w:rsidRDefault="006D158B" w:rsidP="007364EC">
            <w:pPr>
              <w:jc w:val="center"/>
              <w:rPr>
                <w:sz w:val="18"/>
                <w:szCs w:val="18"/>
              </w:rPr>
            </w:pP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FA40A7">
            <w:pPr>
              <w:ind w:left="-71" w:right="-82"/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202.0</w:t>
            </w:r>
          </w:p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D158B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/>
            <w:shd w:val="clear" w:color="auto" w:fill="auto"/>
          </w:tcPr>
          <w:p w:rsidR="006D158B" w:rsidRPr="00B226F2" w:rsidRDefault="006D158B" w:rsidP="00FA40A7">
            <w:pPr>
              <w:pStyle w:val="ConsPlusCell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shd w:val="clear" w:color="auto" w:fill="auto"/>
          </w:tcPr>
          <w:p w:rsidR="006D158B" w:rsidRPr="00B66B9E" w:rsidRDefault="006D158B" w:rsidP="00FA40A7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D158B" w:rsidRDefault="006D158B" w:rsidP="006D158B">
      <w:pPr>
        <w:jc w:val="center"/>
      </w:pPr>
    </w:p>
    <w:p w:rsidR="00C2716E" w:rsidRDefault="00C2716E"/>
    <w:sectPr w:rsidR="00C2716E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522" w:rsidRDefault="00D72522" w:rsidP="00BC08DD">
      <w:r>
        <w:separator/>
      </w:r>
    </w:p>
  </w:endnote>
  <w:endnote w:type="continuationSeparator" w:id="1">
    <w:p w:rsidR="00D72522" w:rsidRDefault="00D72522" w:rsidP="00BC0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522" w:rsidRDefault="00D72522" w:rsidP="00BC08DD">
      <w:r>
        <w:separator/>
      </w:r>
    </w:p>
  </w:footnote>
  <w:footnote w:type="continuationSeparator" w:id="1">
    <w:p w:rsidR="00D72522" w:rsidRDefault="00D72522" w:rsidP="00BC08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9A2A2C" w:rsidP="00684BB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C5CD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D7252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158B"/>
    <w:rsid w:val="002626DF"/>
    <w:rsid w:val="00287A54"/>
    <w:rsid w:val="004977E9"/>
    <w:rsid w:val="006D158B"/>
    <w:rsid w:val="007364EC"/>
    <w:rsid w:val="009A2A2C"/>
    <w:rsid w:val="00BB1775"/>
    <w:rsid w:val="00BC08DD"/>
    <w:rsid w:val="00C2716E"/>
    <w:rsid w:val="00CC5CD3"/>
    <w:rsid w:val="00D72522"/>
    <w:rsid w:val="00DB1D81"/>
    <w:rsid w:val="00F75B94"/>
    <w:rsid w:val="00F9698C"/>
    <w:rsid w:val="00FD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D15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D15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D158B"/>
  </w:style>
  <w:style w:type="paragraph" w:customStyle="1" w:styleId="ConsPlusNormal">
    <w:name w:val="ConsPlusNormal"/>
    <w:rsid w:val="006D158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Cell">
    <w:name w:val="ConsPlusCell"/>
    <w:rsid w:val="006D158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D158B"/>
    <w:rPr>
      <w:color w:val="0000FF"/>
      <w:u w:val="single"/>
    </w:rPr>
  </w:style>
  <w:style w:type="character" w:customStyle="1" w:styleId="apple-converted-space">
    <w:name w:val="apple-converted-space"/>
    <w:basedOn w:val="a0"/>
    <w:rsid w:val="006D1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bs.yandex.ru/count/2vmoV9M8PiW40000ZhShzJK5KfK1cm9kGxS198YsZgJ_1eca8Pjyc8qSdQEjHGQcWWcAlaOc0W6ziCK1Gm6g0QMkz1y3lAzjoGAD0P6njaXW1PC6cGL2ZA08WGsWe8JN5w-W284Dfv3m5QYmG5bp1wIm00003Qx_3_gywaCf-0In0RA44BcZhKK6k_EaHk9jumhT1NW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2</cp:revision>
  <cp:lastPrinted>2017-02-27T08:35:00Z</cp:lastPrinted>
  <dcterms:created xsi:type="dcterms:W3CDTF">2017-03-01T07:26:00Z</dcterms:created>
  <dcterms:modified xsi:type="dcterms:W3CDTF">2017-03-01T07:26:00Z</dcterms:modified>
</cp:coreProperties>
</file>