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5E" w:rsidRPr="004D295E" w:rsidRDefault="00BE5EA8" w:rsidP="004D295E">
      <w:pPr>
        <w:pStyle w:val="Heading1"/>
        <w:jc w:val="center"/>
        <w:rPr>
          <w:rFonts w:cs="Times New Roman"/>
          <w:b/>
        </w:rPr>
      </w:pPr>
      <w:bookmarkStart w:id="0" w:name="_Toc9959883"/>
      <w:bookmarkStart w:id="1" w:name="_Toc10215662"/>
      <w:bookmarkStart w:id="2" w:name="_Toc72493157"/>
      <w:bookmarkStart w:id="3" w:name="_GoBack"/>
      <w:bookmarkEnd w:id="3"/>
      <w:r w:rsidRPr="004D295E">
        <w:rPr>
          <w:rFonts w:cs="Times New Roman"/>
          <w:b/>
        </w:rPr>
        <w:t>ПЕРЕЧЕНЬ УСЛОВНЫХ ОБОЗНАЧЕНИЙ И СОКРАЩЕНИЙ</w:t>
      </w:r>
      <w:bookmarkEnd w:id="0"/>
      <w:bookmarkEnd w:id="1"/>
      <w:bookmarkEnd w:id="2"/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295E" w:rsidRDefault="004D295E" w:rsidP="00CA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В настоящей пояснительной записке применяются следующие термины, обозначения и сокращения.</w:t>
      </w:r>
    </w:p>
    <w:p w:rsidR="00CA7590" w:rsidRPr="004D295E" w:rsidRDefault="00CA7590" w:rsidP="00CA7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ПО – программное обеспечение.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ПП – программный продукт.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ЭВМ – электронно-вычислительная машина.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ПК – персональный компьютер.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США – соединённые штаты Америки.</w:t>
      </w:r>
    </w:p>
    <w:p w:rsidR="004D295E" w:rsidRPr="00EE583C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FPS</w:t>
      </w:r>
      <w:r w:rsidRPr="00EE583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D295E">
        <w:rPr>
          <w:rFonts w:ascii="Times New Roman" w:hAnsi="Times New Roman" w:cs="Times New Roman"/>
          <w:i/>
          <w:sz w:val="28"/>
          <w:szCs w:val="28"/>
        </w:rPr>
        <w:t>Frame</w:t>
      </w:r>
      <w:r w:rsidRPr="00EE583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4D295E">
        <w:rPr>
          <w:rFonts w:ascii="Times New Roman" w:hAnsi="Times New Roman" w:cs="Times New Roman"/>
          <w:i/>
          <w:sz w:val="28"/>
          <w:szCs w:val="28"/>
        </w:rPr>
        <w:t>Per</w:t>
      </w:r>
      <w:proofErr w:type="gramEnd"/>
      <w:r w:rsidRPr="00EE583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Second</w:t>
      </w:r>
      <w:r w:rsidRPr="00EE583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кадры</w:t>
      </w:r>
      <w:r w:rsidRPr="00EE5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E5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секунду</w:t>
      </w:r>
      <w:r w:rsidRPr="00EE58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PC</w:t>
      </w:r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295E">
        <w:rPr>
          <w:rFonts w:ascii="Times New Roman" w:hAnsi="Times New Roman" w:cs="Times New Roman"/>
          <w:i/>
          <w:sz w:val="28"/>
          <w:szCs w:val="28"/>
        </w:rPr>
        <w:t>Personal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Computer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) – персональный компьютер.</w:t>
      </w:r>
    </w:p>
    <w:p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295E" w:rsidRPr="004D295E" w:rsidSect="009125E0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D0B89"/>
    <w:rsid w:val="000D3245"/>
    <w:rsid w:val="001448E6"/>
    <w:rsid w:val="00166851"/>
    <w:rsid w:val="00192DA4"/>
    <w:rsid w:val="001A04E5"/>
    <w:rsid w:val="001B6EB6"/>
    <w:rsid w:val="001D6C75"/>
    <w:rsid w:val="001F481C"/>
    <w:rsid w:val="00215C72"/>
    <w:rsid w:val="0023052E"/>
    <w:rsid w:val="00237C86"/>
    <w:rsid w:val="00240C36"/>
    <w:rsid w:val="00272218"/>
    <w:rsid w:val="002B2A66"/>
    <w:rsid w:val="002B792A"/>
    <w:rsid w:val="002D6C37"/>
    <w:rsid w:val="0030600B"/>
    <w:rsid w:val="00314E3F"/>
    <w:rsid w:val="003225C4"/>
    <w:rsid w:val="00357207"/>
    <w:rsid w:val="00371CE3"/>
    <w:rsid w:val="00387F02"/>
    <w:rsid w:val="003A517A"/>
    <w:rsid w:val="003E33AA"/>
    <w:rsid w:val="003F297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446BD"/>
    <w:rsid w:val="00565E4A"/>
    <w:rsid w:val="00571BF0"/>
    <w:rsid w:val="00586410"/>
    <w:rsid w:val="005944B9"/>
    <w:rsid w:val="005B3CE2"/>
    <w:rsid w:val="005E4307"/>
    <w:rsid w:val="0061394B"/>
    <w:rsid w:val="00620618"/>
    <w:rsid w:val="00695AD0"/>
    <w:rsid w:val="006A102F"/>
    <w:rsid w:val="006A3046"/>
    <w:rsid w:val="006B5511"/>
    <w:rsid w:val="006C5252"/>
    <w:rsid w:val="006E31F5"/>
    <w:rsid w:val="006E42BF"/>
    <w:rsid w:val="007204E9"/>
    <w:rsid w:val="00764E1C"/>
    <w:rsid w:val="007D0B9C"/>
    <w:rsid w:val="0087522D"/>
    <w:rsid w:val="008762AF"/>
    <w:rsid w:val="008A117A"/>
    <w:rsid w:val="008A7CEE"/>
    <w:rsid w:val="008C7D54"/>
    <w:rsid w:val="009125E0"/>
    <w:rsid w:val="00916CAA"/>
    <w:rsid w:val="00974391"/>
    <w:rsid w:val="00977EFD"/>
    <w:rsid w:val="0099123A"/>
    <w:rsid w:val="009D62CA"/>
    <w:rsid w:val="009F5BC3"/>
    <w:rsid w:val="00A05D4D"/>
    <w:rsid w:val="00A27EFF"/>
    <w:rsid w:val="00A36660"/>
    <w:rsid w:val="00A72028"/>
    <w:rsid w:val="00A95EE5"/>
    <w:rsid w:val="00AC5142"/>
    <w:rsid w:val="00AE4EE8"/>
    <w:rsid w:val="00B13BF9"/>
    <w:rsid w:val="00B17522"/>
    <w:rsid w:val="00B67927"/>
    <w:rsid w:val="00BD4770"/>
    <w:rsid w:val="00BE3BB6"/>
    <w:rsid w:val="00BE5EA8"/>
    <w:rsid w:val="00BF755B"/>
    <w:rsid w:val="00C019E1"/>
    <w:rsid w:val="00C43793"/>
    <w:rsid w:val="00C6009F"/>
    <w:rsid w:val="00C85765"/>
    <w:rsid w:val="00C90742"/>
    <w:rsid w:val="00C94FA7"/>
    <w:rsid w:val="00CA06E8"/>
    <w:rsid w:val="00CA1EC4"/>
    <w:rsid w:val="00CA7590"/>
    <w:rsid w:val="00CD5881"/>
    <w:rsid w:val="00D22D64"/>
    <w:rsid w:val="00DA2497"/>
    <w:rsid w:val="00DD07B1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E583C"/>
    <w:rsid w:val="00EF0727"/>
    <w:rsid w:val="00EF098A"/>
    <w:rsid w:val="00F57990"/>
    <w:rsid w:val="00F85CD1"/>
    <w:rsid w:val="00F87AA6"/>
    <w:rsid w:val="00F9689D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127</cp:revision>
  <cp:lastPrinted>2021-05-31T22:55:00Z</cp:lastPrinted>
  <dcterms:created xsi:type="dcterms:W3CDTF">2021-05-08T15:19:00Z</dcterms:created>
  <dcterms:modified xsi:type="dcterms:W3CDTF">2021-05-31T22:55:00Z</dcterms:modified>
</cp:coreProperties>
</file>