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FD5" w:rsidRDefault="00880FD5">
      <w:r>
        <w:t>Make data notes.</w:t>
      </w:r>
    </w:p>
    <w:p w:rsidR="00880FD5" w:rsidRDefault="00880FD5"/>
    <w:p w:rsidR="00202856" w:rsidRPr="00181014" w:rsidRDefault="00F45CB0">
      <w:r>
        <w:rPr>
          <w:b/>
        </w:rPr>
        <w:t xml:space="preserve">CHANGES MADE TO </w:t>
      </w:r>
      <w:r w:rsidR="00202856" w:rsidRPr="00202856">
        <w:rPr>
          <w:b/>
        </w:rPr>
        <w:t>PRIMARY DATA</w:t>
      </w:r>
      <w:r>
        <w:rPr>
          <w:b/>
        </w:rPr>
        <w:t xml:space="preserve"> PROVIDED</w:t>
      </w:r>
    </w:p>
    <w:p w:rsidR="00202856" w:rsidRDefault="00202856"/>
    <w:p w:rsidR="00181014" w:rsidRDefault="00880FD5" w:rsidP="00181014">
      <w:r w:rsidRPr="00202856">
        <w:t>Personality data</w:t>
      </w:r>
      <w:r>
        <w:t xml:space="preserve">: original data files </w:t>
      </w:r>
      <w:r w:rsidR="006E2E8D">
        <w:t xml:space="preserve">given to me </w:t>
      </w:r>
      <w:r>
        <w:t>were “</w:t>
      </w:r>
      <w:r w:rsidRPr="00880FD5">
        <w:t>personality wdh rater2 4 june 2007.csv</w:t>
      </w:r>
      <w:r>
        <w:t>” and “personality wdh rater1</w:t>
      </w:r>
      <w:r w:rsidRPr="00880FD5">
        <w:t xml:space="preserve"> 4 june 2007.csv</w:t>
      </w:r>
      <w:r>
        <w:t>”</w:t>
      </w:r>
      <w:r w:rsidR="00181014">
        <w:t xml:space="preserve">. </w:t>
      </w:r>
      <w:r w:rsidR="009A15E7">
        <w:t>I added Days</w:t>
      </w:r>
      <w:r w:rsidR="00113E84">
        <w:t>AgeatTest and Years</w:t>
      </w:r>
      <w:r w:rsidR="009A15E7">
        <w:t>AgeatTest to “personality wdh rater2 4 june 2007.csv”</w:t>
      </w:r>
      <w:r w:rsidR="00522ECE">
        <w:t xml:space="preserve"> manually using Excel. </w:t>
      </w:r>
    </w:p>
    <w:p w:rsidR="00202856" w:rsidRDefault="00202856" w:rsidP="00181014"/>
    <w:p w:rsidR="007D5BB0" w:rsidRDefault="00202856" w:rsidP="00202856">
      <w:r>
        <w:t>Cholesterol and triglyceride data: original data file is “</w:t>
      </w:r>
      <w:r w:rsidRPr="00A85B7B">
        <w:t>blood chemistry data.csv</w:t>
      </w:r>
      <w:r>
        <w:t>”. i changed ‘NAME’ to ‘chimp’ in this file to match variable name in personality data. I also manually capitalized chimps’ names in this file prior to R use.</w:t>
      </w:r>
      <w:r w:rsidR="007071C3">
        <w:t xml:space="preserve"> </w:t>
      </w:r>
      <w:r w:rsidR="00130C76" w:rsidRPr="00F8512D">
        <w:t xml:space="preserve">I added </w:t>
      </w:r>
      <w:r w:rsidR="007D5BB0" w:rsidRPr="00F8512D">
        <w:t>four columns (test interval 1, 2, and 3, and average test interval) to this file.</w:t>
      </w:r>
      <w:r w:rsidR="00F8512D">
        <w:t xml:space="preserve"> </w:t>
      </w:r>
      <w:r w:rsidR="002363CF">
        <w:t xml:space="preserve">I then added 3 variables </w:t>
      </w:r>
      <w:r w:rsidR="00115BD1">
        <w:t xml:space="preserve">that </w:t>
      </w:r>
      <w:r w:rsidR="002363CF">
        <w:t xml:space="preserve">were the Centered values (by mean per individual) for each individual. </w:t>
      </w:r>
      <w:r w:rsidR="00F8512D">
        <w:t>I then re-labeled</w:t>
      </w:r>
      <w:r w:rsidR="00972D60">
        <w:t xml:space="preserve"> YearX variables. Year4 to Year1, Year</w:t>
      </w:r>
      <w:r w:rsidR="00F8512D">
        <w:t>3 to Year2, Year2 to Year3, and Year1 to Year4.</w:t>
      </w:r>
      <w:r w:rsidR="00E43F3C">
        <w:t xml:space="preserve"> Finally, I removed Year4 data for Kengee</w:t>
      </w:r>
      <w:r w:rsidR="001A1667">
        <w:t xml:space="preserve"> (Subject #616)</w:t>
      </w:r>
      <w:r w:rsidR="00E43F3C">
        <w:t xml:space="preserve">, as it was identical for this chimp’s data in Year3. </w:t>
      </w:r>
    </w:p>
    <w:p w:rsidR="00202856" w:rsidRDefault="00202856" w:rsidP="00202856"/>
    <w:p w:rsidR="00053373" w:rsidRDefault="00202856" w:rsidP="00202856">
      <w:r>
        <w:t>Blood pressure data: original data file is “</w:t>
      </w:r>
      <w:r w:rsidRPr="00FA2B82">
        <w:t>Chimpanzee Metabolic Syndrome Worksheet.csv</w:t>
      </w:r>
      <w:r>
        <w:t>”. I changed ‘NAME’ to ‘chimp’ in this file prior to R use.</w:t>
      </w:r>
    </w:p>
    <w:p w:rsidR="00053373" w:rsidRDefault="00053373" w:rsidP="00202856"/>
    <w:p w:rsidR="00202856" w:rsidRDefault="00053373" w:rsidP="00202856">
      <w:r>
        <w:t>Hematology data: original data file is “yerkes hematology data.csv’. I changed ‘offspring’ to ‘chimp’ in this file prior to R use.</w:t>
      </w:r>
      <w:r w:rsidR="008A782A">
        <w:t xml:space="preserve"> I also manually capitalized chimps’ names in this file prior to R use.</w:t>
      </w:r>
    </w:p>
    <w:p w:rsidR="00202856" w:rsidRDefault="00202856" w:rsidP="00202856"/>
    <w:p w:rsidR="00202856" w:rsidRPr="00202856" w:rsidRDefault="003505D9" w:rsidP="00202856">
      <w:pPr>
        <w:rPr>
          <w:b/>
        </w:rPr>
      </w:pPr>
      <w:r>
        <w:rPr>
          <w:b/>
        </w:rPr>
        <w:t xml:space="preserve">FINAL </w:t>
      </w:r>
      <w:r w:rsidR="00202856">
        <w:rPr>
          <w:b/>
        </w:rPr>
        <w:t>DATA SET GENERATION</w:t>
      </w:r>
    </w:p>
    <w:p w:rsidR="00202856" w:rsidRDefault="00202856" w:rsidP="00202856"/>
    <w:p w:rsidR="00181014" w:rsidRDefault="00181014" w:rsidP="00181014">
      <w:r>
        <w:t>The written “combined pers and item scores.csv” only contains the two personality rater datasets and an average item.z score for individuals that had both raters’ data available. I added ‘item.a’ to this dataset manually in Excel – item.a’s contain either the average rater score or the individual rater 1 score.</w:t>
      </w:r>
    </w:p>
    <w:p w:rsidR="00181014" w:rsidRDefault="00181014" w:rsidP="00181014"/>
    <w:p w:rsidR="002E5366" w:rsidRDefault="002E5366" w:rsidP="00181014">
      <w:r>
        <w:t>I then used this Excel manipulated “combined pers and item scores.csv file to combine personality, blood chemistry, blood pressure</w:t>
      </w:r>
      <w:r w:rsidR="00AB106B">
        <w:t>, and hematology</w:t>
      </w:r>
      <w:r>
        <w:t xml:space="preserve"> files.</w:t>
      </w:r>
    </w:p>
    <w:p w:rsidR="002E5366" w:rsidRDefault="002E5366" w:rsidP="00181014"/>
    <w:p w:rsidR="005A3F27" w:rsidRDefault="002E5366" w:rsidP="005A3F27">
      <w:r>
        <w:t>The resulting file is called ‘final data.csv’.</w:t>
      </w:r>
    </w:p>
    <w:p w:rsidR="00530A84" w:rsidRDefault="00530A84"/>
    <w:sectPr w:rsidR="00530A84" w:rsidSect="00530A8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93164"/>
    <w:multiLevelType w:val="hybridMultilevel"/>
    <w:tmpl w:val="2BFE2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456099"/>
    <w:multiLevelType w:val="hybridMultilevel"/>
    <w:tmpl w:val="0B7E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80FD5"/>
    <w:rsid w:val="00053373"/>
    <w:rsid w:val="00113E84"/>
    <w:rsid w:val="00115BD1"/>
    <w:rsid w:val="00130C76"/>
    <w:rsid w:val="00181014"/>
    <w:rsid w:val="001A1667"/>
    <w:rsid w:val="00202856"/>
    <w:rsid w:val="002363CF"/>
    <w:rsid w:val="002E5366"/>
    <w:rsid w:val="003505D9"/>
    <w:rsid w:val="00522ECE"/>
    <w:rsid w:val="00530A84"/>
    <w:rsid w:val="005A3F27"/>
    <w:rsid w:val="005D1F33"/>
    <w:rsid w:val="0065030A"/>
    <w:rsid w:val="006C438C"/>
    <w:rsid w:val="006E2E8D"/>
    <w:rsid w:val="007071C3"/>
    <w:rsid w:val="007630E3"/>
    <w:rsid w:val="007D5BB0"/>
    <w:rsid w:val="00840A46"/>
    <w:rsid w:val="00880FD5"/>
    <w:rsid w:val="008A782A"/>
    <w:rsid w:val="00972D60"/>
    <w:rsid w:val="009A15E7"/>
    <w:rsid w:val="00A252D0"/>
    <w:rsid w:val="00A85B7B"/>
    <w:rsid w:val="00AB106B"/>
    <w:rsid w:val="00BA1C88"/>
    <w:rsid w:val="00BE4E99"/>
    <w:rsid w:val="00BF4301"/>
    <w:rsid w:val="00E43F3C"/>
    <w:rsid w:val="00E578BB"/>
    <w:rsid w:val="00F45CB0"/>
    <w:rsid w:val="00F767DA"/>
    <w:rsid w:val="00F8512D"/>
    <w:rsid w:val="00FA2B82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28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578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236</Words>
  <Characters>1347</Characters>
  <Application>Microsoft Macintosh Word</Application>
  <DocSecurity>0</DocSecurity>
  <Lines>11</Lines>
  <Paragraphs>2</Paragraphs>
  <ScaleCrop>false</ScaleCrop>
  <Company>ut</Company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Sinn</dc:creator>
  <cp:keywords/>
  <cp:lastModifiedBy>David Sinn</cp:lastModifiedBy>
  <cp:revision>29</cp:revision>
  <dcterms:created xsi:type="dcterms:W3CDTF">2013-09-29T18:38:00Z</dcterms:created>
  <dcterms:modified xsi:type="dcterms:W3CDTF">2013-11-27T17:27:00Z</dcterms:modified>
</cp:coreProperties>
</file>