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6425A" w14:textId="1B16BB0F" w:rsidR="002E31A2" w:rsidRDefault="002E31A2" w:rsidP="002E31A2">
      <w:pPr>
        <w:pStyle w:val="a6"/>
      </w:pPr>
      <w:r>
        <w:rPr>
          <w:rFonts w:hint="eastAsia"/>
        </w:rPr>
        <w:t>安卓入门笔记</w:t>
      </w:r>
    </w:p>
    <w:p w14:paraId="3A581A85" w14:textId="59CC1D8B" w:rsidR="0019085C" w:rsidRDefault="0019085C" w:rsidP="002D20D7">
      <w:pPr>
        <w:pStyle w:val="1"/>
      </w:pPr>
      <w:r>
        <w:rPr>
          <w:rFonts w:hint="eastAsia"/>
        </w:rPr>
        <w:t>基础</w:t>
      </w:r>
    </w:p>
    <w:p w14:paraId="6DCA1E38" w14:textId="0C9D9D37" w:rsidR="00C2611D" w:rsidRDefault="00C2611D" w:rsidP="00C2611D">
      <w:pPr>
        <w:pStyle w:val="2"/>
      </w:pPr>
      <w:r>
        <w:rPr>
          <w:rFonts w:hint="eastAsia"/>
        </w:rPr>
        <w:t>基础入门</w:t>
      </w:r>
    </w:p>
    <w:p w14:paraId="2490F71F" w14:textId="30FB1F78" w:rsidR="0019085C" w:rsidRDefault="00BF7A80" w:rsidP="0019085C">
      <w:r>
        <w:rPr>
          <w:rFonts w:hint="eastAsia"/>
        </w:rPr>
        <w:t>基础入门</w:t>
      </w:r>
      <w:r w:rsidR="00C2611D">
        <w:rPr>
          <w:rFonts w:hint="eastAsia"/>
        </w:rPr>
        <w:t>是一些概念、基本用法等，</w:t>
      </w:r>
      <w:r>
        <w:rPr>
          <w:rFonts w:hint="eastAsia"/>
        </w:rPr>
        <w:t>最好的</w:t>
      </w:r>
      <w:r w:rsidR="00C2611D">
        <w:rPr>
          <w:rFonts w:hint="eastAsia"/>
        </w:rPr>
        <w:t>资料</w:t>
      </w:r>
      <w:proofErr w:type="gramStart"/>
      <w:r>
        <w:rPr>
          <w:rFonts w:hint="eastAsia"/>
        </w:rPr>
        <w:t>就是官网的</w:t>
      </w:r>
      <w:proofErr w:type="gramEnd"/>
      <w:r>
        <w:rPr>
          <w:rFonts w:hint="eastAsia"/>
        </w:rPr>
        <w:t>文档。</w:t>
      </w:r>
    </w:p>
    <w:p w14:paraId="2CF2FD89" w14:textId="77777777" w:rsidR="00C2611D" w:rsidRDefault="00C2611D" w:rsidP="0019085C"/>
    <w:p w14:paraId="1BDB3C9D" w14:textId="4D8BB636" w:rsidR="00B817E9" w:rsidRDefault="00B817E9" w:rsidP="0019085C">
      <w:r>
        <w:rPr>
          <w:rFonts w:hint="eastAsia"/>
        </w:rPr>
        <w:t>基础内容，包含</w:t>
      </w:r>
      <w:proofErr w:type="gramStart"/>
      <w:r w:rsidR="00C2611D">
        <w:rPr>
          <w:rFonts w:hint="eastAsia"/>
        </w:rPr>
        <w:t>了安卓的</w:t>
      </w:r>
      <w:proofErr w:type="gramEnd"/>
      <w:r w:rsidR="00C2611D">
        <w:rPr>
          <w:rFonts w:hint="eastAsia"/>
        </w:rPr>
        <w:t>四大组件的介绍，组件调用，创建自定义组件，资源文件，动态权限等。</w:t>
      </w:r>
    </w:p>
    <w:p w14:paraId="22A926CE" w14:textId="57A9BD0F" w:rsidR="00BF7A80" w:rsidRDefault="00BF7A80" w:rsidP="0019085C">
      <w:r>
        <w:rPr>
          <w:noProof/>
        </w:rPr>
        <w:drawing>
          <wp:inline distT="0" distB="0" distL="0" distR="0" wp14:anchorId="7DF592C2" wp14:editId="510C15B6">
            <wp:extent cx="2598645" cy="4107536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CF67" w14:textId="0D347B96" w:rsidR="00BF7A80" w:rsidRDefault="00BF7A80" w:rsidP="0019085C"/>
    <w:p w14:paraId="3175EA02" w14:textId="03DA26C3" w:rsidR="00B817E9" w:rsidRDefault="00B817E9" w:rsidP="0019085C">
      <w:r>
        <w:rPr>
          <w:noProof/>
        </w:rPr>
        <w:lastRenderedPageBreak/>
        <w:drawing>
          <wp:inline distT="0" distB="0" distL="0" distR="0" wp14:anchorId="64F82D37" wp14:editId="1FEB747F">
            <wp:extent cx="2362405" cy="509060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63D3" w14:textId="45824A84" w:rsidR="00C2611D" w:rsidRDefault="00C2611D" w:rsidP="0019085C">
      <w:r>
        <w:rPr>
          <w:rFonts w:hint="eastAsia"/>
        </w:rPr>
        <w:t>主要概念里面，详细介绍了各个组件的详细用法，用户的导航、布局、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组件等。</w:t>
      </w:r>
    </w:p>
    <w:p w14:paraId="32717A94" w14:textId="25A0F7C0" w:rsidR="00C2611D" w:rsidRDefault="00C2611D" w:rsidP="0019085C">
      <w:pPr>
        <w:rPr>
          <w:rFonts w:ascii="Helvetica" w:hAnsi="Helvetica" w:cs="Helvetica"/>
          <w:color w:val="333333"/>
          <w:sz w:val="17"/>
          <w:szCs w:val="17"/>
          <w:shd w:val="clear" w:color="auto" w:fill="F6FBFF"/>
        </w:rPr>
      </w:pPr>
      <w:r>
        <w:rPr>
          <w:rFonts w:hint="eastAsia"/>
        </w:rPr>
        <w:t>可以</w:t>
      </w:r>
      <w:proofErr w:type="gramStart"/>
      <w:r>
        <w:rPr>
          <w:rFonts w:hint="eastAsia"/>
        </w:rPr>
        <w:t>加入组</w:t>
      </w:r>
      <w:proofErr w:type="gramEnd"/>
      <w:r>
        <w:rPr>
          <w:rFonts w:ascii="Helvetica" w:hAnsi="Helvetica" w:cs="Helvetica"/>
          <w:color w:val="333333"/>
          <w:sz w:val="17"/>
          <w:szCs w:val="17"/>
          <w:shd w:val="clear" w:color="auto" w:fill="F6FBFF"/>
        </w:rPr>
        <w:fldChar w:fldCharType="begin"/>
      </w:r>
      <w:r>
        <w:rPr>
          <w:rFonts w:ascii="Helvetica" w:hAnsi="Helvetica" w:cs="Helvetica"/>
          <w:color w:val="333333"/>
          <w:sz w:val="17"/>
          <w:szCs w:val="17"/>
          <w:shd w:val="clear" w:color="auto" w:fill="F6FBFF"/>
        </w:rPr>
        <w:instrText xml:space="preserve"> HYPERLINK "https://groups.diigo.com/group/dhcjrbfeat" </w:instrText>
      </w:r>
      <w:r>
        <w:rPr>
          <w:rFonts w:ascii="Helvetica" w:hAnsi="Helvetica" w:cs="Helvetica"/>
          <w:color w:val="333333"/>
          <w:sz w:val="17"/>
          <w:szCs w:val="17"/>
          <w:shd w:val="clear" w:color="auto" w:fill="F6FBFF"/>
        </w:rPr>
        <w:fldChar w:fldCharType="separate"/>
      </w:r>
      <w:r w:rsidRPr="00B76401">
        <w:rPr>
          <w:rStyle w:val="a4"/>
          <w:rFonts w:ascii="Helvetica" w:hAnsi="Helvetica" w:cs="Helvetica"/>
          <w:sz w:val="17"/>
          <w:szCs w:val="17"/>
          <w:shd w:val="clear" w:color="auto" w:fill="F6FBFF"/>
        </w:rPr>
        <w:t>https://groups.diigo.com/group/dhcjrbfeat</w:t>
      </w:r>
      <w:r>
        <w:rPr>
          <w:rFonts w:ascii="Helvetica" w:hAnsi="Helvetica" w:cs="Helvetica"/>
          <w:color w:val="333333"/>
          <w:sz w:val="17"/>
          <w:szCs w:val="17"/>
          <w:shd w:val="clear" w:color="auto" w:fill="F6FBFF"/>
        </w:rPr>
        <w:fldChar w:fldCharType="end"/>
      </w:r>
      <w:r w:rsidR="00C83C64">
        <w:rPr>
          <w:rFonts w:ascii="Helvetica" w:hAnsi="Helvetica" w:cs="Helvetica" w:hint="eastAsia"/>
          <w:color w:val="333333"/>
          <w:sz w:val="17"/>
          <w:szCs w:val="17"/>
          <w:shd w:val="clear" w:color="auto" w:fill="F6FBFF"/>
        </w:rPr>
        <w:t>，里面有一些阅读笔记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6FBFF"/>
        </w:rPr>
        <w:t>。</w:t>
      </w:r>
    </w:p>
    <w:p w14:paraId="2B4D393F" w14:textId="77777777" w:rsidR="00C83C64" w:rsidRDefault="00C83C64" w:rsidP="0019085C">
      <w:pPr>
        <w:rPr>
          <w:rFonts w:ascii="Helvetica" w:hAnsi="Helvetica" w:cs="Helvetica"/>
          <w:color w:val="333333"/>
          <w:sz w:val="17"/>
          <w:szCs w:val="17"/>
          <w:shd w:val="clear" w:color="auto" w:fill="F6FBFF"/>
        </w:rPr>
      </w:pPr>
    </w:p>
    <w:p w14:paraId="58D52626" w14:textId="7BB5C39A" w:rsidR="00C2611D" w:rsidRDefault="00C83C64" w:rsidP="0019085C">
      <w:pPr>
        <w:rPr>
          <w:rStyle w:val="a4"/>
        </w:rPr>
      </w:pPr>
      <w:r>
        <w:rPr>
          <w:rFonts w:hint="eastAsia"/>
        </w:rPr>
        <w:t>官方的指导网址</w:t>
      </w:r>
      <w:hyperlink r:id="rId7" w:history="1">
        <w:r w:rsidR="00862EDA" w:rsidRPr="00B76401">
          <w:rPr>
            <w:rStyle w:val="a4"/>
          </w:rPr>
          <w:t>https://developer.android.com/guide/components/fundamentals.html</w:t>
        </w:r>
      </w:hyperlink>
    </w:p>
    <w:p w14:paraId="071DDFB0" w14:textId="201B166A" w:rsidR="00F076B6" w:rsidRDefault="00F076B6" w:rsidP="0019085C"/>
    <w:p w14:paraId="4A37B22E" w14:textId="51D9BD60" w:rsidR="00F076B6" w:rsidRPr="00F076B6" w:rsidRDefault="00F076B6" w:rsidP="0019085C">
      <w:pPr>
        <w:rPr>
          <w:rFonts w:hint="eastAsia"/>
        </w:rPr>
      </w:pPr>
      <w:r>
        <w:rPr>
          <w:rFonts w:hint="eastAsia"/>
        </w:rPr>
        <w:t>基础里学习写的工程我放到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上了，</w:t>
      </w:r>
      <w:r w:rsidRPr="00F076B6">
        <w:t>https://github.com/Dickkk/activityGallery</w:t>
      </w:r>
    </w:p>
    <w:p w14:paraId="13852785" w14:textId="0652B5A7" w:rsidR="00AF11D9" w:rsidRPr="00862EDA" w:rsidRDefault="00862EDA" w:rsidP="00862EDA">
      <w:pPr>
        <w:pStyle w:val="2"/>
      </w:pPr>
      <w:r>
        <w:rPr>
          <w:rFonts w:hint="eastAsia"/>
        </w:rPr>
        <w:t>界面设计</w:t>
      </w:r>
      <w:r w:rsidR="00814683">
        <w:rPr>
          <w:rFonts w:hint="eastAsia"/>
        </w:rPr>
        <w:t>到app页面</w:t>
      </w:r>
    </w:p>
    <w:p w14:paraId="2B28BB5E" w14:textId="0D8579D9" w:rsidR="00C2611D" w:rsidRDefault="00862EDA" w:rsidP="0019085C">
      <w:r>
        <w:rPr>
          <w:rFonts w:hint="eastAsia"/>
        </w:rPr>
        <w:t>界面设计 一般使用sketch，sketch有丰富的插件，可以生成android代码，也可以切图。</w:t>
      </w:r>
    </w:p>
    <w:p w14:paraId="54A03B78" w14:textId="31A8C943" w:rsidR="00862EDA" w:rsidRDefault="00862EDA" w:rsidP="0019085C">
      <w:r>
        <w:rPr>
          <w:rFonts w:hint="eastAsia"/>
        </w:rPr>
        <w:t>墨刀，国内的一款app设计软件，包含很多app素材，使设计变得很简单。</w:t>
      </w:r>
    </w:p>
    <w:p w14:paraId="333DD1BA" w14:textId="2D8B6B85" w:rsidR="00862EDA" w:rsidRDefault="00862EDA" w:rsidP="0019085C">
      <w:r>
        <w:rPr>
          <w:rFonts w:hint="eastAsia"/>
        </w:rPr>
        <w:t>怎么从界面设计到android</w:t>
      </w:r>
      <w:r>
        <w:t xml:space="preserve"> </w:t>
      </w:r>
      <w:r>
        <w:rPr>
          <w:rFonts w:hint="eastAsia"/>
        </w:rPr>
        <w:t>studio中生成，可以参考</w:t>
      </w:r>
      <w:r w:rsidR="00814683">
        <w:rPr>
          <w:rFonts w:hint="eastAsia"/>
        </w:rPr>
        <w:t>这套视频，</w:t>
      </w:r>
    </w:p>
    <w:p w14:paraId="58A89373" w14:textId="2445AD4E" w:rsidR="00814683" w:rsidRDefault="00C0494D" w:rsidP="0019085C">
      <w:hyperlink r:id="rId8" w:history="1">
        <w:r w:rsidR="00814683" w:rsidRPr="00B76401">
          <w:rPr>
            <w:rStyle w:val="a4"/>
          </w:rPr>
          <w:t>https://www.youtube.com/playlist?list=PL6j62WXKkENq1pM1vqv1P9abb99ttMiIZ</w:t>
        </w:r>
      </w:hyperlink>
    </w:p>
    <w:p w14:paraId="306158A5" w14:textId="5212E4D9" w:rsidR="00814683" w:rsidRDefault="00814683" w:rsidP="0019085C">
      <w:r>
        <w:rPr>
          <w:rFonts w:hint="eastAsia"/>
        </w:rPr>
        <w:t>从</w:t>
      </w:r>
      <w:r>
        <w:t>UI</w:t>
      </w:r>
      <w:r>
        <w:rPr>
          <w:rFonts w:hint="eastAsia"/>
        </w:rPr>
        <w:t>原型设计，到app页面开发的流程。</w:t>
      </w:r>
    </w:p>
    <w:p w14:paraId="39E22DBA" w14:textId="35010AB1" w:rsidR="002E31A2" w:rsidRDefault="002E31A2" w:rsidP="0019085C"/>
    <w:p w14:paraId="59E683F0" w14:textId="375268BA" w:rsidR="002E31A2" w:rsidRDefault="002E31A2" w:rsidP="0019085C">
      <w:r>
        <w:rPr>
          <w:rFonts w:hint="eastAsia"/>
        </w:rPr>
        <w:t xml:space="preserve">需求跟踪界面设计： </w:t>
      </w:r>
      <w:r w:rsidRPr="002E31A2">
        <w:t>https://modao.cc/app/1unRq2CyC0PXpw1wMJMgE14HqB54za6</w:t>
      </w:r>
    </w:p>
    <w:p w14:paraId="739BAB20" w14:textId="58FE39AF" w:rsidR="00814683" w:rsidRDefault="00814683" w:rsidP="00814683">
      <w:pPr>
        <w:pStyle w:val="2"/>
      </w:pPr>
      <w:r>
        <w:rPr>
          <w:rFonts w:hint="eastAsia"/>
        </w:rPr>
        <w:lastRenderedPageBreak/>
        <w:t>自定义view</w:t>
      </w:r>
    </w:p>
    <w:p w14:paraId="2BF7E51D" w14:textId="4CA262CA" w:rsidR="00814683" w:rsidRPr="00814683" w:rsidRDefault="00814683" w:rsidP="00814683">
      <w:r>
        <w:rPr>
          <w:rFonts w:hint="eastAsia"/>
        </w:rPr>
        <w:t>所有的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组件都继承自view，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中进行画笔啥的一些初始化：</w:t>
      </w:r>
    </w:p>
    <w:p w14:paraId="7DB96A6B" w14:textId="6511144F" w:rsidR="00814683" w:rsidRDefault="00814683" w:rsidP="00814683">
      <w:r>
        <w:rPr>
          <w:noProof/>
        </w:rPr>
        <w:drawing>
          <wp:inline distT="0" distB="0" distL="0" distR="0" wp14:anchorId="1983DD31" wp14:editId="01313D02">
            <wp:extent cx="5274310" cy="27920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1282" w14:textId="4AC47992" w:rsidR="00814683" w:rsidRDefault="005C458C" w:rsidP="00814683">
      <w:proofErr w:type="spellStart"/>
      <w:r>
        <w:t>O</w:t>
      </w:r>
      <w:r>
        <w:rPr>
          <w:rFonts w:hint="eastAsia"/>
        </w:rPr>
        <w:t>ndraw</w:t>
      </w:r>
      <w:proofErr w:type="spellEnd"/>
      <w:r>
        <w:rPr>
          <w:rFonts w:hint="eastAsia"/>
        </w:rPr>
        <w:t>进行一些自定义的绘制。</w:t>
      </w:r>
    </w:p>
    <w:p w14:paraId="0E717784" w14:textId="0FD4D4AA" w:rsidR="00814683" w:rsidRDefault="00814683" w:rsidP="00814683">
      <w:r>
        <w:rPr>
          <w:noProof/>
        </w:rPr>
        <w:drawing>
          <wp:inline distT="0" distB="0" distL="0" distR="0" wp14:anchorId="05FD794F" wp14:editId="6C0DB622">
            <wp:extent cx="5274310" cy="22078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41F1" w14:textId="04FE171E" w:rsidR="005C458C" w:rsidRDefault="005C458C" w:rsidP="00814683">
      <w:proofErr w:type="spellStart"/>
      <w:r>
        <w:t>O</w:t>
      </w:r>
      <w:r>
        <w:rPr>
          <w:rFonts w:hint="eastAsia"/>
        </w:rPr>
        <w:t>ntouchevent</w:t>
      </w:r>
      <w:proofErr w:type="spellEnd"/>
      <w:r>
        <w:rPr>
          <w:rFonts w:hint="eastAsia"/>
        </w:rPr>
        <w:t>进行一些拖动，以及一些动画处理。</w:t>
      </w:r>
    </w:p>
    <w:p w14:paraId="26A140AE" w14:textId="22C9958B" w:rsidR="005C458C" w:rsidRDefault="005C458C" w:rsidP="00814683">
      <w:r>
        <w:rPr>
          <w:noProof/>
        </w:rPr>
        <w:lastRenderedPageBreak/>
        <w:drawing>
          <wp:inline distT="0" distB="0" distL="0" distR="0" wp14:anchorId="0D8678B1" wp14:editId="09E0CAE8">
            <wp:extent cx="5274310" cy="29571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BF74" w14:textId="77777777" w:rsidR="005C458C" w:rsidRPr="00814683" w:rsidRDefault="005C458C" w:rsidP="00814683"/>
    <w:p w14:paraId="48FAFBBC" w14:textId="792A854D" w:rsidR="00814683" w:rsidRDefault="00814683" w:rsidP="00814683">
      <w:pPr>
        <w:pStyle w:val="2"/>
      </w:pPr>
      <w:r>
        <w:rPr>
          <w:rFonts w:hint="eastAsia"/>
        </w:rPr>
        <w:t>自定义fragment</w:t>
      </w:r>
    </w:p>
    <w:p w14:paraId="6F48D39B" w14:textId="16F7DB58" w:rsidR="005C458C" w:rsidRPr="005C458C" w:rsidRDefault="005C458C" w:rsidP="005C458C">
      <w:r>
        <w:t>F</w:t>
      </w:r>
      <w:r>
        <w:rPr>
          <w:rFonts w:hint="eastAsia"/>
        </w:rPr>
        <w:t>ragment如果要传参数，不能改造构造函数，必须使用静态方法，通过bundle来初始化。</w:t>
      </w:r>
    </w:p>
    <w:p w14:paraId="2F15A775" w14:textId="0E3E364F" w:rsidR="005C458C" w:rsidRPr="005C458C" w:rsidRDefault="005C458C" w:rsidP="005C458C">
      <w:r>
        <w:rPr>
          <w:noProof/>
        </w:rPr>
        <w:drawing>
          <wp:inline distT="0" distB="0" distL="0" distR="0" wp14:anchorId="03B62794" wp14:editId="11515B5C">
            <wp:extent cx="5274310" cy="30848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43D5" w14:textId="5DDDEB6D" w:rsidR="0019085C" w:rsidRPr="0019085C" w:rsidRDefault="0019085C" w:rsidP="0019085C">
      <w:pPr>
        <w:pStyle w:val="1"/>
      </w:pPr>
      <w:r>
        <w:rPr>
          <w:rFonts w:hint="eastAsia"/>
        </w:rPr>
        <w:lastRenderedPageBreak/>
        <w:t>架构</w:t>
      </w:r>
    </w:p>
    <w:p w14:paraId="26431212" w14:textId="6EF4A483" w:rsidR="002D20D7" w:rsidRDefault="002D20D7" w:rsidP="005C458C">
      <w:pPr>
        <w:pStyle w:val="2"/>
      </w:pPr>
      <w:r>
        <w:t>D</w:t>
      </w:r>
      <w:r>
        <w:rPr>
          <w:rFonts w:hint="eastAsia"/>
        </w:rPr>
        <w:t>ragger</w:t>
      </w:r>
      <w:r>
        <w:t>2</w:t>
      </w:r>
    </w:p>
    <w:p w14:paraId="60B6C25B" w14:textId="51832775" w:rsidR="007E7B6C" w:rsidRDefault="007E7B6C" w:rsidP="005C458C">
      <w:pPr>
        <w:pStyle w:val="3"/>
      </w:pPr>
      <w:r>
        <w:t>D</w:t>
      </w:r>
      <w:r>
        <w:rPr>
          <w:rFonts w:hint="eastAsia"/>
        </w:rPr>
        <w:t>ragger</w:t>
      </w:r>
      <w:r>
        <w:t>2</w:t>
      </w:r>
      <w:r>
        <w:rPr>
          <w:rFonts w:hint="eastAsia"/>
        </w:rPr>
        <w:t>是什么</w:t>
      </w:r>
    </w:p>
    <w:p w14:paraId="2F8D8A33" w14:textId="3CE10DBD" w:rsidR="007E7B6C" w:rsidRDefault="007E7B6C" w:rsidP="007E7B6C">
      <w:r>
        <w:t>D</w:t>
      </w:r>
      <w:r>
        <w:rPr>
          <w:rFonts w:hint="eastAsia"/>
        </w:rPr>
        <w:t>ragger</w:t>
      </w:r>
      <w:r>
        <w:t>2</w:t>
      </w:r>
      <w:r>
        <w:rPr>
          <w:rFonts w:hint="eastAsia"/>
        </w:rPr>
        <w:t>解决依赖注入问题， 两个类强依赖导致的违背单一职责问题。</w:t>
      </w:r>
      <w:r w:rsidR="003463A9">
        <w:t>D</w:t>
      </w:r>
      <w:r w:rsidR="003463A9">
        <w:rPr>
          <w:rFonts w:hint="eastAsia"/>
        </w:rPr>
        <w:t>ragger</w:t>
      </w:r>
      <w:r w:rsidR="003463A9">
        <w:t>2</w:t>
      </w:r>
      <w:r w:rsidR="003463A9">
        <w:rPr>
          <w:rFonts w:hint="eastAsia"/>
        </w:rPr>
        <w:t>通过自动生成中间代码实现，我们通过注解标注之后，重新编译项目，会在out里生成中间类，在代码中就可以使用这些中间类。</w:t>
      </w:r>
    </w:p>
    <w:p w14:paraId="20D8D29F" w14:textId="77777777" w:rsidR="003463A9" w:rsidRDefault="003463A9" w:rsidP="007E7B6C"/>
    <w:p w14:paraId="35F1B675" w14:textId="6B25D5B0" w:rsidR="007E7B6C" w:rsidRDefault="000443BF" w:rsidP="005C458C">
      <w:pPr>
        <w:pStyle w:val="3"/>
      </w:pPr>
      <w:r>
        <w:t>D</w:t>
      </w:r>
      <w:r>
        <w:rPr>
          <w:rFonts w:hint="eastAsia"/>
        </w:rPr>
        <w:t>ragger2的使用</w:t>
      </w:r>
    </w:p>
    <w:p w14:paraId="2583BE5F" w14:textId="1F654EC1" w:rsidR="002D20D7" w:rsidRDefault="002D20D7" w:rsidP="002D20D7">
      <w:r>
        <w:rPr>
          <w:rFonts w:hint="eastAsia"/>
        </w:rPr>
        <w:t>添加引用</w:t>
      </w:r>
    </w:p>
    <w:p w14:paraId="0C8AF3B8" w14:textId="5A132F71" w:rsidR="002D20D7" w:rsidRPr="002D20D7" w:rsidRDefault="002D20D7" w:rsidP="002D20D7">
      <w:r>
        <w:rPr>
          <w:noProof/>
        </w:rPr>
        <w:drawing>
          <wp:inline distT="0" distB="0" distL="0" distR="0" wp14:anchorId="2D0FEF86" wp14:editId="5764A99E">
            <wp:extent cx="4130398" cy="906859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A09C" w14:textId="3C7FBD90" w:rsidR="000443BF" w:rsidRDefault="000443BF" w:rsidP="002B3A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通过标注@inject标注</w:t>
      </w:r>
      <w:r w:rsidR="003463A9">
        <w:rPr>
          <w:rFonts w:hint="eastAsia"/>
        </w:rPr>
        <w:t xml:space="preserve"> 依赖类与目标类，依赖</w:t>
      </w:r>
      <w:proofErr w:type="gramStart"/>
      <w:r w:rsidR="003463A9">
        <w:rPr>
          <w:rFonts w:hint="eastAsia"/>
        </w:rPr>
        <w:t>类通过</w:t>
      </w:r>
      <w:proofErr w:type="gramEnd"/>
      <w:r w:rsidR="003463A9">
        <w:rPr>
          <w:rFonts w:hint="eastAsia"/>
        </w:rPr>
        <w:t>注解构造器提供。</w:t>
      </w:r>
    </w:p>
    <w:p w14:paraId="2918EE6E" w14:textId="089D99C3" w:rsidR="002B3AA0" w:rsidRDefault="002B3AA0" w:rsidP="002B3AA0">
      <w:r>
        <w:rPr>
          <w:noProof/>
        </w:rPr>
        <w:drawing>
          <wp:inline distT="0" distB="0" distL="0" distR="0" wp14:anchorId="6FEA4796" wp14:editId="09C93FB4">
            <wp:extent cx="3810330" cy="26672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7840" w14:textId="75C43178" w:rsidR="002B3AA0" w:rsidRDefault="002B3AA0" w:rsidP="002B3AA0">
      <w:r>
        <w:rPr>
          <w:noProof/>
        </w:rPr>
        <w:lastRenderedPageBreak/>
        <w:drawing>
          <wp:inline distT="0" distB="0" distL="0" distR="0" wp14:anchorId="02AACECB" wp14:editId="3D114723">
            <wp:extent cx="5274310" cy="36734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6C9A" w14:textId="416781CB" w:rsidR="003463A9" w:rsidRDefault="003463A9" w:rsidP="002B3A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编写注解的</w:t>
      </w:r>
      <w:proofErr w:type="spellStart"/>
      <w:r>
        <w:rPr>
          <w:rFonts w:hint="eastAsia"/>
        </w:rPr>
        <w:t>xxcomponent</w:t>
      </w:r>
      <w:proofErr w:type="spellEnd"/>
      <w:r>
        <w:rPr>
          <w:rFonts w:hint="eastAsia"/>
        </w:rPr>
        <w:t>。声明目标注入方法。</w:t>
      </w:r>
    </w:p>
    <w:p w14:paraId="4A5531E2" w14:textId="3A96B60F" w:rsidR="002B3AA0" w:rsidRDefault="002B3AA0" w:rsidP="002B3AA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D321EF" wp14:editId="38C9A86A">
            <wp:extent cx="3459780" cy="251481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4C8F" w14:textId="473373F3" w:rsidR="003463A9" w:rsidRDefault="003463A9" w:rsidP="002B3A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重新编译项目生成中间component，</w:t>
      </w:r>
      <w:proofErr w:type="spellStart"/>
      <w:r>
        <w:rPr>
          <w:rFonts w:hint="eastAsia"/>
        </w:rPr>
        <w:t>Draggerxxcomponent</w:t>
      </w:r>
      <w:proofErr w:type="spellEnd"/>
    </w:p>
    <w:p w14:paraId="0587D643" w14:textId="65C41B13" w:rsidR="002B3AA0" w:rsidRDefault="002B3AA0" w:rsidP="002B3AA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4F99DF" wp14:editId="1BCEBE0E">
            <wp:extent cx="5159187" cy="3520745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C798" w14:textId="7A7F91A1" w:rsidR="003463A9" w:rsidRDefault="003463A9" w:rsidP="002B3A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在需要注入的类中调用</w:t>
      </w:r>
      <w:proofErr w:type="spellStart"/>
      <w:r>
        <w:rPr>
          <w:rFonts w:hint="eastAsia"/>
        </w:rPr>
        <w:t>draggerxxcomponent</w:t>
      </w:r>
      <w:proofErr w:type="spellEnd"/>
      <w:r>
        <w:rPr>
          <w:rFonts w:hint="eastAsia"/>
        </w:rPr>
        <w:t>的inject方法。</w:t>
      </w:r>
    </w:p>
    <w:p w14:paraId="5DAE159A" w14:textId="37689B8F" w:rsidR="002B3AA0" w:rsidRDefault="002B3AA0" w:rsidP="002B3AA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2493DE" wp14:editId="55A39FF6">
            <wp:extent cx="5274310" cy="2997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7E45" w14:textId="6E2F9266" w:rsidR="003463A9" w:rsidRDefault="002B3AA0" w:rsidP="007E7B6C">
      <w:r>
        <w:rPr>
          <w:rFonts w:hint="eastAsia"/>
        </w:rPr>
        <w:t>对于不是我们写的类，我们不能通过在构造器里添加注解的方式将我们的类暴露给依赖类。</w:t>
      </w:r>
    </w:p>
    <w:p w14:paraId="32105342" w14:textId="4C3F25D0" w:rsidR="002B3AA0" w:rsidRDefault="002B3AA0" w:rsidP="007E7B6C">
      <w:r>
        <w:rPr>
          <w:rFonts w:hint="eastAsia"/>
        </w:rPr>
        <w:t>这时可以使用module注解到某个类，添加provider注解的函数暴露，同时需要告诉component我依赖的models是啥。</w:t>
      </w:r>
    </w:p>
    <w:p w14:paraId="2D9A683E" w14:textId="343ADC47" w:rsidR="002B3AA0" w:rsidRDefault="002B3AA0" w:rsidP="007E7B6C">
      <w:r>
        <w:rPr>
          <w:noProof/>
        </w:rPr>
        <w:lastRenderedPageBreak/>
        <w:drawing>
          <wp:inline distT="0" distB="0" distL="0" distR="0" wp14:anchorId="023E571F" wp14:editId="2CA0E9EC">
            <wp:extent cx="5174428" cy="2751058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5C98" w14:textId="538A7E45" w:rsidR="002B3AA0" w:rsidRDefault="002B3AA0" w:rsidP="007E7B6C">
      <w:r>
        <w:rPr>
          <w:noProof/>
        </w:rPr>
        <w:drawing>
          <wp:inline distT="0" distB="0" distL="0" distR="0" wp14:anchorId="59D788C2" wp14:editId="3CA65152">
            <wp:extent cx="4656223" cy="31625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01D9" w14:textId="21A0A988" w:rsidR="002B3AA0" w:rsidRDefault="002B3AA0" w:rsidP="005C458C">
      <w:pPr>
        <w:pStyle w:val="3"/>
      </w:pPr>
      <w:r>
        <w:rPr>
          <w:rFonts w:hint="eastAsia"/>
        </w:rPr>
        <w:t>总结：</w:t>
      </w:r>
    </w:p>
    <w:p w14:paraId="2B949BC0" w14:textId="65B0AEAE" w:rsidR="002B3AA0" w:rsidRDefault="002B3AA0" w:rsidP="007E7B6C">
      <w:r>
        <w:t>D</w:t>
      </w:r>
      <w:r>
        <w:rPr>
          <w:rFonts w:hint="eastAsia"/>
        </w:rPr>
        <w:t>ragger</w:t>
      </w:r>
      <w:r>
        <w:t>2</w:t>
      </w:r>
      <w:r>
        <w:rPr>
          <w:rFonts w:hint="eastAsia"/>
        </w:rPr>
        <w:t>是一个依赖注入的工具，他解决了创建对象的时机问题，类似spring里的容器，区别是spring创建的东西都在spring容器，是在启动的时候都建好，在需要注入的时候从容器找。 而dragger是通过component手动注入，需要我们写注入接口</w:t>
      </w:r>
      <w:r w:rsidR="005E5FFF">
        <w:rPr>
          <w:rFonts w:hint="eastAsia"/>
        </w:rPr>
        <w:t>，指定module</w:t>
      </w:r>
      <w:r w:rsidR="00254CDC">
        <w:rPr>
          <w:rFonts w:hint="eastAsia"/>
        </w:rPr>
        <w:t>s</w:t>
      </w:r>
      <w:r>
        <w:rPr>
          <w:rFonts w:hint="eastAsia"/>
        </w:rPr>
        <w:t>。</w:t>
      </w:r>
    </w:p>
    <w:p w14:paraId="462A30D3" w14:textId="5B9FF095" w:rsidR="002D20D7" w:rsidRDefault="002D20D7" w:rsidP="007E7B6C"/>
    <w:p w14:paraId="23B4263D" w14:textId="77777777" w:rsidR="00DB2C26" w:rsidRDefault="00DB2C26" w:rsidP="005C458C">
      <w:pPr>
        <w:pStyle w:val="2"/>
      </w:pPr>
      <w:r>
        <w:lastRenderedPageBreak/>
        <w:t>Retrofit2</w:t>
      </w:r>
    </w:p>
    <w:p w14:paraId="21DD6D7B" w14:textId="3489FF53" w:rsidR="002D20D7" w:rsidRDefault="00DB2C26" w:rsidP="005C458C">
      <w:pPr>
        <w:pStyle w:val="3"/>
      </w:pPr>
      <w:r>
        <w:rPr>
          <w:rFonts w:hint="eastAsia"/>
        </w:rPr>
        <w:t>什么是retrofit</w:t>
      </w:r>
      <w:r>
        <w:t>2</w:t>
      </w:r>
    </w:p>
    <w:p w14:paraId="2D14D4CA" w14:textId="26CDDFAB" w:rsidR="009E2F0D" w:rsidRDefault="009E2F0D" w:rsidP="009E2F0D">
      <w:r>
        <w:rPr>
          <w:rFonts w:hint="eastAsia"/>
        </w:rPr>
        <w:t>网络框架，支持okhttp</w:t>
      </w:r>
      <w:r>
        <w:t xml:space="preserve">3 </w:t>
      </w:r>
      <w:r>
        <w:rPr>
          <w:rFonts w:hint="eastAsia"/>
        </w:rPr>
        <w:t xml:space="preserve">、 </w:t>
      </w:r>
      <w:proofErr w:type="spellStart"/>
      <w:r>
        <w:rPr>
          <w:rFonts w:hint="eastAsia"/>
        </w:rPr>
        <w:t>restfull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Gson</w:t>
      </w:r>
      <w:proofErr w:type="spellEnd"/>
      <w:r>
        <w:rPr>
          <w:rFonts w:hint="eastAsia"/>
        </w:rPr>
        <w:t>序列化、</w:t>
      </w:r>
      <w:proofErr w:type="spellStart"/>
      <w:r>
        <w:rPr>
          <w:rFonts w:hint="eastAsia"/>
        </w:rPr>
        <w:t>rxjava</w:t>
      </w:r>
      <w:proofErr w:type="spellEnd"/>
    </w:p>
    <w:p w14:paraId="430A6AE7" w14:textId="31BEA85B" w:rsidR="009E2F0D" w:rsidRPr="009E2F0D" w:rsidRDefault="009E2F0D" w:rsidP="009E2F0D">
      <w:r>
        <w:rPr>
          <w:noProof/>
        </w:rPr>
        <w:drawing>
          <wp:inline distT="0" distB="0" distL="0" distR="0" wp14:anchorId="7A4D6FC4" wp14:editId="7CA91A69">
            <wp:extent cx="5274310" cy="7524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8C41" w14:textId="7D571C60" w:rsidR="00DB2C26" w:rsidRDefault="00964DF9" w:rsidP="005C458C">
      <w:pPr>
        <w:pStyle w:val="3"/>
      </w:pPr>
      <w:r>
        <w:t>R</w:t>
      </w:r>
      <w:r>
        <w:rPr>
          <w:rFonts w:hint="eastAsia"/>
        </w:rPr>
        <w:t>etrofit</w:t>
      </w:r>
      <w:r>
        <w:t>2</w:t>
      </w:r>
      <w:r>
        <w:rPr>
          <w:rFonts w:hint="eastAsia"/>
        </w:rPr>
        <w:t>使用</w:t>
      </w:r>
    </w:p>
    <w:p w14:paraId="11E87DEC" w14:textId="2D3183B5" w:rsidR="00536A23" w:rsidRDefault="004435F9" w:rsidP="004435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添加依赖</w:t>
      </w:r>
    </w:p>
    <w:p w14:paraId="7E3AB4A8" w14:textId="5D9DE805" w:rsidR="004435F9" w:rsidRDefault="004435F9" w:rsidP="004435F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48CF56" wp14:editId="7446DD1F">
            <wp:extent cx="3779848" cy="16765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E81A" w14:textId="68CE3004" w:rsidR="004435F9" w:rsidRDefault="004435F9" w:rsidP="004435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创建返回实体</w:t>
      </w:r>
    </w:p>
    <w:p w14:paraId="7CBFE557" w14:textId="6CAD3922" w:rsidR="004435F9" w:rsidRDefault="004435F9" w:rsidP="004435F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EDA268" wp14:editId="6020FD95">
            <wp:extent cx="5274310" cy="2590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978" w14:textId="43431A99" w:rsidR="004435F9" w:rsidRDefault="004435F9" w:rsidP="004435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创建网络请求接口</w:t>
      </w:r>
    </w:p>
    <w:p w14:paraId="00603E38" w14:textId="00880BDE" w:rsidR="004435F9" w:rsidRDefault="004435F9" w:rsidP="004435F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121CEB6" wp14:editId="1AAD2C45">
            <wp:extent cx="5274310" cy="2003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EAFB" w14:textId="5FCD036D" w:rsidR="004435F9" w:rsidRDefault="004435F9" w:rsidP="004435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创建retrofit</w:t>
      </w:r>
      <w:r>
        <w:t>2</w:t>
      </w:r>
      <w:r>
        <w:rPr>
          <w:rFonts w:hint="eastAsia"/>
        </w:rPr>
        <w:t>和网路请求接口实例</w:t>
      </w:r>
    </w:p>
    <w:p w14:paraId="10DE733B" w14:textId="5E2FE63D" w:rsidR="004435F9" w:rsidRDefault="004435F9" w:rsidP="004435F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E9A9AF" wp14:editId="1305BCFD">
            <wp:extent cx="5274310" cy="36614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211" w14:textId="1AA8BACD" w:rsidR="004435F9" w:rsidRDefault="004435F9" w:rsidP="004435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发送网路请求，并处理返回数据</w:t>
      </w:r>
    </w:p>
    <w:p w14:paraId="3093F71A" w14:textId="5C75DFC8" w:rsidR="004435F9" w:rsidRPr="00536A23" w:rsidRDefault="004435F9" w:rsidP="004435F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DA5BEF" wp14:editId="2E2E3409">
            <wp:extent cx="5274310" cy="27571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6888" w14:textId="3116D319" w:rsidR="00964DF9" w:rsidRDefault="00964DF9" w:rsidP="005C458C">
      <w:pPr>
        <w:pStyle w:val="3"/>
      </w:pPr>
      <w:r>
        <w:rPr>
          <w:rFonts w:hint="eastAsia"/>
        </w:rPr>
        <w:t>总结</w:t>
      </w:r>
    </w:p>
    <w:p w14:paraId="53AD3EF2" w14:textId="1D754606" w:rsidR="004435F9" w:rsidRDefault="004435F9" w:rsidP="004435F9">
      <w:r>
        <w:t>R</w:t>
      </w:r>
      <w:r>
        <w:rPr>
          <w:rFonts w:hint="eastAsia"/>
        </w:rPr>
        <w:t>etrofit</w:t>
      </w:r>
      <w:r>
        <w:t>2</w:t>
      </w:r>
      <w:r>
        <w:rPr>
          <w:rFonts w:hint="eastAsia"/>
        </w:rPr>
        <w:t>是一个网络库，结合了okhttp</w:t>
      </w:r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gson</w:t>
      </w:r>
      <w:proofErr w:type="spellEnd"/>
      <w:r>
        <w:rPr>
          <w:rFonts w:hint="eastAsia"/>
        </w:rPr>
        <w:t>，提供网络通信以及序列化、反序列化的工作。同时可以很好的融入</w:t>
      </w:r>
      <w:proofErr w:type="spellStart"/>
      <w:r>
        <w:rPr>
          <w:rFonts w:hint="eastAsia"/>
        </w:rPr>
        <w:t>rxjava</w:t>
      </w:r>
      <w:proofErr w:type="spellEnd"/>
      <w:r>
        <w:rPr>
          <w:rFonts w:hint="eastAsia"/>
        </w:rPr>
        <w:t>，是网络通信库中比较快速、轻便的一个。</w:t>
      </w:r>
    </w:p>
    <w:p w14:paraId="370C2627" w14:textId="7AF18E08" w:rsidR="00C9524A" w:rsidRDefault="00C9524A" w:rsidP="005C458C">
      <w:pPr>
        <w:pStyle w:val="2"/>
      </w:pPr>
      <w:r>
        <w:rPr>
          <w:rFonts w:hint="eastAsia"/>
        </w:rPr>
        <w:t>观察者模式</w:t>
      </w:r>
    </w:p>
    <w:p w14:paraId="1FE2CA76" w14:textId="47C731AB" w:rsidR="00C9524A" w:rsidRDefault="0070337F" w:rsidP="005C458C">
      <w:pPr>
        <w:pStyle w:val="3"/>
      </w:pPr>
      <w:r>
        <w:rPr>
          <w:rFonts w:hint="eastAsia"/>
        </w:rPr>
        <w:t>概念</w:t>
      </w:r>
    </w:p>
    <w:p w14:paraId="0DC4015F" w14:textId="0BF63579" w:rsidR="0070337F" w:rsidRDefault="0070337F" w:rsidP="0070337F">
      <w:r>
        <w:rPr>
          <w:rFonts w:hint="eastAsia"/>
        </w:rPr>
        <w:t>观察者 （消费数据）</w:t>
      </w:r>
    </w:p>
    <w:p w14:paraId="3FC93979" w14:textId="225B0FE6" w:rsidR="0070337F" w:rsidRDefault="0070337F" w:rsidP="0070337F">
      <w:r>
        <w:rPr>
          <w:rFonts w:hint="eastAsia"/>
        </w:rPr>
        <w:t>被观察者（数据提供，订阅者清单（观察者列表））</w:t>
      </w:r>
    </w:p>
    <w:p w14:paraId="10413550" w14:textId="3362A5F1" w:rsidR="0070337F" w:rsidRDefault="0070337F" w:rsidP="0070337F">
      <w:r>
        <w:rPr>
          <w:rFonts w:hint="eastAsia"/>
        </w:rPr>
        <w:t>被观察者.订阅（观察者）完成 被观察者中的观察者列表的维护。</w:t>
      </w:r>
    </w:p>
    <w:p w14:paraId="077AFA03" w14:textId="77777777" w:rsidR="00F1237F" w:rsidRDefault="00F1237F" w:rsidP="005C458C">
      <w:pPr>
        <w:pStyle w:val="2"/>
      </w:pPr>
      <w:r>
        <w:t>R</w:t>
      </w:r>
      <w:r>
        <w:rPr>
          <w:rFonts w:hint="eastAsia"/>
        </w:rPr>
        <w:t>eactive</w:t>
      </w:r>
      <w:r>
        <w:t xml:space="preserve"> </w:t>
      </w:r>
      <w:r>
        <w:rPr>
          <w:rFonts w:hint="eastAsia"/>
        </w:rPr>
        <w:t>programming</w:t>
      </w:r>
    </w:p>
    <w:p w14:paraId="13D604C8" w14:textId="14822F45" w:rsidR="00F1237F" w:rsidRDefault="00F1237F" w:rsidP="005C458C">
      <w:pPr>
        <w:pStyle w:val="3"/>
      </w:pPr>
      <w:r>
        <w:rPr>
          <w:rFonts w:hint="eastAsia"/>
        </w:rPr>
        <w:t>什么是reactive</w:t>
      </w:r>
      <w:r>
        <w:t xml:space="preserve"> </w:t>
      </w:r>
      <w:r>
        <w:rPr>
          <w:rFonts w:hint="eastAsia"/>
        </w:rPr>
        <w:t>programming</w:t>
      </w:r>
    </w:p>
    <w:p w14:paraId="6A84E611" w14:textId="1D4761BB" w:rsidR="00F1237F" w:rsidRPr="00F1237F" w:rsidRDefault="005C458C" w:rsidP="0070337F">
      <w:r w:rsidRPr="005C458C">
        <w:rPr>
          <w:rFonts w:hint="eastAsia"/>
        </w:rPr>
        <w:t>反应式编程（</w:t>
      </w:r>
      <w:r w:rsidRPr="005C458C">
        <w:t>Reactive Programming）是一种面向数据流和变化传播的编程范式</w:t>
      </w:r>
      <w:r>
        <w:rPr>
          <w:rFonts w:hint="eastAsia"/>
        </w:rPr>
        <w:t>，我的理解是面向stream的多线程调度模型。具体在</w:t>
      </w:r>
      <w:proofErr w:type="spellStart"/>
      <w:r>
        <w:rPr>
          <w:rFonts w:hint="eastAsia"/>
        </w:rPr>
        <w:t>rxjava</w:t>
      </w:r>
      <w:proofErr w:type="spellEnd"/>
      <w:r>
        <w:rPr>
          <w:rFonts w:hint="eastAsia"/>
        </w:rPr>
        <w:t>中进行分析。</w:t>
      </w:r>
    </w:p>
    <w:p w14:paraId="3C31E1AA" w14:textId="6CADDC06" w:rsidR="002B3AA0" w:rsidRDefault="002D20D7" w:rsidP="005C458C">
      <w:pPr>
        <w:pStyle w:val="2"/>
      </w:pPr>
      <w:proofErr w:type="spellStart"/>
      <w:r>
        <w:lastRenderedPageBreak/>
        <w:t>R</w:t>
      </w:r>
      <w:r>
        <w:rPr>
          <w:rFonts w:hint="eastAsia"/>
        </w:rPr>
        <w:t>xjava</w:t>
      </w:r>
      <w:proofErr w:type="spellEnd"/>
    </w:p>
    <w:p w14:paraId="64DEBCBA" w14:textId="797F5A59" w:rsidR="002D20D7" w:rsidRDefault="002D20D7" w:rsidP="005C458C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rxjava</w:t>
      </w:r>
      <w:proofErr w:type="spellEnd"/>
    </w:p>
    <w:p w14:paraId="25B9FCD9" w14:textId="6649BAD8" w:rsidR="002D20D7" w:rsidRPr="002D20D7" w:rsidRDefault="00FB2186" w:rsidP="002D20D7">
      <w:proofErr w:type="spellStart"/>
      <w:r>
        <w:t>R</w:t>
      </w:r>
      <w:r>
        <w:rPr>
          <w:rFonts w:hint="eastAsia"/>
        </w:rPr>
        <w:t>xjava</w:t>
      </w:r>
      <w:proofErr w:type="spellEnd"/>
      <w:r>
        <w:rPr>
          <w:rFonts w:hint="eastAsia"/>
        </w:rPr>
        <w:t>是一个异步线程执行库，在进行一些耗时操作的时候放在</w:t>
      </w:r>
      <w:proofErr w:type="spellStart"/>
      <w:r>
        <w:rPr>
          <w:rFonts w:hint="eastAsia"/>
        </w:rPr>
        <w:t>rxjava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线程进行处理，完成处理后放在主线程接受结果进行后续异步处理。因为android的主线程不能进行耗时操作，理论上主线程有5s没响应就会造成</w:t>
      </w:r>
      <w:proofErr w:type="spellStart"/>
      <w:r>
        <w:rPr>
          <w:rFonts w:hint="eastAsia"/>
        </w:rPr>
        <w:t>anr</w:t>
      </w:r>
      <w:proofErr w:type="spellEnd"/>
      <w:r>
        <w:rPr>
          <w:rFonts w:hint="eastAsia"/>
        </w:rPr>
        <w:t>。</w:t>
      </w:r>
    </w:p>
    <w:p w14:paraId="1493B862" w14:textId="691DE117" w:rsidR="002D20D7" w:rsidRDefault="002D20D7" w:rsidP="005C458C">
      <w:pPr>
        <w:pStyle w:val="3"/>
      </w:pPr>
      <w:proofErr w:type="spellStart"/>
      <w:r>
        <w:t>R</w:t>
      </w:r>
      <w:r>
        <w:rPr>
          <w:rFonts w:hint="eastAsia"/>
        </w:rPr>
        <w:t>xjava</w:t>
      </w:r>
      <w:proofErr w:type="spellEnd"/>
      <w:r>
        <w:rPr>
          <w:rFonts w:hint="eastAsia"/>
        </w:rPr>
        <w:t>的使用</w:t>
      </w:r>
    </w:p>
    <w:p w14:paraId="3A511C74" w14:textId="63AFD1A9" w:rsidR="00CD4EC4" w:rsidRDefault="00B52F3A" w:rsidP="00CD4EC4">
      <w:proofErr w:type="spellStart"/>
      <w:r>
        <w:t>R</w:t>
      </w:r>
      <w:r>
        <w:rPr>
          <w:rFonts w:hint="eastAsia"/>
        </w:rPr>
        <w:t>xjava</w:t>
      </w:r>
      <w:proofErr w:type="spellEnd"/>
      <w:r>
        <w:rPr>
          <w:rFonts w:hint="eastAsia"/>
        </w:rPr>
        <w:t>的</w:t>
      </w:r>
      <w:r w:rsidR="00E24123">
        <w:rPr>
          <w:rFonts w:hint="eastAsia"/>
        </w:rPr>
        <w:t>观察者分析， 怎么异步执行的。</w:t>
      </w:r>
    </w:p>
    <w:p w14:paraId="3E2261C2" w14:textId="67A059C4" w:rsidR="00E24123" w:rsidRDefault="00E24123" w:rsidP="00CD4EC4">
      <w:r>
        <w:rPr>
          <w:rFonts w:hint="eastAsia"/>
        </w:rPr>
        <w:t>步骤</w:t>
      </w:r>
    </w:p>
    <w:p w14:paraId="4B598147" w14:textId="0D2D8160" w:rsidR="00E24123" w:rsidRDefault="00E24123" w:rsidP="009B645B">
      <w:pPr>
        <w:pStyle w:val="3"/>
      </w:pPr>
      <w:r w:rsidRPr="00E24123">
        <w:rPr>
          <w:rFonts w:hint="eastAsia"/>
        </w:rPr>
        <w:t>创建出</w:t>
      </w:r>
      <w:r w:rsidRPr="00E24123">
        <w:t xml:space="preserve"> Observable 和 Subscriber ，再用 subscribe() 将它们串起来</w:t>
      </w:r>
      <w:r>
        <w:rPr>
          <w:rFonts w:hint="eastAsia"/>
        </w:rPr>
        <w:t>。</w:t>
      </w:r>
    </w:p>
    <w:p w14:paraId="25C90111" w14:textId="7DB5C2E0" w:rsidR="00E24123" w:rsidRDefault="006B23AC" w:rsidP="00E24123">
      <w:r>
        <w:rPr>
          <w:noProof/>
        </w:rPr>
        <w:drawing>
          <wp:inline distT="0" distB="0" distL="0" distR="0" wp14:anchorId="41021086" wp14:editId="5AEC2515">
            <wp:extent cx="5274310" cy="42284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7518" w14:textId="262E01BF" w:rsidR="00F31885" w:rsidRDefault="00F31885" w:rsidP="009B645B">
      <w:pPr>
        <w:pStyle w:val="4"/>
      </w:pPr>
      <w:r>
        <w:rPr>
          <w:rFonts w:hint="eastAsia"/>
        </w:rPr>
        <w:lastRenderedPageBreak/>
        <w:t>使用异步</w:t>
      </w:r>
      <w:proofErr w:type="gramStart"/>
      <w:r w:rsidR="003F2FC8">
        <w:rPr>
          <w:rFonts w:hint="eastAsia"/>
        </w:rPr>
        <w:t>调度器</w:t>
      </w:r>
      <w:proofErr w:type="gramEnd"/>
      <w:r w:rsidR="002E36B1">
        <w:rPr>
          <w:rFonts w:hint="eastAsia"/>
        </w:rPr>
        <w:t>scheduler</w:t>
      </w:r>
    </w:p>
    <w:p w14:paraId="07ADD2FE" w14:textId="6BFE6CE0" w:rsidR="002E36B1" w:rsidRDefault="002E36B1" w:rsidP="00E24123">
      <w:r>
        <w:rPr>
          <w:rFonts w:hint="eastAsia"/>
        </w:rPr>
        <w:t>使用</w:t>
      </w:r>
      <w:proofErr w:type="spellStart"/>
      <w:r>
        <w:rPr>
          <w:rFonts w:hint="eastAsia"/>
        </w:rPr>
        <w:t>scheduleon</w:t>
      </w:r>
      <w:proofErr w:type="spellEnd"/>
      <w:r>
        <w:t xml:space="preserve"> </w:t>
      </w:r>
      <w:r>
        <w:rPr>
          <w:rFonts w:hint="eastAsia"/>
        </w:rPr>
        <w:t>消息产生使用的线程</w:t>
      </w:r>
      <w:r>
        <w:t xml:space="preserve"> </w:t>
      </w:r>
      <w:r>
        <w:rPr>
          <w:rFonts w:hint="eastAsia"/>
        </w:rPr>
        <w:t xml:space="preserve">和 </w:t>
      </w:r>
      <w:proofErr w:type="spellStart"/>
      <w:r>
        <w:rPr>
          <w:rFonts w:hint="eastAsia"/>
        </w:rPr>
        <w:t>subscribeon</w:t>
      </w:r>
      <w:proofErr w:type="spellEnd"/>
      <w:r>
        <w:rPr>
          <w:rFonts w:hint="eastAsia"/>
        </w:rPr>
        <w:t>函数制定消息消费使用的线程，</w:t>
      </w:r>
      <w:r w:rsidR="003F2FC8">
        <w:rPr>
          <w:rFonts w:hint="eastAsia"/>
        </w:rPr>
        <w:t>这样将耗时的需要异步执行的放在</w:t>
      </w:r>
      <w:proofErr w:type="spellStart"/>
      <w:r w:rsidR="003F2FC8">
        <w:rPr>
          <w:rFonts w:hint="eastAsia"/>
        </w:rPr>
        <w:t>io</w:t>
      </w:r>
      <w:proofErr w:type="spellEnd"/>
      <w:r w:rsidR="003F2FC8">
        <w:rPr>
          <w:rFonts w:hint="eastAsia"/>
        </w:rPr>
        <w:t>线程</w:t>
      </w:r>
      <w:r w:rsidR="00D02DCB">
        <w:rPr>
          <w:rFonts w:hint="eastAsia"/>
        </w:rPr>
        <w:t>。</w:t>
      </w:r>
    </w:p>
    <w:p w14:paraId="1AA3B6CD" w14:textId="559AF159" w:rsidR="00D02DCB" w:rsidRDefault="00D02DCB" w:rsidP="00E24123">
      <w:r>
        <w:rPr>
          <w:noProof/>
        </w:rPr>
        <w:drawing>
          <wp:inline distT="0" distB="0" distL="0" distR="0" wp14:anchorId="7DD62FD4" wp14:editId="06285D96">
            <wp:extent cx="5274310" cy="13061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C377" w14:textId="5F996A97" w:rsidR="00D02DCB" w:rsidRDefault="00D02DCB" w:rsidP="00E24123">
      <w:proofErr w:type="spellStart"/>
      <w:r>
        <w:t>S</w:t>
      </w:r>
      <w:r>
        <w:rPr>
          <w:rFonts w:hint="eastAsia"/>
        </w:rPr>
        <w:t>ubscribeon</w:t>
      </w:r>
      <w:proofErr w:type="spellEnd"/>
      <w:r>
        <w:rPr>
          <w:rFonts w:hint="eastAsia"/>
        </w:rPr>
        <w:t xml:space="preserve">指定的是准备事件所运行的线程。 </w:t>
      </w:r>
      <w:proofErr w:type="spellStart"/>
      <w:r>
        <w:t>O</w:t>
      </w:r>
      <w:r>
        <w:rPr>
          <w:rFonts w:hint="eastAsia"/>
        </w:rPr>
        <w:t>bserveon</w:t>
      </w:r>
      <w:proofErr w:type="spellEnd"/>
      <w:r>
        <w:rPr>
          <w:rFonts w:hint="eastAsia"/>
        </w:rPr>
        <w:t>指定的是从当前到下面的所有操作的线程。</w:t>
      </w:r>
    </w:p>
    <w:p w14:paraId="07833544" w14:textId="6833F37D" w:rsidR="002E36B1" w:rsidRDefault="002E36B1" w:rsidP="009B645B">
      <w:pPr>
        <w:pStyle w:val="4"/>
      </w:pPr>
      <w:r>
        <w:rPr>
          <w:rFonts w:hint="eastAsia"/>
        </w:rPr>
        <w:t>使用事件变换map</w:t>
      </w:r>
      <w:r w:rsidR="006B23AC">
        <w:rPr>
          <w:rFonts w:hint="eastAsia"/>
        </w:rPr>
        <w:t>与</w:t>
      </w:r>
      <w:proofErr w:type="spellStart"/>
      <w:r w:rsidR="006B23AC">
        <w:rPr>
          <w:rFonts w:hint="eastAsia"/>
        </w:rPr>
        <w:t>flatmap</w:t>
      </w:r>
      <w:proofErr w:type="spellEnd"/>
    </w:p>
    <w:p w14:paraId="2C10E684" w14:textId="381A1CB7" w:rsidR="003F2FC8" w:rsidRDefault="003F2FC8" w:rsidP="003F2FC8">
      <w:r>
        <w:rPr>
          <w:rFonts w:hint="eastAsia"/>
        </w:rPr>
        <w:t>map将原有observable进行变换从类型A转变为类型B</w:t>
      </w:r>
      <w:r>
        <w:t xml:space="preserve"> </w:t>
      </w:r>
      <w:r>
        <w:rPr>
          <w:rFonts w:hint="eastAsia"/>
        </w:rPr>
        <w:t>处理1对1关系</w:t>
      </w:r>
    </w:p>
    <w:p w14:paraId="5CCC6B5A" w14:textId="2477362B" w:rsidR="003F2FC8" w:rsidRDefault="003F2FC8" w:rsidP="003F2FC8">
      <w:r>
        <w:rPr>
          <w:noProof/>
        </w:rPr>
        <w:drawing>
          <wp:inline distT="0" distB="0" distL="0" distR="0" wp14:anchorId="0C65D169" wp14:editId="391F6F0E">
            <wp:extent cx="4557155" cy="1440305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4709" w14:textId="59EB6F4F" w:rsidR="003F2FC8" w:rsidRPr="003F2FC8" w:rsidRDefault="003F2FC8" w:rsidP="003F2FC8">
      <w:proofErr w:type="spellStart"/>
      <w:r>
        <w:rPr>
          <w:rFonts w:hint="eastAsia"/>
        </w:rPr>
        <w:t>flatmap</w:t>
      </w:r>
      <w:proofErr w:type="spellEnd"/>
      <w:r>
        <w:rPr>
          <w:rFonts w:hint="eastAsia"/>
        </w:rPr>
        <w:t>将原有的observable进行变换从类型</w:t>
      </w:r>
      <w:r>
        <w:t>A</w:t>
      </w:r>
      <w:r>
        <w:rPr>
          <w:rFonts w:hint="eastAsia"/>
        </w:rPr>
        <w:t>经过处理转为</w:t>
      </w:r>
      <w:proofErr w:type="spellStart"/>
      <w:r>
        <w:rPr>
          <w:rFonts w:hint="eastAsia"/>
        </w:rPr>
        <w:t>observalbe</w:t>
      </w:r>
      <w:proofErr w:type="spellEnd"/>
      <w:r>
        <w:rPr>
          <w:rFonts w:hint="eastAsia"/>
        </w:rPr>
        <w:t>&lt;</w:t>
      </w:r>
      <w:r>
        <w:t xml:space="preserve">T&gt; </w:t>
      </w:r>
      <w:r>
        <w:rPr>
          <w:rFonts w:hint="eastAsia"/>
        </w:rPr>
        <w:t>处理1对1或者1对多关系。</w:t>
      </w:r>
    </w:p>
    <w:p w14:paraId="52E74A13" w14:textId="384507FD" w:rsidR="003F2FC8" w:rsidRDefault="003F2FC8" w:rsidP="003F2FC8">
      <w:r>
        <w:rPr>
          <w:noProof/>
        </w:rPr>
        <w:drawing>
          <wp:inline distT="0" distB="0" distL="0" distR="0" wp14:anchorId="6A2F9711" wp14:editId="3EC35F83">
            <wp:extent cx="4793395" cy="1554615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40E3" w14:textId="317FEC62" w:rsidR="00EF678C" w:rsidRPr="003F2FC8" w:rsidRDefault="00EF678C" w:rsidP="009B645B">
      <w:pPr>
        <w:pStyle w:val="4"/>
      </w:pPr>
      <w:proofErr w:type="spellStart"/>
      <w:r>
        <w:t>R</w:t>
      </w:r>
      <w:r>
        <w:rPr>
          <w:rFonts w:hint="eastAsia"/>
        </w:rPr>
        <w:t>xjava</w:t>
      </w:r>
      <w:proofErr w:type="spellEnd"/>
      <w:r>
        <w:rPr>
          <w:rFonts w:hint="eastAsia"/>
        </w:rPr>
        <w:t>集成retrofit</w:t>
      </w:r>
      <w:r>
        <w:t>2</w:t>
      </w:r>
    </w:p>
    <w:p w14:paraId="2617F68B" w14:textId="05F431A0" w:rsidR="006B23AC" w:rsidRDefault="006B23AC" w:rsidP="006B23AC"/>
    <w:p w14:paraId="042069D2" w14:textId="1C90B775" w:rsidR="003F2FC8" w:rsidRPr="006B23AC" w:rsidRDefault="003F2FC8" w:rsidP="006B23AC">
      <w:r>
        <w:rPr>
          <w:noProof/>
        </w:rPr>
        <w:lastRenderedPageBreak/>
        <w:drawing>
          <wp:inline distT="0" distB="0" distL="0" distR="0" wp14:anchorId="76DAC07E" wp14:editId="4573F05E">
            <wp:extent cx="5274310" cy="31616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A3D3" w14:textId="41B156BE" w:rsidR="002D20D7" w:rsidRDefault="002D20D7" w:rsidP="009B645B">
      <w:pPr>
        <w:pStyle w:val="3"/>
      </w:pPr>
      <w:r>
        <w:rPr>
          <w:rFonts w:hint="eastAsia"/>
        </w:rPr>
        <w:t>总结</w:t>
      </w:r>
    </w:p>
    <w:p w14:paraId="7E3CFD07" w14:textId="18E5F724" w:rsidR="00CD4EC4" w:rsidRPr="00CD4EC4" w:rsidRDefault="00EF678C" w:rsidP="00CD4EC4">
      <w:proofErr w:type="spellStart"/>
      <w:r>
        <w:t>R</w:t>
      </w:r>
      <w:r>
        <w:rPr>
          <w:rFonts w:hint="eastAsia"/>
        </w:rPr>
        <w:t>xjava</w:t>
      </w:r>
      <w:proofErr w:type="spellEnd"/>
      <w:r>
        <w:rPr>
          <w:rFonts w:hint="eastAsia"/>
        </w:rPr>
        <w:t>在安卓开发中流行，是因为它的简洁代码结构、能解决秘之缩进痛点、耗时操作异步处理。很好的被</w:t>
      </w:r>
      <w:r w:rsidR="00533BE6">
        <w:rPr>
          <w:rFonts w:hint="eastAsia"/>
        </w:rPr>
        <w:t>很多开发库支持，比如retrofit</w:t>
      </w:r>
      <w:r w:rsidR="00533BE6">
        <w:t>2</w:t>
      </w:r>
      <w:r w:rsidR="00533BE6">
        <w:rPr>
          <w:rFonts w:hint="eastAsia"/>
        </w:rPr>
        <w:t>,、</w:t>
      </w:r>
      <w:proofErr w:type="spellStart"/>
      <w:r w:rsidR="00533BE6">
        <w:rPr>
          <w:rFonts w:hint="eastAsia"/>
        </w:rPr>
        <w:t>rxbinding</w:t>
      </w:r>
      <w:proofErr w:type="spellEnd"/>
      <w:r w:rsidR="00533BE6">
        <w:rPr>
          <w:rFonts w:hint="eastAsia"/>
        </w:rPr>
        <w:t>。</w:t>
      </w:r>
    </w:p>
    <w:p w14:paraId="30A0BFD6" w14:textId="77777777" w:rsidR="009B645B" w:rsidRDefault="009B645B" w:rsidP="009B645B">
      <w:pPr>
        <w:pStyle w:val="2"/>
      </w:pPr>
      <w:r>
        <w:t>H</w:t>
      </w:r>
      <w:r>
        <w:rPr>
          <w:rFonts w:hint="eastAsia"/>
        </w:rPr>
        <w:t>andler消息机制</w:t>
      </w:r>
    </w:p>
    <w:p w14:paraId="21EC3F4C" w14:textId="77777777" w:rsidR="009B645B" w:rsidRDefault="009B645B" w:rsidP="009B645B">
      <w:pPr>
        <w:pStyle w:val="3"/>
      </w:pPr>
      <w:r>
        <w:rPr>
          <w:rFonts w:hint="eastAsia"/>
        </w:rPr>
        <w:t>消息机制是什么</w:t>
      </w:r>
    </w:p>
    <w:p w14:paraId="7F45162E" w14:textId="77777777" w:rsidR="009B645B" w:rsidRDefault="009B645B" w:rsidP="009B645B">
      <w:r>
        <w:rPr>
          <w:rFonts w:hint="eastAsia"/>
        </w:rPr>
        <w:t>为什么会有消息机制，因为activity这种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控件是线程不安全的，必须由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线程（主线程）来更新界面，这就牵扯到线程间通信。Message</w:t>
      </w:r>
      <w:r>
        <w:t xml:space="preserve"> </w:t>
      </w:r>
      <w:r>
        <w:rPr>
          <w:rFonts w:hint="eastAsia"/>
        </w:rPr>
        <w:t>handler</w:t>
      </w:r>
      <w:r>
        <w:t xml:space="preserve"> </w:t>
      </w:r>
      <w:proofErr w:type="spellStart"/>
      <w:r>
        <w:rPr>
          <w:rFonts w:hint="eastAsia"/>
        </w:rPr>
        <w:t>messagequeue</w:t>
      </w:r>
      <w:proofErr w:type="spellEnd"/>
      <w:r>
        <w:rPr>
          <w:rFonts w:hint="eastAsia"/>
        </w:rPr>
        <w:t>，looper的概念。</w:t>
      </w:r>
    </w:p>
    <w:p w14:paraId="1870DF2B" w14:textId="77777777" w:rsidR="009B645B" w:rsidRDefault="009B645B" w:rsidP="009B645B">
      <w:r>
        <w:t>M</w:t>
      </w:r>
      <w:r>
        <w:rPr>
          <w:rFonts w:hint="eastAsia"/>
        </w:rPr>
        <w:t>essage是消息，消息中包含消息内容，包含handler的引用。</w:t>
      </w:r>
    </w:p>
    <w:p w14:paraId="3D2E4339" w14:textId="77777777" w:rsidR="009B645B" w:rsidRDefault="009B645B" w:rsidP="009B645B">
      <w:proofErr w:type="spellStart"/>
      <w:r>
        <w:t>M</w:t>
      </w:r>
      <w:r>
        <w:rPr>
          <w:rFonts w:hint="eastAsia"/>
        </w:rPr>
        <w:t>essagequeue</w:t>
      </w:r>
      <w:proofErr w:type="spellEnd"/>
      <w:r>
        <w:rPr>
          <w:rFonts w:hint="eastAsia"/>
        </w:rPr>
        <w:t>是消息队列，存放消息。</w:t>
      </w:r>
    </w:p>
    <w:p w14:paraId="32D5A9F0" w14:textId="77777777" w:rsidR="009B645B" w:rsidRDefault="009B645B" w:rsidP="009B645B">
      <w:r>
        <w:t>H</w:t>
      </w:r>
      <w:r>
        <w:rPr>
          <w:rFonts w:hint="eastAsia"/>
        </w:rPr>
        <w:t>andler是消息处理类，负责消息的发送（send、post）以及消息的处理（dispatch）重写handler的时候需要重写</w:t>
      </w:r>
      <w:proofErr w:type="spellStart"/>
      <w:r>
        <w:rPr>
          <w:rFonts w:hint="eastAsia"/>
        </w:rPr>
        <w:t>handlemessage</w:t>
      </w:r>
      <w:proofErr w:type="spellEnd"/>
      <w:r>
        <w:rPr>
          <w:rFonts w:hint="eastAsia"/>
        </w:rPr>
        <w:t>函数。包含looper的引用。</w:t>
      </w:r>
    </w:p>
    <w:p w14:paraId="49E539EC" w14:textId="77777777" w:rsidR="009B645B" w:rsidRDefault="009B645B" w:rsidP="009B645B">
      <w:r>
        <w:t>L</w:t>
      </w:r>
      <w:r>
        <w:rPr>
          <w:rFonts w:hint="eastAsia"/>
        </w:rPr>
        <w:t>ooper</w:t>
      </w:r>
      <w:r>
        <w:t xml:space="preserve"> </w:t>
      </w:r>
      <w:r>
        <w:rPr>
          <w:rFonts w:hint="eastAsia"/>
        </w:rPr>
        <w:t>是循环器，负责循环</w:t>
      </w:r>
      <w:proofErr w:type="spellStart"/>
      <w:r>
        <w:rPr>
          <w:rFonts w:hint="eastAsia"/>
        </w:rPr>
        <w:t>messagequeue</w:t>
      </w:r>
      <w:proofErr w:type="spellEnd"/>
      <w:r>
        <w:rPr>
          <w:rFonts w:hint="eastAsia"/>
        </w:rPr>
        <w:t>，取出message，根据message的handler调用handler的dispatch，handler进行</w:t>
      </w:r>
      <w:proofErr w:type="spellStart"/>
      <w:r>
        <w:rPr>
          <w:rFonts w:hint="eastAsia"/>
        </w:rPr>
        <w:t>handlemessage</w:t>
      </w:r>
      <w:proofErr w:type="spellEnd"/>
      <w:r>
        <w:rPr>
          <w:rFonts w:hint="eastAsia"/>
        </w:rPr>
        <w:t>处理。</w:t>
      </w:r>
    </w:p>
    <w:p w14:paraId="79EBF57D" w14:textId="77777777" w:rsidR="009B645B" w:rsidRPr="005D00CA" w:rsidRDefault="009B645B" w:rsidP="009B645B">
      <w:r>
        <w:t>L</w:t>
      </w:r>
      <w:r>
        <w:rPr>
          <w:rFonts w:hint="eastAsia"/>
        </w:rPr>
        <w:t>ooper类提供了很多静态方法，同时内部有个线程变量，存放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的looper对象。也就是说每个线程只有一个looper对象。当调用</w:t>
      </w:r>
      <w:proofErr w:type="spellStart"/>
      <w:r>
        <w:rPr>
          <w:rFonts w:hint="eastAsia"/>
        </w:rPr>
        <w:t>Looper.prepare</w:t>
      </w:r>
      <w:proofErr w:type="spellEnd"/>
      <w:r>
        <w:rPr>
          <w:rFonts w:hint="eastAsia"/>
        </w:rPr>
        <w:t>的时候才创建线程变量Looper对象实例，同时looper中新增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，并设置当前线程。</w:t>
      </w:r>
    </w:p>
    <w:p w14:paraId="6C35A5AF" w14:textId="77777777" w:rsidR="009B645B" w:rsidRDefault="009B645B" w:rsidP="009B645B">
      <w:pPr>
        <w:pStyle w:val="3"/>
      </w:pPr>
      <w:r>
        <w:rPr>
          <w:rFonts w:hint="eastAsia"/>
        </w:rPr>
        <w:t>使用</w:t>
      </w:r>
    </w:p>
    <w:p w14:paraId="61220C5B" w14:textId="77777777" w:rsidR="009B645B" w:rsidRDefault="009B645B" w:rsidP="009B645B">
      <w:proofErr w:type="spellStart"/>
      <w:r>
        <w:t>Looper.prepare</w:t>
      </w:r>
      <w:proofErr w:type="spellEnd"/>
      <w:r>
        <w:t xml:space="preserve">();  </w:t>
      </w:r>
    </w:p>
    <w:p w14:paraId="7240DA8B" w14:textId="77777777" w:rsidR="009B645B" w:rsidRDefault="009B645B" w:rsidP="009B645B">
      <w:proofErr w:type="spellStart"/>
      <w:r>
        <w:lastRenderedPageBreak/>
        <w:t>mHandler</w:t>
      </w:r>
      <w:proofErr w:type="spellEnd"/>
      <w:r>
        <w:t xml:space="preserve"> = new </w:t>
      </w:r>
      <w:proofErr w:type="gramStart"/>
      <w:r>
        <w:t>Handler(</w:t>
      </w:r>
      <w:proofErr w:type="gramEnd"/>
      <w:r>
        <w:t xml:space="preserve">)   </w:t>
      </w:r>
    </w:p>
    <w:p w14:paraId="3D0CFE62" w14:textId="77777777" w:rsidR="009B645B" w:rsidRDefault="009B645B" w:rsidP="009B645B">
      <w:r>
        <w:t xml:space="preserve">{  </w:t>
      </w:r>
    </w:p>
    <w:p w14:paraId="3687C10E" w14:textId="77777777" w:rsidR="009B645B" w:rsidRDefault="009B645B" w:rsidP="009B645B">
      <w:r>
        <w:t xml:space="preserve">public void </w:t>
      </w:r>
      <w:proofErr w:type="spellStart"/>
      <w:proofErr w:type="gramStart"/>
      <w:r>
        <w:t>handleMessage</w:t>
      </w:r>
      <w:proofErr w:type="spellEnd"/>
      <w:r>
        <w:t>(</w:t>
      </w:r>
      <w:proofErr w:type="gramEnd"/>
      <w:r>
        <w:t xml:space="preserve">Message </w:t>
      </w:r>
      <w:proofErr w:type="spellStart"/>
      <w:r>
        <w:t>msg</w:t>
      </w:r>
      <w:proofErr w:type="spellEnd"/>
      <w:r>
        <w:t xml:space="preserve">)   </w:t>
      </w:r>
    </w:p>
    <w:p w14:paraId="11060C8E" w14:textId="77777777" w:rsidR="009B645B" w:rsidRDefault="009B645B" w:rsidP="009B645B">
      <w:r>
        <w:t xml:space="preserve">{  </w:t>
      </w:r>
    </w:p>
    <w:p w14:paraId="301C6E97" w14:textId="77777777" w:rsidR="009B645B" w:rsidRDefault="009B645B" w:rsidP="009B645B">
      <w:r>
        <w:t xml:space="preserve">// process incoming messages here  </w:t>
      </w:r>
    </w:p>
    <w:p w14:paraId="4DCB69E0" w14:textId="77777777" w:rsidR="009B645B" w:rsidRDefault="009B645B" w:rsidP="009B645B">
      <w:r>
        <w:t xml:space="preserve">}  </w:t>
      </w:r>
    </w:p>
    <w:p w14:paraId="0FA99A1C" w14:textId="77777777" w:rsidR="009B645B" w:rsidRDefault="009B645B" w:rsidP="009B645B">
      <w:r>
        <w:t xml:space="preserve">};  </w:t>
      </w:r>
    </w:p>
    <w:p w14:paraId="7889CE94" w14:textId="77777777" w:rsidR="009B645B" w:rsidRDefault="009B645B" w:rsidP="009B645B">
      <w:proofErr w:type="spellStart"/>
      <w:r>
        <w:t>Looper.loop</w:t>
      </w:r>
      <w:proofErr w:type="spellEnd"/>
      <w:r>
        <w:t>();</w:t>
      </w:r>
    </w:p>
    <w:p w14:paraId="59C6FCA0" w14:textId="77777777" w:rsidR="009B645B" w:rsidRDefault="009B645B" w:rsidP="009B645B"/>
    <w:p w14:paraId="41D65F84" w14:textId="77777777" w:rsidR="009B645B" w:rsidRDefault="009B645B" w:rsidP="009B645B"/>
    <w:p w14:paraId="581B192D" w14:textId="77777777" w:rsidR="009B645B" w:rsidRDefault="009B645B" w:rsidP="009B645B">
      <w:r>
        <w:rPr>
          <w:rFonts w:hint="eastAsia"/>
        </w:rPr>
        <w:t>分为三步，prepare来创建looper， 在线程中创建handler（会设置自己的queue以及looper），调用handler</w:t>
      </w:r>
      <w:r>
        <w:t xml:space="preserve"> </w:t>
      </w:r>
      <w:r>
        <w:rPr>
          <w:rFonts w:hint="eastAsia"/>
        </w:rPr>
        <w:t>发送消息到消息队列。</w:t>
      </w:r>
    </w:p>
    <w:p w14:paraId="22A1C577" w14:textId="77777777" w:rsidR="009B645B" w:rsidRDefault="009B645B" w:rsidP="009B645B"/>
    <w:p w14:paraId="33213235" w14:textId="77777777" w:rsidR="009B645B" w:rsidRPr="005D00CA" w:rsidRDefault="009B645B" w:rsidP="009B645B">
      <w:r>
        <w:rPr>
          <w:rFonts w:hint="eastAsia"/>
        </w:rPr>
        <w:t>在activity中不需要创建looper线程变量，因为U</w:t>
      </w:r>
      <w:r>
        <w:t>I</w:t>
      </w:r>
      <w:r>
        <w:rPr>
          <w:rFonts w:hint="eastAsia"/>
        </w:rPr>
        <w:t>主线程中已经有looper了。之间创建handler就可以。</w:t>
      </w:r>
    </w:p>
    <w:p w14:paraId="1B8FFC24" w14:textId="77777777" w:rsidR="009B645B" w:rsidRDefault="009B645B" w:rsidP="009B645B">
      <w:pPr>
        <w:pStyle w:val="3"/>
      </w:pPr>
      <w:r>
        <w:rPr>
          <w:rFonts w:hint="eastAsia"/>
        </w:rPr>
        <w:t>总结</w:t>
      </w:r>
    </w:p>
    <w:p w14:paraId="7DC89F3B" w14:textId="77777777" w:rsidR="009B645B" w:rsidRPr="008164C9" w:rsidRDefault="009B645B" w:rsidP="009B645B">
      <w:r>
        <w:rPr>
          <w:rFonts w:hint="eastAsia"/>
        </w:rPr>
        <w:t>消息机制是线程间通信的基础，需要对binder机制有了解。</w:t>
      </w:r>
    </w:p>
    <w:p w14:paraId="7BC4C907" w14:textId="77777777" w:rsidR="00E93F8B" w:rsidRPr="009B645B" w:rsidRDefault="00E93F8B" w:rsidP="00E93F8B"/>
    <w:p w14:paraId="68306D5D" w14:textId="4837C9FF" w:rsidR="002C4E74" w:rsidRDefault="002C4E74" w:rsidP="009B645B">
      <w:pPr>
        <w:pStyle w:val="2"/>
      </w:pPr>
      <w:r>
        <w:t>R</w:t>
      </w:r>
      <w:r>
        <w:rPr>
          <w:rFonts w:hint="eastAsia"/>
        </w:rPr>
        <w:t>epository</w:t>
      </w:r>
      <w:r>
        <w:t xml:space="preserve"> </w:t>
      </w:r>
      <w:r>
        <w:rPr>
          <w:rFonts w:hint="eastAsia"/>
        </w:rPr>
        <w:t>仓库模式</w:t>
      </w:r>
    </w:p>
    <w:p w14:paraId="1F4D0AD7" w14:textId="60EF76E6" w:rsidR="00A644BD" w:rsidRPr="00A644BD" w:rsidRDefault="00A644BD" w:rsidP="009B645B">
      <w:pPr>
        <w:pStyle w:val="3"/>
      </w:pPr>
      <w:r>
        <w:rPr>
          <w:rFonts w:hint="eastAsia"/>
        </w:rPr>
        <w:t>什么是仓库模式</w:t>
      </w:r>
    </w:p>
    <w:p w14:paraId="6E27A8CF" w14:textId="7657B7A5" w:rsidR="00082890" w:rsidRDefault="00082890" w:rsidP="00082890">
      <w:r>
        <w:rPr>
          <w:rFonts w:hint="eastAsia"/>
        </w:rPr>
        <w:t>屏蔽底层细节，面向接口注入。</w:t>
      </w:r>
      <w:r w:rsidR="002C4E74">
        <w:rPr>
          <w:rFonts w:hint="eastAsia"/>
        </w:rPr>
        <w:t>什么</w:t>
      </w:r>
      <w:r w:rsidRPr="00082890">
        <w:rPr>
          <w:rFonts w:hint="eastAsia"/>
        </w:rPr>
        <w:t>来自于网络、数据库，</w:t>
      </w:r>
      <w:proofErr w:type="gramStart"/>
      <w:r w:rsidRPr="00082890">
        <w:rPr>
          <w:rFonts w:hint="eastAsia"/>
        </w:rPr>
        <w:t>亦或</w:t>
      </w:r>
      <w:proofErr w:type="gramEnd"/>
      <w:r w:rsidRPr="00082890">
        <w:rPr>
          <w:rFonts w:hint="eastAsia"/>
        </w:rPr>
        <w:t>是内存等等。如此，一来上层可以不用关心细节，二来底层可以根据需求修改，不会影响上层，两者的分离用可以帮助协同开发。</w:t>
      </w:r>
      <w:r w:rsidR="002C4E74">
        <w:rPr>
          <w:rFonts w:hint="eastAsia"/>
        </w:rPr>
        <w:t>是仓库模式</w:t>
      </w:r>
      <w:r>
        <w:rPr>
          <w:rFonts w:hint="eastAsia"/>
        </w:rPr>
        <w:t>。</w:t>
      </w:r>
      <w:r>
        <w:t>P</w:t>
      </w:r>
      <w:r>
        <w:rPr>
          <w:rFonts w:hint="eastAsia"/>
        </w:rPr>
        <w:t>resent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usecase</w:t>
      </w:r>
      <w:proofErr w:type="spellEnd"/>
      <w:r>
        <w:rPr>
          <w:rFonts w:hint="eastAsia"/>
        </w:rPr>
        <w:t>直接调用repository接口的方法。以后需要修改内容来源，只改repository的实现即可。将数据相关的逻辑使用接口进行依赖解耦，让数据repository自己负责数据，不会侵入present或者view。例如如下的场景</w:t>
      </w:r>
    </w:p>
    <w:p w14:paraId="26BFBA5E" w14:textId="77777777" w:rsidR="00082890" w:rsidRPr="00082890" w:rsidRDefault="00082890" w:rsidP="00082890"/>
    <w:p w14:paraId="0024DFAB" w14:textId="77777777" w:rsidR="00082890" w:rsidRDefault="00082890" w:rsidP="00082890">
      <w:r>
        <w:t xml:space="preserve">- 当现在是无网状态，我希望列表能直接显示上一次的数据，而不会是空页面。 </w:t>
      </w:r>
    </w:p>
    <w:p w14:paraId="21A56463" w14:textId="77777777" w:rsidR="00082890" w:rsidRDefault="00082890" w:rsidP="00082890">
      <w:r>
        <w:t xml:space="preserve">- 除非好友的用户数据过期（比如超过一天），否则希望直接使用本地缓存中的，但如果缓存没有，或者过期，则需要拉取并更新。 </w:t>
      </w:r>
    </w:p>
    <w:p w14:paraId="26DFC6FB" w14:textId="1E2D2EA1" w:rsidR="002C4E74" w:rsidRDefault="00082890" w:rsidP="00082890">
      <w:r>
        <w:t xml:space="preserve">- </w:t>
      </w:r>
      <w:proofErr w:type="gramStart"/>
      <w:r>
        <w:t>点赞后</w:t>
      </w:r>
      <w:proofErr w:type="gramEnd"/>
      <w:r>
        <w:t>，即便请求还没发送或者没有收到response，仍然希望显示</w:t>
      </w:r>
      <w:proofErr w:type="gramStart"/>
      <w:r>
        <w:t>点赞</w:t>
      </w:r>
      <w:proofErr w:type="gramEnd"/>
      <w:r>
        <w:t>后的状态。</w:t>
      </w:r>
    </w:p>
    <w:p w14:paraId="4662895D" w14:textId="341C23CF" w:rsidR="00082890" w:rsidRDefault="00082890" w:rsidP="00082890">
      <w:r>
        <w:rPr>
          <w:noProof/>
        </w:rPr>
        <w:lastRenderedPageBreak/>
        <w:drawing>
          <wp:inline distT="0" distB="0" distL="0" distR="0" wp14:anchorId="442DDE41" wp14:editId="48B7D95F">
            <wp:extent cx="5274310" cy="27990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8BEC" w14:textId="77777777" w:rsidR="00070732" w:rsidRDefault="00070732" w:rsidP="00082890"/>
    <w:p w14:paraId="1A176A66" w14:textId="0916C82D" w:rsidR="00A644BD" w:rsidRDefault="00A644BD" w:rsidP="009B645B">
      <w:pPr>
        <w:pStyle w:val="3"/>
      </w:pPr>
      <w:r>
        <w:rPr>
          <w:rFonts w:hint="eastAsia"/>
        </w:rPr>
        <w:t>使用</w:t>
      </w:r>
    </w:p>
    <w:p w14:paraId="4A0A08E4" w14:textId="66E0BA72" w:rsidR="00F909FD" w:rsidRPr="00F909FD" w:rsidRDefault="00F909FD" w:rsidP="00F909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具体repository实现数据处理，调用不同的实现进行处理。</w:t>
      </w:r>
    </w:p>
    <w:p w14:paraId="560CF0EC" w14:textId="130AF662" w:rsidR="00F909FD" w:rsidRDefault="00F909FD" w:rsidP="00F909FD">
      <w:r>
        <w:rPr>
          <w:noProof/>
        </w:rPr>
        <w:drawing>
          <wp:inline distT="0" distB="0" distL="0" distR="0" wp14:anchorId="6AB0C4E7" wp14:editId="57CA5B20">
            <wp:extent cx="5274310" cy="25742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C666" w14:textId="1D291E72" w:rsidR="00F909FD" w:rsidRDefault="00F909FD" w:rsidP="00F909FD">
      <w:r>
        <w:rPr>
          <w:rFonts w:hint="eastAsia"/>
        </w:rPr>
        <w:t>2</w:t>
      </w:r>
      <w:r>
        <w:t>.</w:t>
      </w:r>
      <w:r>
        <w:rPr>
          <w:rFonts w:hint="eastAsia"/>
        </w:rPr>
        <w:t>presenter</w:t>
      </w:r>
      <w:r>
        <w:t xml:space="preserve"> </w:t>
      </w:r>
      <w:r>
        <w:rPr>
          <w:rFonts w:hint="eastAsia"/>
        </w:rPr>
        <w:t>通过构造器注入repository接口。</w:t>
      </w:r>
    </w:p>
    <w:p w14:paraId="4722DFAE" w14:textId="44E66A52" w:rsidR="00F909FD" w:rsidRPr="00F909FD" w:rsidRDefault="00F909FD" w:rsidP="00F909FD">
      <w:r>
        <w:rPr>
          <w:noProof/>
        </w:rPr>
        <w:lastRenderedPageBreak/>
        <w:drawing>
          <wp:inline distT="0" distB="0" distL="0" distR="0" wp14:anchorId="56899631" wp14:editId="6F8DDFFF">
            <wp:extent cx="5274310" cy="20904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980B" w14:textId="4D81C5AB" w:rsidR="00A644BD" w:rsidRDefault="00A644BD" w:rsidP="009B645B">
      <w:pPr>
        <w:pStyle w:val="3"/>
      </w:pPr>
      <w:r>
        <w:rPr>
          <w:rFonts w:hint="eastAsia"/>
        </w:rPr>
        <w:t>总结</w:t>
      </w:r>
    </w:p>
    <w:p w14:paraId="06890B30" w14:textId="058C2320" w:rsidR="00F909FD" w:rsidRPr="00F909FD" w:rsidRDefault="00F909FD" w:rsidP="00F909FD">
      <w:r>
        <w:rPr>
          <w:rFonts w:hint="eastAsia"/>
        </w:rPr>
        <w:t>仓库模式，屏蔽了底层model的获取细节，repository会根据业务逻辑去网络、本地数据库、缓存中取数据。</w:t>
      </w:r>
    </w:p>
    <w:p w14:paraId="0C424A9F" w14:textId="6186BF02" w:rsidR="00A644BD" w:rsidRDefault="00A644BD" w:rsidP="009B645B">
      <w:pPr>
        <w:pStyle w:val="2"/>
      </w:pPr>
      <w:r>
        <w:t>R</w:t>
      </w:r>
      <w:r>
        <w:rPr>
          <w:rFonts w:hint="eastAsia"/>
        </w:rPr>
        <w:t>oom库</w:t>
      </w:r>
    </w:p>
    <w:p w14:paraId="4E2A4F7A" w14:textId="09F1E9BB" w:rsidR="00A644BD" w:rsidRPr="00A644BD" w:rsidRDefault="00A644BD" w:rsidP="009B645B">
      <w:pPr>
        <w:pStyle w:val="3"/>
        <w:rPr>
          <w:rStyle w:val="20"/>
        </w:rPr>
      </w:pPr>
      <w:r>
        <w:rPr>
          <w:rFonts w:hint="eastAsia"/>
        </w:rPr>
        <w:t>什么是room库</w:t>
      </w:r>
    </w:p>
    <w:p w14:paraId="20A0562B" w14:textId="77EAB7B0" w:rsidR="00A644BD" w:rsidRPr="00A644BD" w:rsidRDefault="00A644BD" w:rsidP="00A644BD">
      <w:r>
        <w:rPr>
          <w:rFonts w:hint="eastAsia"/>
        </w:rPr>
        <w:t>对</w:t>
      </w:r>
      <w:r w:rsidR="00F909FD">
        <w:rPr>
          <w:rFonts w:hint="eastAsia"/>
        </w:rPr>
        <w:t>本地</w:t>
      </w:r>
      <w:proofErr w:type="spellStart"/>
      <w:r>
        <w:rPr>
          <w:rFonts w:hint="eastAsia"/>
        </w:rPr>
        <w:t>sqlite</w:t>
      </w:r>
      <w:proofErr w:type="spellEnd"/>
      <w:r w:rsidR="00F909FD">
        <w:rPr>
          <w:rFonts w:hint="eastAsia"/>
        </w:rPr>
        <w:t>数据库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封装</w:t>
      </w:r>
    </w:p>
    <w:p w14:paraId="709FD66B" w14:textId="03EC44C8" w:rsidR="002C4E74" w:rsidRDefault="002C4E74" w:rsidP="009B645B">
      <w:pPr>
        <w:pStyle w:val="3"/>
      </w:pPr>
      <w:r>
        <w:rPr>
          <w:rFonts w:hint="eastAsia"/>
        </w:rPr>
        <w:t>使用</w:t>
      </w:r>
    </w:p>
    <w:p w14:paraId="7A3D2645" w14:textId="1AE5E617" w:rsidR="00625A42" w:rsidRDefault="007B4A3B" w:rsidP="007B4A3B">
      <w:r>
        <w:rPr>
          <w:rFonts w:hint="eastAsia"/>
        </w:rPr>
        <w:t>1、</w:t>
      </w:r>
    </w:p>
    <w:p w14:paraId="00B8D2DB" w14:textId="3F357D1F" w:rsidR="007B4A3B" w:rsidRDefault="007B4A3B" w:rsidP="007B4A3B">
      <w:r>
        <w:rPr>
          <w:noProof/>
        </w:rPr>
        <w:drawing>
          <wp:inline distT="0" distB="0" distL="0" distR="0" wp14:anchorId="7D86ACCC" wp14:editId="32A0003A">
            <wp:extent cx="4846740" cy="2278577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F61E" w14:textId="392EDF86" w:rsidR="007B4A3B" w:rsidRDefault="007B4A3B" w:rsidP="007B4A3B">
      <w:r>
        <w:rPr>
          <w:rFonts w:hint="eastAsia"/>
        </w:rPr>
        <w:t>2、</w:t>
      </w:r>
    </w:p>
    <w:p w14:paraId="5641E8C0" w14:textId="76068CE8" w:rsidR="007B4A3B" w:rsidRDefault="007B4A3B" w:rsidP="007B4A3B">
      <w:r>
        <w:rPr>
          <w:noProof/>
        </w:rPr>
        <w:lastRenderedPageBreak/>
        <w:drawing>
          <wp:inline distT="0" distB="0" distL="0" distR="0" wp14:anchorId="6F5E133D" wp14:editId="3636F94B">
            <wp:extent cx="5274310" cy="38138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983D" w14:textId="01D251EF" w:rsidR="007B4A3B" w:rsidRDefault="007B4A3B" w:rsidP="007B4A3B">
      <w:r>
        <w:rPr>
          <w:rFonts w:hint="eastAsia"/>
        </w:rPr>
        <w:t>3、</w:t>
      </w:r>
    </w:p>
    <w:p w14:paraId="7C9DDF04" w14:textId="0F674759" w:rsidR="007B4A3B" w:rsidRDefault="007B4A3B" w:rsidP="007B4A3B">
      <w:r>
        <w:rPr>
          <w:noProof/>
        </w:rPr>
        <w:drawing>
          <wp:inline distT="0" distB="0" distL="0" distR="0" wp14:anchorId="2902FEA7" wp14:editId="2693CE8A">
            <wp:extent cx="5274310" cy="18859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D230" w14:textId="3B8AD7AF" w:rsidR="007B4A3B" w:rsidRDefault="007B4A3B" w:rsidP="007B4A3B">
      <w:r>
        <w:rPr>
          <w:rFonts w:hint="eastAsia"/>
        </w:rPr>
        <w:t>4、</w:t>
      </w:r>
    </w:p>
    <w:p w14:paraId="5881311C" w14:textId="3765BC2F" w:rsidR="007B4A3B" w:rsidRDefault="007B4A3B" w:rsidP="007B4A3B">
      <w:r>
        <w:rPr>
          <w:noProof/>
        </w:rPr>
        <w:drawing>
          <wp:inline distT="0" distB="0" distL="0" distR="0" wp14:anchorId="6BE62374" wp14:editId="36856AFA">
            <wp:extent cx="5274310" cy="9353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15DD" w14:textId="4E1E22B7" w:rsidR="007B4A3B" w:rsidRDefault="007B4A3B" w:rsidP="007B4A3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在repository中写获取函数</w:t>
      </w:r>
    </w:p>
    <w:p w14:paraId="5DDA585D" w14:textId="0B073758" w:rsidR="007B4A3B" w:rsidRDefault="007B4A3B" w:rsidP="007B4A3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E25FFF3" wp14:editId="3CB87257">
            <wp:extent cx="5274310" cy="2550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E63D" w14:textId="53E65982" w:rsidR="007B4A3B" w:rsidRDefault="007B4A3B" w:rsidP="007B4A3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在presenter</w:t>
      </w:r>
      <w:proofErr w:type="gramStart"/>
      <w:r>
        <w:rPr>
          <w:rFonts w:hint="eastAsia"/>
        </w:rPr>
        <w:t>层写处理</w:t>
      </w:r>
      <w:proofErr w:type="gramEnd"/>
      <w:r>
        <w:rPr>
          <w:rFonts w:hint="eastAsia"/>
        </w:rPr>
        <w:t>函数</w:t>
      </w:r>
    </w:p>
    <w:p w14:paraId="545ECCDF" w14:textId="27FFDD83" w:rsidR="007B4A3B" w:rsidRDefault="007B4A3B" w:rsidP="007B4A3B">
      <w:r>
        <w:rPr>
          <w:noProof/>
        </w:rPr>
        <w:drawing>
          <wp:inline distT="0" distB="0" distL="0" distR="0" wp14:anchorId="3AEF4960" wp14:editId="09090853">
            <wp:extent cx="5274310" cy="26308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B179" w14:textId="08114358" w:rsidR="007B4A3B" w:rsidRDefault="007B4A3B" w:rsidP="007B4A3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当实体发生变更后，更新数据，需要修改数据库的版本，以及</w:t>
      </w:r>
      <w:r w:rsidR="00950C0E">
        <w:rPr>
          <w:rFonts w:hint="eastAsia"/>
        </w:rPr>
        <w:t>添加</w:t>
      </w:r>
      <w:r w:rsidR="009634F0">
        <w:rPr>
          <w:rFonts w:hint="eastAsia"/>
        </w:rPr>
        <w:t>migration或者调用fallback</w:t>
      </w:r>
    </w:p>
    <w:p w14:paraId="04E2F29F" w14:textId="505806AD" w:rsidR="007B4A3B" w:rsidRDefault="007B4A3B" w:rsidP="007B4A3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01DC00" wp14:editId="2F61A732">
            <wp:extent cx="4602879" cy="1371719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E8B2" w14:textId="6775A163" w:rsidR="007B4A3B" w:rsidRDefault="009634F0" w:rsidP="007B4A3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DC398D" wp14:editId="5E61C2A8">
            <wp:extent cx="5274310" cy="22802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448F" w14:textId="0009BA9E" w:rsidR="009634F0" w:rsidRPr="00625A42" w:rsidRDefault="009634F0" w:rsidP="007B4A3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490037" wp14:editId="2F10A1DC">
            <wp:extent cx="5274310" cy="13633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B9F7" w14:textId="47E3BD6B" w:rsidR="002C4E74" w:rsidRDefault="002C4E74" w:rsidP="009B645B">
      <w:pPr>
        <w:pStyle w:val="3"/>
      </w:pPr>
      <w:r>
        <w:rPr>
          <w:rFonts w:hint="eastAsia"/>
        </w:rPr>
        <w:t>总结</w:t>
      </w:r>
    </w:p>
    <w:p w14:paraId="06E67A08" w14:textId="238CFD23" w:rsidR="00BA5915" w:rsidRPr="00BA5915" w:rsidRDefault="009B645B" w:rsidP="00BA5915">
      <w:r>
        <w:t>R</w:t>
      </w:r>
      <w:r>
        <w:rPr>
          <w:rFonts w:hint="eastAsia"/>
        </w:rPr>
        <w:t>oom是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的门面工具。</w:t>
      </w:r>
    </w:p>
    <w:p w14:paraId="65B70471" w14:textId="76E271B0" w:rsidR="007C5E29" w:rsidRDefault="007C5E29" w:rsidP="009B645B">
      <w:pPr>
        <w:pStyle w:val="2"/>
      </w:pPr>
      <w:proofErr w:type="spellStart"/>
      <w:r>
        <w:t>M</w:t>
      </w:r>
      <w:r>
        <w:rPr>
          <w:rFonts w:hint="eastAsia"/>
        </w:rPr>
        <w:t>vp</w:t>
      </w:r>
      <w:proofErr w:type="spellEnd"/>
    </w:p>
    <w:p w14:paraId="2FB2F18D" w14:textId="49AAE0FB" w:rsidR="007C5E29" w:rsidRDefault="007C5E29" w:rsidP="009B645B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mvp</w:t>
      </w:r>
      <w:proofErr w:type="spellEnd"/>
    </w:p>
    <w:p w14:paraId="3B85C8C9" w14:textId="42A06DC7" w:rsidR="000B3E68" w:rsidRPr="000B3E68" w:rsidRDefault="000B3E68" w:rsidP="000B3E68">
      <w:proofErr w:type="spellStart"/>
      <w:r>
        <w:t>M</w:t>
      </w:r>
      <w:r>
        <w:rPr>
          <w:rFonts w:hint="eastAsia"/>
        </w:rPr>
        <w:t>vp</w:t>
      </w:r>
      <w:proofErr w:type="spellEnd"/>
      <w:r>
        <w:t xml:space="preserve"> </w:t>
      </w:r>
      <w:r>
        <w:rPr>
          <w:rFonts w:hint="eastAsia"/>
        </w:rPr>
        <w:t>模式 clean模式 repository模式。</w:t>
      </w:r>
    </w:p>
    <w:p w14:paraId="7EE98702" w14:textId="607357D6" w:rsidR="007C5E29" w:rsidRDefault="00F909FD" w:rsidP="007C5E29">
      <w:r>
        <w:rPr>
          <w:noProof/>
        </w:rPr>
        <w:lastRenderedPageBreak/>
        <w:drawing>
          <wp:inline distT="0" distB="0" distL="0" distR="0" wp14:anchorId="43FD9B7C" wp14:editId="71DFD94A">
            <wp:extent cx="5274310" cy="297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0C61" w14:textId="353AF443" w:rsidR="00C54866" w:rsidRDefault="00F909FD" w:rsidP="007C5E29">
      <w:r>
        <w:rPr>
          <w:rFonts w:hint="eastAsia"/>
        </w:rPr>
        <w:t>与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相比，将所有的逻辑放到presenter中</w:t>
      </w:r>
      <w:r w:rsidR="00C54866">
        <w:rPr>
          <w:rFonts w:hint="eastAsia"/>
        </w:rPr>
        <w:t>。</w:t>
      </w:r>
      <w:r>
        <w:rPr>
          <w:rFonts w:hint="eastAsia"/>
        </w:rPr>
        <w:t xml:space="preserve"> 所有的数据都放在</w:t>
      </w:r>
      <w:r w:rsidR="00C54866">
        <w:rPr>
          <w:rFonts w:hint="eastAsia"/>
        </w:rPr>
        <w:t>repository中。</w:t>
      </w:r>
      <w:r w:rsidR="00C54866">
        <w:t>V</w:t>
      </w:r>
      <w:r w:rsidR="00C54866">
        <w:rPr>
          <w:rFonts w:hint="eastAsia"/>
        </w:rPr>
        <w:t>iew只负责显示。</w:t>
      </w:r>
    </w:p>
    <w:p w14:paraId="0FED6A4A" w14:textId="41CAF35A" w:rsidR="00C54866" w:rsidRDefault="00C54866" w:rsidP="007C5E29">
      <w:r>
        <w:rPr>
          <w:rFonts w:hint="eastAsia"/>
        </w:rPr>
        <w:t>流程如下：</w:t>
      </w:r>
    </w:p>
    <w:p w14:paraId="039EDC55" w14:textId="1FA28C7A" w:rsidR="00C54866" w:rsidRDefault="00C54866" w:rsidP="007C5E29">
      <w:r>
        <w:rPr>
          <w:rFonts w:hint="eastAsia"/>
        </w:rPr>
        <w:t>1、事件的触发发生在view，当某个按钮点击后，调用presenter的逻辑处理。</w:t>
      </w:r>
    </w:p>
    <w:p w14:paraId="332815F4" w14:textId="71ADCF34" w:rsidR="00C54866" w:rsidRDefault="00C54866" w:rsidP="007C5E29">
      <w:r>
        <w:t>2</w:t>
      </w:r>
      <w:r>
        <w:rPr>
          <w:rFonts w:hint="eastAsia"/>
        </w:rPr>
        <w:t>、presenter会从repository获取数据，然后将数据返回给view。</w:t>
      </w:r>
    </w:p>
    <w:p w14:paraId="5A314DE9" w14:textId="10322618" w:rsidR="00C54866" w:rsidRPr="00C54866" w:rsidRDefault="00C54866" w:rsidP="007C5E29">
      <w:r>
        <w:t>3</w:t>
      </w:r>
      <w:r>
        <w:rPr>
          <w:rFonts w:hint="eastAsia"/>
        </w:rPr>
        <w:t>、view</w:t>
      </w:r>
      <w:proofErr w:type="gramStart"/>
      <w:r>
        <w:rPr>
          <w:rFonts w:hint="eastAsia"/>
        </w:rPr>
        <w:t>做展示</w:t>
      </w:r>
      <w:proofErr w:type="gramEnd"/>
      <w:r>
        <w:rPr>
          <w:rFonts w:hint="eastAsia"/>
        </w:rPr>
        <w:t>或者跳转。</w:t>
      </w:r>
    </w:p>
    <w:p w14:paraId="6D9873CA" w14:textId="2676AF67" w:rsidR="000B3E68" w:rsidRDefault="000B3E68" w:rsidP="009B645B">
      <w:pPr>
        <w:pStyle w:val="3"/>
      </w:pPr>
      <w:r>
        <w:rPr>
          <w:rFonts w:hint="eastAsia"/>
        </w:rPr>
        <w:t>使用</w:t>
      </w:r>
    </w:p>
    <w:p w14:paraId="3233D9C9" w14:textId="30F9F4E2" w:rsidR="0019085C" w:rsidRPr="0019085C" w:rsidRDefault="0019085C" w:rsidP="0019085C">
      <w:r>
        <w:t>1</w:t>
      </w:r>
      <w:r>
        <w:rPr>
          <w:rFonts w:hint="eastAsia"/>
        </w:rPr>
        <w:t>、项目结构，</w:t>
      </w:r>
      <w:proofErr w:type="spellStart"/>
      <w:r>
        <w:t>M</w:t>
      </w:r>
      <w:r>
        <w:rPr>
          <w:rFonts w:hint="eastAsia"/>
        </w:rPr>
        <w:t>vp</w:t>
      </w:r>
      <w:proofErr w:type="spellEnd"/>
      <w:r>
        <w:t xml:space="preserve"> </w:t>
      </w:r>
      <w:r>
        <w:rPr>
          <w:rFonts w:hint="eastAsia"/>
        </w:rPr>
        <w:t>将view</w:t>
      </w:r>
      <w:r>
        <w:t xml:space="preserve"> </w:t>
      </w:r>
      <w:r>
        <w:rPr>
          <w:rFonts w:hint="eastAsia"/>
        </w:rPr>
        <w:t>presenter的接口定义到契约类</w:t>
      </w:r>
      <w:proofErr w:type="spellStart"/>
      <w:r>
        <w:rPr>
          <w:rFonts w:hint="eastAsia"/>
        </w:rPr>
        <w:t>logincontract</w:t>
      </w:r>
      <w:proofErr w:type="spellEnd"/>
      <w:r>
        <w:rPr>
          <w:rFonts w:hint="eastAsia"/>
        </w:rPr>
        <w:t>中。</w:t>
      </w:r>
      <w:r>
        <w:t>V</w:t>
      </w:r>
      <w:r>
        <w:rPr>
          <w:rFonts w:hint="eastAsia"/>
        </w:rPr>
        <w:t>iew</w:t>
      </w:r>
      <w:r>
        <w:t xml:space="preserve"> </w:t>
      </w:r>
      <w:r>
        <w:rPr>
          <w:rFonts w:hint="eastAsia"/>
        </w:rPr>
        <w:t>与 presenter实现好契约接口方法。</w:t>
      </w:r>
    </w:p>
    <w:p w14:paraId="28A66F7C" w14:textId="70D41BCE" w:rsidR="00F1237F" w:rsidRPr="00F1237F" w:rsidRDefault="0019085C" w:rsidP="00F1237F">
      <w:r>
        <w:rPr>
          <w:noProof/>
        </w:rPr>
        <w:drawing>
          <wp:inline distT="0" distB="0" distL="0" distR="0" wp14:anchorId="143BA786" wp14:editId="1DAA39C3">
            <wp:extent cx="5274310" cy="23679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98E8" w14:textId="77777777" w:rsidR="0019085C" w:rsidRDefault="0019085C" w:rsidP="000B3E68">
      <w:r>
        <w:rPr>
          <w:rFonts w:hint="eastAsia"/>
        </w:rPr>
        <w:t>2、注入过程，</w:t>
      </w:r>
    </w:p>
    <w:p w14:paraId="59A7266A" w14:textId="77777777" w:rsidR="0019085C" w:rsidRDefault="0019085C" w:rsidP="000B3E68"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loginactivity</w:t>
      </w:r>
      <w:proofErr w:type="spellEnd"/>
      <w:r>
        <w:rPr>
          <w:rFonts w:hint="eastAsia"/>
        </w:rPr>
        <w:t>实现view接口，负责view的展示。</w:t>
      </w:r>
    </w:p>
    <w:p w14:paraId="55E8B478" w14:textId="1FC743AC" w:rsidR="0019085C" w:rsidRDefault="0019085C" w:rsidP="000B3E68">
      <w:r>
        <w:t>2</w:t>
      </w:r>
      <w:r>
        <w:rPr>
          <w:rFonts w:hint="eastAsia"/>
        </w:rPr>
        <w:t>、activity在create的时候，创建repository与presenter，并将repository注入到presenter中。</w:t>
      </w:r>
    </w:p>
    <w:p w14:paraId="1E524E47" w14:textId="4B0996A2" w:rsidR="0019085C" w:rsidRDefault="0019085C" w:rsidP="000B3E68">
      <w:r>
        <w:rPr>
          <w:rFonts w:hint="eastAsia"/>
        </w:rPr>
        <w:t>3、presenter绑定到当前activity（view）。</w:t>
      </w:r>
    </w:p>
    <w:p w14:paraId="0C0C4E24" w14:textId="49E4B2FF" w:rsidR="0019085C" w:rsidRDefault="0019085C" w:rsidP="000B3E68">
      <w:r>
        <w:rPr>
          <w:noProof/>
        </w:rPr>
        <w:lastRenderedPageBreak/>
        <w:drawing>
          <wp:inline distT="0" distB="0" distL="0" distR="0" wp14:anchorId="6D69C82C" wp14:editId="058BA400">
            <wp:extent cx="5274310" cy="21113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AEC" w14:textId="3C426A6E" w:rsidR="0019085C" w:rsidRDefault="0019085C" w:rsidP="000B3E68">
      <w:r>
        <w:rPr>
          <w:rFonts w:hint="eastAsia"/>
        </w:rPr>
        <w:t>3、运行流程，以登录为例。</w:t>
      </w:r>
    </w:p>
    <w:p w14:paraId="5AF9C72A" w14:textId="0A5E2F25" w:rsidR="0019085C" w:rsidRPr="000B3E68" w:rsidRDefault="0019085C" w:rsidP="000B3E68">
      <w:r>
        <w:rPr>
          <w:rFonts w:hint="eastAsia"/>
        </w:rPr>
        <w:t>从登录按钮的事件处理函数往后看。</w:t>
      </w:r>
    </w:p>
    <w:p w14:paraId="7D6980F1" w14:textId="21EF8380" w:rsidR="000B3E68" w:rsidRDefault="000B3E68" w:rsidP="009B645B">
      <w:pPr>
        <w:pStyle w:val="3"/>
      </w:pPr>
      <w:r>
        <w:rPr>
          <w:rFonts w:hint="eastAsia"/>
        </w:rPr>
        <w:t>总结</w:t>
      </w:r>
    </w:p>
    <w:p w14:paraId="11AD91D5" w14:textId="14919671" w:rsidR="00667616" w:rsidRDefault="0019085C" w:rsidP="00667616">
      <w:proofErr w:type="spellStart"/>
      <w:r>
        <w:t>M</w:t>
      </w:r>
      <w:r>
        <w:rPr>
          <w:rFonts w:hint="eastAsia"/>
        </w:rPr>
        <w:t>vp</w:t>
      </w:r>
      <w:proofErr w:type="spellEnd"/>
      <w:r>
        <w:t xml:space="preserve"> </w:t>
      </w:r>
      <w:r>
        <w:rPr>
          <w:rFonts w:hint="eastAsia"/>
        </w:rPr>
        <w:t>将展示、逻辑、数据获取分离开来， 可以让开发者在没有view的时候测试逻辑与数据。符合测试驱动开发的规范。</w:t>
      </w:r>
    </w:p>
    <w:p w14:paraId="30453835" w14:textId="6A8A03D8" w:rsidR="009B645B" w:rsidRDefault="009B645B" w:rsidP="00667616"/>
    <w:p w14:paraId="4BC27752" w14:textId="7E68564F" w:rsidR="009B645B" w:rsidRDefault="009B645B" w:rsidP="00667616"/>
    <w:p w14:paraId="03C40685" w14:textId="67F83C95" w:rsidR="009B645B" w:rsidRDefault="009B645B" w:rsidP="00667616">
      <w:r>
        <w:rPr>
          <w:rFonts w:hint="eastAsia"/>
        </w:rPr>
        <w:t>代码地址：</w:t>
      </w:r>
    </w:p>
    <w:p w14:paraId="39391F48" w14:textId="4456DB28" w:rsidR="009670FC" w:rsidRDefault="009670FC" w:rsidP="009670FC">
      <w:pPr>
        <w:pStyle w:val="1"/>
      </w:pPr>
      <w:r>
        <w:rPr>
          <w:rFonts w:hint="eastAsia"/>
        </w:rPr>
        <w:lastRenderedPageBreak/>
        <w:t>整体代码结构，开发交易流程</w:t>
      </w:r>
    </w:p>
    <w:p w14:paraId="5322577C" w14:textId="70C12880" w:rsidR="009670FC" w:rsidRDefault="009670FC" w:rsidP="009670FC">
      <w:r>
        <w:rPr>
          <w:noProof/>
        </w:rPr>
        <w:drawing>
          <wp:inline distT="0" distB="0" distL="0" distR="0" wp14:anchorId="01FEA209" wp14:editId="209AE147">
            <wp:extent cx="4938188" cy="366553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A0D3" w14:textId="316BD2CC" w:rsidR="009670FC" w:rsidRDefault="009670FC" w:rsidP="009670F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netservice</w:t>
      </w:r>
      <w:proofErr w:type="spellEnd"/>
      <w:r>
        <w:rPr>
          <w:rFonts w:hint="eastAsia"/>
        </w:rPr>
        <w:t>中添加对后端的接口。</w:t>
      </w:r>
    </w:p>
    <w:p w14:paraId="0EFD95E3" w14:textId="091C316C" w:rsidR="009670FC" w:rsidRDefault="009670FC" w:rsidP="009670F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在repository中添加需要的repository模型层。</w:t>
      </w:r>
    </w:p>
    <w:p w14:paraId="19A0C43E" w14:textId="18CECECF" w:rsidR="009670FC" w:rsidRDefault="009670FC" w:rsidP="009670F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在trade中添加交易对应的contract、view、presenter。</w:t>
      </w:r>
    </w:p>
    <w:p w14:paraId="50E09BA3" w14:textId="5FE81DB7" w:rsidR="009670FC" w:rsidRDefault="009670FC" w:rsidP="009670F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对presenter进行测试。</w:t>
      </w:r>
    </w:p>
    <w:p w14:paraId="66C8E7D2" w14:textId="604D75C3" w:rsidR="00D90B2E" w:rsidRDefault="00D90B2E" w:rsidP="00D90B2E">
      <w:pPr>
        <w:pStyle w:val="1"/>
      </w:pPr>
      <w:r>
        <w:rPr>
          <w:rFonts w:hint="eastAsia"/>
        </w:rPr>
        <w:t>趋势</w:t>
      </w:r>
    </w:p>
    <w:p w14:paraId="16AB9DF2" w14:textId="5584DA7C" w:rsidR="00D90B2E" w:rsidRDefault="00D90B2E" w:rsidP="00D90B2E">
      <w:r>
        <w:rPr>
          <w:rFonts w:hint="eastAsia"/>
        </w:rPr>
        <w:t>以往是h</w:t>
      </w:r>
      <w:r>
        <w:t>5</w:t>
      </w:r>
      <w:r>
        <w:rPr>
          <w:rFonts w:hint="eastAsia"/>
        </w:rPr>
        <w:t>+原生的混合开发方式，这种方式在内容多的时候就会造成程序卡顿</w:t>
      </w:r>
      <w:r w:rsidR="006B26B3">
        <w:rPr>
          <w:rFonts w:hint="eastAsia"/>
        </w:rPr>
        <w:t>等性能问题</w:t>
      </w:r>
      <w:r>
        <w:rPr>
          <w:rFonts w:hint="eastAsia"/>
        </w:rPr>
        <w:t>。</w:t>
      </w:r>
    </w:p>
    <w:p w14:paraId="60CE26BD" w14:textId="0317AB5A" w:rsidR="00D90B2E" w:rsidRDefault="00D90B2E" w:rsidP="00D90B2E">
      <w:r>
        <w:rPr>
          <w:rFonts w:hint="eastAsia"/>
        </w:rPr>
        <w:t>现在流行的方式是react</w:t>
      </w:r>
      <w:r>
        <w:t xml:space="preserve"> </w:t>
      </w:r>
      <w:r>
        <w:rPr>
          <w:rFonts w:hint="eastAsia"/>
        </w:rPr>
        <w:t>native+原生的混合开发</w:t>
      </w:r>
      <w:r w:rsidR="006B26B3">
        <w:rPr>
          <w:rFonts w:hint="eastAsia"/>
        </w:rPr>
        <w:t>方式，虽然相比原生的性能也是比价</w:t>
      </w:r>
      <w:proofErr w:type="gramStart"/>
      <w:r w:rsidR="006B26B3">
        <w:rPr>
          <w:rFonts w:hint="eastAsia"/>
        </w:rPr>
        <w:t>弱但是</w:t>
      </w:r>
      <w:proofErr w:type="gramEnd"/>
      <w:r w:rsidR="006B26B3">
        <w:rPr>
          <w:rFonts w:hint="eastAsia"/>
        </w:rPr>
        <w:t>比</w:t>
      </w:r>
      <w:proofErr w:type="spellStart"/>
      <w:r w:rsidR="006B26B3">
        <w:rPr>
          <w:rFonts w:hint="eastAsia"/>
        </w:rPr>
        <w:t>webview</w:t>
      </w:r>
      <w:proofErr w:type="spellEnd"/>
      <w:r w:rsidR="006B26B3">
        <w:rPr>
          <w:rFonts w:hint="eastAsia"/>
        </w:rPr>
        <w:t>要强很多。</w:t>
      </w:r>
    </w:p>
    <w:p w14:paraId="3E154030" w14:textId="504C3686" w:rsidR="006B26B3" w:rsidRDefault="006B26B3" w:rsidP="00D90B2E"/>
    <w:p w14:paraId="16D48F4B" w14:textId="72862377" w:rsidR="006B26B3" w:rsidRDefault="006B26B3" w:rsidP="00D90B2E">
      <w:r>
        <w:t>R</w:t>
      </w:r>
      <w:r>
        <w:rPr>
          <w:rFonts w:hint="eastAsia"/>
        </w:rPr>
        <w:t>eact</w:t>
      </w:r>
      <w:r>
        <w:t xml:space="preserve"> </w:t>
      </w:r>
      <w:r>
        <w:rPr>
          <w:rFonts w:hint="eastAsia"/>
        </w:rPr>
        <w:t>native的优势</w:t>
      </w:r>
    </w:p>
    <w:p w14:paraId="1F0B8504" w14:textId="77777777" w:rsidR="006B26B3" w:rsidRDefault="006B26B3" w:rsidP="00D90B2E"/>
    <w:p w14:paraId="36BAF784" w14:textId="0FFB3FB6" w:rsidR="006B26B3" w:rsidRDefault="006B26B3" w:rsidP="00D90B2E">
      <w:r>
        <w:t>R</w:t>
      </w:r>
      <w:r>
        <w:rPr>
          <w:rFonts w:hint="eastAsia"/>
        </w:rPr>
        <w:t>eact</w:t>
      </w:r>
      <w:r>
        <w:t xml:space="preserve"> </w:t>
      </w:r>
      <w:r>
        <w:rPr>
          <w:rFonts w:hint="eastAsia"/>
        </w:rPr>
        <w:t>native的劣势</w:t>
      </w:r>
    </w:p>
    <w:p w14:paraId="047EE71C" w14:textId="77777777" w:rsidR="00D90B2E" w:rsidRPr="00D90B2E" w:rsidRDefault="00D90B2E" w:rsidP="00D90B2E"/>
    <w:p w14:paraId="50988C8D" w14:textId="61DC4071" w:rsidR="009B645B" w:rsidRDefault="002E31A2" w:rsidP="002E31A2">
      <w:pPr>
        <w:pStyle w:val="1"/>
      </w:pPr>
      <w:r>
        <w:rPr>
          <w:rFonts w:hint="eastAsia"/>
        </w:rPr>
        <w:lastRenderedPageBreak/>
        <w:t>质量</w:t>
      </w:r>
      <w:proofErr w:type="gramStart"/>
      <w:r>
        <w:rPr>
          <w:rFonts w:hint="eastAsia"/>
        </w:rPr>
        <w:t>组需求</w:t>
      </w:r>
      <w:proofErr w:type="gramEnd"/>
      <w:r>
        <w:rPr>
          <w:rFonts w:hint="eastAsia"/>
        </w:rPr>
        <w:t>跟踪项目介绍</w:t>
      </w:r>
    </w:p>
    <w:p w14:paraId="78C23D16" w14:textId="07BACB60" w:rsidR="002E31A2" w:rsidRDefault="002E31A2" w:rsidP="002E31A2">
      <w:pPr>
        <w:pStyle w:val="2"/>
      </w:pPr>
      <w:r>
        <w:rPr>
          <w:rFonts w:hint="eastAsia"/>
        </w:rPr>
        <w:t>需求</w:t>
      </w:r>
    </w:p>
    <w:p w14:paraId="4EAE76EB" w14:textId="77777777" w:rsidR="002E31A2" w:rsidRDefault="002E31A2" w:rsidP="002E31A2">
      <w:r>
        <w:t>1、 登录模块，两种用户银行需求人员，指定给总经理，总经理分配给产品经理，产品经理分配项目经理， 项目经理评工作量，项目经理制定技术人员，技术人员制定 需求开发时间表（设计时间，开发时间，自测时间，客户测试，上线时间）， 需求进入准备状态，不同阶段上传设计文档。提醒各阶段人员的任务完成状态。</w:t>
      </w:r>
    </w:p>
    <w:p w14:paraId="1614EE04" w14:textId="77777777" w:rsidR="002E31A2" w:rsidRDefault="002E31A2" w:rsidP="002E31A2">
      <w:r>
        <w:t>2、项目模块，质量组超级用户，新建项目，从属于某个银行，包含哪些模块。</w:t>
      </w:r>
    </w:p>
    <w:p w14:paraId="3BFBBE5C" w14:textId="77777777" w:rsidR="002E31A2" w:rsidRDefault="002E31A2" w:rsidP="002E31A2">
      <w:r>
        <w:t>3、银行客户视图：</w:t>
      </w:r>
    </w:p>
    <w:p w14:paraId="43C29E06" w14:textId="77777777" w:rsidR="002E31A2" w:rsidRDefault="002E31A2" w:rsidP="002E31A2">
      <w:r>
        <w:rPr>
          <w:rFonts w:hint="eastAsia"/>
        </w:rPr>
        <w:t>银行客户人员提需求，查看行内需求的进度。</w:t>
      </w:r>
    </w:p>
    <w:p w14:paraId="1C35146A" w14:textId="77777777" w:rsidR="002E31A2" w:rsidRDefault="002E31A2" w:rsidP="002E31A2">
      <w:r>
        <w:t>4、需求模块：</w:t>
      </w:r>
    </w:p>
    <w:p w14:paraId="3B5CDDE1" w14:textId="77777777" w:rsidR="002E31A2" w:rsidRDefault="002E31A2" w:rsidP="002E31A2">
      <w:r>
        <w:rPr>
          <w:rFonts w:hint="eastAsia"/>
        </w:rPr>
        <w:t>需求提出：银行客户新增需求，</w:t>
      </w:r>
      <w:r>
        <w:t xml:space="preserve"> 默认从属于当前银行客户的银行客户， 选择此银行对应的项目，模块。同时上</w:t>
      </w:r>
      <w:proofErr w:type="gramStart"/>
      <w:r>
        <w:t>传需求</w:t>
      </w:r>
      <w:proofErr w:type="gramEnd"/>
      <w:r>
        <w:t>文档，需求描述，</w:t>
      </w:r>
      <w:proofErr w:type="spellStart"/>
      <w:r>
        <w:t>dealline</w:t>
      </w:r>
      <w:proofErr w:type="spellEnd"/>
      <w:r>
        <w:t>等。</w:t>
      </w:r>
    </w:p>
    <w:p w14:paraId="74B8E37E" w14:textId="77777777" w:rsidR="002E31A2" w:rsidRDefault="002E31A2" w:rsidP="002E31A2">
      <w:r>
        <w:rPr>
          <w:rFonts w:hint="eastAsia"/>
        </w:rPr>
        <w:t>总经理分配阶段：分配给产品经理</w:t>
      </w:r>
    </w:p>
    <w:p w14:paraId="73FC420B" w14:textId="77777777" w:rsidR="002E31A2" w:rsidRDefault="002E31A2" w:rsidP="002E31A2">
      <w:r>
        <w:rPr>
          <w:rFonts w:hint="eastAsia"/>
        </w:rPr>
        <w:t>产品经理分配阶段：分配给项目经理</w:t>
      </w:r>
    </w:p>
    <w:p w14:paraId="2F7EA824" w14:textId="77777777" w:rsidR="002E31A2" w:rsidRDefault="002E31A2" w:rsidP="002E31A2">
      <w:r>
        <w:rPr>
          <w:rFonts w:hint="eastAsia"/>
        </w:rPr>
        <w:t>项目经理分配技术人员：分配给多个开发人员</w:t>
      </w:r>
    </w:p>
    <w:p w14:paraId="29054891" w14:textId="77777777" w:rsidR="002E31A2" w:rsidRDefault="002E31A2" w:rsidP="002E31A2">
      <w:r>
        <w:rPr>
          <w:rFonts w:hint="eastAsia"/>
        </w:rPr>
        <w:t>开发人员确认需求：确认需求阶段，开发人员确认设计、开发、自测、验收测试、上线的时间段。需求进入确认阶段</w:t>
      </w:r>
    </w:p>
    <w:p w14:paraId="4ABDB433" w14:textId="77777777" w:rsidR="002E31A2" w:rsidRDefault="002E31A2" w:rsidP="002E31A2">
      <w:r>
        <w:rPr>
          <w:rFonts w:hint="eastAsia"/>
        </w:rPr>
        <w:t>需求进行阶段：需求进行阶段，不同阶段都有响应的文档提交。领导可以进行查看，开发人员可以进行状态变动。有倒计时，提醒。同时可以推送</w:t>
      </w:r>
      <w:r>
        <w:t>app预警消息给项目经理、质量组人员、开发人员。</w:t>
      </w:r>
    </w:p>
    <w:p w14:paraId="6AB6D3FA" w14:textId="77777777" w:rsidR="002E31A2" w:rsidRDefault="002E31A2" w:rsidP="002E31A2">
      <w:r>
        <w:t>5、需求生命周期</w:t>
      </w:r>
    </w:p>
    <w:p w14:paraId="02EF1AA8" w14:textId="77777777" w:rsidR="002E31A2" w:rsidRDefault="002E31A2" w:rsidP="002E31A2">
      <w:r>
        <w:t>A  后台会维护项目数据，包含</w:t>
      </w:r>
    </w:p>
    <w:p w14:paraId="29DE43AC" w14:textId="77777777" w:rsidR="002E31A2" w:rsidRDefault="002E31A2" w:rsidP="002E31A2">
      <w:r>
        <w:t>6、视图</w:t>
      </w:r>
    </w:p>
    <w:p w14:paraId="4ED6F082" w14:textId="77777777" w:rsidR="002E31A2" w:rsidRDefault="002E31A2" w:rsidP="002E31A2">
      <w:r>
        <w:rPr>
          <w:rFonts w:hint="eastAsia"/>
        </w:rPr>
        <w:t>根据银行客户的视图，项目个数。</w:t>
      </w:r>
    </w:p>
    <w:p w14:paraId="26D57F99" w14:textId="77777777" w:rsidR="002E31A2" w:rsidRDefault="002E31A2" w:rsidP="002E31A2">
      <w:r>
        <w:rPr>
          <w:rFonts w:hint="eastAsia"/>
        </w:rPr>
        <w:t>根据银行项目的视图，需求数量、需求推迟情况、项目人员视图。</w:t>
      </w:r>
    </w:p>
    <w:p w14:paraId="678CD849" w14:textId="77777777" w:rsidR="002E31A2" w:rsidRDefault="002E31A2" w:rsidP="002E31A2">
      <w:r>
        <w:rPr>
          <w:rFonts w:hint="eastAsia"/>
        </w:rPr>
        <w:t>根据人的视图，参加的需求数量、参与的人月数、项目经理评分。</w:t>
      </w:r>
    </w:p>
    <w:p w14:paraId="21526235" w14:textId="77777777" w:rsidR="002E31A2" w:rsidRDefault="002E31A2" w:rsidP="002E31A2">
      <w:r>
        <w:t>7、评价</w:t>
      </w:r>
    </w:p>
    <w:p w14:paraId="01D89CEC" w14:textId="2418DB32" w:rsidR="002E31A2" w:rsidRDefault="002E31A2" w:rsidP="002E31A2">
      <w:r>
        <w:rPr>
          <w:rFonts w:hint="eastAsia"/>
        </w:rPr>
        <w:t>项目完成开发人员自评，项目经理评分与意见。</w:t>
      </w:r>
    </w:p>
    <w:p w14:paraId="689DE547" w14:textId="662D4BD9" w:rsidR="002E31A2" w:rsidRDefault="002E31A2" w:rsidP="002E31A2">
      <w:pPr>
        <w:pStyle w:val="2"/>
      </w:pPr>
      <w:r>
        <w:rPr>
          <w:rFonts w:hint="eastAsia"/>
        </w:rPr>
        <w:t>设计页面</w:t>
      </w:r>
    </w:p>
    <w:p w14:paraId="715BF406" w14:textId="0E5742E0" w:rsidR="002E31A2" w:rsidRDefault="00C0494D" w:rsidP="002E31A2">
      <w:hyperlink r:id="rId48" w:history="1">
        <w:r w:rsidRPr="006D2786">
          <w:rPr>
            <w:rStyle w:val="a4"/>
          </w:rPr>
          <w:t>https://modao.cc/app/1unRq2CyC0PXpw1wMJMgE14HqB54za6</w:t>
        </w:r>
      </w:hyperlink>
    </w:p>
    <w:p w14:paraId="22D5E98F" w14:textId="53E7CAE1" w:rsidR="00C0494D" w:rsidRDefault="00C0494D" w:rsidP="00C0494D">
      <w:pPr>
        <w:pStyle w:val="2"/>
      </w:pPr>
      <w:r>
        <w:rPr>
          <w:rFonts w:hint="eastAsia"/>
        </w:rPr>
        <w:t>demo地址</w:t>
      </w:r>
    </w:p>
    <w:p w14:paraId="7E5EF0E0" w14:textId="389A15EF" w:rsidR="00C0494D" w:rsidRPr="00C0494D" w:rsidRDefault="00C0494D" w:rsidP="00C0494D">
      <w:pPr>
        <w:rPr>
          <w:rFonts w:hint="eastAsia"/>
        </w:rPr>
      </w:pPr>
      <w:r w:rsidRPr="00C0494D">
        <w:t>https://github.com/Dickkk/activityGallery</w:t>
      </w:r>
      <w:bookmarkStart w:id="0" w:name="_GoBack"/>
      <w:bookmarkEnd w:id="0"/>
    </w:p>
    <w:sectPr w:rsidR="00C0494D" w:rsidRPr="00C049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200EC"/>
    <w:multiLevelType w:val="hybridMultilevel"/>
    <w:tmpl w:val="AADE80AA"/>
    <w:lvl w:ilvl="0" w:tplc="8B20EB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062F9F"/>
    <w:multiLevelType w:val="hybridMultilevel"/>
    <w:tmpl w:val="DACA29FA"/>
    <w:lvl w:ilvl="0" w:tplc="1D606C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5D3E74"/>
    <w:multiLevelType w:val="hybridMultilevel"/>
    <w:tmpl w:val="B8D68C6A"/>
    <w:lvl w:ilvl="0" w:tplc="376C8D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952DA5"/>
    <w:multiLevelType w:val="hybridMultilevel"/>
    <w:tmpl w:val="17DE223E"/>
    <w:lvl w:ilvl="0" w:tplc="240652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1873AD"/>
    <w:multiLevelType w:val="hybridMultilevel"/>
    <w:tmpl w:val="735E37C4"/>
    <w:lvl w:ilvl="0" w:tplc="90A6C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361C69"/>
    <w:multiLevelType w:val="hybridMultilevel"/>
    <w:tmpl w:val="87287106"/>
    <w:lvl w:ilvl="0" w:tplc="68E6D3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AC30A6"/>
    <w:multiLevelType w:val="hybridMultilevel"/>
    <w:tmpl w:val="6B3A2FD6"/>
    <w:lvl w:ilvl="0" w:tplc="7826E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C47"/>
    <w:rsid w:val="00031EC3"/>
    <w:rsid w:val="000443BF"/>
    <w:rsid w:val="00070732"/>
    <w:rsid w:val="00082890"/>
    <w:rsid w:val="000B3E68"/>
    <w:rsid w:val="00173B6E"/>
    <w:rsid w:val="0019085C"/>
    <w:rsid w:val="00254CDC"/>
    <w:rsid w:val="002B3AA0"/>
    <w:rsid w:val="002C4E74"/>
    <w:rsid w:val="002D20D7"/>
    <w:rsid w:val="002E2795"/>
    <w:rsid w:val="002E31A2"/>
    <w:rsid w:val="002E36B1"/>
    <w:rsid w:val="003463A9"/>
    <w:rsid w:val="003F2FC8"/>
    <w:rsid w:val="004435F9"/>
    <w:rsid w:val="00533BE6"/>
    <w:rsid w:val="00536A23"/>
    <w:rsid w:val="005C458C"/>
    <w:rsid w:val="005D00CA"/>
    <w:rsid w:val="005E5FFF"/>
    <w:rsid w:val="00625A42"/>
    <w:rsid w:val="00667616"/>
    <w:rsid w:val="006A1BAA"/>
    <w:rsid w:val="006B23AC"/>
    <w:rsid w:val="006B26B3"/>
    <w:rsid w:val="006E3D0F"/>
    <w:rsid w:val="0070337F"/>
    <w:rsid w:val="00713BFC"/>
    <w:rsid w:val="007B4A3B"/>
    <w:rsid w:val="007C5E29"/>
    <w:rsid w:val="007E7B6C"/>
    <w:rsid w:val="00814683"/>
    <w:rsid w:val="008164C9"/>
    <w:rsid w:val="00862EDA"/>
    <w:rsid w:val="008D74AA"/>
    <w:rsid w:val="00916D4F"/>
    <w:rsid w:val="00946F09"/>
    <w:rsid w:val="00950C0E"/>
    <w:rsid w:val="009634F0"/>
    <w:rsid w:val="00964DF9"/>
    <w:rsid w:val="009670FC"/>
    <w:rsid w:val="009B3C47"/>
    <w:rsid w:val="009B645B"/>
    <w:rsid w:val="009E2F0D"/>
    <w:rsid w:val="00A644BD"/>
    <w:rsid w:val="00AA0459"/>
    <w:rsid w:val="00AC3B7C"/>
    <w:rsid w:val="00AF11D9"/>
    <w:rsid w:val="00B470AC"/>
    <w:rsid w:val="00B52F3A"/>
    <w:rsid w:val="00B817E9"/>
    <w:rsid w:val="00BA5915"/>
    <w:rsid w:val="00BF4612"/>
    <w:rsid w:val="00BF7A80"/>
    <w:rsid w:val="00C0494D"/>
    <w:rsid w:val="00C2611D"/>
    <w:rsid w:val="00C54866"/>
    <w:rsid w:val="00C62B83"/>
    <w:rsid w:val="00C83C64"/>
    <w:rsid w:val="00C9524A"/>
    <w:rsid w:val="00CD00EE"/>
    <w:rsid w:val="00CD4EC4"/>
    <w:rsid w:val="00CE7DB4"/>
    <w:rsid w:val="00D02DCB"/>
    <w:rsid w:val="00D542F3"/>
    <w:rsid w:val="00D90B2E"/>
    <w:rsid w:val="00DB2C26"/>
    <w:rsid w:val="00E24123"/>
    <w:rsid w:val="00E31BC1"/>
    <w:rsid w:val="00E56BBA"/>
    <w:rsid w:val="00E906BC"/>
    <w:rsid w:val="00E93F8B"/>
    <w:rsid w:val="00EF678C"/>
    <w:rsid w:val="00F076B6"/>
    <w:rsid w:val="00F1237F"/>
    <w:rsid w:val="00F31885"/>
    <w:rsid w:val="00F909FD"/>
    <w:rsid w:val="00FB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86D57"/>
  <w15:chartTrackingRefBased/>
  <w15:docId w15:val="{687A69C4-841E-4AC6-A547-CDC0A89EF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7B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20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E36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64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7B6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B3AA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D20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E36B1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C2611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2611D"/>
    <w:rPr>
      <w:color w:val="808080"/>
      <w:shd w:val="clear" w:color="auto" w:fill="E6E6E6"/>
    </w:rPr>
  </w:style>
  <w:style w:type="character" w:customStyle="1" w:styleId="40">
    <w:name w:val="标题 4 字符"/>
    <w:basedOn w:val="a0"/>
    <w:link w:val="4"/>
    <w:uiPriority w:val="9"/>
    <w:rsid w:val="009B645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itle"/>
    <w:basedOn w:val="a"/>
    <w:next w:val="a"/>
    <w:link w:val="a7"/>
    <w:uiPriority w:val="10"/>
    <w:qFormat/>
    <w:rsid w:val="002E31A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2E31A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5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hyperlink" Target="https://developer.android.com/guide/components/fundamentals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modao.cc/app/1unRq2CyC0PXpw1wMJMgE14HqB54za6" TargetMode="External"/><Relationship Id="rId8" Type="http://schemas.openxmlformats.org/officeDocument/2006/relationships/hyperlink" Target="https://www.youtube.com/playlist?list=PL6j62WXKkENq1pM1vqv1P9abb99ttMiIZ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5733</TotalTime>
  <Pages>24</Pages>
  <Words>858</Words>
  <Characters>4896</Characters>
  <Application>Microsoft Office Word</Application>
  <DocSecurity>0</DocSecurity>
  <Lines>40</Lines>
  <Paragraphs>11</Paragraphs>
  <ScaleCrop>false</ScaleCrop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</dc:creator>
  <cp:keywords/>
  <dc:description/>
  <cp:lastModifiedBy>zhang c</cp:lastModifiedBy>
  <cp:revision>39</cp:revision>
  <dcterms:created xsi:type="dcterms:W3CDTF">2018-03-18T00:50:00Z</dcterms:created>
  <dcterms:modified xsi:type="dcterms:W3CDTF">2018-03-28T06:04:00Z</dcterms:modified>
</cp:coreProperties>
</file>