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8DE" w:rsidRDefault="00A37EE8">
      <w:pPr>
        <w:pStyle w:val="Title"/>
        <w:jc w:val="right"/>
      </w:pPr>
      <w:r>
        <w:t>Hotel Petsylvania</w:t>
      </w:r>
    </w:p>
    <w:p w:rsidR="00D448DE" w:rsidRDefault="00A37EE8">
      <w:pPr>
        <w:pStyle w:val="Title"/>
        <w:jc w:val="right"/>
      </w:pPr>
      <w:r>
        <w:t>Test specifikacija</w:t>
      </w:r>
    </w:p>
    <w:p w:rsidR="00D448DE" w:rsidRDefault="00D448DE">
      <w:pPr>
        <w:pStyle w:val="Title"/>
        <w:jc w:val="right"/>
      </w:pPr>
    </w:p>
    <w:p w:rsidR="00D448DE" w:rsidRDefault="00A37EE8">
      <w:pPr>
        <w:pStyle w:val="Title"/>
        <w:jc w:val="right"/>
        <w:rPr>
          <w:sz w:val="28"/>
          <w:szCs w:val="28"/>
        </w:rPr>
        <w:sectPr w:rsidR="00D448DE">
          <w:headerReference w:type="default" r:id="rId8"/>
          <w:footerReference w:type="even" r:id="rId9"/>
          <w:pgSz w:w="11907" w:h="16840"/>
          <w:pgMar w:top="1440" w:right="1440" w:bottom="1440" w:left="1440" w:header="708" w:footer="708" w:gutter="0"/>
          <w:pgNumType w:start="1"/>
          <w:cols w:space="720"/>
        </w:sectPr>
      </w:pPr>
      <w:r>
        <w:rPr>
          <w:sz w:val="28"/>
          <w:szCs w:val="28"/>
        </w:rPr>
        <w:t>Verzija 1.0</w:t>
      </w:r>
    </w:p>
    <w:p w:rsidR="00D448DE" w:rsidRDefault="00A37EE8">
      <w:pPr>
        <w:pStyle w:val="Title"/>
      </w:pPr>
      <w:r>
        <w:lastRenderedPageBreak/>
        <w:t>Istorija revizija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48D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8DE" w:rsidRDefault="00A37E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8DE" w:rsidRDefault="00A37E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Verzija 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8DE" w:rsidRDefault="00A37E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48DE" w:rsidRDefault="00A37E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D448DE">
        <w:tc>
          <w:tcPr>
            <w:tcW w:w="2304" w:type="dxa"/>
          </w:tcPr>
          <w:p w:rsidR="00D448DE" w:rsidRDefault="00A37E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20.05.2021.</w:t>
            </w:r>
          </w:p>
        </w:tc>
        <w:tc>
          <w:tcPr>
            <w:tcW w:w="1152" w:type="dxa"/>
          </w:tcPr>
          <w:p w:rsidR="00D448DE" w:rsidRDefault="00A37E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:rsidR="00D448DE" w:rsidRDefault="00A37E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304" w:type="dxa"/>
          </w:tcPr>
          <w:p w:rsidR="00D448DE" w:rsidRDefault="00A37EE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Dimitrije Mitić, Tea Mitić, Milja Pejčić</w:t>
            </w:r>
          </w:p>
        </w:tc>
      </w:tr>
      <w:tr w:rsidR="00D448DE">
        <w:tc>
          <w:tcPr>
            <w:tcW w:w="2304" w:type="dxa"/>
          </w:tcPr>
          <w:p w:rsidR="00D448DE" w:rsidRDefault="00FE3C7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26.06.2021.</w:t>
            </w:r>
          </w:p>
        </w:tc>
        <w:tc>
          <w:tcPr>
            <w:tcW w:w="1152" w:type="dxa"/>
          </w:tcPr>
          <w:p w:rsidR="00D448DE" w:rsidRDefault="00FE3C7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</w:t>
            </w:r>
          </w:p>
        </w:tc>
        <w:tc>
          <w:tcPr>
            <w:tcW w:w="3744" w:type="dxa"/>
          </w:tcPr>
          <w:p w:rsidR="00D448DE" w:rsidRPr="00FE3C76" w:rsidRDefault="00FE3C7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  <w:lang w:val="sr-Latn-RS"/>
              </w:rPr>
            </w:pPr>
            <w:r>
              <w:rPr>
                <w:color w:val="000000"/>
                <w:sz w:val="20"/>
                <w:szCs w:val="20"/>
                <w:lang w:val="sr-Latn-RS"/>
              </w:rPr>
              <w:t>Konačna verzija</w:t>
            </w:r>
          </w:p>
        </w:tc>
        <w:tc>
          <w:tcPr>
            <w:tcW w:w="2304" w:type="dxa"/>
          </w:tcPr>
          <w:p w:rsidR="00D448DE" w:rsidRDefault="00FE3C7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Dimitrije Mitić, Tea Mitić, Milja Pejčić</w:t>
            </w:r>
          </w:p>
        </w:tc>
      </w:tr>
      <w:tr w:rsidR="00D448DE">
        <w:tc>
          <w:tcPr>
            <w:tcW w:w="2304" w:type="dxa"/>
          </w:tcPr>
          <w:p w:rsidR="00D448DE" w:rsidRDefault="00D448D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:rsidR="00D448DE" w:rsidRDefault="00D448D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:rsidR="00D448DE" w:rsidRDefault="00D448D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:rsidR="00D448DE" w:rsidRDefault="00D448D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D448DE">
        <w:tc>
          <w:tcPr>
            <w:tcW w:w="2304" w:type="dxa"/>
          </w:tcPr>
          <w:p w:rsidR="00D448DE" w:rsidRDefault="00D448D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:rsidR="00D448DE" w:rsidRDefault="00D448D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:rsidR="00D448DE" w:rsidRDefault="00D448D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:rsidR="00D448DE" w:rsidRDefault="00D448D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</w:tbl>
    <w:p w:rsidR="00D448DE" w:rsidRDefault="00D448DE">
      <w:bookmarkStart w:id="0" w:name="_GoBack"/>
      <w:bookmarkEnd w:id="0"/>
    </w:p>
    <w:p w:rsidR="00D448DE" w:rsidRDefault="00A37EE8">
      <w:pPr>
        <w:pStyle w:val="Title"/>
      </w:pPr>
      <w:r>
        <w:br w:type="page"/>
      </w:r>
      <w:r>
        <w:lastRenderedPageBreak/>
        <w:t>Sadržaj</w:t>
      </w:r>
    </w:p>
    <w:sdt>
      <w:sdtPr>
        <w:rPr>
          <w:sz w:val="24"/>
          <w:szCs w:val="24"/>
        </w:rPr>
        <w:id w:val="473028976"/>
        <w:docPartObj>
          <w:docPartGallery w:val="Table of Contents"/>
          <w:docPartUnique/>
        </w:docPartObj>
      </w:sdtPr>
      <w:sdtEndPr/>
      <w:sdtContent>
        <w:p w:rsidR="00FE3C76" w:rsidRDefault="00A37EE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5634348" w:history="1">
            <w:r w:rsidR="00FE3C76" w:rsidRPr="000E0E5D">
              <w:rPr>
                <w:rStyle w:val="Hyperlink"/>
                <w:noProof/>
              </w:rPr>
              <w:t>1.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Test slučajevi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_Toc75634348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4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49" w:history="1">
            <w:r w:rsidR="00FE3C76" w:rsidRPr="000E0E5D">
              <w:rPr>
                <w:rStyle w:val="Hyperlink"/>
                <w:noProof/>
              </w:rPr>
              <w:t>1.1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Prijavljivanje na sistem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_Toc75634349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4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50" w:history="1">
            <w:r w:rsidR="00FE3C76" w:rsidRPr="000E0E5D">
              <w:rPr>
                <w:rStyle w:val="Hyperlink"/>
                <w:noProof/>
              </w:rPr>
              <w:t>1.2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Registracija nove mušterije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_Toc75634350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4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51" w:history="1">
            <w:r w:rsidR="00FE3C76" w:rsidRPr="000E0E5D">
              <w:rPr>
                <w:rStyle w:val="Hyperlink"/>
                <w:noProof/>
              </w:rPr>
              <w:t>1.3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Pregled osnovnih informacija o hotelu.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_Toc75634351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5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52" w:history="1">
            <w:r w:rsidR="00FE3C76" w:rsidRPr="000E0E5D">
              <w:rPr>
                <w:rStyle w:val="Hyperlink"/>
                <w:noProof/>
              </w:rPr>
              <w:t>1.4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Pregled cenovnika usluga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_Toc75634352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5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53" w:history="1">
            <w:r w:rsidR="00FE3C76" w:rsidRPr="000E0E5D">
              <w:rPr>
                <w:rStyle w:val="Hyperlink"/>
                <w:noProof/>
              </w:rPr>
              <w:t>1.5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Kreiranje novog zahteva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_Toc75634353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5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54" w:history="1">
            <w:r w:rsidR="00FE3C76" w:rsidRPr="000E0E5D">
              <w:rPr>
                <w:rStyle w:val="Hyperlink"/>
                <w:noProof/>
              </w:rPr>
              <w:t>1.6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Ažuriranje poslatog zahteva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_Toc75634354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6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55" w:history="1">
            <w:r w:rsidR="00FE3C76" w:rsidRPr="000E0E5D">
              <w:rPr>
                <w:rStyle w:val="Hyperlink"/>
                <w:noProof/>
              </w:rPr>
              <w:t>1.7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Pregled ocena i recenzija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_Toc75634355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6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56" w:history="1">
            <w:r w:rsidR="00FE3C76" w:rsidRPr="000E0E5D">
              <w:rPr>
                <w:rStyle w:val="Hyperlink"/>
                <w:noProof/>
              </w:rPr>
              <w:t>1.8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Pregled notifikacija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_Toc75634356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6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57" w:history="1">
            <w:r w:rsidR="00FE3C76" w:rsidRPr="000E0E5D">
              <w:rPr>
                <w:rStyle w:val="Hyperlink"/>
                <w:noProof/>
              </w:rPr>
              <w:t>1.9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Postavljanje pitanja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_Toc75634357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7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58" w:history="1">
            <w:r w:rsidR="00FE3C76" w:rsidRPr="000E0E5D">
              <w:rPr>
                <w:rStyle w:val="Hyperlink"/>
                <w:noProof/>
              </w:rPr>
              <w:t>1.10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Postavljanje ocene i recenzije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_Toc75634358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7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59" w:history="1">
            <w:r w:rsidR="00FE3C76" w:rsidRPr="000E0E5D">
              <w:rPr>
                <w:rStyle w:val="Hyperlink"/>
                <w:noProof/>
              </w:rPr>
              <w:t>1.11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Pregled poslatih zahteva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_Toc75634359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8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60" w:history="1">
            <w:r w:rsidR="00FE3C76" w:rsidRPr="000E0E5D">
              <w:rPr>
                <w:rStyle w:val="Hyperlink"/>
                <w:noProof/>
              </w:rPr>
              <w:t>1.12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Odjavljivanje sa sistema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_Toc75634360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8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61" w:history="1">
            <w:r w:rsidR="00FE3C76" w:rsidRPr="000E0E5D">
              <w:rPr>
                <w:rStyle w:val="Hyperlink"/>
                <w:noProof/>
              </w:rPr>
              <w:t>1.13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Ažuriranje ličnih podataka korisnika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_Toc75634361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8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62" w:history="1">
            <w:r w:rsidR="00FE3C76" w:rsidRPr="000E0E5D">
              <w:rPr>
                <w:rStyle w:val="Hyperlink"/>
                <w:noProof/>
              </w:rPr>
              <w:t>1.14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Odgovaranje u odeljku za pitanja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_Toc75634362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9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63" w:history="1">
            <w:r w:rsidR="00FE3C76" w:rsidRPr="000E0E5D">
              <w:rPr>
                <w:rStyle w:val="Hyperlink"/>
                <w:noProof/>
              </w:rPr>
              <w:t>1.15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Prihvatanje zahteva za obradu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_Toc75634363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9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64" w:history="1">
            <w:r w:rsidR="00FE3C76" w:rsidRPr="000E0E5D">
              <w:rPr>
                <w:rStyle w:val="Hyperlink"/>
                <w:noProof/>
              </w:rPr>
              <w:t>1.16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Slanje obaveštenja mušteriji o obrađenom zahtevu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_Toc75634364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10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65" w:history="1">
            <w:r w:rsidR="00FE3C76" w:rsidRPr="000E0E5D">
              <w:rPr>
                <w:rStyle w:val="Hyperlink"/>
                <w:noProof/>
              </w:rPr>
              <w:t>1.17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Dodavanje nove usluge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_Toc75634365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10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66" w:history="1">
            <w:r w:rsidR="00FE3C76" w:rsidRPr="000E0E5D">
              <w:rPr>
                <w:rStyle w:val="Hyperlink"/>
                <w:noProof/>
              </w:rPr>
              <w:t>1.18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Brisanje postojeće usluge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_Toc75634366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11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67" w:history="1">
            <w:r w:rsidR="00FE3C76" w:rsidRPr="000E0E5D">
              <w:rPr>
                <w:rStyle w:val="Hyperlink"/>
                <w:noProof/>
              </w:rPr>
              <w:t>1.19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Postavljanje zvaničnih obaveštenja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_Toc75634367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11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68" w:history="1">
            <w:r w:rsidR="00FE3C76" w:rsidRPr="000E0E5D">
              <w:rPr>
                <w:rStyle w:val="Hyperlink"/>
                <w:noProof/>
              </w:rPr>
              <w:t>1.20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Ažuriranje cene postojeće usluge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_Toc75634368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12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69" w:history="1">
            <w:r w:rsidR="00FE3C76" w:rsidRPr="000E0E5D">
              <w:rPr>
                <w:rStyle w:val="Hyperlink"/>
                <w:noProof/>
              </w:rPr>
              <w:t>1.21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Dodavanje novog radnika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_Toc75634369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12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70" w:history="1">
            <w:r w:rsidR="00FE3C76" w:rsidRPr="000E0E5D">
              <w:rPr>
                <w:rStyle w:val="Hyperlink"/>
                <w:noProof/>
              </w:rPr>
              <w:t>1.22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Brisanje radnika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_Toc75634370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12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71" w:history="1">
            <w:r w:rsidR="00FE3C76" w:rsidRPr="000E0E5D">
              <w:rPr>
                <w:rStyle w:val="Hyperlink"/>
                <w:noProof/>
              </w:rPr>
              <w:t>1.23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Ažuriranje kapaciteta hotela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_Toc75634371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13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72" w:history="1">
            <w:r w:rsidR="00FE3C76" w:rsidRPr="000E0E5D">
              <w:rPr>
                <w:rStyle w:val="Hyperlink"/>
                <w:noProof/>
              </w:rPr>
              <w:t>1.24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Brisanje poslatog zahteva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_Toc75634372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13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73" w:history="1">
            <w:r w:rsidR="00FE3C76" w:rsidRPr="000E0E5D">
              <w:rPr>
                <w:rStyle w:val="Hyperlink"/>
                <w:noProof/>
              </w:rPr>
              <w:t>1.25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Pregled radnika hotela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_Toc75634373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14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74" w:history="1">
            <w:r w:rsidR="00FE3C76" w:rsidRPr="000E0E5D">
              <w:rPr>
                <w:rStyle w:val="Hyperlink"/>
                <w:noProof/>
              </w:rPr>
              <w:t>1.26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Pregled usluga hotela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_Toc75634374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14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75" w:history="1">
            <w:r w:rsidR="00FE3C76" w:rsidRPr="000E0E5D">
              <w:rPr>
                <w:rStyle w:val="Hyperlink"/>
                <w:noProof/>
              </w:rPr>
              <w:t>1.27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Pretraga i filtriranje zahteva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_Toc75634375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14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FE3C76" w:rsidRDefault="00EA1DE3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634376" w:history="1">
            <w:r w:rsidR="00FE3C76" w:rsidRPr="000E0E5D">
              <w:rPr>
                <w:rStyle w:val="Hyperlink"/>
                <w:rFonts w:eastAsia="Arial" w:cs="Arial"/>
                <w:noProof/>
              </w:rPr>
              <w:t>1.28</w:t>
            </w:r>
            <w:r w:rsidR="00FE3C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3C76" w:rsidRPr="000E0E5D">
              <w:rPr>
                <w:rStyle w:val="Hyperlink"/>
                <w:noProof/>
              </w:rPr>
              <w:t>Pregled odeljka za pitanja</w:t>
            </w:r>
            <w:r w:rsidR="00FE3C76">
              <w:rPr>
                <w:noProof/>
                <w:webHidden/>
              </w:rPr>
              <w:tab/>
            </w:r>
            <w:r w:rsidR="00FE3C76">
              <w:rPr>
                <w:noProof/>
                <w:webHidden/>
              </w:rPr>
              <w:fldChar w:fldCharType="begin"/>
            </w:r>
            <w:r w:rsidR="00FE3C76">
              <w:rPr>
                <w:noProof/>
                <w:webHidden/>
              </w:rPr>
              <w:instrText xml:space="preserve"> PAGEREF _Toc75634376 \h </w:instrText>
            </w:r>
            <w:r w:rsidR="00FE3C76">
              <w:rPr>
                <w:noProof/>
                <w:webHidden/>
              </w:rPr>
            </w:r>
            <w:r w:rsidR="00FE3C76">
              <w:rPr>
                <w:noProof/>
                <w:webHidden/>
              </w:rPr>
              <w:fldChar w:fldCharType="separate"/>
            </w:r>
            <w:r w:rsidR="00FE3C76">
              <w:rPr>
                <w:noProof/>
                <w:webHidden/>
              </w:rPr>
              <w:t>15</w:t>
            </w:r>
            <w:r w:rsidR="00FE3C76">
              <w:rPr>
                <w:noProof/>
                <w:webHidden/>
              </w:rPr>
              <w:fldChar w:fldCharType="end"/>
            </w:r>
          </w:hyperlink>
        </w:p>
        <w:p w:rsidR="00D448DE" w:rsidRDefault="00A37EE8">
          <w:pPr>
            <w:tabs>
              <w:tab w:val="right" w:pos="8305"/>
            </w:tabs>
            <w:spacing w:before="60" w:after="80"/>
            <w:ind w:left="360"/>
          </w:pPr>
          <w:r>
            <w:fldChar w:fldCharType="end"/>
          </w:r>
        </w:p>
      </w:sdtContent>
    </w:sdt>
    <w:p w:rsidR="00D448DE" w:rsidRDefault="00A37EE8">
      <w:pPr>
        <w:pStyle w:val="Title"/>
      </w:pPr>
      <w:r>
        <w:br w:type="page"/>
      </w:r>
      <w:r>
        <w:lastRenderedPageBreak/>
        <w:t xml:space="preserve">Test specifikacija </w:t>
      </w:r>
    </w:p>
    <w:p w:rsidR="00D448DE" w:rsidRDefault="00D448DE" w:rsidP="00FE3C76">
      <w:pPr>
        <w:pStyle w:val="Heading1"/>
        <w:numPr>
          <w:ilvl w:val="0"/>
          <w:numId w:val="0"/>
        </w:numPr>
        <w:ind w:left="720"/>
      </w:pPr>
    </w:p>
    <w:p w:rsidR="00D448DE" w:rsidRDefault="00A37EE8">
      <w:pPr>
        <w:pStyle w:val="Heading1"/>
        <w:numPr>
          <w:ilvl w:val="0"/>
          <w:numId w:val="15"/>
        </w:numPr>
      </w:pPr>
      <w:bookmarkStart w:id="1" w:name="_Toc75634348"/>
      <w:r>
        <w:t>Test slučajevi</w:t>
      </w:r>
      <w:bookmarkEnd w:id="1"/>
    </w:p>
    <w:p w:rsidR="00D448DE" w:rsidRDefault="00D448DE"/>
    <w:p w:rsidR="00D448DE" w:rsidRDefault="00A37EE8">
      <w:pPr>
        <w:pStyle w:val="Heading2"/>
        <w:numPr>
          <w:ilvl w:val="1"/>
          <w:numId w:val="15"/>
        </w:numPr>
      </w:pPr>
      <w:bookmarkStart w:id="2" w:name="_Toc75634349"/>
      <w:r>
        <w:t>Prijavljivanje na sistem</w:t>
      </w:r>
      <w:bookmarkEnd w:id="2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 prijavljivanja korisnika na platformu radi pristupanja funkcionalnostima platfor</w:t>
      </w:r>
      <w:r>
        <w:rPr>
          <w:sz w:val="20"/>
          <w:szCs w:val="20"/>
        </w:rPr>
        <w:t>me.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Nalog korisnika treba prethodno bit kreiran. Korisnik prethodno nije prijavljen.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bira opciju za prijavljivanje na platformu.</w:t>
      </w:r>
    </w:p>
    <w:p w:rsidR="00D448DE" w:rsidRDefault="00A37EE8">
      <w:pPr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unosi korisničko ime i šifru u formi za prijavljivanje.</w:t>
      </w:r>
    </w:p>
    <w:p w:rsidR="00D448DE" w:rsidRDefault="00A37EE8">
      <w:pPr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Tekuća stranica se osvežava i prikazuje se odgovarajući interfejs. Interfejs se razlikuje u zavisnosti od tipa korisnika koji se prijavio.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Sve informacije se prikazuju na izabranom jeziku.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Proveriti rad testa za sledeće slučajeve:</w:t>
      </w:r>
    </w:p>
    <w:p w:rsidR="00D448DE" w:rsidRDefault="00A37EE8">
      <w:pPr>
        <w:numPr>
          <w:ilvl w:val="0"/>
          <w:numId w:val="35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tačno uneto ime i lozinku,</w:t>
      </w:r>
    </w:p>
    <w:p w:rsidR="00D448DE" w:rsidRDefault="00A37EE8">
      <w:pPr>
        <w:numPr>
          <w:ilvl w:val="0"/>
          <w:numId w:val="35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za tačno uneto ime, a pogrešno unetu lozinku,</w:t>
      </w:r>
    </w:p>
    <w:p w:rsidR="00D448DE" w:rsidRDefault="00A37EE8">
      <w:pPr>
        <w:numPr>
          <w:ilvl w:val="0"/>
          <w:numId w:val="35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za pogrešno uneto ime, a tačno unetu lozinku i</w:t>
      </w:r>
    </w:p>
    <w:p w:rsidR="00D448DE" w:rsidRDefault="00A37EE8">
      <w:pPr>
        <w:numPr>
          <w:ilvl w:val="0"/>
          <w:numId w:val="35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za pogrešno uneto ime i lozinku.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Test izvesti ponoviti nekoliko puta za svaki od slučajeva.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3" w:name="_Toc75634350"/>
      <w:r>
        <w:t>Registracija nove mušterije</w:t>
      </w:r>
      <w:bookmarkEnd w:id="3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color w:val="000000"/>
          <w:sz w:val="20"/>
          <w:szCs w:val="20"/>
        </w:rPr>
        <w:t>Provera korektnosti kreiranog naloga novom korisniku kako bi kasnije pristupao ostalim funkcionalnostima aplikacije.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  <w:r>
        <w:rPr>
          <w:b/>
          <w:color w:val="000000"/>
          <w:sz w:val="20"/>
          <w:szCs w:val="20"/>
        </w:rPr>
        <w:tab/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Korisničko ime mora biti jedinstveno.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bira opciju za kreiranje naloga.</w:t>
      </w:r>
    </w:p>
    <w:p w:rsidR="00D448DE" w:rsidRDefault="00A37EE8">
      <w:pPr>
        <w:keepLines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Korisnik popunjava prikazanu formu ličnim podacima za kreiranje novog naloga.</w:t>
      </w:r>
    </w:p>
    <w:p w:rsidR="00D448DE" w:rsidRDefault="00A37EE8">
      <w:pPr>
        <w:keepLines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</w:t>
      </w:r>
      <w:r>
        <w:rPr>
          <w:sz w:val="20"/>
          <w:szCs w:val="20"/>
        </w:rPr>
        <w:t xml:space="preserve"> se interfejs za mušterije.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Tekuća stranica je osnovna stranica</w:t>
      </w:r>
      <w:r>
        <w:rPr>
          <w:sz w:val="20"/>
          <w:szCs w:val="20"/>
        </w:rPr>
        <w:t xml:space="preserve"> za korisnika za tip Mušterija</w:t>
      </w:r>
      <w:r>
        <w:rPr>
          <w:color w:val="000000"/>
          <w:sz w:val="20"/>
          <w:szCs w:val="20"/>
        </w:rPr>
        <w:t>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Proveriti rad testa za sledeće slučajeve:</w:t>
      </w:r>
    </w:p>
    <w:p w:rsidR="00D448DE" w:rsidRDefault="00A37EE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popunjena sva potrebna polja</w:t>
      </w:r>
    </w:p>
    <w:p w:rsidR="00D448DE" w:rsidRDefault="00A37EE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uneti jedinstveni username</w:t>
      </w:r>
    </w:p>
    <w:p w:rsidR="00D448DE" w:rsidRDefault="00A37EE8">
      <w:pPr>
        <w:numPr>
          <w:ilvl w:val="0"/>
          <w:numId w:val="1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unete iste vrednosti u polju šifra i potvrdi šifru.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Test izvesti ponoviti nekoliko puta za svaki od slučajeva.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4" w:name="_Toc75634351"/>
      <w:r>
        <w:t>Pregled osnovnih informacija o hotelu.</w:t>
      </w:r>
      <w:bookmarkEnd w:id="4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prikaza stranice portala sa </w:t>
      </w:r>
      <w:r>
        <w:rPr>
          <w:sz w:val="20"/>
          <w:szCs w:val="20"/>
        </w:rPr>
        <w:t>informacijama o hotelu.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16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Korisnik pristupa početnoj stranici Web aplikacije.</w:t>
      </w:r>
    </w:p>
    <w:p w:rsidR="00D448DE" w:rsidRDefault="00A37EE8">
      <w:pPr>
        <w:keepLines/>
        <w:widowControl w:val="0"/>
        <w:numPr>
          <w:ilvl w:val="0"/>
          <w:numId w:val="16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Prikazuje se stranica sa informacijama o hotelu.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Stranica sadrži </w:t>
      </w:r>
      <w:r>
        <w:rPr>
          <w:sz w:val="20"/>
          <w:szCs w:val="20"/>
        </w:rPr>
        <w:t>informacije o hotelu.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5" w:name="_Toc75634352"/>
      <w:r>
        <w:t>Pregled cenovnika usluga</w:t>
      </w:r>
      <w:bookmarkEnd w:id="5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color w:val="000000"/>
          <w:sz w:val="20"/>
          <w:szCs w:val="20"/>
        </w:rPr>
        <w:t>Provera prikaza stranice sa cenovnikom usluga.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Preduslovi: 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Trenutno je prikazana po</w:t>
      </w:r>
      <w:r>
        <w:rPr>
          <w:sz w:val="20"/>
          <w:szCs w:val="20"/>
        </w:rPr>
        <w:t>četna</w:t>
      </w:r>
      <w:r>
        <w:rPr>
          <w:color w:val="000000"/>
          <w:sz w:val="20"/>
          <w:szCs w:val="20"/>
        </w:rPr>
        <w:t xml:space="preserve"> stranica </w:t>
      </w:r>
      <w:r>
        <w:rPr>
          <w:sz w:val="20"/>
          <w:szCs w:val="20"/>
        </w:rPr>
        <w:t>platforme.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Izbor opcije za prikaz cena usluga hotela.</w:t>
      </w:r>
    </w:p>
    <w:p w:rsidR="00D448DE" w:rsidRDefault="00A37EE8">
      <w:pPr>
        <w:keepLines/>
        <w:widowControl w:val="0"/>
        <w:numPr>
          <w:ilvl w:val="0"/>
          <w:numId w:val="9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Prikazuje se stranica sa cenama.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Tekuća stranica je stranica sa cenama usluga hotela.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D448DE" w:rsidRDefault="00A37EE8">
      <w:pPr>
        <w:pStyle w:val="Heading2"/>
        <w:numPr>
          <w:ilvl w:val="1"/>
          <w:numId w:val="15"/>
        </w:numPr>
      </w:pPr>
      <w:bookmarkStart w:id="6" w:name="_Toc75634353"/>
      <w:r>
        <w:t>Kreiranje novog zahteva</w:t>
      </w:r>
      <w:bookmarkEnd w:id="6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</w:t>
      </w:r>
      <w:r>
        <w:rPr>
          <w:sz w:val="20"/>
          <w:szCs w:val="20"/>
        </w:rPr>
        <w:t xml:space="preserve"> korektnosti kreirarnog zahteva usluga koje nudi hotel</w:t>
      </w:r>
      <w:r>
        <w:rPr>
          <w:color w:val="000000"/>
          <w:sz w:val="20"/>
          <w:szCs w:val="20"/>
        </w:rPr>
        <w:t>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Next/>
        <w:keepLines/>
        <w:widowControl w:val="0"/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Postojanje slobodnih mesta za boravak ili za obavljanje nekih usluga.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Izabrati opciju za</w:t>
      </w:r>
      <w:r>
        <w:rPr>
          <w:sz w:val="20"/>
          <w:szCs w:val="20"/>
        </w:rPr>
        <w:t xml:space="preserve"> kreiranje novog zahteva.</w:t>
      </w:r>
    </w:p>
    <w:p w:rsidR="00D448DE" w:rsidRDefault="00A37EE8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forma sa odgovarajućim poljima za </w:t>
      </w:r>
      <w:r>
        <w:rPr>
          <w:sz w:val="20"/>
          <w:szCs w:val="20"/>
        </w:rPr>
        <w:t>unos podataka koje korisnik treba da popuni.</w:t>
      </w:r>
    </w:p>
    <w:p w:rsidR="00D448DE" w:rsidRDefault="00A37EE8">
      <w:pPr>
        <w:keepLines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lastRenderedPageBreak/>
        <w:t>Vrši se validacija podataka i yahtev je uspesno poslat.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Zahtev je uspešno prosleđen.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izvesti za nekoliko proizvoljno izabranih </w:t>
      </w:r>
      <w:r>
        <w:rPr>
          <w:sz w:val="20"/>
          <w:szCs w:val="20"/>
        </w:rPr>
        <w:t>usluga koje pruža hotel.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7" w:name="_Toc75634354"/>
      <w:r>
        <w:t>Ažuriranje poslatog zahteva</w:t>
      </w:r>
      <w:bookmarkEnd w:id="7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korektnosti iymena nekih parametara još neizvršenog zahteva.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Zahtev koji se ažurira mora postojati.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</w:t>
      </w:r>
      <w:r>
        <w:rPr>
          <w:sz w:val="20"/>
          <w:szCs w:val="20"/>
        </w:rPr>
        <w:t>izmenu zahteva.</w:t>
      </w:r>
    </w:p>
    <w:p w:rsidR="00D448DE" w:rsidRDefault="00A37EE8">
      <w:pPr>
        <w:keepLines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forma sa </w:t>
      </w:r>
      <w:r>
        <w:rPr>
          <w:sz w:val="20"/>
          <w:szCs w:val="20"/>
        </w:rPr>
        <w:t xml:space="preserve">već popunjenim poljima za izmenu postojećeg </w:t>
      </w:r>
      <w:proofErr w:type="gramStart"/>
      <w:r>
        <w:rPr>
          <w:sz w:val="20"/>
          <w:szCs w:val="20"/>
        </w:rPr>
        <w:t>zahteva.</w:t>
      </w:r>
      <w:r>
        <w:rPr>
          <w:color w:val="000000"/>
          <w:sz w:val="20"/>
          <w:szCs w:val="20"/>
        </w:rPr>
        <w:t>.</w:t>
      </w:r>
      <w:proofErr w:type="gramEnd"/>
    </w:p>
    <w:p w:rsidR="00D448DE" w:rsidRDefault="00A37EE8">
      <w:pPr>
        <w:keepLines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Korisnik menja željene podatke i klikom na </w:t>
      </w:r>
      <w:r>
        <w:rPr>
          <w:i/>
          <w:sz w:val="20"/>
          <w:szCs w:val="20"/>
        </w:rPr>
        <w:t xml:space="preserve">Sačuvaj </w:t>
      </w:r>
      <w:r>
        <w:rPr>
          <w:sz w:val="20"/>
          <w:szCs w:val="20"/>
        </w:rPr>
        <w:t>menja zahtev</w:t>
      </w:r>
      <w:r>
        <w:rPr>
          <w:color w:val="000000"/>
          <w:sz w:val="20"/>
          <w:szCs w:val="20"/>
        </w:rPr>
        <w:t>.</w:t>
      </w:r>
    </w:p>
    <w:p w:rsidR="00D448DE" w:rsidRDefault="00A37EE8">
      <w:pPr>
        <w:keepLines/>
        <w:widowControl w:val="0"/>
        <w:numPr>
          <w:ilvl w:val="0"/>
          <w:numId w:val="1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Forma nestaje i stranica se osvežava.</w:t>
      </w:r>
    </w:p>
    <w:p w:rsidR="00D448DE" w:rsidRDefault="00A37EE8">
      <w:pPr>
        <w:keepLines/>
        <w:widowControl w:val="0"/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Zahtev je uspešno izmenjen.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izvesti </w:t>
      </w:r>
      <w:r>
        <w:rPr>
          <w:sz w:val="20"/>
          <w:szCs w:val="20"/>
        </w:rPr>
        <w:t>na</w:t>
      </w:r>
      <w:r>
        <w:rPr>
          <w:color w:val="000000"/>
          <w:sz w:val="20"/>
          <w:szCs w:val="20"/>
        </w:rPr>
        <w:t xml:space="preserve"> nekoliko</w:t>
      </w:r>
      <w:r>
        <w:rPr>
          <w:sz w:val="20"/>
          <w:szCs w:val="20"/>
        </w:rPr>
        <w:t xml:space="preserve"> već poslatih zahteva i svaki ut promeniti različite parametre zahteva.</w:t>
      </w:r>
    </w:p>
    <w:p w:rsidR="00D448DE" w:rsidRDefault="00A37EE8">
      <w:pPr>
        <w:pStyle w:val="Heading2"/>
        <w:numPr>
          <w:ilvl w:val="1"/>
          <w:numId w:val="15"/>
        </w:numPr>
      </w:pPr>
      <w:bookmarkStart w:id="8" w:name="_Toc75634355"/>
      <w:r>
        <w:t>Pregled ocena i recenzija</w:t>
      </w:r>
      <w:bookmarkEnd w:id="8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Provera prikaza </w:t>
      </w:r>
      <w:r>
        <w:rPr>
          <w:sz w:val="20"/>
          <w:szCs w:val="20"/>
        </w:rPr>
        <w:t>stranice na kojoj se nalazi ocena hotela i recenzije mušterija o hotelu.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prikaz </w:t>
      </w:r>
      <w:r>
        <w:rPr>
          <w:sz w:val="20"/>
          <w:szCs w:val="20"/>
        </w:rPr>
        <w:t xml:space="preserve"> ocena i recenzija hotela.</w:t>
      </w:r>
    </w:p>
    <w:p w:rsidR="00D448DE" w:rsidRDefault="00A37EE8">
      <w:pPr>
        <w:keepLines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 stranica sa</w:t>
      </w:r>
      <w:r>
        <w:rPr>
          <w:sz w:val="20"/>
          <w:szCs w:val="20"/>
        </w:rPr>
        <w:t>spiskom recenzija i ocene hotela.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Tekuća stranica je stranica sa recenzijama i ocenom hotela.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9" w:name="_Toc75634356"/>
      <w:r>
        <w:t>Pregled notifikacija</w:t>
      </w:r>
      <w:bookmarkEnd w:id="9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prikaza </w:t>
      </w:r>
      <w:r>
        <w:rPr>
          <w:sz w:val="20"/>
          <w:szCs w:val="20"/>
        </w:rPr>
        <w:t xml:space="preserve">forme na kojoj se nalaze sve </w:t>
      </w:r>
      <w:proofErr w:type="gramStart"/>
      <w:r>
        <w:rPr>
          <w:sz w:val="20"/>
          <w:szCs w:val="20"/>
        </w:rPr>
        <w:t>notifikacije.</w:t>
      </w:r>
      <w:r>
        <w:rPr>
          <w:color w:val="000000"/>
          <w:sz w:val="20"/>
          <w:szCs w:val="20"/>
        </w:rPr>
        <w:t>.</w:t>
      </w:r>
      <w:proofErr w:type="gramEnd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Mušterija treba biti prijavljena u aplikaciju pre korišćenja ove funkcionalnosti.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Specifikacija ulaza/izlaza:</w:t>
      </w:r>
    </w:p>
    <w:p w:rsidR="00D448DE" w:rsidRDefault="00A37EE8">
      <w:pPr>
        <w:keepLines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za prikaz </w:t>
      </w:r>
      <w:r>
        <w:rPr>
          <w:sz w:val="20"/>
          <w:szCs w:val="20"/>
        </w:rPr>
        <w:t>panela sa notifikacijama.</w:t>
      </w:r>
    </w:p>
    <w:p w:rsidR="00D448DE" w:rsidRDefault="00A37EE8">
      <w:pPr>
        <w:keepLines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Prikazuje se</w:t>
      </w:r>
      <w:r>
        <w:rPr>
          <w:sz w:val="20"/>
          <w:szCs w:val="20"/>
        </w:rPr>
        <w:t>forma sa notifikacijama.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Informacije na prikazanoj </w:t>
      </w:r>
      <w:r>
        <w:rPr>
          <w:sz w:val="20"/>
          <w:szCs w:val="20"/>
        </w:rPr>
        <w:t>formi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su notifikacije datog korisnika</w:t>
      </w:r>
      <w:r>
        <w:rPr>
          <w:color w:val="000000"/>
          <w:sz w:val="20"/>
          <w:szCs w:val="20"/>
        </w:rPr>
        <w:t>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10" w:name="_Toc75634357"/>
      <w:r>
        <w:t>Postavljanje pitanja</w:t>
      </w:r>
      <w:bookmarkEnd w:id="10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Provera </w:t>
      </w:r>
      <w:r>
        <w:rPr>
          <w:sz w:val="20"/>
          <w:szCs w:val="20"/>
        </w:rPr>
        <w:t>korektnosti postavljanja pitanja na odeljku za pitanja.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Izabrati opciju </w:t>
      </w:r>
      <w:r>
        <w:rPr>
          <w:sz w:val="20"/>
          <w:szCs w:val="20"/>
        </w:rPr>
        <w:t xml:space="preserve">iz menija za </w:t>
      </w:r>
      <w:r>
        <w:rPr>
          <w:i/>
          <w:sz w:val="20"/>
          <w:szCs w:val="20"/>
        </w:rPr>
        <w:t>Pitanja.</w:t>
      </w:r>
    </w:p>
    <w:p w:rsidR="00D448DE" w:rsidRDefault="00A37EE8">
      <w:pPr>
        <w:keepLines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Prikazuje se </w:t>
      </w:r>
      <w:r>
        <w:rPr>
          <w:sz w:val="20"/>
          <w:szCs w:val="20"/>
        </w:rPr>
        <w:t>stranica za pitanja</w:t>
      </w:r>
      <w:r>
        <w:rPr>
          <w:color w:val="000000"/>
          <w:sz w:val="20"/>
          <w:szCs w:val="20"/>
        </w:rPr>
        <w:t>.</w:t>
      </w:r>
    </w:p>
    <w:p w:rsidR="00D448DE" w:rsidRDefault="00A37EE8">
      <w:pPr>
        <w:keepLines/>
        <w:widowControl w:val="0"/>
        <w:numPr>
          <w:ilvl w:val="0"/>
          <w:numId w:val="3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Na stranici se nalazi polje u kojem mušterija postavlja pitanje.</w:t>
      </w:r>
    </w:p>
    <w:p w:rsidR="00D448DE" w:rsidRDefault="00A37EE8">
      <w:pPr>
        <w:keepLines/>
        <w:widowControl w:val="0"/>
        <w:numPr>
          <w:ilvl w:val="0"/>
          <w:numId w:val="3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Klikom na dugme </w:t>
      </w:r>
      <w:r>
        <w:rPr>
          <w:i/>
          <w:sz w:val="20"/>
          <w:szCs w:val="20"/>
        </w:rPr>
        <w:t>Postavi pitanje</w:t>
      </w:r>
      <w:r>
        <w:rPr>
          <w:sz w:val="20"/>
          <w:szCs w:val="20"/>
        </w:rPr>
        <w:t>, pitanje je postavljeno na stranici za pitanja.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Next/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Mušterija je postavila pitanje na koje čeka da radnik odgovori.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Nema.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11" w:name="_Toc75634358"/>
      <w:r>
        <w:t>Postavljanje ocene i recenzije</w:t>
      </w:r>
      <w:bookmarkEnd w:id="11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Provera postavljanja ocene i recenzije od strane mušterije.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Nema.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Bira se opcija iz menija </w:t>
      </w:r>
      <w:r>
        <w:rPr>
          <w:i/>
          <w:sz w:val="20"/>
          <w:szCs w:val="20"/>
        </w:rPr>
        <w:t>Oceni</w:t>
      </w:r>
      <w:r>
        <w:rPr>
          <w:sz w:val="20"/>
          <w:szCs w:val="20"/>
        </w:rPr>
        <w:t xml:space="preserve"> koja otvara stranicu za ocenjivanje hotela.</w:t>
      </w:r>
    </w:p>
    <w:p w:rsidR="00D448DE" w:rsidRDefault="00A37EE8">
      <w:pPr>
        <w:keepLines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U praznim poljima se upisuju ocena i sadržaj recenzije. </w:t>
      </w:r>
    </w:p>
    <w:p w:rsidR="00D448DE" w:rsidRDefault="00A37EE8">
      <w:pPr>
        <w:keepLines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Klikom na dugme Oceni se preuzimaju podaci iz kontrola i beleže u bazu podataka. </w:t>
      </w:r>
    </w:p>
    <w:p w:rsidR="00D448DE" w:rsidRDefault="00A37EE8">
      <w:pPr>
        <w:keepLines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Prikazuje se osveženi prikaz sa novo dodatom recenzijom.</w:t>
      </w:r>
      <w:r>
        <w:rPr>
          <w:color w:val="000000"/>
          <w:sz w:val="20"/>
          <w:szCs w:val="20"/>
        </w:rPr>
        <w:t xml:space="preserve">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Akcija koja se očekuje je prikaz iste stranice sa recenzijom koja je upravo dodata.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Ocena se mora uneti. 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12" w:name="_Toc75634359"/>
      <w:r>
        <w:lastRenderedPageBreak/>
        <w:t>Pregled poslatih zahteva</w:t>
      </w:r>
      <w:bookmarkEnd w:id="12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Pregled svih poslatih neizvršenih zahteva koje je mušterija poslala.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Za lakše testiranje ove funkcije potrebno je prethodno podnesti zahteve kao mušterija</w:t>
      </w:r>
      <w:r>
        <w:rPr>
          <w:color w:val="000000"/>
          <w:sz w:val="20"/>
          <w:szCs w:val="20"/>
        </w:rPr>
        <w:t>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Forma sa podnetim zahtevima se nalazi na osnovnoj stranici interfejsa mušterije. </w:t>
      </w:r>
    </w:p>
    <w:p w:rsidR="00D448DE" w:rsidRDefault="00A37EE8">
      <w:pPr>
        <w:keepLines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Forma se popunjava podacima preuzetih iz baze za konkretnog korsinika.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Ukoliko je preduslov ispunjem biće prikazani zahtevi koji čekaju na obradu. 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Ukoliko mušterija nije podnela nijedan zahtev forma biće prazna.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</w:t>
      </w:r>
      <w:r>
        <w:rPr>
          <w:sz w:val="20"/>
          <w:szCs w:val="20"/>
        </w:rPr>
        <w:t xml:space="preserve"> u sledećim slučajevima:</w:t>
      </w:r>
    </w:p>
    <w:p w:rsidR="00D448DE" w:rsidRDefault="00A37EE8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Pregled zahteva kada nije zahtev </w:t>
      </w:r>
      <w:proofErr w:type="gramStart"/>
      <w:r>
        <w:rPr>
          <w:sz w:val="20"/>
          <w:szCs w:val="20"/>
        </w:rPr>
        <w:t>pre toga</w:t>
      </w:r>
      <w:proofErr w:type="gramEnd"/>
      <w:r>
        <w:rPr>
          <w:sz w:val="20"/>
          <w:szCs w:val="20"/>
        </w:rPr>
        <w:t xml:space="preserve"> nije kreiran. </w:t>
      </w:r>
    </w:p>
    <w:p w:rsidR="00D448DE" w:rsidRDefault="00A37EE8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Pregled zahteva kada su zahtevi </w:t>
      </w:r>
      <w:proofErr w:type="gramStart"/>
      <w:r>
        <w:rPr>
          <w:sz w:val="20"/>
          <w:szCs w:val="20"/>
        </w:rPr>
        <w:t>pre toga</w:t>
      </w:r>
      <w:proofErr w:type="gramEnd"/>
      <w:r>
        <w:rPr>
          <w:sz w:val="20"/>
          <w:szCs w:val="20"/>
        </w:rPr>
        <w:t xml:space="preserve"> već kreirani. 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izvesti ponoviti nekoliko puta </w:t>
      </w:r>
      <w:r>
        <w:rPr>
          <w:sz w:val="20"/>
          <w:szCs w:val="20"/>
        </w:rPr>
        <w:t xml:space="preserve">sa razlicitim nalogom mušterije. 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13" w:name="_Toc75634360"/>
      <w:r>
        <w:t>Odjavljivanje sa sistema</w:t>
      </w:r>
      <w:bookmarkEnd w:id="13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Proveriti funkcionalnost odjave korisnika sa apliakcije.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Korisnik je prethodno prijavljen na sistem.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Bira se opcija Odjavi se. </w:t>
      </w:r>
    </w:p>
    <w:p w:rsidR="00D448DE" w:rsidRDefault="00A37EE8">
      <w:pPr>
        <w:keepLines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Korisnik je odjavljen sa sistema. </w:t>
      </w:r>
    </w:p>
    <w:p w:rsidR="00D448DE" w:rsidRDefault="00A37EE8">
      <w:pPr>
        <w:keepLines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Prikazuje se početna stranica za neprijavljene korisnike.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Početna stranica Web aplikacije za neprikavljene korisnike.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Nema. 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14" w:name="_Toc75634361"/>
      <w:r>
        <w:t>Ažuriranje ličnih podataka korisnika</w:t>
      </w:r>
      <w:bookmarkEnd w:id="14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Izmena ličnih podataka koji se prikazuju na Moj profil stranici.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Korisnik je prijavljen na portal</w:t>
      </w:r>
      <w:r>
        <w:rPr>
          <w:sz w:val="20"/>
          <w:szCs w:val="20"/>
        </w:rPr>
        <w:t xml:space="preserve">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Bira se opcija za prikaz stranice Moj profil klikom na dugme. </w:t>
      </w:r>
    </w:p>
    <w:p w:rsidR="00D448DE" w:rsidRDefault="00A37EE8">
      <w:pPr>
        <w:keepLines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Stranica sa već učitanim podacima korisnika se prikazuje. </w:t>
      </w:r>
    </w:p>
    <w:p w:rsidR="00D448DE" w:rsidRDefault="00A37EE8">
      <w:pPr>
        <w:keepLines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Bira se opcija Izmeni profil. </w:t>
      </w:r>
    </w:p>
    <w:p w:rsidR="00D448DE" w:rsidRDefault="00A37EE8">
      <w:pPr>
        <w:keepLines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Prikazuje se forma sa podacima mogućim za izmenu. </w:t>
      </w:r>
    </w:p>
    <w:p w:rsidR="00D448DE" w:rsidRDefault="00A37EE8">
      <w:pPr>
        <w:keepLines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Unose se željene promene. </w:t>
      </w:r>
    </w:p>
    <w:p w:rsidR="00D448DE" w:rsidRDefault="00A37EE8">
      <w:pPr>
        <w:keepLines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Klikom na dugme Sačuvaj se se podaci iz kontrola pamte u bazu. </w:t>
      </w:r>
    </w:p>
    <w:p w:rsidR="00D448DE" w:rsidRDefault="00A37EE8">
      <w:pPr>
        <w:keepLines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Stranica Moj profil se osvežava sa novim podacima.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Prikaz profila korisnika sa novo izmenjenim podacima.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Nema. 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15" w:name="_Toc75634362"/>
      <w:r>
        <w:t>Odgovaranje u odeljku za pitanja</w:t>
      </w:r>
      <w:bookmarkEnd w:id="15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Provera korektnosti odgovaranja na pitanja postavljenih od strane mušterije.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Postojanje postavljenih pitanja.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Bira se opcija Pitanje koja učitava stranicu odeljka sa pitanjima. </w:t>
      </w:r>
    </w:p>
    <w:p w:rsidR="00D448DE" w:rsidRDefault="00A37EE8">
      <w:pPr>
        <w:keepLines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Bira se jedno od ponuđenih pitanja. </w:t>
      </w:r>
    </w:p>
    <w:p w:rsidR="00D448DE" w:rsidRDefault="00A37EE8">
      <w:pPr>
        <w:keepLines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Učitava se forma gde je moguće upisati odgovor na izabrano pitanje. </w:t>
      </w:r>
    </w:p>
    <w:p w:rsidR="00D448DE" w:rsidRDefault="00A37EE8">
      <w:pPr>
        <w:keepLines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Biranjem opcije Odgovori, odgovor pitanja se pamti u bazu. </w:t>
      </w:r>
    </w:p>
    <w:p w:rsidR="00D448DE" w:rsidRDefault="00A37EE8">
      <w:pPr>
        <w:keepLines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Biranjem opcije Odustani, pitanje ostaje neodgovoreno.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Ukoliko je izabrana opcija Postavi, pamti se odgovor. Ukoliko je izabrana opcija Odustani, pitanje ostaje neodgovoreno. 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:rsidR="00D448DE" w:rsidRDefault="00A37EE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Izabrati opciju Postavi sa unetim odgovorom. </w:t>
      </w:r>
    </w:p>
    <w:p w:rsidR="00D448DE" w:rsidRDefault="00A37EE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Izabrati opciju Postavi bez odgovora. </w:t>
      </w:r>
    </w:p>
    <w:p w:rsidR="00D448DE" w:rsidRDefault="00A37EE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Izabrati opciju Odustani. 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Slučaj dva izaziva grešku radniku da nije moguće postaviti pitanje bez odgovora. 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Ostali slučajevi se izvršavaju uspenšno bez ikakvih greški. 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16" w:name="_Toc75634363"/>
      <w:r>
        <w:t>Prihvatanje zahteva za obradu</w:t>
      </w:r>
      <w:bookmarkEnd w:id="16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color w:val="000000"/>
          <w:sz w:val="20"/>
          <w:szCs w:val="20"/>
        </w:rPr>
        <w:t>Provera korektnos</w:t>
      </w:r>
      <w:r>
        <w:rPr>
          <w:sz w:val="20"/>
          <w:szCs w:val="20"/>
        </w:rPr>
        <w:t xml:space="preserve">ti biranja jednog od neobradjenih zahteva za obradu, i otpočeti njegovu obradu. 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lastRenderedPageBreak/>
        <w:t>Postojanje neobrađenih zahteva.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Iz kolone neobrađenih zahteva prvlači se jedan zahtev u kolonu zahteva u obradi. </w:t>
      </w:r>
    </w:p>
    <w:p w:rsidR="00D448DE" w:rsidRDefault="00A37EE8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Stanje izabranog zahteva prelazi u "zahtev u obradi" </w:t>
      </w:r>
    </w:p>
    <w:p w:rsidR="00D448DE" w:rsidRDefault="00A37EE8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Izabrani zahtev se brise iz liste neobrađenih zahteva i dodaje na listu zahteva u obradi. </w:t>
      </w:r>
    </w:p>
    <w:p w:rsidR="00D448DE" w:rsidRDefault="00A37EE8">
      <w:pPr>
        <w:keepLines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Po završetku obrade zahtev se prebacuje u kolonu obradjenih zahteva prevlačenjem u tu kolonu.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Zahtev menja svoje stanje iz neobradjenog u zahtev u obradi a zatim u obrađen zahtev.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17" w:name="_Toc75634364"/>
      <w:r>
        <w:t>Slanje obaveštenja mušteriji o obrađenom zahtevu</w:t>
      </w:r>
      <w:bookmarkEnd w:id="17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Provera korektnosti slanja obaveštenja mušteriji.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Nema.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Bira se opcija unutar zahteva u obradi Obavesti mušteriju. </w:t>
      </w:r>
    </w:p>
    <w:p w:rsidR="00D448DE" w:rsidRDefault="00A37EE8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Prikazuje se forma sa poljem za unos obaveštenja. </w:t>
      </w:r>
    </w:p>
    <w:p w:rsidR="00D448DE" w:rsidRDefault="00A37EE8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Popunjavanje prikazane kontrole.</w:t>
      </w:r>
    </w:p>
    <w:p w:rsidR="00D448DE" w:rsidRDefault="00A37EE8">
      <w:pPr>
        <w:keepLines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Biranjem opcije Pošalji pitanje se pamti u bazi.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Uspešno poslato obaveštenje mušteriji o ishodu zahteva.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</w:t>
      </w:r>
      <w:r>
        <w:rPr>
          <w:sz w:val="20"/>
          <w:szCs w:val="20"/>
        </w:rPr>
        <w:t xml:space="preserve">. 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18" w:name="_Toc75634365"/>
      <w:r>
        <w:t>Dodavanje nove usluge</w:t>
      </w:r>
      <w:bookmarkEnd w:id="18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Testiranje korektnosti dodavanja nove usluge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Naziv nove usluge ne sme se poklapati sa nekim od postojećih.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Pristupa se početnoj stranici za administratora.</w:t>
      </w:r>
    </w:p>
    <w:p w:rsidR="00D448DE" w:rsidRDefault="00A37EE8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Prikazuje se forma sa praznim poljima za unos podataka o usluzi.</w:t>
      </w:r>
    </w:p>
    <w:p w:rsidR="00D448DE" w:rsidRDefault="00A37EE8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Popunjavanje praznih polja.</w:t>
      </w:r>
    </w:p>
    <w:p w:rsidR="00D448DE" w:rsidRDefault="00A37EE8">
      <w:pPr>
        <w:keepLines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Biranjem opcije Dodaj nova usluga postaje dodata u bazu podataka.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0"/>
          <w:szCs w:val="20"/>
        </w:rPr>
      </w:pP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Nova usluga uspešno dodata u bazu i postaje dostupna mušterijama.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:rsidR="00D448DE" w:rsidRDefault="00A37EE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Unos negtivne vrednosti za cenu usluge.</w:t>
      </w:r>
    </w:p>
    <w:p w:rsidR="00D448DE" w:rsidRDefault="00A37EE8">
      <w:pPr>
        <w:numPr>
          <w:ilvl w:val="0"/>
          <w:numId w:val="20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Unos naziva usluge već postojeće usluge u bazi.</w:t>
      </w:r>
    </w:p>
    <w:p w:rsidR="00D448DE" w:rsidRDefault="00A37EE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Unos korektnih podataka.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Test izvesti za sva tri slučaja pri čemu slučajevi 1 i 2 daju poruku o grešci da su podaci nevalidni.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Slučaj 3 daje korektan odgovor i očekivani rezultat.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19" w:name="_Toc75634366"/>
      <w:r>
        <w:t>Brisanje postojeće usluge</w:t>
      </w:r>
      <w:bookmarkEnd w:id="19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Provera brisanja postojeće usluge hotela. 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Usluge moraju postojati.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Pristupa se početnoj stranici administratora.</w:t>
      </w:r>
    </w:p>
    <w:p w:rsidR="00D448DE" w:rsidRDefault="00A37EE8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Lista sa uslugama hotela se prikazuje.</w:t>
      </w:r>
    </w:p>
    <w:p w:rsidR="00D448DE" w:rsidRDefault="00A37EE8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Biranjem neke usluge prikazuje se mogućnost opcije Obriši uslugu.</w:t>
      </w:r>
    </w:p>
    <w:p w:rsidR="00D448DE" w:rsidRDefault="00A37EE8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Biranjem opcije Obriši uslugu, usluga se briše iz baze.</w:t>
      </w:r>
    </w:p>
    <w:p w:rsidR="00D448DE" w:rsidRDefault="00A37EE8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Lista svih usluga se osvežava.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Izabrana usluga je obrisana.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20" w:name="_Toc75634367"/>
      <w:r>
        <w:t>Postavljanje zvaničnih obaveštenja</w:t>
      </w:r>
      <w:bookmarkEnd w:id="20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Provera postavljanja zvaničnih obaveštenja.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Pristupa se početnoj stranici administratora.</w:t>
      </w:r>
    </w:p>
    <w:p w:rsidR="00D448DE" w:rsidRDefault="00A37EE8">
      <w:pPr>
        <w:keepLines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Otvaranje forme za unos sadržaja obaveštenja.</w:t>
      </w:r>
    </w:p>
    <w:p w:rsidR="00D448DE" w:rsidRDefault="00A37EE8">
      <w:pPr>
        <w:keepLines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Biranjem opcije Postavi obaveštenje postaje postavljeno u bazi.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Uspešno postavljeno obaveštenje.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Nema.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21" w:name="_Toc75634368"/>
      <w:r>
        <w:t>Ažuriranje cene postojeće usluge</w:t>
      </w:r>
      <w:bookmarkEnd w:id="21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Provera ažuriranja podataka usluge od strane administratora.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Korisnik je prijavljen na </w:t>
      </w:r>
      <w:r>
        <w:rPr>
          <w:sz w:val="20"/>
          <w:szCs w:val="20"/>
        </w:rPr>
        <w:t>platformu kao</w:t>
      </w:r>
      <w:r>
        <w:rPr>
          <w:color w:val="000000"/>
          <w:sz w:val="20"/>
          <w:szCs w:val="20"/>
        </w:rPr>
        <w:t xml:space="preserve"> Administrator.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Postoji usluga u bazi podataka.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Iz spiska postojećih usluga kliknuti na dugme </w:t>
      </w:r>
      <w:r>
        <w:rPr>
          <w:i/>
          <w:sz w:val="20"/>
          <w:szCs w:val="20"/>
        </w:rPr>
        <w:t>Izmeni uslugu</w:t>
      </w:r>
      <w:r>
        <w:rPr>
          <w:sz w:val="20"/>
          <w:szCs w:val="20"/>
        </w:rPr>
        <w:t xml:space="preserve"> željene usluge.</w:t>
      </w:r>
    </w:p>
    <w:p w:rsidR="00D448DE" w:rsidRDefault="00A37EE8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Prikazuje se forma.</w:t>
      </w:r>
    </w:p>
    <w:p w:rsidR="00D448DE" w:rsidRDefault="00A37EE8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Administrator može da izmeni cenu usluge pomoću forme.</w:t>
      </w:r>
    </w:p>
    <w:p w:rsidR="00D448DE" w:rsidRDefault="00A37EE8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Kliknuti na dugme </w:t>
      </w:r>
      <w:r>
        <w:rPr>
          <w:i/>
          <w:sz w:val="20"/>
          <w:szCs w:val="20"/>
        </w:rPr>
        <w:t>Izmeni uslugu</w:t>
      </w:r>
      <w:r>
        <w:rPr>
          <w:sz w:val="20"/>
          <w:szCs w:val="20"/>
        </w:rPr>
        <w:t>.</w:t>
      </w:r>
    </w:p>
    <w:p w:rsidR="00D448DE" w:rsidRDefault="00A37EE8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Vrši se provera validnosti podataka [izuzetak: Unos negativne cene]. </w:t>
      </w:r>
    </w:p>
    <w:p w:rsidR="00D448DE" w:rsidRDefault="00A37EE8">
      <w:pPr>
        <w:keepLines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Vrši se ažuriranje podataka u bazi podataka.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Na stranici se nalaze korektni </w:t>
      </w:r>
      <w:r>
        <w:rPr>
          <w:sz w:val="20"/>
          <w:szCs w:val="20"/>
        </w:rPr>
        <w:t>podaci o uslugama</w:t>
      </w:r>
      <w:r>
        <w:rPr>
          <w:color w:val="000000"/>
          <w:sz w:val="20"/>
          <w:szCs w:val="20"/>
        </w:rPr>
        <w:t>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Test izvesti za nekoliko proizvoljno izabranih </w:t>
      </w:r>
      <w:r>
        <w:rPr>
          <w:sz w:val="20"/>
          <w:szCs w:val="20"/>
        </w:rPr>
        <w:t>usluga</w:t>
      </w:r>
      <w:r>
        <w:rPr>
          <w:color w:val="000000"/>
          <w:sz w:val="20"/>
          <w:szCs w:val="20"/>
        </w:rPr>
        <w:t>.</w:t>
      </w:r>
    </w:p>
    <w:p w:rsidR="00D448DE" w:rsidRPr="00A37EE8" w:rsidRDefault="00D448DE" w:rsidP="00A37EE8">
      <w:pPr>
        <w:pStyle w:val="Heading2"/>
        <w:numPr>
          <w:ilvl w:val="0"/>
          <w:numId w:val="0"/>
        </w:numPr>
      </w:pPr>
    </w:p>
    <w:p w:rsidR="00D448DE" w:rsidRDefault="00A37EE8">
      <w:pPr>
        <w:pStyle w:val="Heading2"/>
        <w:numPr>
          <w:ilvl w:val="1"/>
          <w:numId w:val="15"/>
        </w:numPr>
      </w:pPr>
      <w:bookmarkStart w:id="22" w:name="_Toc75634369"/>
      <w:r>
        <w:t>Dodavanje novog radnika</w:t>
      </w:r>
      <w:bookmarkEnd w:id="22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Provera dodavanja nov</w:t>
      </w:r>
      <w:r>
        <w:rPr>
          <w:sz w:val="20"/>
          <w:szCs w:val="20"/>
        </w:rPr>
        <w:t>og radnika</w:t>
      </w:r>
      <w:r>
        <w:rPr>
          <w:color w:val="000000"/>
          <w:sz w:val="20"/>
          <w:szCs w:val="20"/>
        </w:rPr>
        <w:t xml:space="preserve"> od strane </w:t>
      </w:r>
      <w:r>
        <w:rPr>
          <w:sz w:val="20"/>
          <w:szCs w:val="20"/>
        </w:rPr>
        <w:t>administratora</w:t>
      </w:r>
      <w:r>
        <w:rPr>
          <w:color w:val="000000"/>
          <w:sz w:val="20"/>
          <w:szCs w:val="20"/>
        </w:rPr>
        <w:t>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je prijavljen na platformu kao Administrator.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Administrator na početnoj stranici ima opciju da doda novog radnika hotela.</w:t>
      </w:r>
    </w:p>
    <w:p w:rsidR="00D448DE" w:rsidRDefault="00A37EE8">
      <w:pPr>
        <w:keepLines/>
        <w:widowControl w:val="0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Administrator popunjava formu radnikovim informacijama.</w:t>
      </w:r>
    </w:p>
    <w:p w:rsidR="00D448DE" w:rsidRDefault="00A37EE8">
      <w:pPr>
        <w:keepLines/>
        <w:widowControl w:val="0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Administrator biranjem opcije </w:t>
      </w:r>
      <w:r>
        <w:rPr>
          <w:i/>
          <w:sz w:val="20"/>
          <w:szCs w:val="20"/>
        </w:rPr>
        <w:t xml:space="preserve">Dodaj radnika </w:t>
      </w:r>
      <w:r>
        <w:rPr>
          <w:sz w:val="20"/>
          <w:szCs w:val="20"/>
        </w:rPr>
        <w:t>dodaje novog radnika hotela.</w:t>
      </w:r>
    </w:p>
    <w:p w:rsidR="00D448DE" w:rsidRDefault="00A37EE8">
      <w:pPr>
        <w:keepLines/>
        <w:widowControl w:val="0"/>
        <w:numPr>
          <w:ilvl w:val="0"/>
          <w:numId w:val="1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Vrši se ažuriranje podataka u bazi podataka.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Dodat je novi radnik u bazu podataka i može da krene nesmetano da radi na platformi.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23" w:name="_Toc75634370"/>
      <w:r>
        <w:t>Brisanje radnika</w:t>
      </w:r>
      <w:bookmarkEnd w:id="23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Provera brisanja radnika od strane administratora.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platformu kao Administrator.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lastRenderedPageBreak/>
        <w:t>Postoji radnik u bazi podataka.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Administrator iz menija bira opciju za prikaz liste svih radnika.</w:t>
      </w:r>
    </w:p>
    <w:p w:rsidR="00D448DE" w:rsidRPr="00A37EE8" w:rsidRDefault="00A37EE8" w:rsidP="00A37EE8">
      <w:pPr>
        <w:keepLines/>
        <w:widowControl w:val="0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Klikom na dugme </w:t>
      </w:r>
      <w:r>
        <w:rPr>
          <w:i/>
          <w:sz w:val="20"/>
          <w:szCs w:val="20"/>
        </w:rPr>
        <w:t xml:space="preserve">Otpusti radnika, </w:t>
      </w:r>
      <w:r w:rsidRPr="00A37EE8">
        <w:rPr>
          <w:sz w:val="20"/>
          <w:szCs w:val="20"/>
        </w:rPr>
        <w:t>r</w:t>
      </w:r>
      <w:r>
        <w:rPr>
          <w:sz w:val="20"/>
          <w:szCs w:val="20"/>
        </w:rPr>
        <w:t>adnik se otpušta</w:t>
      </w:r>
      <w:r w:rsidRPr="00A37EE8">
        <w:rPr>
          <w:sz w:val="20"/>
          <w:szCs w:val="20"/>
        </w:rPr>
        <w:t>.</w:t>
      </w:r>
    </w:p>
    <w:p w:rsidR="00D448DE" w:rsidRDefault="00A37EE8">
      <w:pPr>
        <w:keepLines/>
        <w:widowControl w:val="0"/>
        <w:numPr>
          <w:ilvl w:val="0"/>
          <w:numId w:val="2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Vrši se ažuriranje podataka u bazi podataka.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Ako je uspešno izbrisan radnik, taj radnik se ne prikazuje više u listi radnika, ako nije bilo moguće izbrisati ga, lista radnika ostaje ista.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24" w:name="_Toc75634371"/>
      <w:r>
        <w:t>Ažuriranje kapaciteta hotela</w:t>
      </w:r>
      <w:bookmarkEnd w:id="24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Provera ažuriranja podataka usluge od strane administratora.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je prijavljen na platformu kao Administrator.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U odeljku </w:t>
      </w:r>
      <w:r>
        <w:rPr>
          <w:i/>
          <w:sz w:val="20"/>
          <w:szCs w:val="20"/>
        </w:rPr>
        <w:t xml:space="preserve">Izmeni kapacitet </w:t>
      </w:r>
      <w:r>
        <w:rPr>
          <w:sz w:val="20"/>
          <w:szCs w:val="20"/>
        </w:rPr>
        <w:t>bira se usluga za koju se menja kapacitet.</w:t>
      </w:r>
    </w:p>
    <w:p w:rsidR="00D448DE" w:rsidRDefault="00A37EE8">
      <w:pPr>
        <w:keepLines/>
        <w:widowControl w:val="0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Korisnik za izabranu uslugu unosi novu vrednost. [izuzetak: unos negativne vrednosti]</w:t>
      </w:r>
    </w:p>
    <w:p w:rsidR="00D448DE" w:rsidRDefault="00A37EE8">
      <w:pPr>
        <w:keepLines/>
        <w:widowControl w:val="0"/>
        <w:numPr>
          <w:ilvl w:val="0"/>
          <w:numId w:val="31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Vrši se ažuriranje podataka u bazi podataka.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Ako je nova vrednost kapaciteta validna, menja se kapacitet usluge, ako nije validna, kapacitet usluge ostaje isti.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Test izvesti za nekoliko proizvoljno izabranih usluga.</w:t>
      </w:r>
    </w:p>
    <w:p w:rsidR="00D448DE" w:rsidRDefault="00A37EE8">
      <w:pPr>
        <w:pStyle w:val="Heading2"/>
        <w:numPr>
          <w:ilvl w:val="1"/>
          <w:numId w:val="15"/>
        </w:numPr>
      </w:pPr>
      <w:bookmarkStart w:id="25" w:name="_Toc75634372"/>
      <w:r>
        <w:t>Brisanje poslatog zahteva</w:t>
      </w:r>
      <w:bookmarkEnd w:id="25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Provera brisanja zahteva od strane mušterije koja je poslala taj zahtev.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Korisnik je prijavljen na platformu kao Mušterija</w:t>
      </w:r>
      <w:r>
        <w:rPr>
          <w:color w:val="000000"/>
          <w:sz w:val="20"/>
          <w:szCs w:val="20"/>
        </w:rPr>
        <w:t>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U odeljku </w:t>
      </w:r>
      <w:r>
        <w:rPr>
          <w:i/>
          <w:sz w:val="20"/>
          <w:szCs w:val="20"/>
        </w:rPr>
        <w:t xml:space="preserve">Moje prijave </w:t>
      </w:r>
      <w:r>
        <w:rPr>
          <w:sz w:val="20"/>
          <w:szCs w:val="20"/>
        </w:rPr>
        <w:t>mušterija ima uvid u sve poslate zahteve.</w:t>
      </w:r>
    </w:p>
    <w:p w:rsidR="00D448DE" w:rsidRDefault="00A37EE8">
      <w:pPr>
        <w:keepLines/>
        <w:widowControl w:val="0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Mušterija ima opciju da izbriše neobrađen zahtev klikom na dugme </w:t>
      </w:r>
      <w:r>
        <w:rPr>
          <w:i/>
          <w:sz w:val="20"/>
          <w:szCs w:val="20"/>
        </w:rPr>
        <w:t>Izbriši prijavu.</w:t>
      </w:r>
    </w:p>
    <w:p w:rsidR="00D448DE" w:rsidRPr="00A37EE8" w:rsidRDefault="00A37EE8" w:rsidP="00A37EE8">
      <w:pPr>
        <w:keepLines/>
        <w:widowControl w:val="0"/>
        <w:numPr>
          <w:ilvl w:val="0"/>
          <w:numId w:val="4"/>
        </w:numPr>
        <w:rPr>
          <w:sz w:val="20"/>
          <w:szCs w:val="20"/>
        </w:rPr>
      </w:pPr>
      <w:r w:rsidRPr="00A37EE8">
        <w:rPr>
          <w:sz w:val="20"/>
          <w:szCs w:val="20"/>
        </w:rPr>
        <w:t>Klikom na dugme vrši se brisanje prijave</w:t>
      </w:r>
      <w:r>
        <w:rPr>
          <w:sz w:val="20"/>
          <w:szCs w:val="20"/>
        </w:rPr>
        <w:t xml:space="preserve"> u bazi podataka</w:t>
      </w:r>
      <w:r w:rsidRPr="00A37EE8">
        <w:rPr>
          <w:sz w:val="20"/>
          <w:szCs w:val="20"/>
        </w:rPr>
        <w:t>.</w:t>
      </w:r>
    </w:p>
    <w:p w:rsidR="00D448DE" w:rsidRDefault="00A37EE8">
      <w:pPr>
        <w:keepLines/>
        <w:widowControl w:val="0"/>
        <w:numPr>
          <w:ilvl w:val="0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Ako je potvrđeno brisanje, osvežava se početna stranica mušterije gde vise nije prikazana prijava koja je prethodno obrisana, u suprotnom se lista prijava ne menja.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Izbrisan je poslat zahtev i oslobađa se rezervacija u tom terminu.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26" w:name="_Toc75634373"/>
      <w:r>
        <w:lastRenderedPageBreak/>
        <w:t>Pregled radnika hotela</w:t>
      </w:r>
      <w:bookmarkEnd w:id="26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Provera prikaza stranice sa informacijama o radnicima hotela.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Korisnik je prijavljen na platformu kao </w:t>
      </w:r>
      <w:proofErr w:type="gramStart"/>
      <w:r>
        <w:rPr>
          <w:sz w:val="20"/>
          <w:szCs w:val="20"/>
        </w:rPr>
        <w:t>Administrator.</w:t>
      </w:r>
      <w:r>
        <w:rPr>
          <w:color w:val="000000"/>
          <w:sz w:val="20"/>
          <w:szCs w:val="20"/>
        </w:rPr>
        <w:t>.</w:t>
      </w:r>
      <w:proofErr w:type="gramEnd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Administrator u meniju bira opciju </w:t>
      </w:r>
      <w:r>
        <w:rPr>
          <w:i/>
          <w:sz w:val="20"/>
          <w:szCs w:val="20"/>
        </w:rPr>
        <w:t>Lista radnika.</w:t>
      </w:r>
    </w:p>
    <w:p w:rsidR="00D448DE" w:rsidRDefault="00A37EE8">
      <w:pPr>
        <w:keepLines/>
        <w:widowControl w:val="0"/>
        <w:numPr>
          <w:ilvl w:val="0"/>
          <w:numId w:val="24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Prikazuje se stranica sa listom svih radnika hotela.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Prikazana stranica nudi uvid u sve zaposlene hotela.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27" w:name="_Toc75634374"/>
      <w:r>
        <w:t>Pregled usluga hotela</w:t>
      </w:r>
      <w:bookmarkEnd w:id="27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Provera prikaza sa informacijama o uslugama hotela.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Korisnik je prijavljen na platformu kao </w:t>
      </w:r>
      <w:proofErr w:type="gramStart"/>
      <w:r>
        <w:rPr>
          <w:sz w:val="20"/>
          <w:szCs w:val="20"/>
        </w:rPr>
        <w:t>Administrator..</w:t>
      </w:r>
      <w:proofErr w:type="gramEnd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27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Administrator na početnoj stranici treba da vidi listu svih trenutnih ponuda koje hotel nudi.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Pravilno prikazani podaci o svim uslugama koje hotel trenutno nudi.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Napomene:</w:t>
      </w:r>
    </w:p>
    <w:p w:rsidR="00D448DE" w:rsidRDefault="00A37EE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Nema.</w:t>
      </w:r>
    </w:p>
    <w:p w:rsidR="00D448DE" w:rsidRDefault="00D448D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  <w:p w:rsidR="00D448DE" w:rsidRDefault="00A37EE8">
      <w:pPr>
        <w:pStyle w:val="Heading2"/>
        <w:numPr>
          <w:ilvl w:val="1"/>
          <w:numId w:val="15"/>
        </w:numPr>
      </w:pPr>
      <w:bookmarkStart w:id="28" w:name="_Toc75634375"/>
      <w:r>
        <w:t>Pretraga i filtriranje zahteva</w:t>
      </w:r>
      <w:bookmarkEnd w:id="28"/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Opis testa: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Provera prikaza svih vrsta zahteva i omogućeno njihovo filtriranje po različitim kriterijumima.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Preduslovi: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Korisnik je prijavljen na platformu kao Radnik.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5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Izabrati opciju za prikaz svih zahteva.</w:t>
      </w:r>
    </w:p>
    <w:p w:rsidR="00D448DE" w:rsidRDefault="00A37EE8">
      <w:pPr>
        <w:keepLines/>
        <w:widowControl w:val="0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Prikazuje se stranica za prikaz spiska svih neobrađenih zahteva.</w:t>
      </w:r>
    </w:p>
    <w:p w:rsidR="00D448DE" w:rsidRDefault="00A37EE8">
      <w:pPr>
        <w:keepLines/>
        <w:widowControl w:val="0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Izabrati filter po kome bi trebalo da se filtriraju zahtevi.</w:t>
      </w:r>
    </w:p>
    <w:p w:rsidR="00D448DE" w:rsidRDefault="00A37EE8">
      <w:pPr>
        <w:keepLines/>
        <w:widowControl w:val="0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Kliknuti na dugme </w:t>
      </w:r>
      <w:r>
        <w:rPr>
          <w:i/>
          <w:sz w:val="20"/>
          <w:szCs w:val="20"/>
        </w:rPr>
        <w:t>Primeni</w:t>
      </w:r>
      <w:r>
        <w:rPr>
          <w:sz w:val="20"/>
          <w:szCs w:val="20"/>
        </w:rPr>
        <w:t>.</w:t>
      </w:r>
    </w:p>
    <w:p w:rsidR="00D448DE" w:rsidRDefault="00A37EE8">
      <w:pPr>
        <w:keepLines/>
        <w:widowControl w:val="0"/>
        <w:numPr>
          <w:ilvl w:val="0"/>
          <w:numId w:val="5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Stranica se osvežava i prikazuje spisak filtriranih zahteva.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Svi zahtevi koji su prikazani na stranici zadovoljavaju uslov koji je postavljen pomoću filtera prilikom pretrage.</w:t>
      </w:r>
    </w:p>
    <w:p w:rsidR="00D448DE" w:rsidRDefault="00A37EE8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Napomene:</w:t>
      </w:r>
    </w:p>
    <w:p w:rsidR="00D448DE" w:rsidRDefault="00A37EE8">
      <w:pPr>
        <w:keepLines/>
        <w:widowControl w:val="0"/>
        <w:spacing w:after="120"/>
        <w:rPr>
          <w:color w:val="000000"/>
          <w:sz w:val="20"/>
          <w:szCs w:val="20"/>
        </w:rPr>
      </w:pPr>
      <w:r>
        <w:rPr>
          <w:sz w:val="20"/>
          <w:szCs w:val="20"/>
        </w:rPr>
        <w:t>Test izvesti za sve mogućnosti filtera.</w:t>
      </w:r>
    </w:p>
    <w:p w:rsidR="00D448DE" w:rsidRDefault="00A37EE8">
      <w:pPr>
        <w:pStyle w:val="Heading2"/>
        <w:numPr>
          <w:ilvl w:val="1"/>
          <w:numId w:val="15"/>
        </w:numPr>
        <w:rPr>
          <w:rFonts w:eastAsia="Arial" w:cs="Arial"/>
        </w:rPr>
      </w:pPr>
      <w:bookmarkStart w:id="29" w:name="_Toc75634376"/>
      <w:r>
        <w:t>Pregled odeljka za pitanja</w:t>
      </w:r>
      <w:bookmarkEnd w:id="29"/>
    </w:p>
    <w:p w:rsidR="00D448DE" w:rsidRDefault="00A37EE8">
      <w:pPr>
        <w:keepNext/>
        <w:keepLines/>
        <w:widowControl w:val="0"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Opis testa: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Provera prikaza svih prethodno postavljenih pitanja od strane mušterija.</w:t>
      </w:r>
    </w:p>
    <w:p w:rsidR="00D448DE" w:rsidRDefault="00A37EE8">
      <w:pPr>
        <w:keepNext/>
        <w:keepLines/>
        <w:widowControl w:val="0"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Preduslovi: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D448DE" w:rsidRDefault="00A37EE8">
      <w:pPr>
        <w:keepNext/>
        <w:keepLines/>
        <w:widowControl w:val="0"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Specifikacija ulaza/izlaza:</w:t>
      </w:r>
    </w:p>
    <w:p w:rsidR="00D448DE" w:rsidRDefault="00A37EE8">
      <w:pPr>
        <w:keepLines/>
        <w:widowControl w:val="0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Izabrati opciju </w:t>
      </w:r>
      <w:r>
        <w:rPr>
          <w:i/>
          <w:sz w:val="20"/>
          <w:szCs w:val="20"/>
        </w:rPr>
        <w:t xml:space="preserve">Pitanja </w:t>
      </w:r>
      <w:r>
        <w:rPr>
          <w:sz w:val="20"/>
          <w:szCs w:val="20"/>
        </w:rPr>
        <w:t>iz menija</w:t>
      </w:r>
      <w:r>
        <w:rPr>
          <w:i/>
          <w:sz w:val="20"/>
          <w:szCs w:val="20"/>
        </w:rPr>
        <w:t>.</w:t>
      </w:r>
    </w:p>
    <w:p w:rsidR="00D448DE" w:rsidRDefault="00A37EE8">
      <w:pPr>
        <w:keepLines/>
        <w:widowControl w:val="0"/>
        <w:numPr>
          <w:ilvl w:val="0"/>
          <w:numId w:val="21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Prikazuje se stranica sa pitanjima koje su mušterije postavljale i odgovori radnika hotela na njih.</w:t>
      </w:r>
    </w:p>
    <w:p w:rsidR="00D448DE" w:rsidRDefault="00A37EE8">
      <w:pPr>
        <w:keepNext/>
        <w:keepLines/>
        <w:widowControl w:val="0"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Očekivani rezultati:</w:t>
      </w:r>
    </w:p>
    <w:p w:rsidR="00D448DE" w:rsidRDefault="00A37EE8">
      <w:pPr>
        <w:keepLines/>
        <w:widowControl w:val="0"/>
        <w:spacing w:after="120"/>
        <w:rPr>
          <w:sz w:val="20"/>
          <w:szCs w:val="20"/>
        </w:rPr>
      </w:pPr>
      <w:r>
        <w:rPr>
          <w:sz w:val="20"/>
          <w:szCs w:val="20"/>
        </w:rPr>
        <w:t>Korisnicima se prikazuje stranica sa pitanjima i odgovorima.</w:t>
      </w:r>
    </w:p>
    <w:p w:rsidR="00D448DE" w:rsidRDefault="00A37EE8">
      <w:pPr>
        <w:keepNext/>
        <w:keepLines/>
        <w:widowControl w:val="0"/>
        <w:spacing w:after="120"/>
        <w:rPr>
          <w:b/>
          <w:sz w:val="20"/>
          <w:szCs w:val="20"/>
        </w:rPr>
      </w:pPr>
      <w:r>
        <w:rPr>
          <w:b/>
          <w:sz w:val="20"/>
          <w:szCs w:val="20"/>
        </w:rPr>
        <w:t>Napomene:</w:t>
      </w:r>
    </w:p>
    <w:p w:rsidR="00D448DE" w:rsidRDefault="00A37EE8">
      <w:pPr>
        <w:spacing w:after="120"/>
        <w:rPr>
          <w:sz w:val="20"/>
          <w:szCs w:val="20"/>
        </w:rPr>
      </w:pPr>
      <w:r>
        <w:rPr>
          <w:sz w:val="20"/>
          <w:szCs w:val="20"/>
        </w:rPr>
        <w:t>Nema.</w:t>
      </w:r>
    </w:p>
    <w:p w:rsidR="00D448DE" w:rsidRDefault="00D448DE"/>
    <w:p w:rsidR="00D448DE" w:rsidRDefault="00D448DE"/>
    <w:p w:rsidR="00D448DE" w:rsidRDefault="00A37EE8">
      <w:r>
        <w:br w:type="page"/>
      </w:r>
    </w:p>
    <w:p w:rsidR="00D448DE" w:rsidRDefault="00A37EE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Izveštaj o izvršenom testiranju</w:t>
      </w:r>
    </w:p>
    <w:p w:rsidR="00D448DE" w:rsidRDefault="00D448DE"/>
    <w:p w:rsidR="00D448DE" w:rsidRDefault="00D448DE"/>
    <w:tbl>
      <w:tblPr>
        <w:tblStyle w:val="a0"/>
        <w:tblW w:w="9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D448DE">
        <w:tc>
          <w:tcPr>
            <w:tcW w:w="4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D448DE" w:rsidRDefault="00A37EE8">
            <w:pPr>
              <w:rPr>
                <w:b/>
                <w:i/>
              </w:rPr>
            </w:pPr>
            <w:bookmarkStart w:id="30" w:name="_heading=h.147n2zr" w:colFirst="0" w:colLast="0"/>
            <w:bookmarkEnd w:id="30"/>
            <w:r>
              <w:rPr>
                <w:b/>
                <w:i/>
                <w:sz w:val="32"/>
                <w:szCs w:val="32"/>
              </w:rPr>
              <w:t>Projekat</w:t>
            </w:r>
          </w:p>
        </w:tc>
        <w:tc>
          <w:tcPr>
            <w:tcW w:w="4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8DE" w:rsidRDefault="00A37EE8">
            <w:pPr>
              <w:rPr>
                <w:b/>
              </w:rPr>
            </w:pPr>
            <w:r>
              <w:rPr>
                <w:b/>
                <w:sz w:val="32"/>
                <w:szCs w:val="32"/>
              </w:rPr>
              <w:t>Hotel Petsylvania</w:t>
            </w:r>
          </w:p>
        </w:tc>
      </w:tr>
      <w:tr w:rsidR="00D448DE">
        <w:tc>
          <w:tcPr>
            <w:tcW w:w="5245" w:type="dxa"/>
            <w:gridSpan w:val="3"/>
            <w:tcBorders>
              <w:bottom w:val="single" w:sz="4" w:space="0" w:color="000000"/>
            </w:tcBorders>
            <w:shd w:val="clear" w:color="auto" w:fill="E0E0E0"/>
          </w:tcPr>
          <w:p w:rsidR="00D448DE" w:rsidRDefault="00A37EE8">
            <w:pPr>
              <w:rPr>
                <w:b/>
              </w:rPr>
            </w:pPr>
            <w:r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:rsidR="00D448DE" w:rsidRDefault="00A37EE8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single" w:sz="4" w:space="0" w:color="000000"/>
            </w:tcBorders>
            <w:shd w:val="clear" w:color="auto" w:fill="E0E0E0"/>
          </w:tcPr>
          <w:p w:rsidR="00D448DE" w:rsidRDefault="00A37EE8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D448DE">
        <w:tc>
          <w:tcPr>
            <w:tcW w:w="5245" w:type="dxa"/>
            <w:gridSpan w:val="3"/>
            <w:tcBorders>
              <w:top w:val="nil"/>
            </w:tcBorders>
          </w:tcPr>
          <w:p w:rsidR="00D448DE" w:rsidRDefault="00D448DE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D448DE" w:rsidRDefault="00D448DE"/>
        </w:tc>
        <w:tc>
          <w:tcPr>
            <w:tcW w:w="979" w:type="dxa"/>
            <w:tcBorders>
              <w:top w:val="nil"/>
            </w:tcBorders>
          </w:tcPr>
          <w:p w:rsidR="00D448DE" w:rsidRDefault="00D448DE"/>
        </w:tc>
      </w:tr>
      <w:tr w:rsidR="00D448DE">
        <w:tc>
          <w:tcPr>
            <w:tcW w:w="5245" w:type="dxa"/>
            <w:gridSpan w:val="3"/>
          </w:tcPr>
          <w:p w:rsidR="00D448DE" w:rsidRDefault="00D448DE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D448DE" w:rsidRDefault="00D448DE"/>
        </w:tc>
        <w:tc>
          <w:tcPr>
            <w:tcW w:w="979" w:type="dxa"/>
          </w:tcPr>
          <w:p w:rsidR="00D448DE" w:rsidRDefault="00D448DE"/>
        </w:tc>
      </w:tr>
      <w:tr w:rsidR="00D448DE">
        <w:tc>
          <w:tcPr>
            <w:tcW w:w="5245" w:type="dxa"/>
            <w:gridSpan w:val="3"/>
          </w:tcPr>
          <w:p w:rsidR="00D448DE" w:rsidRDefault="00D448DE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D448DE" w:rsidRDefault="00D448DE"/>
        </w:tc>
        <w:tc>
          <w:tcPr>
            <w:tcW w:w="979" w:type="dxa"/>
          </w:tcPr>
          <w:p w:rsidR="00D448DE" w:rsidRDefault="00D448DE"/>
        </w:tc>
      </w:tr>
      <w:tr w:rsidR="00D448DE">
        <w:tc>
          <w:tcPr>
            <w:tcW w:w="3969" w:type="dxa"/>
            <w:tcBorders>
              <w:bottom w:val="single" w:sz="4" w:space="0" w:color="000000"/>
            </w:tcBorders>
            <w:shd w:val="clear" w:color="auto" w:fill="E0E0E0"/>
          </w:tcPr>
          <w:p w:rsidR="00D448DE" w:rsidRDefault="00A37EE8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:rsidR="00D448DE" w:rsidRDefault="00A37EE8">
            <w:pPr>
              <w:jc w:val="center"/>
              <w:rPr>
                <w:b/>
              </w:rPr>
            </w:pPr>
            <w:r>
              <w:rPr>
                <w:b/>
              </w:rPr>
              <w:t>Prošao</w:t>
            </w:r>
            <w:r>
              <w:rPr>
                <w:b/>
              </w:rPr>
              <w:br/>
              <w:t>(DA/NE)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  <w:shd w:val="clear" w:color="auto" w:fill="E0E0E0"/>
          </w:tcPr>
          <w:p w:rsidR="00D448DE" w:rsidRDefault="00A37EE8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:rsidR="00D448DE" w:rsidRDefault="00A37EE8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D448DE">
        <w:tc>
          <w:tcPr>
            <w:tcW w:w="3969" w:type="dxa"/>
            <w:tcBorders>
              <w:top w:val="nil"/>
            </w:tcBorders>
          </w:tcPr>
          <w:p w:rsidR="00D448DE" w:rsidRDefault="00A37EE8">
            <w:r>
              <w:t>Prijavljivanje na sistem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>Registracija nove mušterije (TS 2)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>Pregled osnovnih informacija o hotelu (TS 3)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>Pregled cenovnika usluga (TS 4)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>Kreiranje novog zahteva (TS 5)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>Ažuriranje poslatog zahteva (TS 6)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9E0161">
            <w:r>
              <w:t>Pregled ocena i recenzija (TS 7</w:t>
            </w:r>
            <w:r w:rsidR="00A37EE8"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9E0161">
            <w:r>
              <w:t>Pregled notifikacija (TS 8</w:t>
            </w:r>
            <w:r w:rsidR="00A37EE8"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>Postavljanje pita</w:t>
            </w:r>
            <w:r w:rsidR="009E0161">
              <w:t>nja(TS 9</w:t>
            </w:r>
            <w:r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>Posta</w:t>
            </w:r>
            <w:r w:rsidR="009E0161">
              <w:t>vljanje ocene i recenzije (TS 10</w:t>
            </w:r>
            <w:r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9E0161">
            <w:r>
              <w:t>Pregled poslatih zahteva (TS 11</w:t>
            </w:r>
            <w:r w:rsidR="00A37EE8"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9E0161">
            <w:r>
              <w:t>Odjavljivanje sa sistema (TS 12</w:t>
            </w:r>
            <w:r w:rsidR="00A37EE8"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 xml:space="preserve">Ažuriranje </w:t>
            </w:r>
            <w:r w:rsidR="009E0161">
              <w:t>ličnih podataka korisnika (TS 13</w:t>
            </w:r>
            <w:r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>Odgovar</w:t>
            </w:r>
            <w:r w:rsidR="009E0161">
              <w:t>anje u odeljku za pitanja (TS 14</w:t>
            </w:r>
            <w:r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>Prihvatanje zahtev</w:t>
            </w:r>
            <w:r w:rsidR="009E0161">
              <w:t>a za obradu (TS 15</w:t>
            </w:r>
            <w:r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>Slanje obaveštenja mušt</w:t>
            </w:r>
            <w:r w:rsidR="009E0161">
              <w:t>eriji o obrađenom zahtevu (TS 16</w:t>
            </w:r>
            <w:r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9E0161">
            <w:r>
              <w:t>Dodavanje nove usluge (TS 17</w:t>
            </w:r>
            <w:r w:rsidR="00A37EE8"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9E0161">
            <w:r>
              <w:t>Brisanje postojeće usluge (TS 18</w:t>
            </w:r>
            <w:r w:rsidR="00A37EE8"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>Postavlja</w:t>
            </w:r>
            <w:r w:rsidR="009E0161">
              <w:t>nje zvaničnih obaveštenja (TS 19</w:t>
            </w:r>
            <w:r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>Ažurira</w:t>
            </w:r>
            <w:r w:rsidR="009E0161">
              <w:t>nje cene postojeće usluge (TS 20</w:t>
            </w:r>
            <w:r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9E0161">
            <w:r>
              <w:t>Dodavanje novog radnika (TS 21</w:t>
            </w:r>
            <w:r w:rsidR="00A37EE8"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9E0161">
            <w:r>
              <w:t>Brisanje radnika (TS 22</w:t>
            </w:r>
            <w:r w:rsidR="00A37EE8"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>Ažu</w:t>
            </w:r>
            <w:r w:rsidR="009E0161">
              <w:t>riranje kapaciteta hotela (TS 23</w:t>
            </w:r>
            <w:r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9E0161">
            <w:r>
              <w:t>Brisanje poslatog zahteva (TS 24</w:t>
            </w:r>
            <w:r w:rsidR="00A37EE8"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9E0161">
            <w:r>
              <w:t>Pregled radnika hotela (TS 25</w:t>
            </w:r>
            <w:r w:rsidR="00A37EE8"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9E0161">
            <w:r>
              <w:t>Pregled usluga hotela (TS 26</w:t>
            </w:r>
            <w:r w:rsidR="00A37EE8"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>Pretraga i filtriranje zah</w:t>
            </w:r>
            <w:r w:rsidR="009E0161">
              <w:t>teva (TS 27</w:t>
            </w:r>
            <w:r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  <w:tr w:rsidR="00D448DE">
        <w:tc>
          <w:tcPr>
            <w:tcW w:w="3969" w:type="dxa"/>
          </w:tcPr>
          <w:p w:rsidR="00D448DE" w:rsidRDefault="00A37EE8">
            <w:r>
              <w:t>P</w:t>
            </w:r>
            <w:r w:rsidR="009E0161">
              <w:t>regled odeljka za pitanja (TS 28</w:t>
            </w:r>
            <w:r>
              <w:t>)</w:t>
            </w:r>
          </w:p>
        </w:tc>
        <w:tc>
          <w:tcPr>
            <w:tcW w:w="1276" w:type="dxa"/>
            <w:gridSpan w:val="2"/>
          </w:tcPr>
          <w:p w:rsidR="00D448DE" w:rsidRDefault="00A37EE8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D448DE" w:rsidRDefault="00D448DE">
            <w:pPr>
              <w:jc w:val="center"/>
            </w:pPr>
          </w:p>
        </w:tc>
        <w:tc>
          <w:tcPr>
            <w:tcW w:w="2410" w:type="dxa"/>
            <w:gridSpan w:val="2"/>
          </w:tcPr>
          <w:p w:rsidR="00D448DE" w:rsidRDefault="00D448DE">
            <w:pPr>
              <w:jc w:val="center"/>
            </w:pPr>
          </w:p>
        </w:tc>
      </w:tr>
    </w:tbl>
    <w:p w:rsidR="00D448DE" w:rsidRDefault="00D448DE"/>
    <w:p w:rsidR="00D448DE" w:rsidRDefault="00D448DE"/>
    <w:p w:rsidR="00D448DE" w:rsidRDefault="00D448DE"/>
    <w:p w:rsidR="00D448DE" w:rsidRDefault="00A37EE8">
      <w:pPr>
        <w:rPr>
          <w:b/>
        </w:rPr>
      </w:pPr>
      <w:r>
        <w:rPr>
          <w:b/>
        </w:rPr>
        <w:t>Težine greške:</w:t>
      </w:r>
    </w:p>
    <w:p w:rsidR="00D448DE" w:rsidRDefault="00D448DE"/>
    <w:p w:rsidR="00D448DE" w:rsidRDefault="00A37EE8">
      <w:r>
        <w:t>1 – pad programa</w:t>
      </w:r>
    </w:p>
    <w:p w:rsidR="00D448DE" w:rsidRDefault="00A37EE8">
      <w:r>
        <w:t>2 – nepravilan rad programa</w:t>
      </w:r>
    </w:p>
    <w:p w:rsidR="00D448DE" w:rsidRDefault="00A37EE8">
      <w:r>
        <w:t>3 – neslaganje sa specifikacijom</w:t>
      </w:r>
    </w:p>
    <w:p w:rsidR="00D448DE" w:rsidRDefault="00A37EE8">
      <w:r>
        <w:t>4 – neodgovarajući interfejs</w:t>
      </w:r>
    </w:p>
    <w:p w:rsidR="00D448DE" w:rsidRDefault="00D448DE"/>
    <w:p w:rsidR="00D448DE" w:rsidRDefault="00D448DE"/>
    <w:p w:rsidR="00D448DE" w:rsidRDefault="00D448DE"/>
    <w:sectPr w:rsidR="00D448DE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440" w:right="1440" w:bottom="1440" w:left="216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DE3" w:rsidRDefault="00EA1DE3">
      <w:r>
        <w:separator/>
      </w:r>
    </w:p>
  </w:endnote>
  <w:endnote w:type="continuationSeparator" w:id="0">
    <w:p w:rsidR="00EA1DE3" w:rsidRDefault="00EA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EE8" w:rsidRDefault="00A37EE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:rsidR="00A37EE8" w:rsidRDefault="00A37EE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EE8" w:rsidRDefault="00A37EE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2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A37EE8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A37EE8" w:rsidRDefault="00A37EE8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A37EE8" w:rsidRDefault="009E0161">
          <w:pPr>
            <w:jc w:val="center"/>
          </w:pPr>
          <w:r>
            <w:rPr>
              <w:rFonts w:eastAsia="Symbol"/>
            </w:rPr>
            <w:t>©</w:t>
          </w:r>
          <w:r w:rsidR="00A37EE8">
            <w:t>101 Dalmatinac,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A37EE8" w:rsidRDefault="00A37EE8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E3C76">
            <w:rPr>
              <w:noProof/>
            </w:rPr>
            <w:t>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E3C76">
            <w:rPr>
              <w:noProof/>
            </w:rPr>
            <w:t>17</w:t>
          </w:r>
          <w:r>
            <w:fldChar w:fldCharType="end"/>
          </w:r>
        </w:p>
      </w:tc>
    </w:tr>
  </w:tbl>
  <w:p w:rsidR="00A37EE8" w:rsidRDefault="00A37EE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EE8" w:rsidRDefault="00A37EE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DE3" w:rsidRDefault="00EA1DE3">
      <w:r>
        <w:separator/>
      </w:r>
    </w:p>
  </w:footnote>
  <w:footnote w:type="continuationSeparator" w:id="0">
    <w:p w:rsidR="00EA1DE3" w:rsidRDefault="00EA1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EE8" w:rsidRDefault="00A37EE8"/>
  <w:p w:rsidR="00A37EE8" w:rsidRDefault="00A37EE8">
    <w:pPr>
      <w:pBdr>
        <w:top w:val="single" w:sz="6" w:space="1" w:color="000000"/>
      </w:pBdr>
    </w:pPr>
  </w:p>
  <w:p w:rsidR="00A37EE8" w:rsidRDefault="00A37EE8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101 Dalmatinac</w:t>
    </w:r>
  </w:p>
  <w:p w:rsidR="00A37EE8" w:rsidRDefault="00A37EE8">
    <w:pPr>
      <w:pBdr>
        <w:bottom w:val="single" w:sz="6" w:space="1" w:color="000000"/>
      </w:pBdr>
      <w:jc w:val="right"/>
    </w:pPr>
  </w:p>
  <w:p w:rsidR="00A37EE8" w:rsidRDefault="00A37EE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EE8" w:rsidRDefault="00A37EE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1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EE8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37EE8" w:rsidRDefault="00A37EE8">
          <w:r>
            <w:t xml:space="preserve">Hotel Petsylvania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A37EE8" w:rsidRDefault="00A37EE8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A37EE8">
      <w:tc>
        <w:tcPr>
          <w:tcW w:w="6379" w:type="dxa"/>
        </w:tcPr>
        <w:p w:rsidR="00A37EE8" w:rsidRDefault="00A37EE8">
          <w:r>
            <w:t>Test specifikacija</w:t>
          </w:r>
        </w:p>
      </w:tc>
      <w:tc>
        <w:tcPr>
          <w:tcW w:w="3179" w:type="dxa"/>
        </w:tcPr>
        <w:p w:rsidR="00A37EE8" w:rsidRDefault="00A37EE8">
          <w:r>
            <w:t xml:space="preserve">  Datum: 20. </w:t>
          </w:r>
          <w:r w:rsidR="0071137E">
            <w:t>05.</w:t>
          </w:r>
          <w:r>
            <w:t xml:space="preserve"> 2021</w:t>
          </w:r>
          <w:r w:rsidR="0071137E">
            <w:t>.</w:t>
          </w:r>
        </w:p>
      </w:tc>
    </w:tr>
    <w:tr w:rsidR="00A37EE8">
      <w:tc>
        <w:tcPr>
          <w:tcW w:w="9558" w:type="dxa"/>
          <w:gridSpan w:val="2"/>
        </w:tcPr>
        <w:p w:rsidR="00A37EE8" w:rsidRDefault="00A37EE8">
          <w:r>
            <w:t>101 Dalmatinac</w:t>
          </w:r>
        </w:p>
      </w:tc>
    </w:tr>
  </w:tbl>
  <w:p w:rsidR="00A37EE8" w:rsidRDefault="00A37EE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EE8" w:rsidRDefault="00A37EE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811"/>
    <w:multiLevelType w:val="multilevel"/>
    <w:tmpl w:val="2272F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8470C2"/>
    <w:multiLevelType w:val="multilevel"/>
    <w:tmpl w:val="11F2D39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ED51D4"/>
    <w:multiLevelType w:val="multilevel"/>
    <w:tmpl w:val="D93EAF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83ABA"/>
    <w:multiLevelType w:val="multilevel"/>
    <w:tmpl w:val="4D341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170046"/>
    <w:multiLevelType w:val="multilevel"/>
    <w:tmpl w:val="69B84530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1A321E3F"/>
    <w:multiLevelType w:val="multilevel"/>
    <w:tmpl w:val="353A56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C15C02"/>
    <w:multiLevelType w:val="multilevel"/>
    <w:tmpl w:val="E076A1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F587A"/>
    <w:multiLevelType w:val="multilevel"/>
    <w:tmpl w:val="149048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44632E"/>
    <w:multiLevelType w:val="multilevel"/>
    <w:tmpl w:val="50CC3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7B28BD"/>
    <w:multiLevelType w:val="multilevel"/>
    <w:tmpl w:val="21028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0D3D48"/>
    <w:multiLevelType w:val="multilevel"/>
    <w:tmpl w:val="779654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306145"/>
    <w:multiLevelType w:val="multilevel"/>
    <w:tmpl w:val="D9308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B0095C"/>
    <w:multiLevelType w:val="multilevel"/>
    <w:tmpl w:val="7EEA7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3D7245"/>
    <w:multiLevelType w:val="multilevel"/>
    <w:tmpl w:val="22F2E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0B52B1"/>
    <w:multiLevelType w:val="multilevel"/>
    <w:tmpl w:val="286C2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0000A70"/>
    <w:multiLevelType w:val="multilevel"/>
    <w:tmpl w:val="590233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0C3DCD"/>
    <w:multiLevelType w:val="multilevel"/>
    <w:tmpl w:val="55A890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BE66CD"/>
    <w:multiLevelType w:val="multilevel"/>
    <w:tmpl w:val="363CE2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AC3C86"/>
    <w:multiLevelType w:val="multilevel"/>
    <w:tmpl w:val="20FE2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ABC28AB"/>
    <w:multiLevelType w:val="multilevel"/>
    <w:tmpl w:val="BBC2B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7457F6"/>
    <w:multiLevelType w:val="multilevel"/>
    <w:tmpl w:val="62305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8144D7"/>
    <w:multiLevelType w:val="multilevel"/>
    <w:tmpl w:val="4AC6D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5632CD"/>
    <w:multiLevelType w:val="multilevel"/>
    <w:tmpl w:val="35E4E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D9614B"/>
    <w:multiLevelType w:val="multilevel"/>
    <w:tmpl w:val="7D047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8B1A47"/>
    <w:multiLevelType w:val="multilevel"/>
    <w:tmpl w:val="92DC8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2D4ACA"/>
    <w:multiLevelType w:val="multilevel"/>
    <w:tmpl w:val="C86A39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876454"/>
    <w:multiLevelType w:val="multilevel"/>
    <w:tmpl w:val="6CFA3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C4141A1"/>
    <w:multiLevelType w:val="multilevel"/>
    <w:tmpl w:val="FD9AA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11743B9"/>
    <w:multiLevelType w:val="multilevel"/>
    <w:tmpl w:val="BACC9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582489"/>
    <w:multiLevelType w:val="multilevel"/>
    <w:tmpl w:val="BDB0A2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E06E1C"/>
    <w:multiLevelType w:val="multilevel"/>
    <w:tmpl w:val="EC261E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6F75C5"/>
    <w:multiLevelType w:val="multilevel"/>
    <w:tmpl w:val="9C0A9F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FF1DBB"/>
    <w:multiLevelType w:val="multilevel"/>
    <w:tmpl w:val="A0BE0D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6C7B54"/>
    <w:multiLevelType w:val="multilevel"/>
    <w:tmpl w:val="42504D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EA2F2E"/>
    <w:multiLevelType w:val="multilevel"/>
    <w:tmpl w:val="68A4DA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3"/>
  </w:num>
  <w:num w:numId="3">
    <w:abstractNumId w:val="12"/>
  </w:num>
  <w:num w:numId="4">
    <w:abstractNumId w:val="27"/>
  </w:num>
  <w:num w:numId="5">
    <w:abstractNumId w:val="9"/>
  </w:num>
  <w:num w:numId="6">
    <w:abstractNumId w:val="29"/>
  </w:num>
  <w:num w:numId="7">
    <w:abstractNumId w:val="6"/>
  </w:num>
  <w:num w:numId="8">
    <w:abstractNumId w:val="25"/>
  </w:num>
  <w:num w:numId="9">
    <w:abstractNumId w:val="20"/>
  </w:num>
  <w:num w:numId="10">
    <w:abstractNumId w:val="16"/>
  </w:num>
  <w:num w:numId="11">
    <w:abstractNumId w:val="32"/>
  </w:num>
  <w:num w:numId="12">
    <w:abstractNumId w:val="5"/>
  </w:num>
  <w:num w:numId="13">
    <w:abstractNumId w:val="18"/>
  </w:num>
  <w:num w:numId="14">
    <w:abstractNumId w:val="14"/>
  </w:num>
  <w:num w:numId="15">
    <w:abstractNumId w:val="4"/>
  </w:num>
  <w:num w:numId="16">
    <w:abstractNumId w:val="19"/>
  </w:num>
  <w:num w:numId="17">
    <w:abstractNumId w:val="15"/>
  </w:num>
  <w:num w:numId="18">
    <w:abstractNumId w:val="23"/>
  </w:num>
  <w:num w:numId="19">
    <w:abstractNumId w:val="30"/>
  </w:num>
  <w:num w:numId="20">
    <w:abstractNumId w:val="22"/>
  </w:num>
  <w:num w:numId="21">
    <w:abstractNumId w:val="8"/>
  </w:num>
  <w:num w:numId="22">
    <w:abstractNumId w:val="0"/>
  </w:num>
  <w:num w:numId="23">
    <w:abstractNumId w:val="3"/>
  </w:num>
  <w:num w:numId="24">
    <w:abstractNumId w:val="21"/>
  </w:num>
  <w:num w:numId="25">
    <w:abstractNumId w:val="7"/>
  </w:num>
  <w:num w:numId="26">
    <w:abstractNumId w:val="34"/>
  </w:num>
  <w:num w:numId="27">
    <w:abstractNumId w:val="13"/>
  </w:num>
  <w:num w:numId="28">
    <w:abstractNumId w:val="2"/>
  </w:num>
  <w:num w:numId="29">
    <w:abstractNumId w:val="28"/>
  </w:num>
  <w:num w:numId="30">
    <w:abstractNumId w:val="17"/>
  </w:num>
  <w:num w:numId="31">
    <w:abstractNumId w:val="26"/>
  </w:num>
  <w:num w:numId="32">
    <w:abstractNumId w:val="10"/>
  </w:num>
  <w:num w:numId="33">
    <w:abstractNumId w:val="11"/>
  </w:num>
  <w:num w:numId="34">
    <w:abstractNumId w:val="31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DE"/>
    <w:rsid w:val="004830D7"/>
    <w:rsid w:val="0071137E"/>
    <w:rsid w:val="00776A14"/>
    <w:rsid w:val="009E0161"/>
    <w:rsid w:val="00A37EE8"/>
    <w:rsid w:val="00D448DE"/>
    <w:rsid w:val="00EA1DE3"/>
    <w:rsid w:val="00FE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DF33"/>
  <w15:docId w15:val="{6DDA3247-3B02-4FE0-AAE0-35BF9316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sr-Latn-C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E01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sbordk8Qb1rJpKP36K/VIT2DSw==">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2989</Words>
  <Characters>17042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381692119990</cp:lastModifiedBy>
  <cp:revision>4</cp:revision>
  <dcterms:created xsi:type="dcterms:W3CDTF">2008-05-29T10:09:00Z</dcterms:created>
  <dcterms:modified xsi:type="dcterms:W3CDTF">2021-06-27T09:25:00Z</dcterms:modified>
</cp:coreProperties>
</file>