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328CF" w14:textId="42B0C6DE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7D45FB">
        <w:rPr>
          <w:lang w:val="pt-BR"/>
        </w:rPr>
        <w:t>Tips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174B46B0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3DE38BFB" w14:textId="5D740C48" w:rsidR="006F4642" w:rsidRPr="006F4642" w:rsidRDefault="006F4642" w:rsidP="006F4642">
      <w:pPr>
        <w:ind w:firstLine="720"/>
        <w:rPr>
          <w:lang w:val="pt-BR"/>
        </w:rPr>
      </w:pPr>
      <w:r>
        <w:rPr>
          <w:lang w:val="pt-BR"/>
        </w:rPr>
        <w:t xml:space="preserve">Este documento se propõe a descrever </w:t>
      </w:r>
      <w:r w:rsidR="007D45FB">
        <w:rPr>
          <w:lang w:val="pt-BR"/>
        </w:rPr>
        <w:t>os requisitos funcionais e não funcionais da aplicação.</w:t>
      </w:r>
    </w:p>
    <w:bookmarkEnd w:id="0"/>
    <w:bookmarkEnd w:id="1"/>
    <w:p w14:paraId="4EA251E1" w14:textId="27525984" w:rsidR="0026539F" w:rsidRDefault="004E0B1A" w:rsidP="0026539F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1D40D2D4" w14:textId="6B5969B6" w:rsidR="0026539F" w:rsidRDefault="0026539F" w:rsidP="0026539F">
      <w:pPr>
        <w:pStyle w:val="Ttulo2"/>
        <w:rPr>
          <w:lang w:val="pt-BR"/>
        </w:rPr>
      </w:pPr>
      <w:r>
        <w:rPr>
          <w:lang w:val="pt-BR"/>
        </w:rPr>
        <w:t>Cadastro de profissionais</w:t>
      </w:r>
    </w:p>
    <w:p w14:paraId="6039525E" w14:textId="75F4EBB1" w:rsidR="0026539F" w:rsidRDefault="0026539F" w:rsidP="0026539F">
      <w:pPr>
        <w:ind w:left="720"/>
        <w:rPr>
          <w:lang w:val="pt-BR"/>
        </w:rPr>
      </w:pPr>
      <w:r>
        <w:rPr>
          <w:lang w:val="pt-BR"/>
        </w:rPr>
        <w:t>Aplicação onde profissionais se cadastram para oferecer seus serviços, sendo em diversas áreas.</w:t>
      </w:r>
    </w:p>
    <w:p w14:paraId="5002E8A6" w14:textId="2BE41833" w:rsidR="0026539F" w:rsidRDefault="0026539F" w:rsidP="0026539F">
      <w:pPr>
        <w:pStyle w:val="Ttulo2"/>
        <w:rPr>
          <w:lang w:val="pt-BR"/>
        </w:rPr>
      </w:pPr>
      <w:r>
        <w:rPr>
          <w:lang w:val="pt-BR"/>
        </w:rPr>
        <w:t>Cadastro de usuários</w:t>
      </w:r>
    </w:p>
    <w:p w14:paraId="481C4549" w14:textId="13030F8C" w:rsidR="0026539F" w:rsidRDefault="0026539F" w:rsidP="0026539F">
      <w:pPr>
        <w:ind w:left="720"/>
        <w:rPr>
          <w:lang w:val="pt-BR"/>
        </w:rPr>
      </w:pPr>
      <w:r>
        <w:rPr>
          <w:lang w:val="pt-BR"/>
        </w:rPr>
        <w:t>Aplicação onde pessoas se cadastram com intuito de encontrar determinado profissional.</w:t>
      </w:r>
    </w:p>
    <w:p w14:paraId="50EDC0E5" w14:textId="50B52829" w:rsidR="00BD5D51" w:rsidRDefault="00BD5D51" w:rsidP="00BD5D51">
      <w:pPr>
        <w:pStyle w:val="Ttulo2"/>
        <w:rPr>
          <w:lang w:val="pt-BR"/>
        </w:rPr>
      </w:pPr>
      <w:r>
        <w:rPr>
          <w:lang w:val="pt-BR"/>
        </w:rPr>
        <w:t>Encontrar profissionais</w:t>
      </w:r>
    </w:p>
    <w:p w14:paraId="50D29C50" w14:textId="1DEC8791" w:rsidR="00BD5D51" w:rsidRDefault="00BD5D51" w:rsidP="00BD5D51">
      <w:pPr>
        <w:ind w:left="720"/>
        <w:rPr>
          <w:lang w:val="pt-BR"/>
        </w:rPr>
      </w:pPr>
      <w:r>
        <w:rPr>
          <w:lang w:val="pt-BR"/>
        </w:rPr>
        <w:t>Aplicaç</w:t>
      </w:r>
      <w:r w:rsidR="0048058B">
        <w:rPr>
          <w:lang w:val="pt-BR"/>
        </w:rPr>
        <w:t xml:space="preserve">ão possui um mecanismo </w:t>
      </w:r>
      <w:r>
        <w:rPr>
          <w:lang w:val="pt-BR"/>
        </w:rPr>
        <w:t>onde usuários não cadastrados podem realizar um</w:t>
      </w:r>
      <w:r w:rsidR="0048058B">
        <w:rPr>
          <w:lang w:val="pt-BR"/>
        </w:rPr>
        <w:t>a busca simples por uma determinada área, entretanto usuários cadastrados podem realizar uma busca mais avançada.</w:t>
      </w:r>
    </w:p>
    <w:p w14:paraId="0EB50DCA" w14:textId="1E0A2F9E" w:rsidR="0048058B" w:rsidRDefault="0048058B" w:rsidP="00BD5D51">
      <w:pPr>
        <w:ind w:left="720"/>
        <w:rPr>
          <w:lang w:val="pt-BR"/>
        </w:rPr>
      </w:pPr>
      <w:r>
        <w:rPr>
          <w:lang w:val="pt-BR"/>
        </w:rPr>
        <w:t>Como por exemplo, filtrando por:</w:t>
      </w:r>
    </w:p>
    <w:p w14:paraId="07D186AF" w14:textId="2D4DC985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 xml:space="preserve">Área </w:t>
      </w:r>
    </w:p>
    <w:p w14:paraId="1C38CAFC" w14:textId="4AA7797A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>Profissional</w:t>
      </w:r>
    </w:p>
    <w:p w14:paraId="37FB6F05" w14:textId="69BCD1F1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>Localização.</w:t>
      </w:r>
    </w:p>
    <w:p w14:paraId="1EB5E937" w14:textId="43D7FC06" w:rsidR="0048058B" w:rsidRPr="0048058B" w:rsidRDefault="0048058B" w:rsidP="0048058B">
      <w:pPr>
        <w:pStyle w:val="PargrafodaLista"/>
        <w:numPr>
          <w:ilvl w:val="0"/>
          <w:numId w:val="24"/>
        </w:numPr>
        <w:rPr>
          <w:lang w:val="pt-BR"/>
        </w:rPr>
      </w:pPr>
      <w:r w:rsidRPr="0048058B">
        <w:rPr>
          <w:lang w:val="pt-BR"/>
        </w:rPr>
        <w:t xml:space="preserve">Avaliação 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5189B598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2B087936" w14:textId="00BFE961" w:rsidR="00CE041F" w:rsidRDefault="00CE041F" w:rsidP="00CE041F">
      <w:pPr>
        <w:pStyle w:val="Ttulo3"/>
        <w:rPr>
          <w:lang w:val="pt-BR"/>
        </w:rPr>
      </w:pPr>
      <w:r>
        <w:rPr>
          <w:lang w:val="pt-BR"/>
        </w:rPr>
        <w:t>Interface responsiva</w:t>
      </w:r>
    </w:p>
    <w:p w14:paraId="148A971C" w14:textId="0C0773CC" w:rsidR="00CE041F" w:rsidRPr="00F74BB8" w:rsidRDefault="00CE041F" w:rsidP="00DA5CEE">
      <w:pPr>
        <w:ind w:left="720"/>
        <w:rPr>
          <w:lang w:val="pt-BR"/>
        </w:rPr>
      </w:pPr>
      <w:r>
        <w:rPr>
          <w:lang w:val="pt-BR"/>
        </w:rPr>
        <w:t>A aplicação Web deverá ser responsiva de tal forma que possa ser acessada por dispositivos com telas menores sem prejuízo na visualização dos dados, e os campos deverão ser redimensionados para permitir a usabilidade nas telas menores (dispositivos sensíveis ao toque).</w:t>
      </w:r>
    </w:p>
    <w:p w14:paraId="5D68EEFA" w14:textId="77777777" w:rsidR="00CE041F" w:rsidRPr="00CE041F" w:rsidRDefault="00CE041F" w:rsidP="00CE041F">
      <w:pPr>
        <w:ind w:left="720"/>
        <w:rPr>
          <w:lang w:val="pt-BR"/>
        </w:rPr>
      </w:pPr>
    </w:p>
    <w:p w14:paraId="2BB5ACFC" w14:textId="03E9F580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17BDF87" w14:textId="1220B8E4" w:rsidR="00CE041F" w:rsidRDefault="00CE041F" w:rsidP="00CE041F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14:paraId="0C61B2A3" w14:textId="1B2B84A7" w:rsidR="00CE041F" w:rsidRPr="00CE041F" w:rsidRDefault="00CE041F" w:rsidP="00DA5CEE">
      <w:pPr>
        <w:ind w:firstLine="720"/>
        <w:rPr>
          <w:lang w:val="pt-BR"/>
        </w:rPr>
      </w:pPr>
      <w:r>
        <w:rPr>
          <w:lang w:val="pt-BR"/>
        </w:rPr>
        <w:t>O sistema deverá estar disponível para acesso por 90% do tempo.</w:t>
      </w:r>
    </w:p>
    <w:p w14:paraId="4261D6B0" w14:textId="1905B5DA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82529B9" w14:textId="77777777" w:rsidR="00CE041F" w:rsidRPr="00F74BB8" w:rsidRDefault="00CE041F" w:rsidP="00CE041F">
      <w:pPr>
        <w:pStyle w:val="Ttulo3"/>
        <w:rPr>
          <w:lang w:val="pt-BR"/>
        </w:rPr>
      </w:pPr>
      <w:r>
        <w:rPr>
          <w:lang w:val="pt-BR"/>
        </w:rPr>
        <w:t>Carga suportada pelo sistema</w:t>
      </w:r>
    </w:p>
    <w:p w14:paraId="67A51A2C" w14:textId="547A43C2" w:rsidR="00B6783C" w:rsidRDefault="00CE041F" w:rsidP="00DA5CEE">
      <w:pPr>
        <w:ind w:firstLine="720"/>
        <w:rPr>
          <w:lang w:val="pt-BR"/>
        </w:rPr>
      </w:pPr>
      <w:r>
        <w:rPr>
          <w:lang w:val="pt-BR"/>
        </w:rPr>
        <w:t>O sistema deverá ser ace</w:t>
      </w:r>
      <w:r w:rsidR="00BA31CD">
        <w:rPr>
          <w:lang w:val="pt-BR"/>
        </w:rPr>
        <w:t xml:space="preserve">ssado simultaneamente por </w:t>
      </w:r>
      <w:r w:rsidR="00B6783C">
        <w:rPr>
          <w:lang w:val="pt-BR"/>
        </w:rPr>
        <w:t xml:space="preserve">100 </w:t>
      </w:r>
      <w:r w:rsidR="00BA31CD">
        <w:rPr>
          <w:lang w:val="pt-BR"/>
        </w:rPr>
        <w:t>usuários</w:t>
      </w:r>
      <w:r w:rsidR="00B6783C">
        <w:rPr>
          <w:lang w:val="pt-BR"/>
        </w:rPr>
        <w:t xml:space="preserve"> via Web.</w:t>
      </w:r>
    </w:p>
    <w:p w14:paraId="0B1E34CE" w14:textId="77777777" w:rsidR="00CE041F" w:rsidRPr="00CE041F" w:rsidRDefault="00CE041F" w:rsidP="00CE041F">
      <w:pPr>
        <w:rPr>
          <w:lang w:val="pt-BR"/>
        </w:rPr>
      </w:pP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49C484EE" w14:textId="77777777" w:rsidR="00BA31CD" w:rsidRDefault="00BA31CD" w:rsidP="00BA31CD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132C6951" w14:textId="77777777" w:rsidR="00BA31CD" w:rsidRDefault="00BA31CD" w:rsidP="00DA5CEE">
      <w:pPr>
        <w:ind w:left="720"/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02A7E943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</w:p>
    <w:p w14:paraId="7EAC7372" w14:textId="7C396073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requisitos.</w:t>
      </w:r>
    </w:p>
    <w:p w14:paraId="6ABC2C0A" w14:textId="2298167F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3FA3B903" w14:textId="4ABC0FD2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 específicos de layout e navegação.</w:t>
      </w:r>
    </w:p>
    <w:p w14:paraId="202484DA" w14:textId="1EBE51E5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65872DF" w14:textId="109B6BDD" w:rsidR="0073411A" w:rsidRPr="0073411A" w:rsidRDefault="0073411A" w:rsidP="00DA5CEE">
      <w:pPr>
        <w:ind w:firstLine="720"/>
        <w:rPr>
          <w:lang w:val="pt-BR"/>
        </w:rPr>
      </w:pPr>
      <w:r>
        <w:rPr>
          <w:lang w:val="pt-BR"/>
        </w:rPr>
        <w:t>Não há requisitos de consistência.</w:t>
      </w:r>
    </w:p>
    <w:p w14:paraId="69C8A7B3" w14:textId="3DC4C2AA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406CD683" w14:textId="239E159B" w:rsidR="0073411A" w:rsidRDefault="0073411A" w:rsidP="0073411A">
      <w:pPr>
        <w:pStyle w:val="Ttulo4"/>
        <w:rPr>
          <w:lang w:val="pt-BR"/>
        </w:rPr>
      </w:pPr>
      <w:r>
        <w:rPr>
          <w:lang w:val="pt-BR"/>
        </w:rPr>
        <w:t>Customização de perfil simples</w:t>
      </w:r>
    </w:p>
    <w:p w14:paraId="48B3F076" w14:textId="7E604326" w:rsidR="0073411A" w:rsidRDefault="0073411A" w:rsidP="0073411A">
      <w:pPr>
        <w:ind w:left="720"/>
        <w:rPr>
          <w:lang w:val="pt-BR"/>
        </w:rPr>
      </w:pPr>
      <w:r>
        <w:rPr>
          <w:lang w:val="pt-BR"/>
        </w:rPr>
        <w:t>Deverá permitir aos usuários adicionar fotos de perfil e informações pessoais.</w:t>
      </w:r>
    </w:p>
    <w:p w14:paraId="4DFD0602" w14:textId="77515651" w:rsidR="0073411A" w:rsidRDefault="0073411A" w:rsidP="0073411A">
      <w:pPr>
        <w:pStyle w:val="Ttulo4"/>
        <w:rPr>
          <w:lang w:val="pt-BR"/>
        </w:rPr>
      </w:pPr>
      <w:r>
        <w:rPr>
          <w:lang w:val="pt-BR"/>
        </w:rPr>
        <w:t>Customização de perfil de profissionais</w:t>
      </w:r>
    </w:p>
    <w:p w14:paraId="06696AEC" w14:textId="435B8F7A" w:rsidR="0073411A" w:rsidRPr="0073411A" w:rsidRDefault="0073411A" w:rsidP="0073411A">
      <w:pPr>
        <w:ind w:left="720"/>
        <w:rPr>
          <w:lang w:val="pt-BR"/>
        </w:rPr>
      </w:pPr>
      <w:r>
        <w:rPr>
          <w:lang w:val="pt-BR"/>
        </w:rPr>
        <w:t>Deverá permitir aos profissionais adicionarem fotos de perfil, informações de contato e uma descrição do serviço oferecido.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1429EFF4" w14:textId="67072FFD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19C8F10D" w14:textId="7A215E74" w:rsidR="00AB4F58" w:rsidRPr="00AB4F58" w:rsidRDefault="00AB4F58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68E45AC1" w14:textId="27FDEE96" w:rsidR="00394B81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53B6C529" w14:textId="344CE815" w:rsidR="00AB4F58" w:rsidRPr="00AB4F58" w:rsidRDefault="00AB4F58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14:paraId="3D8802D6" w14:textId="6AB09D1E" w:rsidR="00AB4F58" w:rsidRPr="00AB4F58" w:rsidRDefault="00AB4F58" w:rsidP="00DA5CEE">
      <w:pPr>
        <w:ind w:firstLine="720"/>
        <w:rPr>
          <w:lang w:val="pt-BR"/>
        </w:rPr>
        <w:sectPr w:rsidR="00AB4F58" w:rsidRPr="00AB4F5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lang w:val="pt-BR"/>
        </w:rPr>
        <w:t>Não se aplica</w:t>
      </w:r>
    </w:p>
    <w:p w14:paraId="23644F3C" w14:textId="0AF054F9" w:rsidR="00D95381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lastRenderedPageBreak/>
        <w:t>Restrições do Sistema</w:t>
      </w:r>
      <w:bookmarkEnd w:id="5"/>
    </w:p>
    <w:p w14:paraId="40F88CCE" w14:textId="7B2B8D78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Nenhuma.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1C99E97E" w14:textId="77777777" w:rsidR="009C761F" w:rsidRDefault="009C761F" w:rsidP="009C761F">
      <w:pPr>
        <w:pStyle w:val="Ttulo2"/>
        <w:rPr>
          <w:lang w:val="pt-BR"/>
        </w:rPr>
      </w:pPr>
      <w:bookmarkStart w:id="6" w:name="_Toc492960774"/>
      <w:bookmarkStart w:id="7" w:name="_Toc492960775"/>
      <w:r>
        <w:rPr>
          <w:lang w:val="pt-BR"/>
        </w:rPr>
        <w:t>Requisitos de Licenciamento</w:t>
      </w:r>
      <w:bookmarkEnd w:id="6"/>
    </w:p>
    <w:p w14:paraId="579F3647" w14:textId="77777777" w:rsidR="009C761F" w:rsidRPr="00E57B8F" w:rsidRDefault="009C761F" w:rsidP="00DA5CEE">
      <w:pPr>
        <w:ind w:firstLine="720"/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F92299D" w:rsidR="001229FF" w:rsidRDefault="001D4FCC" w:rsidP="001229FF">
      <w:pPr>
        <w:pStyle w:val="Ttulo2"/>
        <w:rPr>
          <w:lang w:val="pt-BR"/>
        </w:rPr>
      </w:pPr>
      <w:r>
        <w:rPr>
          <w:lang w:val="pt-BR"/>
        </w:rPr>
        <w:t xml:space="preserve">Notas Legais, de Copyright </w:t>
      </w:r>
      <w:bookmarkEnd w:id="7"/>
      <w:r w:rsidR="004735D7">
        <w:rPr>
          <w:lang w:val="pt-BR"/>
        </w:rPr>
        <w:t>entre outras</w:t>
      </w:r>
    </w:p>
    <w:p w14:paraId="4BE7E6D8" w14:textId="3B4A57D9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00445976" w14:textId="40E2252F" w:rsidR="001229FF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14:paraId="3EB948CD" w14:textId="2885E501" w:rsidR="009C761F" w:rsidRPr="009C761F" w:rsidRDefault="009C761F" w:rsidP="00DA5CEE">
      <w:pPr>
        <w:ind w:firstLine="720"/>
        <w:rPr>
          <w:lang w:val="pt-BR"/>
        </w:rPr>
      </w:pPr>
      <w:r>
        <w:rPr>
          <w:lang w:val="pt-BR"/>
        </w:rPr>
        <w:t>Não se aplica.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BC3624F" w14:textId="77777777" w:rsidR="009C761F" w:rsidRPr="004E0B1A" w:rsidRDefault="009C761F" w:rsidP="00DA5CEE">
      <w:pPr>
        <w:ind w:left="720"/>
        <w:rPr>
          <w:lang w:val="pt-BR"/>
        </w:rPr>
      </w:pPr>
      <w:r>
        <w:rPr>
          <w:lang w:val="pt-BR"/>
        </w:rPr>
        <w:t xml:space="preserve">Deverá ser fornecido o manual de usuário do sistema, apresentando o uso de todas as telas do sistema, bem </w:t>
      </w:r>
      <w:bookmarkStart w:id="9" w:name="_GoBack"/>
      <w:bookmarkEnd w:id="9"/>
      <w:r>
        <w:rPr>
          <w:lang w:val="pt-BR"/>
        </w:rPr>
        <w:t>como descrição de campos.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857A7" w14:textId="77777777" w:rsidR="00183EC3" w:rsidRDefault="00183EC3">
      <w:r>
        <w:separator/>
      </w:r>
    </w:p>
  </w:endnote>
  <w:endnote w:type="continuationSeparator" w:id="0">
    <w:p w14:paraId="43E8CD3A" w14:textId="77777777" w:rsidR="00183EC3" w:rsidRDefault="0018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03C7F076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DA5CEE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569BDCC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DA5CEE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0BF4B" w14:textId="77777777" w:rsidR="00183EC3" w:rsidRDefault="00183EC3">
      <w:r>
        <w:separator/>
      </w:r>
    </w:p>
  </w:footnote>
  <w:footnote w:type="continuationSeparator" w:id="0">
    <w:p w14:paraId="494AE6C2" w14:textId="77777777" w:rsidR="00183EC3" w:rsidRDefault="00183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5992CCC1" w:rsidR="007D45FB" w:rsidRPr="007D45FB" w:rsidRDefault="007D45FB">
          <w:pPr>
            <w:rPr>
              <w:b/>
              <w:lang w:val="pt-BR"/>
            </w:rPr>
          </w:pPr>
          <w:r>
            <w:rPr>
              <w:b/>
              <w:lang w:val="pt-BR"/>
            </w:rPr>
            <w:t>Tips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D24D8D7" w:rsidR="001602C9" w:rsidRPr="004E0B1A" w:rsidRDefault="007D45FB" w:rsidP="004E0B1A">
          <w:pPr>
            <w:rPr>
              <w:lang w:val="pt-BR"/>
            </w:rPr>
          </w:pPr>
          <w:r>
            <w:rPr>
              <w:lang w:val="pt-BR"/>
            </w:rPr>
            <w:t xml:space="preserve">  Data:  10/03/18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078B"/>
    <w:multiLevelType w:val="hybridMultilevel"/>
    <w:tmpl w:val="1F046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20F96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83EC3"/>
    <w:rsid w:val="001961F0"/>
    <w:rsid w:val="001A3D8C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6539F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6AF4"/>
    <w:rsid w:val="004330D6"/>
    <w:rsid w:val="00437FA8"/>
    <w:rsid w:val="0044461D"/>
    <w:rsid w:val="00455F93"/>
    <w:rsid w:val="0046289B"/>
    <w:rsid w:val="004655EB"/>
    <w:rsid w:val="004735D7"/>
    <w:rsid w:val="00473D1E"/>
    <w:rsid w:val="00477CDD"/>
    <w:rsid w:val="0048058B"/>
    <w:rsid w:val="004854C4"/>
    <w:rsid w:val="004A2B0A"/>
    <w:rsid w:val="004A745B"/>
    <w:rsid w:val="004B31D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F4642"/>
    <w:rsid w:val="00700756"/>
    <w:rsid w:val="00713AC3"/>
    <w:rsid w:val="0072060F"/>
    <w:rsid w:val="007275D3"/>
    <w:rsid w:val="007307E8"/>
    <w:rsid w:val="0073411A"/>
    <w:rsid w:val="00743B9C"/>
    <w:rsid w:val="00747C02"/>
    <w:rsid w:val="0076343A"/>
    <w:rsid w:val="00767342"/>
    <w:rsid w:val="00772965"/>
    <w:rsid w:val="00783725"/>
    <w:rsid w:val="00783902"/>
    <w:rsid w:val="0078772E"/>
    <w:rsid w:val="007A0714"/>
    <w:rsid w:val="007B31A5"/>
    <w:rsid w:val="007B48F0"/>
    <w:rsid w:val="007C2E18"/>
    <w:rsid w:val="007C4EB4"/>
    <w:rsid w:val="007C7E0B"/>
    <w:rsid w:val="007D45F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C761F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B4F58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6783C"/>
    <w:rsid w:val="00B80700"/>
    <w:rsid w:val="00B81541"/>
    <w:rsid w:val="00B83A71"/>
    <w:rsid w:val="00B84B86"/>
    <w:rsid w:val="00BA0D05"/>
    <w:rsid w:val="00BA31CD"/>
    <w:rsid w:val="00BC08CC"/>
    <w:rsid w:val="00BC644D"/>
    <w:rsid w:val="00BD5D51"/>
    <w:rsid w:val="00C01BA3"/>
    <w:rsid w:val="00C03D90"/>
    <w:rsid w:val="00C139A0"/>
    <w:rsid w:val="00C413BF"/>
    <w:rsid w:val="00C45D21"/>
    <w:rsid w:val="00C47B4A"/>
    <w:rsid w:val="00C61808"/>
    <w:rsid w:val="00C65BEF"/>
    <w:rsid w:val="00C80EFE"/>
    <w:rsid w:val="00C86666"/>
    <w:rsid w:val="00C91672"/>
    <w:rsid w:val="00CB1BBF"/>
    <w:rsid w:val="00CB74E5"/>
    <w:rsid w:val="00CC31EA"/>
    <w:rsid w:val="00CE041F"/>
    <w:rsid w:val="00CF5FC6"/>
    <w:rsid w:val="00D32DAD"/>
    <w:rsid w:val="00D40870"/>
    <w:rsid w:val="00D66D4F"/>
    <w:rsid w:val="00D67412"/>
    <w:rsid w:val="00D67D10"/>
    <w:rsid w:val="00D76EDA"/>
    <w:rsid w:val="00D95381"/>
    <w:rsid w:val="00DA5CEE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999E24A6-360C-4E54-966D-D41ED23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48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395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Tips Corporation</Company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Tips</dc:subject>
  <dc:creator>Rafael Sana Montevechio</dc:creator>
  <cp:keywords/>
  <dc:description/>
  <cp:lastModifiedBy>Rafael Sana Montevechio</cp:lastModifiedBy>
  <cp:revision>22</cp:revision>
  <cp:lastPrinted>2001-03-15T17:26:00Z</cp:lastPrinted>
  <dcterms:created xsi:type="dcterms:W3CDTF">2014-02-19T21:12:00Z</dcterms:created>
  <dcterms:modified xsi:type="dcterms:W3CDTF">2018-03-11T13:29:00Z</dcterms:modified>
  <cp:category/>
</cp:coreProperties>
</file>