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"name": "On clicking 'execute'",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"type": "n8n-nodes-base.manualTrigger",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1160,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480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"parameters": {},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"name": "Note",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800,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420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"width": 320,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"height": 200,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"content": "### Very often your data is not in the right format to insert in a node. you can use the set node to fix it.\n\n### Click the `Execute Workflow` button and double click on the nodes to see the input and output items."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"name": "Create or Update record in Google Sheet",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"type": "n8n-nodes-base.googleSheets",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1920,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480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"range": "A:C",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"sheetId": "13_bAEYNTzVXVY6SfAkBa9ijtJGSxPd8D-hcXXwXtdDo",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"operation": "upsert",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"authentication": "oAuth2"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"googleSheetsOAuth2Api":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"id": "8",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"name": "Sheets"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"name": "Note1",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1480,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360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"width": 400,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"height": 280,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"content": "\nThis is where we put the data in the format that Google Sheets expect. \nThis means changing the field name from `name` to `Full name`, dropping all fields except `ID`, `Email` and adding a `Created time` field"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"name": "Set - Prepare fields",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"type": "n8n-nodes-base.set",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"notes": "Prepare fields",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1620,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480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"values":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"number":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"name": "ID",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"value": "={{$json[\"id\"]}}"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"string":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"name": "Full name",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"value": "={{$json[\"name\"]}}"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"name": "Email",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"value": "={{$json[\"email\"]}}"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"name": "Created time",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"value": "={{$now}}"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"keepOnlySet": true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"notesInFlow": false,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"name": "Customer Datastore - Generate some data",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"type": "n8n-nodes-base.n8nTrainingCustomerDatastore",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1340,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480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"operation": "getAllPeople"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"Set - Prepare fields":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"node": "Create or Update record in Google Sheet",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"On clicking 'execute'":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"node": "Customer Datastore - Generate some data",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"Customer Datastore - Generate some data":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"node": "Set - Prepare fields",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