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59E" w:rsidRDefault="00DB159E"/>
    <w:p w:rsidR="004D5971" w:rsidRDefault="004D5971" w:rsidP="004D5971">
      <w:pPr>
        <w:pStyle w:val="Textoindependiente"/>
        <w:ind w:left="345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1288175" wp14:editId="29FB3109">
            <wp:extent cx="2182495" cy="2081916"/>
            <wp:effectExtent l="0" t="0" r="8255" b="0"/>
            <wp:docPr id="3" name="Image 3" descr="Quiénes som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Quiénes somo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370" cy="20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71" w:rsidRDefault="004D5971" w:rsidP="004D5971">
      <w:pPr>
        <w:pStyle w:val="Textoindependiente"/>
        <w:spacing w:before="128"/>
        <w:rPr>
          <w:rFonts w:ascii="Times New Roman"/>
          <w:b w:val="0"/>
          <w:sz w:val="72"/>
        </w:rPr>
      </w:pPr>
    </w:p>
    <w:p w:rsidR="004D5971" w:rsidRDefault="004D5971" w:rsidP="004D5971">
      <w:pPr>
        <w:pStyle w:val="Ttulo"/>
      </w:pPr>
      <w:r>
        <w:rPr>
          <w:spacing w:val="-2"/>
        </w:rPr>
        <w:t>CSS</w:t>
      </w:r>
    </w:p>
    <w:p w:rsidR="004D5971" w:rsidRDefault="004D5971" w:rsidP="004D5971">
      <w:pPr>
        <w:pStyle w:val="Textoindependiente"/>
        <w:spacing w:before="9"/>
        <w:rPr>
          <w:rFonts w:ascii="Calibri"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94E8D8" wp14:editId="7FB57BFF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6623050" cy="1115695"/>
                <wp:effectExtent l="0" t="0" r="25400" b="27305"/>
                <wp:wrapTopAndBottom/>
                <wp:docPr id="5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111569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D5971" w:rsidRDefault="004D5971" w:rsidP="004D5971">
                            <w:pPr>
                              <w:pStyle w:val="Textoindependiente"/>
                              <w:spacing w:before="84"/>
                              <w:ind w:left="2" w:right="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APRENDIZ</w:t>
                            </w:r>
                          </w:p>
                          <w:p w:rsidR="004D5971" w:rsidRDefault="004D5971" w:rsidP="004D5971">
                            <w:pPr>
                              <w:pStyle w:val="Textoindependiente"/>
                              <w:spacing w:before="186"/>
                              <w:ind w:right="4"/>
                              <w:jc w:val="center"/>
                            </w:pPr>
                            <w:r>
                              <w:t>Diego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Jesus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Arias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Gonzalez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4E8D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27.25pt;width:521.5pt;height:87.85pt;z-index:-25165721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" filled="f">
                <v:path arrowok="t"/>
                <v:textbox inset="0,0,0,0">
                  <w:txbxContent>
                    <w:p w:rsidR="004D5971" w:rsidRDefault="004D5971" w:rsidP="004D5971">
                      <w:pPr>
                        <w:pStyle w:val="Textoindependiente"/>
                        <w:spacing w:before="84"/>
                        <w:ind w:left="2" w:right="4"/>
                        <w:jc w:val="center"/>
                      </w:pPr>
                      <w:r>
                        <w:rPr>
                          <w:spacing w:val="-2"/>
                        </w:rPr>
                        <w:t>APRENDIZ</w:t>
                      </w:r>
                    </w:p>
                    <w:p w:rsidR="004D5971" w:rsidRDefault="004D5971" w:rsidP="004D5971">
                      <w:pPr>
                        <w:pStyle w:val="Textoindependiente"/>
                        <w:spacing w:before="186"/>
                        <w:ind w:right="4"/>
                        <w:jc w:val="center"/>
                      </w:pPr>
                      <w:r>
                        <w:t>Diego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Jesus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Arias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Gonzalez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5971" w:rsidRDefault="004D5971" w:rsidP="004D5971">
      <w:pPr>
        <w:pStyle w:val="Textoindependiente"/>
        <w:rPr>
          <w:rFonts w:ascii="Calibri"/>
          <w:i/>
        </w:rPr>
      </w:pPr>
    </w:p>
    <w:p w:rsidR="004D5971" w:rsidRDefault="004D5971" w:rsidP="004D5971">
      <w:pPr>
        <w:pStyle w:val="Textoindependiente"/>
        <w:rPr>
          <w:rFonts w:ascii="Calibri"/>
          <w:i/>
        </w:rPr>
      </w:pPr>
    </w:p>
    <w:p w:rsidR="004D5971" w:rsidRDefault="004D5971" w:rsidP="004D5971">
      <w:pPr>
        <w:pStyle w:val="Textoindependiente"/>
        <w:rPr>
          <w:rFonts w:ascii="Calibri"/>
          <w:i/>
        </w:rPr>
      </w:pPr>
    </w:p>
    <w:p w:rsidR="004D5971" w:rsidRDefault="004D5971" w:rsidP="004D5971">
      <w:pPr>
        <w:pStyle w:val="Textoindependiente"/>
        <w:rPr>
          <w:rFonts w:ascii="Calibri"/>
          <w:i/>
        </w:rPr>
      </w:pPr>
    </w:p>
    <w:p w:rsidR="004D5971" w:rsidRDefault="004D5971" w:rsidP="004D5971">
      <w:pPr>
        <w:pStyle w:val="Textoindependiente"/>
        <w:spacing w:before="313"/>
        <w:rPr>
          <w:rFonts w:ascii="Calibri"/>
          <w:i/>
        </w:rPr>
      </w:pPr>
    </w:p>
    <w:p w:rsidR="004D5971" w:rsidRDefault="004D5971" w:rsidP="004D5971">
      <w:pPr>
        <w:pStyle w:val="Textoindependiente"/>
        <w:ind w:right="293"/>
        <w:jc w:val="center"/>
      </w:pPr>
      <w:r>
        <w:rPr>
          <w:color w:val="FF0000"/>
        </w:rPr>
        <w:t>Servicio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Nacional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Aprendizaje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SENA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Sede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2"/>
        </w:rPr>
        <w:t>Industria</w:t>
      </w:r>
    </w:p>
    <w:p w:rsidR="004D5971" w:rsidRDefault="004D5971" w:rsidP="004D5971">
      <w:pPr>
        <w:spacing w:before="175"/>
        <w:ind w:left="16" w:right="293"/>
        <w:jc w:val="center"/>
        <w:rPr>
          <w:b/>
          <w:color w:val="FF0000"/>
          <w:spacing w:val="-4"/>
          <w:sz w:val="36"/>
        </w:rPr>
      </w:pPr>
      <w:proofErr w:type="spellStart"/>
      <w:r>
        <w:rPr>
          <w:b/>
          <w:color w:val="FF0000"/>
          <w:sz w:val="36"/>
        </w:rPr>
        <w:t>Cra</w:t>
      </w:r>
      <w:proofErr w:type="spellEnd"/>
      <w:r>
        <w:rPr>
          <w:b/>
          <w:color w:val="FF0000"/>
          <w:sz w:val="36"/>
        </w:rPr>
        <w:t>.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9</w:t>
      </w:r>
      <w:r>
        <w:rPr>
          <w:b/>
          <w:color w:val="FF0000"/>
          <w:spacing w:val="-4"/>
          <w:sz w:val="36"/>
        </w:rPr>
        <w:t xml:space="preserve"> </w:t>
      </w:r>
      <w:r>
        <w:rPr>
          <w:b/>
          <w:color w:val="FF0000"/>
          <w:sz w:val="36"/>
        </w:rPr>
        <w:t>#68-</w:t>
      </w:r>
      <w:r>
        <w:rPr>
          <w:b/>
          <w:color w:val="FF0000"/>
          <w:spacing w:val="-3"/>
          <w:sz w:val="36"/>
        </w:rPr>
        <w:t xml:space="preserve"> </w:t>
      </w:r>
      <w:r>
        <w:rPr>
          <w:b/>
          <w:color w:val="FF0000"/>
          <w:sz w:val="36"/>
        </w:rPr>
        <w:t>50,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Neiva,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pacing w:val="-4"/>
          <w:sz w:val="36"/>
        </w:rPr>
        <w:t>Huila</w:t>
      </w:r>
    </w:p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4"/>
        <w:gridCol w:w="2206"/>
        <w:gridCol w:w="4358"/>
      </w:tblGrid>
      <w:tr w:rsidR="00016DBE" w:rsidTr="0037737E">
        <w:tc>
          <w:tcPr>
            <w:tcW w:w="4447" w:type="dxa"/>
            <w:gridSpan w:val="2"/>
          </w:tcPr>
          <w:p w:rsidR="00016DBE" w:rsidRPr="009030A6" w:rsidRDefault="00016DBE" w:rsidP="0037737E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</w:t>
            </w:r>
            <w:r w:rsidR="0037737E">
              <w:rPr>
                <w:b/>
              </w:rPr>
              <w:t>del estilo</w:t>
            </w:r>
            <w:r w:rsidRPr="009030A6">
              <w:rPr>
                <w:b/>
              </w:rPr>
              <w:t xml:space="preserve">: </w:t>
            </w:r>
            <w:proofErr w:type="spellStart"/>
            <w:proofErr w:type="gramStart"/>
            <w:r w:rsidR="0037737E">
              <w:rPr>
                <w:b/>
              </w:rPr>
              <w:t>content</w:t>
            </w:r>
            <w:proofErr w:type="spellEnd"/>
            <w:r w:rsidR="0037737E">
              <w:rPr>
                <w:b/>
              </w:rPr>
              <w:t>{</w:t>
            </w:r>
            <w:proofErr w:type="gramEnd"/>
            <w:r w:rsidR="0037737E">
              <w:rPr>
                <w:b/>
              </w:rPr>
              <w:t>}</w:t>
            </w:r>
          </w:p>
        </w:tc>
        <w:tc>
          <w:tcPr>
            <w:tcW w:w="4381" w:type="dxa"/>
          </w:tcPr>
          <w:p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:rsidTr="00DB159E">
        <w:tc>
          <w:tcPr>
            <w:tcW w:w="8828" w:type="dxa"/>
            <w:gridSpan w:val="3"/>
          </w:tcPr>
          <w:p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16DBE" w:rsidRDefault="0037737E">
            <w:r>
              <w:t>Permite darle color a el fondo de la pagina</w:t>
            </w:r>
          </w:p>
        </w:tc>
      </w:tr>
      <w:tr w:rsidR="00016DBE" w:rsidTr="0037737E">
        <w:tc>
          <w:tcPr>
            <w:tcW w:w="1939" w:type="dxa"/>
          </w:tcPr>
          <w:p w:rsidR="00016DBE" w:rsidRDefault="0037737E">
            <w:r>
              <w:t>color</w:t>
            </w:r>
          </w:p>
        </w:tc>
        <w:tc>
          <w:tcPr>
            <w:tcW w:w="6889" w:type="dxa"/>
            <w:gridSpan w:val="2"/>
          </w:tcPr>
          <w:p w:rsidR="00016DBE" w:rsidRDefault="00016DBE">
            <w:r>
              <w:t xml:space="preserve">Tipo de variable: </w:t>
            </w:r>
            <w:r w:rsidR="00BC5CEF">
              <w:t>Alfanumérico</w:t>
            </w:r>
          </w:p>
          <w:p w:rsidR="00016DBE" w:rsidRDefault="00016DBE"/>
        </w:tc>
      </w:tr>
      <w:tr w:rsidR="002B3B47" w:rsidTr="00DB159E">
        <w:tc>
          <w:tcPr>
            <w:tcW w:w="8828" w:type="dxa"/>
            <w:gridSpan w:val="3"/>
          </w:tcPr>
          <w:p w:rsidR="002B3B47" w:rsidRDefault="002B3B47">
            <w:r>
              <w:t>Código:</w:t>
            </w:r>
          </w:p>
          <w:p w:rsidR="002B3B47" w:rsidRDefault="0037737E">
            <w:r w:rsidRPr="0037737E">
              <w:rPr>
                <w:noProof/>
                <w:lang w:val="en-US"/>
              </w:rPr>
              <w:drawing>
                <wp:inline distT="0" distB="0" distL="0" distR="0" wp14:anchorId="0B1CE3B9" wp14:editId="582FA650">
                  <wp:extent cx="5612130" cy="55753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B47" w:rsidRDefault="002B3B47"/>
        </w:tc>
      </w:tr>
    </w:tbl>
    <w:p w:rsidR="0037737E" w:rsidRDefault="0037737E" w:rsidP="00377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2508"/>
        <w:gridCol w:w="4381"/>
      </w:tblGrid>
      <w:tr w:rsidR="0037737E" w:rsidTr="0037737E">
        <w:tc>
          <w:tcPr>
            <w:tcW w:w="4447" w:type="dxa"/>
            <w:gridSpan w:val="2"/>
          </w:tcPr>
          <w:p w:rsidR="0037737E" w:rsidRPr="009030A6" w:rsidRDefault="0037737E" w:rsidP="0037737E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r>
              <w:rPr>
                <w:b/>
              </w:rPr>
              <w:t>del estilo</w:t>
            </w:r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capas{}</w:t>
            </w:r>
          </w:p>
        </w:tc>
        <w:tc>
          <w:tcPr>
            <w:tcW w:w="4381" w:type="dxa"/>
          </w:tcPr>
          <w:p w:rsidR="0037737E" w:rsidRPr="009030A6" w:rsidRDefault="0037737E" w:rsidP="0053682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7737E" w:rsidTr="00536824">
        <w:tc>
          <w:tcPr>
            <w:tcW w:w="8828" w:type="dxa"/>
            <w:gridSpan w:val="3"/>
          </w:tcPr>
          <w:p w:rsidR="0037737E" w:rsidRPr="00016DBE" w:rsidRDefault="0037737E" w:rsidP="0053682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37737E" w:rsidRDefault="0037737E" w:rsidP="0037737E">
            <w:r>
              <w:t>Permite acomodar las capas</w:t>
            </w:r>
          </w:p>
        </w:tc>
      </w:tr>
      <w:tr w:rsidR="0037737E" w:rsidTr="0037737E">
        <w:tc>
          <w:tcPr>
            <w:tcW w:w="1939" w:type="dxa"/>
          </w:tcPr>
          <w:p w:rsidR="0037737E" w:rsidRDefault="0037737E" w:rsidP="00536824">
            <w:r>
              <w:t>capas</w:t>
            </w:r>
          </w:p>
        </w:tc>
        <w:tc>
          <w:tcPr>
            <w:tcW w:w="6889" w:type="dxa"/>
            <w:gridSpan w:val="2"/>
          </w:tcPr>
          <w:p w:rsidR="0037737E" w:rsidRDefault="0037737E" w:rsidP="00536824">
            <w:r>
              <w:t>Tipo de variable: Alfanumérico</w:t>
            </w:r>
          </w:p>
          <w:p w:rsidR="0037737E" w:rsidRDefault="0037737E" w:rsidP="00536824"/>
        </w:tc>
      </w:tr>
      <w:tr w:rsidR="0037737E" w:rsidTr="00536824">
        <w:tc>
          <w:tcPr>
            <w:tcW w:w="8828" w:type="dxa"/>
            <w:gridSpan w:val="3"/>
          </w:tcPr>
          <w:p w:rsidR="0037737E" w:rsidRDefault="0037737E" w:rsidP="00536824">
            <w:r>
              <w:t>Código:</w:t>
            </w:r>
          </w:p>
          <w:p w:rsidR="0037737E" w:rsidRDefault="0037737E" w:rsidP="00536824">
            <w:r w:rsidRPr="0037737E">
              <w:rPr>
                <w:noProof/>
                <w:lang w:val="en-US"/>
              </w:rPr>
              <w:drawing>
                <wp:inline distT="0" distB="0" distL="0" distR="0" wp14:anchorId="15C81A9B" wp14:editId="20B63A6F">
                  <wp:extent cx="1667108" cy="885949"/>
                  <wp:effectExtent l="0" t="0" r="9525" b="9525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37E" w:rsidRDefault="0037737E" w:rsidP="00536824"/>
        </w:tc>
      </w:tr>
    </w:tbl>
    <w:p w:rsidR="0037737E" w:rsidRDefault="0037737E" w:rsidP="00377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2508"/>
        <w:gridCol w:w="4381"/>
      </w:tblGrid>
      <w:tr w:rsidR="0037737E" w:rsidTr="0037737E">
        <w:tc>
          <w:tcPr>
            <w:tcW w:w="4447" w:type="dxa"/>
            <w:gridSpan w:val="2"/>
          </w:tcPr>
          <w:p w:rsidR="0037737E" w:rsidRPr="009030A6" w:rsidRDefault="0037737E" w:rsidP="0037737E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r>
              <w:rPr>
                <w:b/>
              </w:rPr>
              <w:t>del estilo</w:t>
            </w:r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cuadro{}</w:t>
            </w:r>
          </w:p>
        </w:tc>
        <w:tc>
          <w:tcPr>
            <w:tcW w:w="4381" w:type="dxa"/>
          </w:tcPr>
          <w:p w:rsidR="0037737E" w:rsidRPr="009030A6" w:rsidRDefault="0037737E" w:rsidP="0053682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7737E" w:rsidTr="00536824">
        <w:tc>
          <w:tcPr>
            <w:tcW w:w="8828" w:type="dxa"/>
            <w:gridSpan w:val="3"/>
          </w:tcPr>
          <w:p w:rsidR="0037737E" w:rsidRPr="00016DBE" w:rsidRDefault="0037737E" w:rsidP="0053682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37737E" w:rsidRDefault="0037737E" w:rsidP="0037737E">
            <w:r>
              <w:t>Permite cambiar el tamaño de los cuadros, su separación, su posición y sus transiciones</w:t>
            </w:r>
          </w:p>
        </w:tc>
      </w:tr>
      <w:tr w:rsidR="0037737E" w:rsidTr="0037737E">
        <w:tc>
          <w:tcPr>
            <w:tcW w:w="1939" w:type="dxa"/>
          </w:tcPr>
          <w:p w:rsidR="0037737E" w:rsidRDefault="0037737E" w:rsidP="00536824">
            <w:r>
              <w:t>cuadro</w:t>
            </w:r>
          </w:p>
        </w:tc>
        <w:tc>
          <w:tcPr>
            <w:tcW w:w="6889" w:type="dxa"/>
            <w:gridSpan w:val="2"/>
          </w:tcPr>
          <w:p w:rsidR="0037737E" w:rsidRDefault="0037737E" w:rsidP="00536824">
            <w:r>
              <w:t>Tipo de variable: Alfanumérico</w:t>
            </w:r>
          </w:p>
          <w:p w:rsidR="0037737E" w:rsidRDefault="0037737E" w:rsidP="00536824"/>
        </w:tc>
      </w:tr>
      <w:tr w:rsidR="0037737E" w:rsidTr="00536824">
        <w:tc>
          <w:tcPr>
            <w:tcW w:w="8828" w:type="dxa"/>
            <w:gridSpan w:val="3"/>
          </w:tcPr>
          <w:p w:rsidR="0037737E" w:rsidRDefault="0037737E" w:rsidP="00536824">
            <w:r>
              <w:t>Código:</w:t>
            </w:r>
          </w:p>
          <w:p w:rsidR="0037737E" w:rsidRDefault="0037737E" w:rsidP="00536824">
            <w:r w:rsidRPr="0037737E">
              <w:rPr>
                <w:noProof/>
                <w:lang w:val="en-US"/>
              </w:rPr>
              <w:drawing>
                <wp:inline distT="0" distB="0" distL="0" distR="0" wp14:anchorId="0CEF0CAC" wp14:editId="475ED537">
                  <wp:extent cx="1913890" cy="108585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969" cy="108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  <w:r w:rsidRPr="0037737E">
              <w:rPr>
                <w:noProof/>
              </w:rPr>
              <w:drawing>
                <wp:inline distT="0" distB="0" distL="0" distR="0" wp14:anchorId="3B8BDDF3" wp14:editId="3B8E2136">
                  <wp:extent cx="2543530" cy="704948"/>
                  <wp:effectExtent l="0" t="0" r="9525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37E" w:rsidRDefault="0037737E" w:rsidP="00536824"/>
        </w:tc>
      </w:tr>
    </w:tbl>
    <w:p w:rsidR="00427FA9" w:rsidRDefault="00427FA9" w:rsidP="0037737E"/>
    <w:p w:rsidR="00427FA9" w:rsidRDefault="00427FA9">
      <w:r>
        <w:br w:type="page"/>
      </w:r>
    </w:p>
    <w:p w:rsidR="0037737E" w:rsidRDefault="0037737E" w:rsidP="00377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2508"/>
        <w:gridCol w:w="4381"/>
      </w:tblGrid>
      <w:tr w:rsidR="0037737E" w:rsidTr="0037737E">
        <w:tc>
          <w:tcPr>
            <w:tcW w:w="4447" w:type="dxa"/>
            <w:gridSpan w:val="2"/>
          </w:tcPr>
          <w:p w:rsidR="0037737E" w:rsidRPr="009030A6" w:rsidRDefault="0037737E" w:rsidP="0037737E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r>
              <w:rPr>
                <w:b/>
              </w:rPr>
              <w:t>del estilo</w:t>
            </w:r>
            <w:r w:rsidRPr="009030A6">
              <w:rPr>
                <w:b/>
              </w:rPr>
              <w:t xml:space="preserve">: </w:t>
            </w:r>
            <w:proofErr w:type="gramStart"/>
            <w:r>
              <w:rPr>
                <w:b/>
              </w:rPr>
              <w:t>titulo{</w:t>
            </w:r>
            <w:proofErr w:type="gramEnd"/>
            <w:r>
              <w:rPr>
                <w:b/>
              </w:rPr>
              <w:t>}</w:t>
            </w:r>
          </w:p>
        </w:tc>
        <w:tc>
          <w:tcPr>
            <w:tcW w:w="4381" w:type="dxa"/>
          </w:tcPr>
          <w:p w:rsidR="0037737E" w:rsidRPr="009030A6" w:rsidRDefault="0037737E" w:rsidP="0053682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7737E" w:rsidTr="00536824">
        <w:tc>
          <w:tcPr>
            <w:tcW w:w="8828" w:type="dxa"/>
            <w:gridSpan w:val="3"/>
          </w:tcPr>
          <w:p w:rsidR="0037737E" w:rsidRPr="00016DBE" w:rsidRDefault="0037737E" w:rsidP="0053682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37737E" w:rsidRDefault="0037737E" w:rsidP="0037737E">
            <w:r>
              <w:t>Permite cambiar el tipo de letra, el color y la alineación del titulo</w:t>
            </w:r>
          </w:p>
        </w:tc>
      </w:tr>
      <w:tr w:rsidR="0037737E" w:rsidTr="0037737E">
        <w:tc>
          <w:tcPr>
            <w:tcW w:w="1939" w:type="dxa"/>
          </w:tcPr>
          <w:p w:rsidR="0037737E" w:rsidRDefault="0037737E" w:rsidP="00536824">
            <w:r>
              <w:t>titulo</w:t>
            </w:r>
          </w:p>
        </w:tc>
        <w:tc>
          <w:tcPr>
            <w:tcW w:w="6889" w:type="dxa"/>
            <w:gridSpan w:val="2"/>
          </w:tcPr>
          <w:p w:rsidR="0037737E" w:rsidRDefault="0037737E" w:rsidP="00536824">
            <w:r>
              <w:t>Tipo de variable: Alfanumérico</w:t>
            </w:r>
          </w:p>
          <w:p w:rsidR="0037737E" w:rsidRDefault="0037737E" w:rsidP="00536824"/>
        </w:tc>
      </w:tr>
      <w:tr w:rsidR="0037737E" w:rsidTr="00536824">
        <w:tc>
          <w:tcPr>
            <w:tcW w:w="8828" w:type="dxa"/>
            <w:gridSpan w:val="3"/>
          </w:tcPr>
          <w:p w:rsidR="0037737E" w:rsidRDefault="0037737E" w:rsidP="00536824">
            <w:r>
              <w:t>Código:</w:t>
            </w:r>
          </w:p>
          <w:p w:rsidR="0037737E" w:rsidRDefault="0037737E" w:rsidP="00536824">
            <w:r w:rsidRPr="0037737E">
              <w:rPr>
                <w:noProof/>
                <w:lang w:val="en-US"/>
              </w:rPr>
              <w:drawing>
                <wp:inline distT="0" distB="0" distL="0" distR="0" wp14:anchorId="5BF1DE8F" wp14:editId="788ABC15">
                  <wp:extent cx="3905795" cy="1133633"/>
                  <wp:effectExtent l="0" t="0" r="0" b="9525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37E" w:rsidRDefault="0037737E" w:rsidP="00536824"/>
        </w:tc>
      </w:tr>
    </w:tbl>
    <w:p w:rsidR="0037737E" w:rsidRDefault="0037737E" w:rsidP="00377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2508"/>
        <w:gridCol w:w="4381"/>
      </w:tblGrid>
      <w:tr w:rsidR="0037737E" w:rsidTr="0037737E">
        <w:tc>
          <w:tcPr>
            <w:tcW w:w="4447" w:type="dxa"/>
            <w:gridSpan w:val="2"/>
          </w:tcPr>
          <w:p w:rsidR="0037737E" w:rsidRPr="009030A6" w:rsidRDefault="0037737E" w:rsidP="0037737E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r>
              <w:rPr>
                <w:b/>
              </w:rPr>
              <w:t>del estilo</w:t>
            </w:r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cuadro-azul{}</w:t>
            </w:r>
          </w:p>
        </w:tc>
        <w:tc>
          <w:tcPr>
            <w:tcW w:w="4381" w:type="dxa"/>
          </w:tcPr>
          <w:p w:rsidR="0037737E" w:rsidRPr="009030A6" w:rsidRDefault="0037737E" w:rsidP="0053682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7737E" w:rsidTr="00536824">
        <w:tc>
          <w:tcPr>
            <w:tcW w:w="8828" w:type="dxa"/>
            <w:gridSpan w:val="3"/>
          </w:tcPr>
          <w:p w:rsidR="0037737E" w:rsidRPr="00016DBE" w:rsidRDefault="0037737E" w:rsidP="0053682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37737E" w:rsidRDefault="0037737E" w:rsidP="0037737E">
            <w:r>
              <w:t>Permite darle color a los cuadros de la tabla</w:t>
            </w:r>
          </w:p>
        </w:tc>
      </w:tr>
      <w:tr w:rsidR="0037737E" w:rsidTr="0037737E">
        <w:tc>
          <w:tcPr>
            <w:tcW w:w="1939" w:type="dxa"/>
          </w:tcPr>
          <w:p w:rsidR="0037737E" w:rsidRDefault="0037737E" w:rsidP="00536824">
            <w:r>
              <w:t>color</w:t>
            </w:r>
          </w:p>
        </w:tc>
        <w:tc>
          <w:tcPr>
            <w:tcW w:w="6889" w:type="dxa"/>
            <w:gridSpan w:val="2"/>
          </w:tcPr>
          <w:p w:rsidR="0037737E" w:rsidRDefault="0037737E" w:rsidP="00536824">
            <w:r>
              <w:t>Tipo de variable: Alfanumérico</w:t>
            </w:r>
          </w:p>
          <w:p w:rsidR="0037737E" w:rsidRDefault="0037737E" w:rsidP="00536824"/>
        </w:tc>
      </w:tr>
      <w:tr w:rsidR="0037737E" w:rsidTr="00536824">
        <w:tc>
          <w:tcPr>
            <w:tcW w:w="8828" w:type="dxa"/>
            <w:gridSpan w:val="3"/>
          </w:tcPr>
          <w:p w:rsidR="0037737E" w:rsidRDefault="0037737E" w:rsidP="00536824">
            <w:r>
              <w:t>Código:</w:t>
            </w:r>
          </w:p>
          <w:p w:rsidR="0037737E" w:rsidRDefault="0037737E" w:rsidP="00536824">
            <w:r w:rsidRPr="0037737E">
              <w:rPr>
                <w:noProof/>
                <w:lang w:val="en-US"/>
              </w:rPr>
              <w:drawing>
                <wp:inline distT="0" distB="0" distL="0" distR="0" wp14:anchorId="5A9DC76B" wp14:editId="1A0ADCD0">
                  <wp:extent cx="3162741" cy="543001"/>
                  <wp:effectExtent l="0" t="0" r="0" b="9525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37E" w:rsidRDefault="0037737E" w:rsidP="00536824"/>
        </w:tc>
      </w:tr>
    </w:tbl>
    <w:p w:rsidR="0037737E" w:rsidRDefault="0037737E" w:rsidP="00377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2508"/>
        <w:gridCol w:w="4381"/>
      </w:tblGrid>
      <w:tr w:rsidR="0037737E" w:rsidTr="0037737E">
        <w:tc>
          <w:tcPr>
            <w:tcW w:w="4447" w:type="dxa"/>
            <w:gridSpan w:val="2"/>
          </w:tcPr>
          <w:p w:rsidR="0037737E" w:rsidRPr="009030A6" w:rsidRDefault="0037737E" w:rsidP="009D484C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r>
              <w:rPr>
                <w:b/>
              </w:rPr>
              <w:t>del estilo</w:t>
            </w:r>
            <w:r w:rsidRPr="009030A6">
              <w:rPr>
                <w:b/>
              </w:rPr>
              <w:t xml:space="preserve">: </w:t>
            </w:r>
            <w:r w:rsidR="009D484C">
              <w:rPr>
                <w:b/>
              </w:rPr>
              <w:t>numero</w:t>
            </w:r>
            <w:r w:rsidRPr="00BC5CEF">
              <w:rPr>
                <w:b/>
              </w:rPr>
              <w:t>()</w:t>
            </w:r>
          </w:p>
        </w:tc>
        <w:tc>
          <w:tcPr>
            <w:tcW w:w="4381" w:type="dxa"/>
          </w:tcPr>
          <w:p w:rsidR="0037737E" w:rsidRPr="009030A6" w:rsidRDefault="0037737E" w:rsidP="0053682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7737E" w:rsidTr="00536824">
        <w:tc>
          <w:tcPr>
            <w:tcW w:w="8828" w:type="dxa"/>
            <w:gridSpan w:val="3"/>
          </w:tcPr>
          <w:p w:rsidR="0037737E" w:rsidRPr="00016DBE" w:rsidRDefault="0037737E" w:rsidP="0053682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37737E" w:rsidRDefault="0037737E" w:rsidP="009D484C">
            <w:r>
              <w:t xml:space="preserve">Permite </w:t>
            </w:r>
            <w:r w:rsidR="009D484C">
              <w:t xml:space="preserve">modificar la posición, el tamaño y el color del número atómico </w:t>
            </w:r>
          </w:p>
        </w:tc>
      </w:tr>
      <w:tr w:rsidR="0037737E" w:rsidTr="0037737E">
        <w:tc>
          <w:tcPr>
            <w:tcW w:w="1939" w:type="dxa"/>
          </w:tcPr>
          <w:p w:rsidR="0037737E" w:rsidRDefault="009D484C" w:rsidP="00536824">
            <w:r>
              <w:t>numero</w:t>
            </w:r>
          </w:p>
        </w:tc>
        <w:tc>
          <w:tcPr>
            <w:tcW w:w="6889" w:type="dxa"/>
            <w:gridSpan w:val="2"/>
          </w:tcPr>
          <w:p w:rsidR="0037737E" w:rsidRDefault="0037737E" w:rsidP="00536824">
            <w:r>
              <w:t>Tipo de variable: Alfanumérico</w:t>
            </w:r>
          </w:p>
          <w:p w:rsidR="0037737E" w:rsidRDefault="0037737E" w:rsidP="00536824"/>
        </w:tc>
      </w:tr>
      <w:tr w:rsidR="0037737E" w:rsidTr="00536824">
        <w:tc>
          <w:tcPr>
            <w:tcW w:w="8828" w:type="dxa"/>
            <w:gridSpan w:val="3"/>
          </w:tcPr>
          <w:p w:rsidR="0037737E" w:rsidRDefault="0037737E" w:rsidP="00536824">
            <w:r>
              <w:t>Código:</w:t>
            </w:r>
          </w:p>
          <w:p w:rsidR="0037737E" w:rsidRDefault="009D484C" w:rsidP="00536824">
            <w:r w:rsidRPr="009D484C">
              <w:rPr>
                <w:noProof/>
                <w:lang w:val="en-US"/>
              </w:rPr>
              <w:drawing>
                <wp:inline distT="0" distB="0" distL="0" distR="0" wp14:anchorId="643011FF" wp14:editId="02762F48">
                  <wp:extent cx="2809875" cy="1266825"/>
                  <wp:effectExtent l="0" t="0" r="9525" b="9525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74" cy="12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37E" w:rsidRDefault="0037737E" w:rsidP="00536824"/>
        </w:tc>
      </w:tr>
    </w:tbl>
    <w:p w:rsidR="0037737E" w:rsidRDefault="0037737E" w:rsidP="00377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2508"/>
        <w:gridCol w:w="4381"/>
      </w:tblGrid>
      <w:tr w:rsidR="0037737E" w:rsidTr="0037737E">
        <w:tc>
          <w:tcPr>
            <w:tcW w:w="4447" w:type="dxa"/>
            <w:gridSpan w:val="2"/>
          </w:tcPr>
          <w:p w:rsidR="0037737E" w:rsidRPr="009030A6" w:rsidRDefault="0037737E" w:rsidP="00536824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r>
              <w:rPr>
                <w:b/>
              </w:rPr>
              <w:t>del estilo</w:t>
            </w:r>
            <w:r w:rsidRPr="009030A6">
              <w:rPr>
                <w:b/>
              </w:rPr>
              <w:t xml:space="preserve">: </w:t>
            </w:r>
            <w:proofErr w:type="spellStart"/>
            <w:proofErr w:type="gramStart"/>
            <w:r w:rsidR="00427FA9">
              <w:rPr>
                <w:b/>
              </w:rPr>
              <w:t>simbolo</w:t>
            </w:r>
            <w:proofErr w:type="spellEnd"/>
            <w:r w:rsidRPr="00BC5CEF">
              <w:rPr>
                <w:b/>
              </w:rPr>
              <w:t>(</w:t>
            </w:r>
            <w:proofErr w:type="gramEnd"/>
            <w:r w:rsidRPr="00BC5CEF">
              <w:rPr>
                <w:b/>
              </w:rPr>
              <w:t>)</w:t>
            </w:r>
          </w:p>
        </w:tc>
        <w:tc>
          <w:tcPr>
            <w:tcW w:w="4381" w:type="dxa"/>
          </w:tcPr>
          <w:p w:rsidR="0037737E" w:rsidRPr="009030A6" w:rsidRDefault="0037737E" w:rsidP="0053682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7737E" w:rsidTr="00536824">
        <w:tc>
          <w:tcPr>
            <w:tcW w:w="8828" w:type="dxa"/>
            <w:gridSpan w:val="3"/>
          </w:tcPr>
          <w:p w:rsidR="009D484C" w:rsidRPr="00016DBE" w:rsidRDefault="0037737E" w:rsidP="009D484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 w:rsidR="009D484C" w:rsidRPr="00016DBE">
              <w:rPr>
                <w:b/>
              </w:rPr>
              <w:t xml:space="preserve"> </w:t>
            </w:r>
          </w:p>
          <w:p w:rsidR="009D484C" w:rsidRDefault="009D484C" w:rsidP="009D484C">
            <w:r>
              <w:t xml:space="preserve">Permite modificar la posición, el tamaño y el color del </w:t>
            </w:r>
            <w:proofErr w:type="spellStart"/>
            <w:r>
              <w:t>simbolo</w:t>
            </w:r>
            <w:proofErr w:type="spellEnd"/>
          </w:p>
        </w:tc>
      </w:tr>
      <w:tr w:rsidR="0037737E" w:rsidTr="0037737E">
        <w:tc>
          <w:tcPr>
            <w:tcW w:w="1939" w:type="dxa"/>
          </w:tcPr>
          <w:p w:rsidR="0037737E" w:rsidRDefault="009D484C" w:rsidP="00536824">
            <w:proofErr w:type="spellStart"/>
            <w:r>
              <w:t>simbolo</w:t>
            </w:r>
            <w:proofErr w:type="spellEnd"/>
          </w:p>
        </w:tc>
        <w:tc>
          <w:tcPr>
            <w:tcW w:w="6889" w:type="dxa"/>
            <w:gridSpan w:val="2"/>
          </w:tcPr>
          <w:p w:rsidR="0037737E" w:rsidRDefault="0037737E" w:rsidP="00536824">
            <w:r>
              <w:t>Tipo de variable: Alfanumérico</w:t>
            </w:r>
          </w:p>
          <w:p w:rsidR="0037737E" w:rsidRDefault="0037737E" w:rsidP="00536824"/>
        </w:tc>
      </w:tr>
      <w:tr w:rsidR="0037737E" w:rsidTr="00536824">
        <w:tc>
          <w:tcPr>
            <w:tcW w:w="8828" w:type="dxa"/>
            <w:gridSpan w:val="3"/>
          </w:tcPr>
          <w:p w:rsidR="0037737E" w:rsidRDefault="0037737E" w:rsidP="00536824">
            <w:r>
              <w:t>Código:</w:t>
            </w:r>
          </w:p>
          <w:p w:rsidR="0037737E" w:rsidRDefault="009D484C" w:rsidP="00536824">
            <w:r w:rsidRPr="009D484C">
              <w:rPr>
                <w:noProof/>
                <w:lang w:val="en-US"/>
              </w:rPr>
              <w:drawing>
                <wp:inline distT="0" distB="0" distL="0" distR="0" wp14:anchorId="01092EDB" wp14:editId="26CE1525">
                  <wp:extent cx="1790950" cy="962159"/>
                  <wp:effectExtent l="0" t="0" r="0" b="9525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37E" w:rsidRDefault="0037737E" w:rsidP="00536824"/>
        </w:tc>
      </w:tr>
    </w:tbl>
    <w:p w:rsidR="0037737E" w:rsidRDefault="0037737E" w:rsidP="00377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9"/>
        <w:gridCol w:w="2508"/>
        <w:gridCol w:w="4381"/>
      </w:tblGrid>
      <w:tr w:rsidR="0037737E" w:rsidTr="0037737E">
        <w:tc>
          <w:tcPr>
            <w:tcW w:w="4447" w:type="dxa"/>
            <w:gridSpan w:val="2"/>
          </w:tcPr>
          <w:p w:rsidR="0037737E" w:rsidRPr="009030A6" w:rsidRDefault="0037737E" w:rsidP="00536824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r>
              <w:rPr>
                <w:b/>
              </w:rPr>
              <w:t>del estilo</w:t>
            </w:r>
            <w:r w:rsidRPr="009030A6">
              <w:rPr>
                <w:b/>
              </w:rPr>
              <w:t xml:space="preserve">: </w:t>
            </w:r>
            <w:proofErr w:type="gramStart"/>
            <w:r w:rsidR="00427FA9">
              <w:rPr>
                <w:b/>
              </w:rPr>
              <w:t>nombre</w:t>
            </w:r>
            <w:r w:rsidRPr="00BC5CEF">
              <w:rPr>
                <w:b/>
              </w:rPr>
              <w:t>(</w:t>
            </w:r>
            <w:proofErr w:type="gramEnd"/>
            <w:r w:rsidRPr="00BC5CEF">
              <w:rPr>
                <w:b/>
              </w:rPr>
              <w:t>)</w:t>
            </w:r>
          </w:p>
        </w:tc>
        <w:tc>
          <w:tcPr>
            <w:tcW w:w="4381" w:type="dxa"/>
          </w:tcPr>
          <w:p w:rsidR="0037737E" w:rsidRPr="009030A6" w:rsidRDefault="0037737E" w:rsidP="0053682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7737E" w:rsidTr="00536824">
        <w:tc>
          <w:tcPr>
            <w:tcW w:w="8828" w:type="dxa"/>
            <w:gridSpan w:val="3"/>
          </w:tcPr>
          <w:p w:rsidR="009D484C" w:rsidRPr="00016DBE" w:rsidRDefault="0037737E" w:rsidP="009D484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 w:rsidR="009D484C" w:rsidRPr="00016DBE">
              <w:rPr>
                <w:b/>
              </w:rPr>
              <w:t xml:space="preserve"> </w:t>
            </w:r>
          </w:p>
          <w:p w:rsidR="0037737E" w:rsidRDefault="009D484C" w:rsidP="009D484C">
            <w:r>
              <w:t>Permite modificar la posición, el tamaño y el color del nombre</w:t>
            </w:r>
          </w:p>
        </w:tc>
      </w:tr>
      <w:tr w:rsidR="0037737E" w:rsidTr="0037737E">
        <w:tc>
          <w:tcPr>
            <w:tcW w:w="1939" w:type="dxa"/>
          </w:tcPr>
          <w:p w:rsidR="0037737E" w:rsidRDefault="009D484C" w:rsidP="00536824">
            <w:r>
              <w:t>nombre</w:t>
            </w:r>
          </w:p>
        </w:tc>
        <w:tc>
          <w:tcPr>
            <w:tcW w:w="6889" w:type="dxa"/>
            <w:gridSpan w:val="2"/>
          </w:tcPr>
          <w:p w:rsidR="0037737E" w:rsidRDefault="0037737E" w:rsidP="00536824">
            <w:r>
              <w:t>Tipo de variable: Alfanumérico</w:t>
            </w:r>
          </w:p>
          <w:p w:rsidR="0037737E" w:rsidRDefault="0037737E" w:rsidP="00536824"/>
        </w:tc>
      </w:tr>
      <w:tr w:rsidR="0037737E" w:rsidTr="00536824">
        <w:tc>
          <w:tcPr>
            <w:tcW w:w="8828" w:type="dxa"/>
            <w:gridSpan w:val="3"/>
          </w:tcPr>
          <w:p w:rsidR="0037737E" w:rsidRDefault="0037737E" w:rsidP="00536824">
            <w:r>
              <w:t>Código:</w:t>
            </w:r>
          </w:p>
          <w:p w:rsidR="0037737E" w:rsidRDefault="009D484C" w:rsidP="00536824">
            <w:r w:rsidRPr="009D484C">
              <w:rPr>
                <w:noProof/>
                <w:lang w:val="en-US"/>
              </w:rPr>
              <w:drawing>
                <wp:inline distT="0" distB="0" distL="0" distR="0" wp14:anchorId="3307E846" wp14:editId="65A8F1E3">
                  <wp:extent cx="1848108" cy="1028844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37E" w:rsidRDefault="0037737E" w:rsidP="00536824"/>
        </w:tc>
      </w:tr>
    </w:tbl>
    <w:p w:rsidR="00292B9B" w:rsidRDefault="00292B9B" w:rsidP="009D484C"/>
    <w:p w:rsidR="00D440A9" w:rsidRDefault="00D440A9" w:rsidP="009D484C">
      <w:r w:rsidRPr="00274598">
        <w:rPr>
          <w:noProof/>
          <w:lang w:val="en-US"/>
        </w:rPr>
        <w:lastRenderedPageBreak/>
        <w:drawing>
          <wp:inline distT="0" distB="0" distL="0" distR="0" wp14:anchorId="5DCF0D14" wp14:editId="6B35A715">
            <wp:extent cx="5496692" cy="5430008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74598">
        <w:rPr>
          <w:noProof/>
          <w:lang w:val="en-US"/>
        </w:rPr>
        <w:lastRenderedPageBreak/>
        <w:drawing>
          <wp:inline distT="0" distB="0" distL="0" distR="0" wp14:anchorId="08382E39" wp14:editId="6E51F767">
            <wp:extent cx="6284595" cy="4943475"/>
            <wp:effectExtent l="0" t="0" r="190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9808" cy="49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0A9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FA4" w:rsidRDefault="00236FA4" w:rsidP="00762508">
      <w:pPr>
        <w:spacing w:after="0" w:line="240" w:lineRule="auto"/>
      </w:pPr>
      <w:r>
        <w:separator/>
      </w:r>
    </w:p>
  </w:endnote>
  <w:endnote w:type="continuationSeparator" w:id="0">
    <w:p w:rsidR="00236FA4" w:rsidRDefault="00236FA4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FA4" w:rsidRDefault="00236FA4" w:rsidP="00762508">
      <w:pPr>
        <w:spacing w:after="0" w:line="240" w:lineRule="auto"/>
      </w:pPr>
      <w:r>
        <w:separator/>
      </w:r>
    </w:p>
  </w:footnote>
  <w:footnote w:type="continuationSeparator" w:id="0">
    <w:p w:rsidR="00236FA4" w:rsidRDefault="00236FA4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D960AD" w:rsidTr="00762508">
      <w:trPr>
        <w:trHeight w:val="693"/>
      </w:trPr>
      <w:tc>
        <w:tcPr>
          <w:tcW w:w="2547" w:type="dxa"/>
          <w:vMerge w:val="restart"/>
        </w:tcPr>
        <w:p w:rsidR="00D960AD" w:rsidRDefault="00D960AD" w:rsidP="00762508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60AD" w:rsidRDefault="00D960AD">
          <w:pPr>
            <w:pStyle w:val="Encabezado"/>
          </w:pPr>
        </w:p>
      </w:tc>
      <w:tc>
        <w:tcPr>
          <w:tcW w:w="6281" w:type="dxa"/>
          <w:vAlign w:val="center"/>
        </w:tcPr>
        <w:p w:rsidR="00D960AD" w:rsidRDefault="00D960AD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D960AD" w:rsidRPr="00762508" w:rsidRDefault="00D960AD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</w:p>
      </w:tc>
    </w:tr>
    <w:tr w:rsidR="00D960AD" w:rsidTr="00762508">
      <w:tc>
        <w:tcPr>
          <w:tcW w:w="2547" w:type="dxa"/>
          <w:vMerge/>
        </w:tcPr>
        <w:p w:rsidR="00D960AD" w:rsidRDefault="00D960AD">
          <w:pPr>
            <w:pStyle w:val="Encabezado"/>
          </w:pPr>
        </w:p>
      </w:tc>
      <w:tc>
        <w:tcPr>
          <w:tcW w:w="6281" w:type="dxa"/>
          <w:vAlign w:val="center"/>
        </w:tcPr>
        <w:p w:rsidR="004D5971" w:rsidRPr="00016DBE" w:rsidRDefault="004D5971" w:rsidP="004D5971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CSS</w:t>
          </w:r>
        </w:p>
      </w:tc>
    </w:tr>
  </w:tbl>
  <w:p w:rsidR="00D960AD" w:rsidRDefault="00D960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16DBE"/>
    <w:rsid w:val="000726D5"/>
    <w:rsid w:val="000A38F1"/>
    <w:rsid w:val="000F6BBC"/>
    <w:rsid w:val="00236FA4"/>
    <w:rsid w:val="00292B9B"/>
    <w:rsid w:val="002B3B47"/>
    <w:rsid w:val="0037737E"/>
    <w:rsid w:val="003958DA"/>
    <w:rsid w:val="003E3476"/>
    <w:rsid w:val="00427FA9"/>
    <w:rsid w:val="004D5971"/>
    <w:rsid w:val="005063B9"/>
    <w:rsid w:val="00577EC6"/>
    <w:rsid w:val="005A7213"/>
    <w:rsid w:val="005D3CBA"/>
    <w:rsid w:val="0063351B"/>
    <w:rsid w:val="00663C4D"/>
    <w:rsid w:val="006C75EF"/>
    <w:rsid w:val="006F33F6"/>
    <w:rsid w:val="00762508"/>
    <w:rsid w:val="0076733C"/>
    <w:rsid w:val="00790E88"/>
    <w:rsid w:val="00791BE9"/>
    <w:rsid w:val="007D07F9"/>
    <w:rsid w:val="008C1558"/>
    <w:rsid w:val="008D5F95"/>
    <w:rsid w:val="009030A6"/>
    <w:rsid w:val="009D2AE8"/>
    <w:rsid w:val="009D484C"/>
    <w:rsid w:val="00A62B13"/>
    <w:rsid w:val="00AE6E24"/>
    <w:rsid w:val="00BC5CEF"/>
    <w:rsid w:val="00BE0543"/>
    <w:rsid w:val="00BE236D"/>
    <w:rsid w:val="00CD64E3"/>
    <w:rsid w:val="00CE6CCA"/>
    <w:rsid w:val="00D06F15"/>
    <w:rsid w:val="00D11162"/>
    <w:rsid w:val="00D1700A"/>
    <w:rsid w:val="00D440A9"/>
    <w:rsid w:val="00D6388B"/>
    <w:rsid w:val="00D960AD"/>
    <w:rsid w:val="00DB159E"/>
    <w:rsid w:val="00DF20BE"/>
    <w:rsid w:val="00E27EB9"/>
    <w:rsid w:val="00EE59DF"/>
    <w:rsid w:val="00F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079C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2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4D5971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b/>
      <w:bCs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5971"/>
    <w:rPr>
      <w:rFonts w:ascii="Comic Sans MS" w:eastAsia="Comic Sans MS" w:hAnsi="Comic Sans MS" w:cs="Comic Sans MS"/>
      <w:b/>
      <w:bCs/>
      <w:sz w:val="28"/>
      <w:szCs w:val="28"/>
      <w:lang w:val="es-ES"/>
    </w:rPr>
  </w:style>
  <w:style w:type="paragraph" w:styleId="Ttulo">
    <w:name w:val="Title"/>
    <w:basedOn w:val="Normal"/>
    <w:link w:val="TtuloCar"/>
    <w:uiPriority w:val="10"/>
    <w:qFormat/>
    <w:rsid w:val="004D5971"/>
    <w:pPr>
      <w:widowControl w:val="0"/>
      <w:autoSpaceDE w:val="0"/>
      <w:autoSpaceDN w:val="0"/>
      <w:spacing w:after="0" w:line="240" w:lineRule="auto"/>
      <w:ind w:left="161" w:right="293"/>
      <w:jc w:val="center"/>
    </w:pPr>
    <w:rPr>
      <w:rFonts w:ascii="Calibri" w:eastAsia="Calibri" w:hAnsi="Calibri" w:cs="Calibri"/>
      <w:b/>
      <w:bCs/>
      <w:i/>
      <w:iCs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D5971"/>
    <w:rPr>
      <w:rFonts w:ascii="Calibri" w:eastAsia="Calibri" w:hAnsi="Calibri" w:cs="Calibri"/>
      <w:b/>
      <w:bCs/>
      <w:i/>
      <w:iCs/>
      <w:sz w:val="72"/>
      <w:szCs w:val="7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SENA</cp:lastModifiedBy>
  <cp:revision>7</cp:revision>
  <dcterms:created xsi:type="dcterms:W3CDTF">2024-07-10T21:52:00Z</dcterms:created>
  <dcterms:modified xsi:type="dcterms:W3CDTF">2024-07-11T17:57:00Z</dcterms:modified>
</cp:coreProperties>
</file>