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4276" w14:textId="77777777" w:rsidR="0087088A" w:rsidRPr="00675B04" w:rsidRDefault="00000000">
      <w:pPr>
        <w:spacing w:before="2000" w:after="200"/>
        <w:jc w:val="center"/>
        <w:rPr>
          <w:b/>
          <w:bCs/>
          <w:sz w:val="28"/>
          <w:szCs w:val="28"/>
        </w:rPr>
      </w:pPr>
      <w:r w:rsidRPr="00675B04">
        <w:rPr>
          <w:b/>
          <w:bCs/>
          <w:sz w:val="28"/>
          <w:szCs w:val="28"/>
        </w:rPr>
        <w:t>GESTOR DE PROYECTOS PERSONALES</w:t>
      </w:r>
    </w:p>
    <w:p w14:paraId="47E8B1C3" w14:textId="77777777" w:rsidR="0087088A" w:rsidRPr="00675B04" w:rsidRDefault="00000000">
      <w:pPr>
        <w:spacing w:after="200"/>
        <w:jc w:val="center"/>
        <w:rPr>
          <w:b/>
          <w:bCs/>
          <w:sz w:val="28"/>
          <w:szCs w:val="28"/>
        </w:rPr>
      </w:pPr>
      <w:r w:rsidRPr="00675B04">
        <w:rPr>
          <w:b/>
          <w:bCs/>
          <w:sz w:val="28"/>
          <w:szCs w:val="28"/>
        </w:rPr>
        <w:t>Y ENTREGAS UNIVERSITARIAS</w:t>
      </w:r>
    </w:p>
    <w:p w14:paraId="76DB0D86" w14:textId="59FA5176" w:rsidR="0087088A" w:rsidRDefault="00675B04" w:rsidP="00675B04">
      <w:pPr>
        <w:spacing w:before="600" w:after="100"/>
        <w:jc w:val="center"/>
        <w:rPr>
          <w:color w:val="555555"/>
        </w:rPr>
      </w:pPr>
      <w:r>
        <w:rPr>
          <w:color w:val="555555"/>
        </w:rPr>
        <w:t>Andrea Fonseca Gómez</w:t>
      </w:r>
    </w:p>
    <w:p w14:paraId="617DBEA3" w14:textId="4AA5CE4A" w:rsidR="00675B04" w:rsidRDefault="00675B04" w:rsidP="00675B04">
      <w:pPr>
        <w:spacing w:before="600" w:after="100"/>
        <w:jc w:val="center"/>
      </w:pPr>
      <w:r>
        <w:rPr>
          <w:color w:val="555555"/>
        </w:rPr>
        <w:t>Diego Cobos Boavita</w:t>
      </w:r>
    </w:p>
    <w:p w14:paraId="4CA2BAA0" w14:textId="77777777" w:rsidR="0087088A" w:rsidRDefault="00000000">
      <w:r>
        <w:br w:type="page"/>
      </w:r>
    </w:p>
    <w:p w14:paraId="19DE6A2A" w14:textId="77777777" w:rsidR="0087088A" w:rsidRDefault="00000000">
      <w:pPr>
        <w:pStyle w:val="Ttulo1"/>
        <w:pBdr>
          <w:bottom w:val="single" w:sz="6" w:space="1" w:color="2E75B6"/>
        </w:pBdr>
      </w:pPr>
      <w:r>
        <w:lastRenderedPageBreak/>
        <w:t>1. Descripción del Proyecto</w:t>
      </w:r>
    </w:p>
    <w:p w14:paraId="049B7F2A" w14:textId="77777777" w:rsidR="0087088A" w:rsidRDefault="00000000">
      <w:pPr>
        <w:pStyle w:val="Ttulo2"/>
      </w:pPr>
      <w:r>
        <w:t>1.1 Objetivos del Proyecto</w:t>
      </w:r>
    </w:p>
    <w:p w14:paraId="5C6A20AF" w14:textId="77777777" w:rsidR="0087088A" w:rsidRDefault="00000000">
      <w:pPr>
        <w:pStyle w:val="Ttulo3"/>
      </w:pPr>
      <w:r>
        <w:t>Objetivo General</w:t>
      </w:r>
    </w:p>
    <w:p w14:paraId="6E74BCC7" w14:textId="77777777" w:rsidR="0087088A" w:rsidRDefault="00000000">
      <w:pPr>
        <w:spacing w:before="60" w:after="100"/>
      </w:pPr>
      <w:r>
        <w:t>Desarrollar una aplicación web de gestión de tareas y proyectos, orientada a estudiantes universitarios y usuarios individuales, que permita organizar, hacer seguimiento y priorizar proyectos personales o entregas académicas mediante un tablero Kanban interactivo.</w:t>
      </w:r>
    </w:p>
    <w:p w14:paraId="0F7B0B04" w14:textId="77777777" w:rsidR="0087088A" w:rsidRDefault="0087088A"/>
    <w:p w14:paraId="7E626181" w14:textId="77777777" w:rsidR="0087088A" w:rsidRDefault="00000000">
      <w:pPr>
        <w:pStyle w:val="Ttulo3"/>
      </w:pPr>
      <w:r>
        <w:t>Objetivos Específicos</w:t>
      </w:r>
    </w:p>
    <w:p w14:paraId="7EDA0166" w14:textId="77777777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Diseñar y desarrollar el módulo de gestión de Proyectos, permitiendo agrupar múltiples tareas bajo un objetivo común para facilitar el seguimiento de materias o desarrollos simultáneos.</w:t>
      </w:r>
    </w:p>
    <w:p w14:paraId="7784A241" w14:textId="3DA5363F" w:rsidR="006B0CC1" w:rsidRDefault="006B0CC1">
      <w:pPr>
        <w:pStyle w:val="Prrafodelista"/>
        <w:numPr>
          <w:ilvl w:val="0"/>
          <w:numId w:val="2"/>
        </w:numPr>
        <w:spacing w:before="40" w:after="40"/>
      </w:pPr>
      <w:r w:rsidRPr="006B0CC1">
        <w:t>Implementar un sistema de autenticación para usuarios mediante correo y contraseña.</w:t>
      </w:r>
    </w:p>
    <w:p w14:paraId="71602C34" w14:textId="77777777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tablero Kanban configurable con columnas de estado dinámicas (Pendiente, En Progreso, En Revisión, Finalizado) que permita la gestión visual del flujo de trabajo.</w:t>
      </w:r>
    </w:p>
    <w:p w14:paraId="118CAD8C" w14:textId="77777777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Desarrollar el sistema de Etiquetas con colores personalizables para clasificar transversalmente las tareas y mejorar la visibilidad del proyecto.</w:t>
      </w:r>
    </w:p>
    <w:p w14:paraId="5CEA81A4" w14:textId="77777777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Garantizar la calidad del software mediante pruebas unitarias y de integración que validen los requerimientos funcionales definidos.</w:t>
      </w:r>
    </w:p>
    <w:p w14:paraId="2B7C49BF" w14:textId="77777777" w:rsidR="0087088A" w:rsidRDefault="0087088A"/>
    <w:p w14:paraId="5A25DDB5" w14:textId="77777777" w:rsidR="0087088A" w:rsidRDefault="00000000">
      <w:pPr>
        <w:pStyle w:val="Ttulo2"/>
      </w:pPr>
      <w:r>
        <w:t>1.2 Justificación</w:t>
      </w:r>
    </w:p>
    <w:p w14:paraId="79B740DE" w14:textId="77777777" w:rsidR="0087088A" w:rsidRDefault="00000000">
      <w:pPr>
        <w:spacing w:before="60" w:after="100"/>
      </w:pPr>
      <w:r>
        <w:t>Los estudiantes universitarios y profesionales independientes enfrentan cotidianamente el desafío de gestionar múltiples proyectos, entregas y compromisos en paralelo. La ausencia de una herramienta centralizada y adaptada a sus necesidades genera desorganización, incumplimiento de plazos y pérdida de visibilidad sobre el estado real de sus actividades.</w:t>
      </w:r>
    </w:p>
    <w:p w14:paraId="71F68ACE" w14:textId="77777777" w:rsidR="0087088A" w:rsidRDefault="00000000">
      <w:pPr>
        <w:spacing w:before="60" w:after="100"/>
      </w:pPr>
      <w:r>
        <w:t>Este proyecto propone desarrollar una herramienta liviana, intuitiva y de código abierto, diseñada específicamente para el contexto académico y personal. La implementación de un modelo de datos relacional robusto (Usuario, Proyecto, Tarea, Estado, Etiqueta) garantiza la flexibilidad necesaria para adaptarse a distintos flujos de trabajo sin sacrificar la simplicidad de uso.</w:t>
      </w:r>
    </w:p>
    <w:p w14:paraId="6F8FE558" w14:textId="31CF57F5" w:rsidR="0087088A" w:rsidRDefault="006B0CC1">
      <w:r w:rsidRPr="006B0CC1">
        <w:t>Además, permite aplicar conceptos de ingeniería de software como desarrollo web, bases de datos relacionales y arquitectura en capas.</w:t>
      </w:r>
    </w:p>
    <w:p w14:paraId="7E5E48D1" w14:textId="77777777" w:rsidR="0087088A" w:rsidRDefault="00000000">
      <w:pPr>
        <w:pStyle w:val="Ttulo2"/>
      </w:pPr>
      <w:r>
        <w:t>1.3 Entorno de Trabajo</w:t>
      </w:r>
    </w:p>
    <w:p w14:paraId="021C70D7" w14:textId="77777777" w:rsidR="0087088A" w:rsidRDefault="00000000">
      <w:pPr>
        <w:pStyle w:val="Ttulo3"/>
      </w:pPr>
      <w:proofErr w:type="spellStart"/>
      <w:r>
        <w:t>Backend</w:t>
      </w:r>
      <w:proofErr w:type="spellEnd"/>
    </w:p>
    <w:p w14:paraId="1821A5C6" w14:textId="5DC90A7F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Lenguaje: Java 17 </w:t>
      </w:r>
    </w:p>
    <w:p w14:paraId="5DE16337" w14:textId="5CC5F90B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Framework: Spring Boot</w:t>
      </w:r>
    </w:p>
    <w:p w14:paraId="2B46B134" w14:textId="4949778C" w:rsidR="00675B04" w:rsidRDefault="00000000" w:rsidP="00675B04">
      <w:pPr>
        <w:pStyle w:val="Prrafodelista"/>
        <w:numPr>
          <w:ilvl w:val="0"/>
          <w:numId w:val="2"/>
        </w:numPr>
        <w:spacing w:before="40" w:after="40"/>
      </w:pPr>
      <w:r>
        <w:t xml:space="preserve">Base de datos: </w:t>
      </w:r>
      <w:r w:rsidR="006B0CC1" w:rsidRPr="006B0CC1">
        <w:t>MySQL (</w:t>
      </w:r>
      <w:proofErr w:type="spellStart"/>
      <w:r w:rsidR="006B0CC1" w:rsidRPr="006B0CC1">
        <w:t>phpMyAdmin</w:t>
      </w:r>
      <w:proofErr w:type="spellEnd"/>
      <w:r w:rsidR="006B0CC1" w:rsidRPr="006B0CC1">
        <w:t xml:space="preserve"> - XAMPP)</w:t>
      </w:r>
    </w:p>
    <w:p w14:paraId="61D82378" w14:textId="756127F4" w:rsidR="0087088A" w:rsidRDefault="00000000" w:rsidP="00675B04">
      <w:pPr>
        <w:pStyle w:val="Prrafodelista"/>
        <w:numPr>
          <w:ilvl w:val="0"/>
          <w:numId w:val="2"/>
        </w:numPr>
        <w:spacing w:before="40" w:after="40"/>
      </w:pPr>
      <w:r>
        <w:t>Construcción: Maven</w:t>
      </w:r>
    </w:p>
    <w:p w14:paraId="3BD5A516" w14:textId="77777777" w:rsidR="0087088A" w:rsidRDefault="0087088A"/>
    <w:p w14:paraId="0E2B0574" w14:textId="77777777" w:rsidR="0087088A" w:rsidRDefault="00000000">
      <w:pPr>
        <w:pStyle w:val="Ttulo3"/>
      </w:pPr>
      <w:proofErr w:type="spellStart"/>
      <w:r>
        <w:t>Frontend</w:t>
      </w:r>
      <w:proofErr w:type="spellEnd"/>
    </w:p>
    <w:p w14:paraId="237CD90E" w14:textId="624D62DE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Framework: </w:t>
      </w:r>
      <w:proofErr w:type="spellStart"/>
      <w:r w:rsidR="00675B04" w:rsidRPr="00675B04">
        <w:t>Thymeleaf</w:t>
      </w:r>
      <w:proofErr w:type="spellEnd"/>
    </w:p>
    <w:p w14:paraId="079FC47B" w14:textId="328F296A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t>Estilos: CSS</w:t>
      </w:r>
      <w:r w:rsidR="00675B04">
        <w:t xml:space="preserve"> / Bootstrap</w:t>
      </w:r>
    </w:p>
    <w:p w14:paraId="1D1DE1E7" w14:textId="77777777" w:rsidR="0087088A" w:rsidRDefault="0087088A"/>
    <w:p w14:paraId="1E702F37" w14:textId="77777777" w:rsidR="0087088A" w:rsidRDefault="00000000">
      <w:pPr>
        <w:pStyle w:val="Ttulo3"/>
      </w:pPr>
      <w:r>
        <w:t>Herramientas de Desarrollo</w:t>
      </w:r>
    </w:p>
    <w:p w14:paraId="50D011B8" w14:textId="010D9179" w:rsidR="0087088A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IDE: </w:t>
      </w:r>
      <w:proofErr w:type="spellStart"/>
      <w:r w:rsidR="00675B04">
        <w:t>SpringTools</w:t>
      </w:r>
      <w:proofErr w:type="spellEnd"/>
      <w:r>
        <w:t xml:space="preserve"> / VS Code</w:t>
      </w:r>
    </w:p>
    <w:p w14:paraId="3C7043C3" w14:textId="15F0BBE7" w:rsidR="0087088A" w:rsidRDefault="00000000" w:rsidP="00675B04">
      <w:pPr>
        <w:pStyle w:val="Prrafodelista"/>
        <w:numPr>
          <w:ilvl w:val="0"/>
          <w:numId w:val="2"/>
        </w:numPr>
        <w:spacing w:before="40" w:after="40"/>
      </w:pPr>
      <w:r>
        <w:t>Control de versiones: Git + GitHub</w:t>
      </w:r>
    </w:p>
    <w:p w14:paraId="39E46303" w14:textId="77777777" w:rsidR="0087088A" w:rsidRDefault="00000000">
      <w:pPr>
        <w:pStyle w:val="Ttulo3"/>
      </w:pPr>
      <w:r>
        <w:t>Modelo de Datos – Tablas Principales</w:t>
      </w:r>
    </w:p>
    <w:p w14:paraId="09B73565" w14:textId="77777777" w:rsidR="0087088A" w:rsidRDefault="00000000">
      <w:pPr>
        <w:spacing w:before="80" w:after="120"/>
      </w:pPr>
      <w:r>
        <w:t>El sistema está soportado por las siguientes entidades relacionales: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87088A" w14:paraId="0A24506C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2C39" w14:textId="77777777" w:rsidR="0087088A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59F5" w14:textId="77777777" w:rsidR="0087088A" w:rsidRDefault="00000000">
            <w:r>
              <w:rPr>
                <w:b/>
                <w:bCs/>
                <w:color w:val="FFFFFF"/>
                <w:sz w:val="20"/>
                <w:szCs w:val="20"/>
              </w:rPr>
              <w:t>Clase Java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B7E9" w14:textId="77777777" w:rsidR="0087088A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</w:tr>
      <w:tr w:rsidR="0087088A" w14:paraId="24F5285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EC7E" w14:textId="77777777" w:rsidR="0087088A" w:rsidRDefault="00000000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6C86" w14:textId="77777777" w:rsidR="0087088A" w:rsidRDefault="00000000">
            <w:r>
              <w:rPr>
                <w:i/>
                <w:iCs/>
                <w:sz w:val="20"/>
                <w:szCs w:val="20"/>
              </w:rPr>
              <w:t>User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26D8" w14:textId="5C03E807" w:rsidR="0087088A" w:rsidRDefault="00000000">
            <w:r>
              <w:rPr>
                <w:sz w:val="20"/>
                <w:szCs w:val="20"/>
              </w:rPr>
              <w:t>id, nombre, correo, contraseña</w:t>
            </w:r>
          </w:p>
        </w:tc>
      </w:tr>
      <w:tr w:rsidR="0087088A" w14:paraId="7C890F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DBA8" w14:textId="77777777" w:rsidR="0087088A" w:rsidRDefault="00000000">
            <w:r>
              <w:rPr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9E44" w14:textId="77777777" w:rsidR="0087088A" w:rsidRDefault="00000000">
            <w:r>
              <w:rPr>
                <w:i/>
                <w:iCs/>
                <w:sz w:val="20"/>
                <w:szCs w:val="20"/>
              </w:rPr>
              <w:t>Project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4F46" w14:textId="77777777" w:rsidR="0087088A" w:rsidRDefault="00000000">
            <w:r>
              <w:rPr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 → FK: usuario (dueño)</w:t>
            </w:r>
          </w:p>
        </w:tc>
      </w:tr>
      <w:tr w:rsidR="0087088A" w14:paraId="1759991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E18F" w14:textId="77777777" w:rsidR="0087088A" w:rsidRDefault="00000000">
            <w:r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EC5C" w14:textId="77777777" w:rsidR="0087088A" w:rsidRDefault="00000000">
            <w:proofErr w:type="spellStart"/>
            <w:r>
              <w:rPr>
                <w:i/>
                <w:i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7536" w14:textId="77777777" w:rsidR="0087088A" w:rsidRDefault="00000000">
            <w:r>
              <w:rPr>
                <w:sz w:val="20"/>
                <w:szCs w:val="20"/>
              </w:rPr>
              <w:t xml:space="preserve">id, titulo, </w:t>
            </w:r>
            <w:proofErr w:type="spell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fecha_limite</w:t>
            </w:r>
            <w:proofErr w:type="spellEnd"/>
            <w:r>
              <w:rPr>
                <w:sz w:val="20"/>
                <w:szCs w:val="20"/>
              </w:rPr>
              <w:t xml:space="preserve"> → FK: </w:t>
            </w:r>
            <w:proofErr w:type="spellStart"/>
            <w:r>
              <w:rPr>
                <w:sz w:val="20"/>
                <w:szCs w:val="20"/>
              </w:rPr>
              <w:t>proyecto_id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usuario_asignado_id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estado_id</w:t>
            </w:r>
            <w:proofErr w:type="spellEnd"/>
          </w:p>
        </w:tc>
      </w:tr>
      <w:tr w:rsidR="0087088A" w14:paraId="0E063D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0184" w14:textId="77777777" w:rsidR="0087088A" w:rsidRDefault="00000000"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1B31" w14:textId="77777777" w:rsidR="0087088A" w:rsidRDefault="00000000">
            <w:r>
              <w:rPr>
                <w:i/>
                <w:iCs/>
                <w:sz w:val="20"/>
                <w:szCs w:val="20"/>
              </w:rPr>
              <w:t>Status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F268" w14:textId="77777777" w:rsidR="0087088A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nombre_estado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orden_columna</w:t>
            </w:r>
            <w:proofErr w:type="spellEnd"/>
          </w:p>
        </w:tc>
      </w:tr>
      <w:tr w:rsidR="0087088A" w14:paraId="71DA54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8A6A" w14:textId="77777777" w:rsidR="0087088A" w:rsidRDefault="00000000">
            <w:r>
              <w:rPr>
                <w:b/>
                <w:bCs/>
                <w:sz w:val="20"/>
                <w:szCs w:val="20"/>
              </w:rPr>
              <w:t>Etiqueta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D847" w14:textId="77777777" w:rsidR="0087088A" w:rsidRDefault="00000000">
            <w:r>
              <w:rPr>
                <w:i/>
                <w:iCs/>
                <w:sz w:val="20"/>
                <w:szCs w:val="20"/>
              </w:rPr>
              <w:t>Tag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F87B" w14:textId="77777777" w:rsidR="0087088A" w:rsidRDefault="00000000">
            <w:r>
              <w:rPr>
                <w:sz w:val="20"/>
                <w:szCs w:val="20"/>
              </w:rPr>
              <w:t xml:space="preserve">id, nombre, </w:t>
            </w:r>
            <w:proofErr w:type="spellStart"/>
            <w:r>
              <w:rPr>
                <w:sz w:val="20"/>
                <w:szCs w:val="20"/>
              </w:rPr>
              <w:t>color_hexadecimal</w:t>
            </w:r>
            <w:proofErr w:type="spellEnd"/>
            <w:r>
              <w:rPr>
                <w:sz w:val="20"/>
                <w:szCs w:val="20"/>
              </w:rPr>
              <w:t xml:space="preserve"> → Relación N:M con Tarea</w:t>
            </w:r>
          </w:p>
        </w:tc>
      </w:tr>
    </w:tbl>
    <w:p w14:paraId="5FECBAEA" w14:textId="77777777" w:rsidR="0087088A" w:rsidRDefault="00000000">
      <w:r>
        <w:br w:type="page"/>
      </w:r>
    </w:p>
    <w:p w14:paraId="17CB7F8C" w14:textId="77777777" w:rsidR="0087088A" w:rsidRDefault="00000000">
      <w:pPr>
        <w:pStyle w:val="Ttulo1"/>
        <w:pBdr>
          <w:bottom w:val="single" w:sz="6" w:space="1" w:color="2E75B6"/>
        </w:pBdr>
      </w:pPr>
      <w:r>
        <w:lastRenderedPageBreak/>
        <w:t>2. Listado de Requerimientos</w:t>
      </w:r>
    </w:p>
    <w:p w14:paraId="74E8DDD8" w14:textId="77777777" w:rsidR="0087088A" w:rsidRDefault="00000000">
      <w:pPr>
        <w:pStyle w:val="Ttulo2"/>
      </w:pPr>
      <w:r>
        <w:t>2.1 Requerimientos Funcionales</w:t>
      </w:r>
    </w:p>
    <w:p w14:paraId="2493AC52" w14:textId="77777777" w:rsidR="0087088A" w:rsidRDefault="00000000">
      <w:pPr>
        <w:spacing w:before="60" w:after="100"/>
      </w:pPr>
      <w:r>
        <w:t>Los requerimientos funcionales describen las capacidades y comportamientos específicos que el sistema debe proveer para satisfacer las necesidades de los usuarios.</w:t>
      </w:r>
    </w:p>
    <w:p w14:paraId="50467B36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2260"/>
      </w:tblGrid>
      <w:tr w:rsidR="0087088A" w14:paraId="5B7D8ACE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B403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B86B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DF33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87088A" w14:paraId="420E0F3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F499" w14:textId="77777777" w:rsidR="0087088A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83C5" w14:textId="77777777" w:rsidR="0087088A" w:rsidRDefault="00000000">
            <w:r>
              <w:rPr>
                <w:sz w:val="20"/>
                <w:szCs w:val="20"/>
              </w:rPr>
              <w:t>El sistema debe permitir el registro de nuevos usuarios con nombre, correo electrónico y contraseña.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15E0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08380F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667B" w14:textId="77777777" w:rsidR="0087088A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4AAE" w14:textId="4E228D1D" w:rsidR="0087088A" w:rsidRDefault="00000000">
            <w:r>
              <w:rPr>
                <w:sz w:val="20"/>
                <w:szCs w:val="20"/>
              </w:rPr>
              <w:t>El sistema debe autenticar usuarios mediante correo y contraseña</w:t>
            </w:r>
            <w:r w:rsidR="006B0CC1">
              <w:rPr>
                <w:sz w:val="20"/>
                <w:szCs w:val="20"/>
              </w:rPr>
              <w:t>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F8C9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00C10A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E68C" w14:textId="77777777" w:rsidR="0087088A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6AA3" w14:textId="0B1133BF" w:rsidR="0087088A" w:rsidRDefault="00000000">
            <w:r>
              <w:rPr>
                <w:sz w:val="20"/>
                <w:szCs w:val="20"/>
              </w:rPr>
              <w:t>El sistema debe permitir al usuario crear, editar y eliminar Proyectos propios.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F0FE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7476EEC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2D84" w14:textId="77777777" w:rsidR="0087088A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152B" w14:textId="77777777" w:rsidR="0087088A" w:rsidRDefault="00000000">
            <w:r>
              <w:rPr>
                <w:sz w:val="20"/>
                <w:szCs w:val="20"/>
              </w:rPr>
              <w:t>El sistema debe permitir crear, editar y eliminar Estados (columnas del Kanban) de forma dinámica.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E1E4" w14:textId="77777777" w:rsidR="0087088A" w:rsidRDefault="00000000">
            <w:r>
              <w:rPr>
                <w:color w:val="BF8F00"/>
                <w:sz w:val="20"/>
                <w:szCs w:val="20"/>
              </w:rPr>
              <w:t>Media</w:t>
            </w:r>
          </w:p>
        </w:tc>
      </w:tr>
      <w:tr w:rsidR="0087088A" w14:paraId="1C9F4E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D616" w14:textId="77777777" w:rsidR="0087088A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0B19" w14:textId="77777777" w:rsidR="0087088A" w:rsidRDefault="00000000">
            <w:r>
              <w:rPr>
                <w:sz w:val="20"/>
                <w:szCs w:val="20"/>
              </w:rPr>
              <w:t>El sistema debe permitir filtrar Tareas por etiqueta, estado o usuario asignado dentro de un proyecto.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705C" w14:textId="77777777" w:rsidR="0087088A" w:rsidRDefault="00000000">
            <w:r>
              <w:rPr>
                <w:color w:val="BF8F00"/>
                <w:sz w:val="20"/>
                <w:szCs w:val="20"/>
              </w:rPr>
              <w:t>Media</w:t>
            </w:r>
          </w:p>
        </w:tc>
      </w:tr>
      <w:tr w:rsidR="0087088A" w14:paraId="21333F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6FEB" w14:textId="77777777" w:rsidR="0087088A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5E71" w14:textId="77777777" w:rsidR="0087088A" w:rsidRDefault="00000000">
            <w:r>
              <w:rPr>
                <w:sz w:val="20"/>
                <w:szCs w:val="20"/>
              </w:rPr>
              <w:t>El sistema debe registrar la fecha y hora de creación de cada Proyecto automáticamente.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E73F" w14:textId="77777777" w:rsidR="0087088A" w:rsidRDefault="00000000">
            <w:r>
              <w:rPr>
                <w:color w:val="375623"/>
                <w:sz w:val="20"/>
                <w:szCs w:val="20"/>
              </w:rPr>
              <w:t>Baja</w:t>
            </w:r>
          </w:p>
        </w:tc>
      </w:tr>
    </w:tbl>
    <w:p w14:paraId="461F410B" w14:textId="77777777" w:rsidR="0087088A" w:rsidRDefault="0087088A"/>
    <w:p w14:paraId="380F115F" w14:textId="77777777" w:rsidR="0087088A" w:rsidRDefault="00000000">
      <w:pPr>
        <w:pStyle w:val="Ttulo2"/>
      </w:pPr>
      <w:r>
        <w:t>2.2 Requerimientos No Funcionales</w:t>
      </w:r>
    </w:p>
    <w:p w14:paraId="351A4334" w14:textId="77777777" w:rsidR="0087088A" w:rsidRDefault="00000000">
      <w:pPr>
        <w:spacing w:before="60" w:after="100"/>
      </w:pPr>
      <w:r>
        <w:t>Los requerimientos no funcionales establecen las restricciones y atributos de calidad que debe cumplir el sistema, independientemente de su comportamiento funcional.</w:t>
      </w:r>
    </w:p>
    <w:p w14:paraId="4B90E5A0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2260"/>
      </w:tblGrid>
      <w:tr w:rsidR="0087088A" w14:paraId="6081E18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0CC3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3BF5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D271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87088A" w14:paraId="5E9ACE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3BB9" w14:textId="77777777" w:rsidR="0087088A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1FF1" w14:textId="77777777" w:rsidR="0087088A" w:rsidRDefault="00000000">
            <w:r>
              <w:rPr>
                <w:sz w:val="20"/>
                <w:szCs w:val="20"/>
              </w:rPr>
              <w:t>Rendimiento: Las respuestas de la API REST deben completarse en menos de 500 ms bajo condiciones normales de carga (hasta 50 usuarios concurrentes).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4495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66B5FEE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7A84" w14:textId="77777777" w:rsidR="0087088A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1B20" w14:textId="258DAF9A" w:rsidR="0087088A" w:rsidRDefault="00000000">
            <w:r>
              <w:rPr>
                <w:sz w:val="20"/>
                <w:szCs w:val="20"/>
              </w:rPr>
              <w:t>Seguridad: Todas las contraseñas deben almacenarse encriptadas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A086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4964267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FDD7" w14:textId="77777777" w:rsidR="0087088A" w:rsidRDefault="00000000">
            <w:r>
              <w:rPr>
                <w:sz w:val="20"/>
                <w:szCs w:val="20"/>
              </w:rPr>
              <w:t>RNF-07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CCF1" w14:textId="1EE939F7" w:rsidR="0087088A" w:rsidRDefault="00000000">
            <w:r>
              <w:rPr>
                <w:sz w:val="20"/>
                <w:szCs w:val="20"/>
              </w:rPr>
              <w:t>Mantenibilidad: El código debe estar organizado en capas (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, Service,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04A6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87088A" w14:paraId="1EED58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B863" w14:textId="77777777" w:rsidR="0087088A" w:rsidRDefault="00000000">
            <w:r>
              <w:rPr>
                <w:sz w:val="20"/>
                <w:szCs w:val="20"/>
              </w:rPr>
              <w:t>RNF-08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60B1" w14:textId="77777777" w:rsidR="0087088A" w:rsidRDefault="00000000">
            <w:r>
              <w:rPr>
                <w:sz w:val="20"/>
                <w:szCs w:val="20"/>
              </w:rPr>
              <w:t>Escalabilidad: La arquitectura debe permitir agregar nuevas funcionalidades (comentarios, archivos adjuntos) sin refactorizar las capas existentes.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3F03" w14:textId="77777777" w:rsidR="0087088A" w:rsidRDefault="00000000">
            <w:r>
              <w:rPr>
                <w:color w:val="BF8F00"/>
                <w:sz w:val="20"/>
                <w:szCs w:val="20"/>
              </w:rPr>
              <w:t>Media</w:t>
            </w:r>
          </w:p>
        </w:tc>
      </w:tr>
    </w:tbl>
    <w:p w14:paraId="5B90CE0F" w14:textId="77777777" w:rsidR="0087088A" w:rsidRDefault="00000000">
      <w:r>
        <w:br w:type="page"/>
      </w:r>
    </w:p>
    <w:p w14:paraId="5D3DF941" w14:textId="77777777" w:rsidR="0087088A" w:rsidRDefault="00000000">
      <w:pPr>
        <w:pStyle w:val="Ttulo1"/>
        <w:pBdr>
          <w:bottom w:val="single" w:sz="6" w:space="1" w:color="2E75B6"/>
        </w:pBdr>
      </w:pPr>
      <w:r>
        <w:lastRenderedPageBreak/>
        <w:t>3. Historias de Usuario</w:t>
      </w:r>
    </w:p>
    <w:p w14:paraId="2D900A5B" w14:textId="77777777" w:rsidR="0087088A" w:rsidRDefault="00000000">
      <w:pPr>
        <w:spacing w:before="60" w:after="100"/>
      </w:pPr>
      <w:r>
        <w:t>Las historias de usuario describen las funcionalidades del sistema desde la perspectiva del usuario final, siguiendo el formato estándar: Como [rol], quiero [acción], para [beneficio].</w:t>
      </w:r>
    </w:p>
    <w:p w14:paraId="09EA1370" w14:textId="77777777" w:rsidR="0087088A" w:rsidRDefault="0087088A"/>
    <w:p w14:paraId="1AFB5431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1B017B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9712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5B04" w14:textId="77777777" w:rsidR="0087088A" w:rsidRDefault="00000000">
            <w:r>
              <w:rPr>
                <w:color w:val="000000"/>
                <w:sz w:val="20"/>
                <w:szCs w:val="20"/>
              </w:rPr>
              <w:t>HU-01</w:t>
            </w:r>
          </w:p>
        </w:tc>
      </w:tr>
      <w:tr w:rsidR="0087088A" w14:paraId="3CCAEC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1514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570A" w14:textId="77777777" w:rsidR="0087088A" w:rsidRDefault="00000000">
            <w:r>
              <w:rPr>
                <w:color w:val="000000"/>
                <w:sz w:val="20"/>
                <w:szCs w:val="20"/>
              </w:rPr>
              <w:t>Registro de nuevo usuario</w:t>
            </w:r>
          </w:p>
        </w:tc>
      </w:tr>
      <w:tr w:rsidR="0087088A" w14:paraId="4C2E23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C63E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173B" w14:textId="77777777" w:rsidR="0087088A" w:rsidRDefault="00000000">
            <w:r>
              <w:rPr>
                <w:color w:val="000000"/>
                <w:sz w:val="20"/>
                <w:szCs w:val="20"/>
              </w:rPr>
              <w:t>Usuario no registrado</w:t>
            </w:r>
          </w:p>
        </w:tc>
      </w:tr>
      <w:tr w:rsidR="0087088A" w14:paraId="0B41D0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83DD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7C78" w14:textId="77777777" w:rsidR="0087088A" w:rsidRDefault="00000000">
            <w:r>
              <w:rPr>
                <w:color w:val="000000"/>
                <w:sz w:val="20"/>
                <w:szCs w:val="20"/>
              </w:rPr>
              <w:t>Como usuario no registrado, quiero crear una cuenta con mi nombre, correo y contraseña, para poder acceder al sistema y gestionar mis proyectos.</w:t>
            </w:r>
          </w:p>
        </w:tc>
      </w:tr>
      <w:tr w:rsidR="0087088A" w14:paraId="1FB38D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8E3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04BC" w14:textId="4A10923D" w:rsidR="0087088A" w:rsidRDefault="00000000">
            <w:r>
              <w:rPr>
                <w:color w:val="000000"/>
                <w:sz w:val="20"/>
                <w:szCs w:val="20"/>
              </w:rPr>
              <w:t>• El formulario valida que el correo tenga formato válido. • No se permite registrar dos cuentas con el mismo correo. • La contraseña debe tener mínimo 8 caracteres. • Al registrarse exitosamente, el sistema redirige al inicio de sesión.</w:t>
            </w:r>
          </w:p>
        </w:tc>
      </w:tr>
      <w:tr w:rsidR="0087088A" w14:paraId="3A11E9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C1C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85CE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5C331B42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664837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97D5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8C97" w14:textId="77777777" w:rsidR="0087088A" w:rsidRDefault="00000000">
            <w:r>
              <w:rPr>
                <w:color w:val="000000"/>
                <w:sz w:val="20"/>
                <w:szCs w:val="20"/>
              </w:rPr>
              <w:t>HU-02</w:t>
            </w:r>
          </w:p>
        </w:tc>
      </w:tr>
      <w:tr w:rsidR="0087088A" w14:paraId="5A8339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517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0792" w14:textId="77777777" w:rsidR="0087088A" w:rsidRDefault="00000000">
            <w:r>
              <w:rPr>
                <w:color w:val="000000"/>
                <w:sz w:val="20"/>
                <w:szCs w:val="20"/>
              </w:rPr>
              <w:t>Inicio de sesión</w:t>
            </w:r>
          </w:p>
        </w:tc>
      </w:tr>
      <w:tr w:rsidR="0087088A" w14:paraId="3E1640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AF19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5907" w14:textId="77777777" w:rsidR="0087088A" w:rsidRDefault="00000000">
            <w:r>
              <w:rPr>
                <w:color w:val="000000"/>
                <w:sz w:val="20"/>
                <w:szCs w:val="20"/>
              </w:rPr>
              <w:t>Usuario registrado</w:t>
            </w:r>
          </w:p>
        </w:tc>
      </w:tr>
      <w:tr w:rsidR="0087088A" w14:paraId="49EB4C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274B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5B09" w14:textId="77777777" w:rsidR="0087088A" w:rsidRDefault="00000000">
            <w:r>
              <w:rPr>
                <w:color w:val="000000"/>
                <w:sz w:val="20"/>
                <w:szCs w:val="20"/>
              </w:rPr>
              <w:t>Como usuario registrado, quiero iniciar sesión con mi correo y contraseña, para acceder a mis proyectos y tareas de forma segura.</w:t>
            </w:r>
          </w:p>
        </w:tc>
      </w:tr>
      <w:tr w:rsidR="0087088A" w14:paraId="2E3B42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6BB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098D" w14:textId="4727D3EA" w:rsidR="0087088A" w:rsidRDefault="00000000">
            <w:r>
              <w:rPr>
                <w:color w:val="000000"/>
                <w:sz w:val="20"/>
                <w:szCs w:val="20"/>
              </w:rPr>
              <w:t>• El sistema valida credenciales contra la base de datos.</w:t>
            </w:r>
          </w:p>
        </w:tc>
      </w:tr>
      <w:tr w:rsidR="0087088A" w14:paraId="016852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533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4FD4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3A15E7F1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0D9128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D559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BE80" w14:textId="2340F717" w:rsidR="0087088A" w:rsidRDefault="00000000">
            <w:r>
              <w:rPr>
                <w:color w:val="000000"/>
                <w:sz w:val="20"/>
                <w:szCs w:val="20"/>
              </w:rPr>
              <w:t>HU-0</w:t>
            </w:r>
            <w:r w:rsidR="003E0379">
              <w:rPr>
                <w:color w:val="000000"/>
                <w:sz w:val="20"/>
                <w:szCs w:val="20"/>
              </w:rPr>
              <w:t>3</w:t>
            </w:r>
          </w:p>
        </w:tc>
      </w:tr>
      <w:tr w:rsidR="0087088A" w14:paraId="4EA881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444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FC22" w14:textId="77777777" w:rsidR="0087088A" w:rsidRDefault="00000000">
            <w:r>
              <w:rPr>
                <w:color w:val="000000"/>
                <w:sz w:val="20"/>
                <w:szCs w:val="20"/>
              </w:rPr>
              <w:t>Crear un nuevo proyecto</w:t>
            </w:r>
          </w:p>
        </w:tc>
      </w:tr>
      <w:tr w:rsidR="0087088A" w14:paraId="720C54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923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12FD" w14:textId="77777777" w:rsidR="0087088A" w:rsidRDefault="00000000">
            <w:r>
              <w:rPr>
                <w:color w:val="000000"/>
                <w:sz w:val="20"/>
                <w:szCs w:val="20"/>
              </w:rPr>
              <w:t>Usuario autenticado</w:t>
            </w:r>
          </w:p>
        </w:tc>
      </w:tr>
      <w:tr w:rsidR="0087088A" w14:paraId="6B3CF2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44C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2C8" w14:textId="77777777" w:rsidR="0087088A" w:rsidRDefault="00000000">
            <w:r>
              <w:rPr>
                <w:color w:val="000000"/>
                <w:sz w:val="20"/>
                <w:szCs w:val="20"/>
              </w:rPr>
              <w:t>Como usuario autenticado, quiero crear un nuevo proyecto con nombre y descripción, para agrupar las tareas de una materia o desarrollo bajo un mismo objetivo.</w:t>
            </w:r>
          </w:p>
        </w:tc>
      </w:tr>
      <w:tr w:rsidR="0087088A" w14:paraId="54CDE1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BFCF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3528" w14:textId="5F323D0E" w:rsidR="0087088A" w:rsidRDefault="00000000">
            <w:r>
              <w:rPr>
                <w:color w:val="000000"/>
                <w:sz w:val="20"/>
                <w:szCs w:val="20"/>
              </w:rPr>
              <w:t xml:space="preserve">• El formulario de creación requiere al menos el campo nombre. • La descripción es opcional. • El campo </w:t>
            </w:r>
            <w:proofErr w:type="spellStart"/>
            <w:r>
              <w:rPr>
                <w:color w:val="000000"/>
                <w:sz w:val="20"/>
                <w:szCs w:val="20"/>
              </w:rPr>
              <w:t>fecha_creacion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 registra automáticamente con la fecha y hora del servidor. • El proyecto creado queda asociado al usuario que lo creó (dueño). </w:t>
            </w:r>
          </w:p>
        </w:tc>
      </w:tr>
      <w:tr w:rsidR="0087088A" w14:paraId="463D8B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A387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72EB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42197C6E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61DAA7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608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E959" w14:textId="44E4C608" w:rsidR="0087088A" w:rsidRDefault="00000000">
            <w:r>
              <w:rPr>
                <w:color w:val="000000"/>
                <w:sz w:val="20"/>
                <w:szCs w:val="20"/>
              </w:rPr>
              <w:t>HU-0</w:t>
            </w:r>
            <w:r w:rsidR="003E0379">
              <w:rPr>
                <w:color w:val="000000"/>
                <w:sz w:val="20"/>
                <w:szCs w:val="20"/>
              </w:rPr>
              <w:t>4</w:t>
            </w:r>
          </w:p>
        </w:tc>
      </w:tr>
      <w:tr w:rsidR="0087088A" w14:paraId="274F9A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F929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54CA" w14:textId="77777777" w:rsidR="0087088A" w:rsidRDefault="00000000">
            <w:r>
              <w:rPr>
                <w:color w:val="000000"/>
                <w:sz w:val="20"/>
                <w:szCs w:val="20"/>
              </w:rPr>
              <w:t>Listar mis proyectos</w:t>
            </w:r>
          </w:p>
        </w:tc>
      </w:tr>
      <w:tr w:rsidR="0087088A" w14:paraId="010DFB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62A4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FA88" w14:textId="77777777" w:rsidR="0087088A" w:rsidRDefault="00000000">
            <w:r>
              <w:rPr>
                <w:color w:val="000000"/>
                <w:sz w:val="20"/>
                <w:szCs w:val="20"/>
              </w:rPr>
              <w:t>Usuario autenticado</w:t>
            </w:r>
          </w:p>
        </w:tc>
      </w:tr>
      <w:tr w:rsidR="0087088A" w14:paraId="3444C2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39B2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15D1" w14:textId="77777777" w:rsidR="0087088A" w:rsidRDefault="00000000">
            <w:r>
              <w:rPr>
                <w:color w:val="000000"/>
                <w:sz w:val="20"/>
                <w:szCs w:val="20"/>
              </w:rPr>
              <w:t>Como usuario autenticado, quiero ver una lista de todos mis proyectos, para tener una visión general de mis compromisos actuales y navegar rápidamente entre ellos.</w:t>
            </w:r>
          </w:p>
        </w:tc>
      </w:tr>
      <w:tr w:rsidR="0087088A" w14:paraId="3232EB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AF57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8547" w14:textId="77777777" w:rsidR="0087088A" w:rsidRDefault="00000000">
            <w:r>
              <w:rPr>
                <w:color w:val="000000"/>
                <w:sz w:val="20"/>
                <w:szCs w:val="20"/>
              </w:rPr>
              <w:t>• La lista muestra nombre, descripción (truncada) y fecha de creación. • Los proyectos se ordenan por fecha de creación (más recientes primero). • Desde la lista se puede acceder, editar o eliminar cada proyecto. • Si no tiene proyectos, se muestra un mensaje invitándolo a crear el primero.</w:t>
            </w:r>
          </w:p>
        </w:tc>
      </w:tr>
      <w:tr w:rsidR="0087088A" w14:paraId="5FE472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9CBB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A3F9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5A161418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4EBE7E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B7D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3B6C" w14:textId="3C15CBDA" w:rsidR="0087088A" w:rsidRDefault="00000000">
            <w:r>
              <w:rPr>
                <w:color w:val="000000"/>
                <w:sz w:val="20"/>
                <w:szCs w:val="20"/>
              </w:rPr>
              <w:t>HU-0</w:t>
            </w:r>
            <w:r w:rsidR="003E0379">
              <w:rPr>
                <w:color w:val="000000"/>
                <w:sz w:val="20"/>
                <w:szCs w:val="20"/>
              </w:rPr>
              <w:t>5</w:t>
            </w:r>
          </w:p>
        </w:tc>
      </w:tr>
      <w:tr w:rsidR="0087088A" w14:paraId="1B1B6C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D7D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2FB7" w14:textId="77777777" w:rsidR="0087088A" w:rsidRDefault="00000000">
            <w:r>
              <w:rPr>
                <w:color w:val="000000"/>
                <w:sz w:val="20"/>
                <w:szCs w:val="20"/>
              </w:rPr>
              <w:t>Editar y eliminar un proyecto</w:t>
            </w:r>
          </w:p>
        </w:tc>
      </w:tr>
      <w:tr w:rsidR="0087088A" w14:paraId="79DBE8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CEEA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A3B4" w14:textId="77777777" w:rsidR="0087088A" w:rsidRDefault="00000000">
            <w:r>
              <w:rPr>
                <w:color w:val="000000"/>
                <w:sz w:val="20"/>
                <w:szCs w:val="20"/>
              </w:rPr>
              <w:t>Dueño del proyecto</w:t>
            </w:r>
          </w:p>
        </w:tc>
      </w:tr>
      <w:tr w:rsidR="0087088A" w14:paraId="1324CC5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44CA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A8F7" w14:textId="77777777" w:rsidR="0087088A" w:rsidRDefault="00000000">
            <w:r>
              <w:rPr>
                <w:color w:val="000000"/>
                <w:sz w:val="20"/>
                <w:szCs w:val="20"/>
              </w:rPr>
              <w:t>Como dueño de un proyecto, quiero poder editar su nombre y descripción, o eliminarlo definitivamente, para mantener actualizada mi información y eliminar proyectos obsoletos.</w:t>
            </w:r>
          </w:p>
        </w:tc>
      </w:tr>
      <w:tr w:rsidR="0087088A" w14:paraId="412033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2F4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315B" w14:textId="255D3601" w:rsidR="0087088A" w:rsidRDefault="00000000">
            <w:r>
              <w:rPr>
                <w:color w:val="000000"/>
                <w:sz w:val="20"/>
                <w:szCs w:val="20"/>
              </w:rPr>
              <w:t xml:space="preserve">• Solo el dueño del proyecto puede editarlo o eliminarlo. • La eliminación es permanente e incluye todas las tareas asociadas (borrado en cascada). • El sistema solicita confirmación antes de eliminar. </w:t>
            </w:r>
          </w:p>
        </w:tc>
      </w:tr>
      <w:tr w:rsidR="0087088A" w14:paraId="1B7D1F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F58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A1B2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2A2C6D4C" w14:textId="77777777" w:rsidR="0087088A" w:rsidRDefault="0087088A"/>
    <w:p w14:paraId="47DEF0C0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612229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DEA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6B89" w14:textId="77000B8A" w:rsidR="0087088A" w:rsidRDefault="00000000">
            <w:r>
              <w:rPr>
                <w:color w:val="000000"/>
                <w:sz w:val="20"/>
                <w:szCs w:val="20"/>
              </w:rPr>
              <w:t>HU-0</w:t>
            </w:r>
            <w:r w:rsidR="003E0379">
              <w:rPr>
                <w:color w:val="000000"/>
                <w:sz w:val="20"/>
                <w:szCs w:val="20"/>
              </w:rPr>
              <w:t>6</w:t>
            </w:r>
          </w:p>
        </w:tc>
      </w:tr>
      <w:tr w:rsidR="0087088A" w14:paraId="13C98F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3A4D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A326" w14:textId="77777777" w:rsidR="0087088A" w:rsidRDefault="00000000">
            <w:r>
              <w:rPr>
                <w:color w:val="000000"/>
                <w:sz w:val="20"/>
                <w:szCs w:val="20"/>
              </w:rPr>
              <w:t>Crear una tarea dentro de un proyecto</w:t>
            </w:r>
          </w:p>
        </w:tc>
      </w:tr>
      <w:tr w:rsidR="0087088A" w14:paraId="4DAA27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DD0A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9357" w14:textId="77777777" w:rsidR="0087088A" w:rsidRDefault="00000000">
            <w:r>
              <w:rPr>
                <w:color w:val="000000"/>
                <w:sz w:val="20"/>
                <w:szCs w:val="20"/>
              </w:rPr>
              <w:t>Usuario del proyecto</w:t>
            </w:r>
          </w:p>
        </w:tc>
      </w:tr>
      <w:tr w:rsidR="0087088A" w14:paraId="219AB1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E4F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A701" w14:textId="77777777" w:rsidR="0087088A" w:rsidRDefault="00000000">
            <w:r>
              <w:rPr>
                <w:color w:val="000000"/>
                <w:sz w:val="20"/>
                <w:szCs w:val="20"/>
              </w:rPr>
              <w:t>Como miembro de un proyecto, quiero crear una tarea con título, descripción y fecha límite, para registrar y detallar las actividades que debo completar.</w:t>
            </w:r>
          </w:p>
        </w:tc>
      </w:tr>
      <w:tr w:rsidR="0087088A" w14:paraId="08A365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6FEC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96DC" w14:textId="481864E8" w:rsidR="0087088A" w:rsidRDefault="00000000">
            <w:r>
              <w:rPr>
                <w:color w:val="000000"/>
                <w:sz w:val="20"/>
                <w:szCs w:val="20"/>
              </w:rPr>
              <w:t>• El formulario requiere obligatoriamente el campo título. • La descripción y fecha límite son opcionales. • Al crear, la tarea se asigna automáticamente al estado inicial (Pendiente). • La tarea creada aparece inmediatamente en la columna correspondiente del tablero Kanban.</w:t>
            </w:r>
          </w:p>
        </w:tc>
      </w:tr>
      <w:tr w:rsidR="0087088A" w14:paraId="22E462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B782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E978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3E0379" w14:paraId="094715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CEEE" w14:textId="77777777" w:rsidR="003E0379" w:rsidRDefault="003E0379">
            <w:pPr>
              <w:rPr>
                <w:b/>
                <w:bCs/>
                <w:color w:val="1F3864"/>
                <w:sz w:val="20"/>
                <w:szCs w:val="20"/>
              </w:rPr>
            </w:pP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6804" w14:textId="77777777" w:rsidR="003E0379" w:rsidRDefault="003E0379">
            <w:pPr>
              <w:rPr>
                <w:b/>
                <w:bCs/>
                <w:color w:val="C00000"/>
                <w:sz w:val="20"/>
                <w:szCs w:val="20"/>
              </w:rPr>
            </w:pPr>
          </w:p>
        </w:tc>
      </w:tr>
    </w:tbl>
    <w:p w14:paraId="2E966FE6" w14:textId="77777777" w:rsidR="0087088A" w:rsidRDefault="0087088A"/>
    <w:p w14:paraId="68DEDE56" w14:textId="77777777" w:rsidR="0087088A" w:rsidRDefault="0087088A"/>
    <w:p w14:paraId="7D8D7BA7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510E69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B486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4016" w14:textId="61ECE47E" w:rsidR="0087088A" w:rsidRDefault="00000000">
            <w:r>
              <w:rPr>
                <w:color w:val="000000"/>
                <w:sz w:val="20"/>
                <w:szCs w:val="20"/>
              </w:rPr>
              <w:t>HU-</w:t>
            </w:r>
            <w:r w:rsidR="003E0379">
              <w:rPr>
                <w:color w:val="000000"/>
                <w:sz w:val="20"/>
                <w:szCs w:val="20"/>
              </w:rPr>
              <w:t>7</w:t>
            </w:r>
          </w:p>
        </w:tc>
      </w:tr>
      <w:tr w:rsidR="0087088A" w14:paraId="445F3B8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C733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AE52" w14:textId="77777777" w:rsidR="0087088A" w:rsidRDefault="00000000">
            <w:r>
              <w:rPr>
                <w:color w:val="000000"/>
                <w:sz w:val="20"/>
                <w:szCs w:val="20"/>
              </w:rPr>
              <w:t>Editar y eliminar una tarea</w:t>
            </w:r>
          </w:p>
        </w:tc>
      </w:tr>
      <w:tr w:rsidR="0087088A" w14:paraId="67ECD2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BB27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813D" w14:textId="77777777" w:rsidR="0087088A" w:rsidRDefault="00000000">
            <w:r>
              <w:rPr>
                <w:color w:val="000000"/>
                <w:sz w:val="20"/>
                <w:szCs w:val="20"/>
              </w:rPr>
              <w:t>Usuario del proyecto</w:t>
            </w:r>
          </w:p>
        </w:tc>
      </w:tr>
      <w:tr w:rsidR="0087088A" w14:paraId="6804DA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FCF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1AAA" w14:textId="77777777" w:rsidR="0087088A" w:rsidRDefault="00000000">
            <w:r>
              <w:rPr>
                <w:color w:val="000000"/>
                <w:sz w:val="20"/>
                <w:szCs w:val="20"/>
              </w:rPr>
              <w:t>Como miembro del proyecto, quiero editar los campos de una tarea o eliminarla, para corregir información incorrecta o remover actividades canceladas.</w:t>
            </w:r>
          </w:p>
        </w:tc>
      </w:tr>
      <w:tr w:rsidR="0087088A" w14:paraId="08D995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C28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983F" w14:textId="77777777" w:rsidR="0087088A" w:rsidRDefault="00000000">
            <w:r>
              <w:rPr>
                <w:color w:val="000000"/>
                <w:sz w:val="20"/>
                <w:szCs w:val="20"/>
              </w:rPr>
              <w:t>• Todos los campos de la tarea son editables desde el formulario de edición. • La eliminación es permanente y el sistema solicita confirmación. • Al eliminar, la tarjeta desaparece del tablero sin recargar la página completa. • La edición se guarda y se refleja inmediatamente en el tablero.</w:t>
            </w:r>
          </w:p>
        </w:tc>
      </w:tr>
      <w:tr w:rsidR="0087088A" w14:paraId="26FB0C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4AA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BF5D" w14:textId="77777777" w:rsidR="0087088A" w:rsidRDefault="00000000"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</w:tbl>
    <w:p w14:paraId="457003FE" w14:textId="77777777" w:rsidR="0087088A" w:rsidRDefault="0087088A"/>
    <w:p w14:paraId="7F16AB79" w14:textId="77777777" w:rsidR="0087088A" w:rsidRDefault="0087088A"/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</w:tblGrid>
      <w:tr w:rsidR="0087088A" w14:paraId="03AB68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2F54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726C" w14:textId="53F87489" w:rsidR="0087088A" w:rsidRDefault="00000000">
            <w:r>
              <w:rPr>
                <w:color w:val="000000"/>
                <w:sz w:val="20"/>
                <w:szCs w:val="20"/>
              </w:rPr>
              <w:t>HU-</w:t>
            </w:r>
            <w:r w:rsidR="003E0379">
              <w:rPr>
                <w:color w:val="000000"/>
                <w:sz w:val="20"/>
                <w:szCs w:val="20"/>
              </w:rPr>
              <w:t>8</w:t>
            </w:r>
          </w:p>
        </w:tc>
      </w:tr>
      <w:tr w:rsidR="0087088A" w14:paraId="59D807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6308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168D" w14:textId="77777777" w:rsidR="0087088A" w:rsidRDefault="00000000">
            <w:r>
              <w:rPr>
                <w:color w:val="000000"/>
                <w:sz w:val="20"/>
                <w:szCs w:val="20"/>
              </w:rPr>
              <w:t>Crear y gestionar etiquetas</w:t>
            </w:r>
          </w:p>
        </w:tc>
      </w:tr>
      <w:tr w:rsidR="0087088A" w14:paraId="59FE604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5365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293B" w14:textId="77777777" w:rsidR="0087088A" w:rsidRDefault="00000000">
            <w:r>
              <w:rPr>
                <w:color w:val="000000"/>
                <w:sz w:val="20"/>
                <w:szCs w:val="20"/>
              </w:rPr>
              <w:t>Usuario autenticado</w:t>
            </w:r>
          </w:p>
        </w:tc>
      </w:tr>
      <w:tr w:rsidR="0087088A" w14:paraId="5750F8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4A59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FCAA" w14:textId="77777777" w:rsidR="0087088A" w:rsidRDefault="00000000">
            <w:r>
              <w:rPr>
                <w:color w:val="000000"/>
                <w:sz w:val="20"/>
                <w:szCs w:val="20"/>
              </w:rPr>
              <w:t xml:space="preserve">Como usuario autenticado, quiero crear etiquetas con nombre y color personalizable, para clasificar mis tareas por categoría (Urgente, Bug,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>, Base de Datos, etc.) y encontrarlas más rápidamente.</w:t>
            </w:r>
          </w:p>
        </w:tc>
      </w:tr>
      <w:tr w:rsidR="0087088A" w14:paraId="04B56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96CD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Criterios de Aceptación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0C44" w14:textId="0722FE53" w:rsidR="0087088A" w:rsidRDefault="00000000">
            <w:r>
              <w:rPr>
                <w:color w:val="000000"/>
                <w:sz w:val="20"/>
                <w:szCs w:val="20"/>
              </w:rPr>
              <w:t xml:space="preserve">• El formulario permite ingresar un nombre y seleccionar un color mediante un selector de color hexadecimal. • Las etiquetas creadas se muestran con su color de fondo en la interfaz. • Se puede editar el nombre y color de una etiqueta </w:t>
            </w:r>
            <w:proofErr w:type="gramStart"/>
            <w:r>
              <w:rPr>
                <w:color w:val="000000"/>
                <w:sz w:val="20"/>
                <w:szCs w:val="20"/>
              </w:rPr>
              <w:t>existente..</w:t>
            </w:r>
            <w:proofErr w:type="gramEnd"/>
          </w:p>
        </w:tc>
      </w:tr>
      <w:tr w:rsidR="0087088A" w14:paraId="0A1E62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1597" w14:textId="77777777" w:rsidR="0087088A" w:rsidRDefault="00000000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2236" w14:textId="77777777" w:rsidR="0087088A" w:rsidRDefault="00000000">
            <w:r>
              <w:rPr>
                <w:b/>
                <w:bCs/>
                <w:color w:val="BF8F00"/>
                <w:sz w:val="20"/>
                <w:szCs w:val="20"/>
              </w:rPr>
              <w:t>Media</w:t>
            </w:r>
          </w:p>
        </w:tc>
      </w:tr>
    </w:tbl>
    <w:p w14:paraId="24EA7235" w14:textId="77777777" w:rsidR="0087088A" w:rsidRDefault="0087088A"/>
    <w:p w14:paraId="2756F2E5" w14:textId="77777777" w:rsidR="0087088A" w:rsidRDefault="0087088A"/>
    <w:p w14:paraId="1D841ADF" w14:textId="7EF52254" w:rsidR="00365D24" w:rsidRDefault="00365D24" w:rsidP="00365D24">
      <w:pPr>
        <w:pStyle w:val="Ttulo1"/>
        <w:pBdr>
          <w:bottom w:val="single" w:sz="6" w:space="1" w:color="2E75B6"/>
        </w:pBdr>
      </w:pPr>
      <w:r>
        <w:t xml:space="preserve">3. </w:t>
      </w:r>
      <w:r>
        <w:t>Base de Datos</w:t>
      </w:r>
    </w:p>
    <w:p w14:paraId="1B331AAC" w14:textId="77777777" w:rsidR="00365D24" w:rsidRPr="00365D24" w:rsidRDefault="00365D24" w:rsidP="00365D24">
      <w:r w:rsidRPr="00365D24">
        <w:t xml:space="preserve">Se implementará en MySQL utilizando </w:t>
      </w:r>
      <w:proofErr w:type="spellStart"/>
      <w:r w:rsidRPr="00365D24">
        <w:t>phpMyAdmin</w:t>
      </w:r>
      <w:proofErr w:type="spellEnd"/>
      <w:r w:rsidRPr="00365D24">
        <w:t xml:space="preserve"> a través de XAMPP.</w:t>
      </w:r>
    </w:p>
    <w:p w14:paraId="1292FAE0" w14:textId="77777777" w:rsidR="00365D24" w:rsidRPr="00365D24" w:rsidRDefault="00365D24" w:rsidP="00365D24">
      <w:r w:rsidRPr="00365D24">
        <w:t>Incluye:</w:t>
      </w:r>
    </w:p>
    <w:p w14:paraId="2BAF144E" w14:textId="77777777" w:rsidR="00365D24" w:rsidRPr="00365D24" w:rsidRDefault="00365D24" w:rsidP="00365D24">
      <w:pPr>
        <w:numPr>
          <w:ilvl w:val="0"/>
          <w:numId w:val="3"/>
        </w:numPr>
      </w:pPr>
      <w:r w:rsidRPr="00365D24">
        <w:t>Llaves primarias</w:t>
      </w:r>
    </w:p>
    <w:p w14:paraId="76AABF43" w14:textId="77777777" w:rsidR="00365D24" w:rsidRPr="00365D24" w:rsidRDefault="00365D24" w:rsidP="00365D24">
      <w:pPr>
        <w:numPr>
          <w:ilvl w:val="0"/>
          <w:numId w:val="3"/>
        </w:numPr>
      </w:pPr>
      <w:r w:rsidRPr="00365D24">
        <w:t>Llaves foráneas</w:t>
      </w:r>
    </w:p>
    <w:p w14:paraId="0F785FC2" w14:textId="77777777" w:rsidR="00365D24" w:rsidRPr="00365D24" w:rsidRDefault="00365D24" w:rsidP="00365D24">
      <w:pPr>
        <w:numPr>
          <w:ilvl w:val="0"/>
          <w:numId w:val="3"/>
        </w:numPr>
      </w:pPr>
      <w:r w:rsidRPr="00365D24">
        <w:t>Relación N:M</w:t>
      </w:r>
    </w:p>
    <w:p w14:paraId="17FE570B" w14:textId="77777777" w:rsidR="00365D24" w:rsidRPr="00365D24" w:rsidRDefault="00365D24" w:rsidP="00365D24">
      <w:r w:rsidRPr="00365D24">
        <w:t xml:space="preserve">La base de datos será creada localmente y gestionada desde </w:t>
      </w:r>
      <w:proofErr w:type="spellStart"/>
      <w:r w:rsidRPr="00365D24">
        <w:t>phpMyAdmin</w:t>
      </w:r>
      <w:proofErr w:type="spellEnd"/>
      <w:r w:rsidRPr="00365D24">
        <w:t>.</w:t>
      </w:r>
    </w:p>
    <w:p w14:paraId="135DF201" w14:textId="77777777" w:rsidR="00365D24" w:rsidRPr="00365D24" w:rsidRDefault="00365D24" w:rsidP="00365D24">
      <w:r w:rsidRPr="00365D24">
        <w:t>Se adjunta script SQL compatible con MySQL y el diagrama entidad-relación (DER).</w:t>
      </w:r>
    </w:p>
    <w:p w14:paraId="0CD158AC" w14:textId="77777777" w:rsidR="004B0239" w:rsidRDefault="004B0239"/>
    <w:sectPr w:rsidR="004B0239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BC49F" w14:textId="77777777" w:rsidR="0082220D" w:rsidRDefault="0082220D">
      <w:r>
        <w:separator/>
      </w:r>
    </w:p>
  </w:endnote>
  <w:endnote w:type="continuationSeparator" w:id="0">
    <w:p w14:paraId="6D72F8A8" w14:textId="77777777" w:rsidR="0082220D" w:rsidRDefault="0082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F3AF" w14:textId="65AE22F3" w:rsidR="0087088A" w:rsidRDefault="0087088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F0B9" w14:textId="77777777" w:rsidR="0082220D" w:rsidRDefault="0082220D">
      <w:r>
        <w:separator/>
      </w:r>
    </w:p>
  </w:footnote>
  <w:footnote w:type="continuationSeparator" w:id="0">
    <w:p w14:paraId="5E9BA06D" w14:textId="77777777" w:rsidR="0082220D" w:rsidRDefault="00822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46B03"/>
    <w:multiLevelType w:val="hybridMultilevel"/>
    <w:tmpl w:val="5BB0E316"/>
    <w:lvl w:ilvl="0" w:tplc="7BF01AC8">
      <w:start w:val="1"/>
      <w:numFmt w:val="bullet"/>
      <w:lvlText w:val="•"/>
      <w:lvlJc w:val="left"/>
      <w:pPr>
        <w:ind w:left="720" w:hanging="360"/>
      </w:pPr>
    </w:lvl>
    <w:lvl w:ilvl="1" w:tplc="E2F697DE">
      <w:numFmt w:val="decimal"/>
      <w:lvlText w:val=""/>
      <w:lvlJc w:val="left"/>
    </w:lvl>
    <w:lvl w:ilvl="2" w:tplc="B668521A">
      <w:numFmt w:val="decimal"/>
      <w:lvlText w:val=""/>
      <w:lvlJc w:val="left"/>
    </w:lvl>
    <w:lvl w:ilvl="3" w:tplc="32984BEC">
      <w:numFmt w:val="decimal"/>
      <w:lvlText w:val=""/>
      <w:lvlJc w:val="left"/>
    </w:lvl>
    <w:lvl w:ilvl="4" w:tplc="FB00DBB6">
      <w:numFmt w:val="decimal"/>
      <w:lvlText w:val=""/>
      <w:lvlJc w:val="left"/>
    </w:lvl>
    <w:lvl w:ilvl="5" w:tplc="99585968">
      <w:numFmt w:val="decimal"/>
      <w:lvlText w:val=""/>
      <w:lvlJc w:val="left"/>
    </w:lvl>
    <w:lvl w:ilvl="6" w:tplc="7BBAF882">
      <w:numFmt w:val="decimal"/>
      <w:lvlText w:val=""/>
      <w:lvlJc w:val="left"/>
    </w:lvl>
    <w:lvl w:ilvl="7" w:tplc="4B9AD22E">
      <w:numFmt w:val="decimal"/>
      <w:lvlText w:val=""/>
      <w:lvlJc w:val="left"/>
    </w:lvl>
    <w:lvl w:ilvl="8" w:tplc="A79C93B4">
      <w:numFmt w:val="decimal"/>
      <w:lvlText w:val=""/>
      <w:lvlJc w:val="left"/>
    </w:lvl>
  </w:abstractNum>
  <w:abstractNum w:abstractNumId="1" w15:restartNumberingAfterBreak="0">
    <w:nsid w:val="4E043104"/>
    <w:multiLevelType w:val="multilevel"/>
    <w:tmpl w:val="5DD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95FE9"/>
    <w:multiLevelType w:val="hybridMultilevel"/>
    <w:tmpl w:val="95D4729A"/>
    <w:lvl w:ilvl="0" w:tplc="1B3414F8">
      <w:start w:val="1"/>
      <w:numFmt w:val="bullet"/>
      <w:lvlText w:val="•"/>
      <w:lvlJc w:val="left"/>
      <w:pPr>
        <w:ind w:left="720" w:hanging="360"/>
      </w:pPr>
    </w:lvl>
    <w:lvl w:ilvl="1" w:tplc="CC02EDCE">
      <w:start w:val="1"/>
      <w:numFmt w:val="bullet"/>
      <w:lvlText w:val="–"/>
      <w:lvlJc w:val="left"/>
      <w:pPr>
        <w:ind w:left="1080" w:hanging="360"/>
      </w:pPr>
    </w:lvl>
    <w:lvl w:ilvl="2" w:tplc="9A6A5454">
      <w:numFmt w:val="decimal"/>
      <w:lvlText w:val=""/>
      <w:lvlJc w:val="left"/>
    </w:lvl>
    <w:lvl w:ilvl="3" w:tplc="77BA8988">
      <w:numFmt w:val="decimal"/>
      <w:lvlText w:val=""/>
      <w:lvlJc w:val="left"/>
    </w:lvl>
    <w:lvl w:ilvl="4" w:tplc="B2E6ADFE">
      <w:numFmt w:val="decimal"/>
      <w:lvlText w:val=""/>
      <w:lvlJc w:val="left"/>
    </w:lvl>
    <w:lvl w:ilvl="5" w:tplc="91A27BE8">
      <w:numFmt w:val="decimal"/>
      <w:lvlText w:val=""/>
      <w:lvlJc w:val="left"/>
    </w:lvl>
    <w:lvl w:ilvl="6" w:tplc="E00E1DD0">
      <w:numFmt w:val="decimal"/>
      <w:lvlText w:val=""/>
      <w:lvlJc w:val="left"/>
    </w:lvl>
    <w:lvl w:ilvl="7" w:tplc="3628EB44">
      <w:numFmt w:val="decimal"/>
      <w:lvlText w:val=""/>
      <w:lvlJc w:val="left"/>
    </w:lvl>
    <w:lvl w:ilvl="8" w:tplc="4D460300">
      <w:numFmt w:val="decimal"/>
      <w:lvlText w:val=""/>
      <w:lvlJc w:val="left"/>
    </w:lvl>
  </w:abstractNum>
  <w:abstractNum w:abstractNumId="3" w15:restartNumberingAfterBreak="0">
    <w:nsid w:val="75D25A52"/>
    <w:multiLevelType w:val="hybridMultilevel"/>
    <w:tmpl w:val="7912275E"/>
    <w:lvl w:ilvl="0" w:tplc="B86A54A8">
      <w:start w:val="1"/>
      <w:numFmt w:val="bullet"/>
      <w:lvlText w:val="●"/>
      <w:lvlJc w:val="left"/>
      <w:pPr>
        <w:ind w:left="720" w:hanging="360"/>
      </w:pPr>
    </w:lvl>
    <w:lvl w:ilvl="1" w:tplc="00DC32DC">
      <w:start w:val="1"/>
      <w:numFmt w:val="bullet"/>
      <w:lvlText w:val="○"/>
      <w:lvlJc w:val="left"/>
      <w:pPr>
        <w:ind w:left="1440" w:hanging="360"/>
      </w:pPr>
    </w:lvl>
    <w:lvl w:ilvl="2" w:tplc="A8AEB3AE">
      <w:start w:val="1"/>
      <w:numFmt w:val="bullet"/>
      <w:lvlText w:val="■"/>
      <w:lvlJc w:val="left"/>
      <w:pPr>
        <w:ind w:left="2160" w:hanging="360"/>
      </w:pPr>
    </w:lvl>
    <w:lvl w:ilvl="3" w:tplc="B1AEFE16">
      <w:start w:val="1"/>
      <w:numFmt w:val="bullet"/>
      <w:lvlText w:val="●"/>
      <w:lvlJc w:val="left"/>
      <w:pPr>
        <w:ind w:left="2880" w:hanging="360"/>
      </w:pPr>
    </w:lvl>
    <w:lvl w:ilvl="4" w:tplc="40D23B32">
      <w:start w:val="1"/>
      <w:numFmt w:val="bullet"/>
      <w:lvlText w:val="○"/>
      <w:lvlJc w:val="left"/>
      <w:pPr>
        <w:ind w:left="3600" w:hanging="360"/>
      </w:pPr>
    </w:lvl>
    <w:lvl w:ilvl="5" w:tplc="7FB4B42E">
      <w:start w:val="1"/>
      <w:numFmt w:val="bullet"/>
      <w:lvlText w:val="■"/>
      <w:lvlJc w:val="left"/>
      <w:pPr>
        <w:ind w:left="4320" w:hanging="360"/>
      </w:pPr>
    </w:lvl>
    <w:lvl w:ilvl="6" w:tplc="D068DCE6">
      <w:start w:val="1"/>
      <w:numFmt w:val="bullet"/>
      <w:lvlText w:val="●"/>
      <w:lvlJc w:val="left"/>
      <w:pPr>
        <w:ind w:left="5040" w:hanging="360"/>
      </w:pPr>
    </w:lvl>
    <w:lvl w:ilvl="7" w:tplc="230281A8">
      <w:start w:val="1"/>
      <w:numFmt w:val="bullet"/>
      <w:lvlText w:val="●"/>
      <w:lvlJc w:val="left"/>
      <w:pPr>
        <w:ind w:left="5760" w:hanging="360"/>
      </w:pPr>
    </w:lvl>
    <w:lvl w:ilvl="8" w:tplc="AB72D5BE">
      <w:start w:val="1"/>
      <w:numFmt w:val="bullet"/>
      <w:lvlText w:val="●"/>
      <w:lvlJc w:val="left"/>
      <w:pPr>
        <w:ind w:left="6480" w:hanging="360"/>
      </w:pPr>
    </w:lvl>
  </w:abstractNum>
  <w:num w:numId="1" w16cid:durableId="50081886">
    <w:abstractNumId w:val="3"/>
    <w:lvlOverride w:ilvl="0">
      <w:startOverride w:val="1"/>
    </w:lvlOverride>
  </w:num>
  <w:num w:numId="2" w16cid:durableId="1308054002">
    <w:abstractNumId w:val="0"/>
    <w:lvlOverride w:ilvl="0">
      <w:startOverride w:val="1"/>
    </w:lvlOverride>
  </w:num>
  <w:num w:numId="3" w16cid:durableId="144442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88A"/>
    <w:rsid w:val="000242A0"/>
    <w:rsid w:val="00365D24"/>
    <w:rsid w:val="003B481A"/>
    <w:rsid w:val="003E0379"/>
    <w:rsid w:val="004B0239"/>
    <w:rsid w:val="00675B04"/>
    <w:rsid w:val="006B0CC1"/>
    <w:rsid w:val="0082220D"/>
    <w:rsid w:val="0087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05EA"/>
  <w15:docId w15:val="{E024B16B-EE9E-48E0-B34F-431A3CE4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9AE0-6EF2-4E77-9E9D-EE47BACB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1401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ANDRES COBOS BOAVITA</cp:lastModifiedBy>
  <cp:revision>4</cp:revision>
  <dcterms:created xsi:type="dcterms:W3CDTF">2026-05-01T04:14:00Z</dcterms:created>
  <dcterms:modified xsi:type="dcterms:W3CDTF">2026-05-01T17:07:00Z</dcterms:modified>
</cp:coreProperties>
</file>