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36B8" w14:textId="46C67867" w:rsidR="007F739E" w:rsidRDefault="00EE754A" w:rsidP="00EE754A">
      <w:pPr>
        <w:jc w:val="center"/>
        <w:rPr>
          <w:rFonts w:ascii="Times New Roman" w:hAnsi="Times New Roman" w:cs="Times New Roman"/>
          <w:sz w:val="24"/>
          <w:szCs w:val="24"/>
        </w:rPr>
      </w:pPr>
      <w:r w:rsidRPr="00EE754A">
        <w:rPr>
          <w:rFonts w:ascii="Times New Roman" w:hAnsi="Times New Roman" w:cs="Times New Roman"/>
          <w:sz w:val="24"/>
          <w:szCs w:val="24"/>
        </w:rPr>
        <w:t>José Luis Pinillos</w:t>
      </w:r>
    </w:p>
    <w:p w14:paraId="4705D3B2" w14:textId="77777777" w:rsidR="008515A9" w:rsidRDefault="008515A9" w:rsidP="00EE754A">
      <w:pPr>
        <w:jc w:val="center"/>
        <w:rPr>
          <w:rFonts w:ascii="Times New Roman" w:hAnsi="Times New Roman" w:cs="Times New Roman"/>
          <w:sz w:val="24"/>
          <w:szCs w:val="24"/>
        </w:rPr>
      </w:pPr>
    </w:p>
    <w:p w14:paraId="4482BCAB" w14:textId="62F435B7" w:rsidR="00EE754A" w:rsidRDefault="00EE754A" w:rsidP="008515A9">
      <w:pPr>
        <w:spacing w:line="480" w:lineRule="auto"/>
        <w:ind w:firstLine="709"/>
        <w:rPr>
          <w:rFonts w:ascii="Times New Roman" w:hAnsi="Times New Roman" w:cs="Times New Roman"/>
          <w:sz w:val="24"/>
          <w:szCs w:val="24"/>
        </w:rPr>
      </w:pPr>
      <w:r>
        <w:rPr>
          <w:rFonts w:ascii="Times New Roman" w:hAnsi="Times New Roman" w:cs="Times New Roman"/>
          <w:sz w:val="24"/>
          <w:szCs w:val="24"/>
        </w:rPr>
        <w:t>José Luis Pinillos nacido en Bilbao en el año de 1919, estudio bachillerato en Portugalete, comenzó filosofía y letras en Zaragoza especializándose en Filosofía en la Universidad de Madrid en 1947.</w:t>
      </w:r>
    </w:p>
    <w:p w14:paraId="5725563B" w14:textId="098401B9" w:rsidR="00EE754A" w:rsidRDefault="00EE754A" w:rsidP="008515A9">
      <w:pPr>
        <w:spacing w:line="480" w:lineRule="auto"/>
        <w:ind w:firstLine="709"/>
        <w:rPr>
          <w:rFonts w:ascii="Times New Roman" w:hAnsi="Times New Roman" w:cs="Times New Roman"/>
          <w:sz w:val="24"/>
          <w:szCs w:val="24"/>
        </w:rPr>
      </w:pPr>
      <w:r>
        <w:rPr>
          <w:rFonts w:ascii="Times New Roman" w:hAnsi="Times New Roman" w:cs="Times New Roman"/>
          <w:sz w:val="24"/>
          <w:szCs w:val="24"/>
        </w:rPr>
        <w:t>Formo parte del departamento de psicología experimental de la Universidad de Madrid produciendo una cantidad importante de obras relacionada con la psicología social de la cual fue precursor en España, participó activamente en la sociedad española de psicologí</w:t>
      </w:r>
      <w:r w:rsidR="00705507">
        <w:rPr>
          <w:rFonts w:ascii="Times New Roman" w:hAnsi="Times New Roman" w:cs="Times New Roman"/>
          <w:sz w:val="24"/>
          <w:szCs w:val="24"/>
        </w:rPr>
        <w:t>a.</w:t>
      </w:r>
    </w:p>
    <w:p w14:paraId="2B1DC139" w14:textId="3801FF6D" w:rsidR="00EE754A" w:rsidRDefault="00EE754A" w:rsidP="008515A9">
      <w:pPr>
        <w:spacing w:line="480" w:lineRule="auto"/>
        <w:ind w:firstLine="709"/>
        <w:rPr>
          <w:rFonts w:ascii="Times New Roman" w:hAnsi="Times New Roman" w:cs="Times New Roman"/>
          <w:sz w:val="24"/>
          <w:szCs w:val="24"/>
        </w:rPr>
      </w:pPr>
      <w:r>
        <w:rPr>
          <w:rFonts w:ascii="Times New Roman" w:hAnsi="Times New Roman" w:cs="Times New Roman"/>
          <w:sz w:val="24"/>
          <w:szCs w:val="24"/>
        </w:rPr>
        <w:t>Pinillos trabajo arduamente</w:t>
      </w:r>
      <w:r w:rsidR="00705507">
        <w:rPr>
          <w:rFonts w:ascii="Times New Roman" w:hAnsi="Times New Roman" w:cs="Times New Roman"/>
          <w:sz w:val="24"/>
          <w:szCs w:val="24"/>
        </w:rPr>
        <w:t xml:space="preserve"> en las corrientes de psicología contemporánea siendo muy crítico en ellas, buscando que no desapareciera lo humano de la ciencia psicológica. Se intereso mucho por la personalidad, psicóloga social, psicología de la percepción y destaco la influencia de las proyecciones filosóficas en el campo de la psicología.</w:t>
      </w:r>
    </w:p>
    <w:p w14:paraId="3FB0D463" w14:textId="777BCC40" w:rsidR="00705507" w:rsidRDefault="00705507" w:rsidP="008515A9">
      <w:pPr>
        <w:spacing w:line="480" w:lineRule="auto"/>
        <w:ind w:firstLine="709"/>
        <w:rPr>
          <w:rFonts w:ascii="Times New Roman" w:hAnsi="Times New Roman" w:cs="Times New Roman"/>
          <w:sz w:val="24"/>
          <w:szCs w:val="24"/>
        </w:rPr>
      </w:pPr>
      <w:r>
        <w:rPr>
          <w:rFonts w:ascii="Times New Roman" w:hAnsi="Times New Roman" w:cs="Times New Roman"/>
          <w:sz w:val="24"/>
          <w:szCs w:val="24"/>
        </w:rPr>
        <w:t>Realizó estudios empíricos sobre estereotipos sociales, técnicas en psicolingüística, así como distintos aspectos del tema de la personalidad, uno de sus aportes mas importantes fue su evaluación sobre el test CEP; es un cuestionario de personalidad, fruto de amplios estudios y trabajos de Pinillos en el campo de la personalidad, es el mas conocido y utilizado por los psicólogos españoles. En este test se pueden identificar las siguientes características:</w:t>
      </w:r>
    </w:p>
    <w:p w14:paraId="4AD35699" w14:textId="346173EC" w:rsidR="00705507" w:rsidRDefault="00705507" w:rsidP="008515A9">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Aplicación individual y colectiva.</w:t>
      </w:r>
    </w:p>
    <w:p w14:paraId="19A901CC" w14:textId="4DF2E9BE" w:rsidR="00705507" w:rsidRDefault="00705507" w:rsidP="008515A9">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Ámbito de aplicación: 14-15 años en adelante.</w:t>
      </w:r>
    </w:p>
    <w:p w14:paraId="50986491" w14:textId="019FC033" w:rsidR="00705507" w:rsidRDefault="00705507" w:rsidP="008515A9">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Está hecho para todos los niveles culturales y profesionales.</w:t>
      </w:r>
    </w:p>
    <w:p w14:paraId="7F004996" w14:textId="75CF412C" w:rsidR="00705507" w:rsidRDefault="00705507" w:rsidP="008515A9">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 tiempo de ampliación es de 20-25 minutos en los cuales se realizan 145 preguntas con respuesta única de: SI / NO.</w:t>
      </w:r>
    </w:p>
    <w:p w14:paraId="2B043E68" w14:textId="146FE92D" w:rsidR="00705507" w:rsidRDefault="00705507" w:rsidP="008515A9">
      <w:pPr>
        <w:spacing w:line="480" w:lineRule="auto"/>
        <w:ind w:left="1069"/>
        <w:rPr>
          <w:rFonts w:ascii="Times New Roman" w:hAnsi="Times New Roman" w:cs="Times New Roman"/>
          <w:sz w:val="24"/>
          <w:szCs w:val="24"/>
        </w:rPr>
      </w:pPr>
      <w:r>
        <w:rPr>
          <w:rFonts w:ascii="Times New Roman" w:hAnsi="Times New Roman" w:cs="Times New Roman"/>
          <w:sz w:val="24"/>
          <w:szCs w:val="24"/>
        </w:rPr>
        <w:lastRenderedPageBreak/>
        <w:t>Evalúa tres dimensiones bipolares de la personalidad: estabilidad emocional, extraversión y paranoidismo.</w:t>
      </w:r>
    </w:p>
    <w:p w14:paraId="24511613" w14:textId="3CDDE96D" w:rsidR="00705507" w:rsidRDefault="00705507" w:rsidP="008515A9">
      <w:pPr>
        <w:spacing w:line="480" w:lineRule="auto"/>
        <w:ind w:left="1069"/>
        <w:rPr>
          <w:rFonts w:ascii="Times New Roman" w:hAnsi="Times New Roman" w:cs="Times New Roman"/>
          <w:sz w:val="24"/>
          <w:szCs w:val="24"/>
        </w:rPr>
      </w:pPr>
      <w:r>
        <w:rPr>
          <w:rFonts w:ascii="Times New Roman" w:hAnsi="Times New Roman" w:cs="Times New Roman"/>
          <w:sz w:val="24"/>
          <w:szCs w:val="24"/>
        </w:rPr>
        <w:t xml:space="preserve">Durante su trayectoria académica y profesional, Pinillos desarrolló una importante obra científica difundida en numerosas publicaciones, </w:t>
      </w:r>
      <w:r w:rsidR="00F13701">
        <w:rPr>
          <w:rFonts w:ascii="Times New Roman" w:hAnsi="Times New Roman" w:cs="Times New Roman"/>
          <w:sz w:val="24"/>
          <w:szCs w:val="24"/>
        </w:rPr>
        <w:t>entre ellas,</w:t>
      </w:r>
      <w:r>
        <w:rPr>
          <w:rFonts w:ascii="Times New Roman" w:hAnsi="Times New Roman" w:cs="Times New Roman"/>
          <w:sz w:val="24"/>
          <w:szCs w:val="24"/>
        </w:rPr>
        <w:t xml:space="preserve"> Introducción  la psicología contemporánea</w:t>
      </w:r>
      <w:r w:rsidR="00F13701">
        <w:rPr>
          <w:rFonts w:ascii="Times New Roman" w:hAnsi="Times New Roman" w:cs="Times New Roman"/>
          <w:sz w:val="24"/>
          <w:szCs w:val="24"/>
        </w:rPr>
        <w:t xml:space="preserve"> (1962), Cuestiones de Psicología Evolutiva (1964), La Mente Humana (1965), entre otros.</w:t>
      </w:r>
    </w:p>
    <w:p w14:paraId="2850BF29" w14:textId="3CC24317" w:rsidR="00F13701" w:rsidRPr="00705507" w:rsidRDefault="00F13701" w:rsidP="00705507">
      <w:pPr>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 </w:t>
      </w:r>
    </w:p>
    <w:sectPr w:rsidR="00F13701" w:rsidRPr="00705507" w:rsidSect="00EE754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65AF7"/>
    <w:multiLevelType w:val="hybridMultilevel"/>
    <w:tmpl w:val="0B424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83922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4A"/>
    <w:rsid w:val="0005406E"/>
    <w:rsid w:val="00090698"/>
    <w:rsid w:val="001E6507"/>
    <w:rsid w:val="00541858"/>
    <w:rsid w:val="006E4957"/>
    <w:rsid w:val="00705507"/>
    <w:rsid w:val="008515A9"/>
    <w:rsid w:val="00A567D3"/>
    <w:rsid w:val="00C52027"/>
    <w:rsid w:val="00DF37CD"/>
    <w:rsid w:val="00EE754A"/>
    <w:rsid w:val="00F13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5F98"/>
  <w15:chartTrackingRefBased/>
  <w15:docId w15:val="{5830424D-4A62-4906-A115-A582C042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Cipamocha</dc:creator>
  <cp:keywords/>
  <dc:description/>
  <cp:lastModifiedBy>Nidya Patricia Barajas Sanabria</cp:lastModifiedBy>
  <cp:revision>2</cp:revision>
  <dcterms:created xsi:type="dcterms:W3CDTF">2022-11-21T02:15:00Z</dcterms:created>
  <dcterms:modified xsi:type="dcterms:W3CDTF">2022-11-21T02:15:00Z</dcterms:modified>
</cp:coreProperties>
</file>