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3ACD1B" w:rsidRDefault="2B3ACD1B" w14:paraId="4C47CFE9" w14:textId="56CA3B83">
      <w:bookmarkStart w:name="_GoBack" w:id="0"/>
      <w:bookmarkEnd w:id="0"/>
      <w:r w:rsidR="2B3ACD1B">
        <w:rPr/>
        <w:t xml:space="preserve">This </w:t>
      </w:r>
      <w:proofErr w:type="spellStart"/>
      <w:r w:rsidR="2B3ACD1B">
        <w:rPr/>
        <w:t>example</w:t>
      </w:r>
      <w:proofErr w:type="spellEnd"/>
      <w:r w:rsidR="2B3ACD1B">
        <w:rPr/>
        <w:t xml:space="preserve"> shows how to use an </w:t>
      </w:r>
      <w:proofErr w:type="spellStart"/>
      <w:r w:rsidR="2B3ACD1B">
        <w:rPr/>
        <w:t>event</w:t>
      </w:r>
      <w:proofErr w:type="spellEnd"/>
      <w:r w:rsidR="2B3ACD1B">
        <w:rPr/>
        <w:t xml:space="preserve"> </w:t>
      </w:r>
      <w:proofErr w:type="spellStart"/>
      <w:r w:rsidR="2B3ACD1B">
        <w:rPr/>
        <w:t>with</w:t>
      </w:r>
      <w:proofErr w:type="spellEnd"/>
      <w:r w:rsidR="2B3ACD1B">
        <w:rPr/>
        <w:t xml:space="preserve"> not </w:t>
      </w:r>
      <w:proofErr w:type="spellStart"/>
      <w:r w:rsidR="2B3ACD1B">
        <w:rPr/>
        <w:t>declared</w:t>
      </w:r>
      <w:proofErr w:type="spellEnd"/>
      <w:r w:rsidR="2B3ACD1B">
        <w:rPr/>
        <w:t xml:space="preserve"> parameter.</w:t>
      </w:r>
    </w:p>
    <w:p w:rsidR="30103777" w:rsidP="30103777" w:rsidRDefault="30103777" w14:paraId="74F6A912" w14:textId="0B7A67F0">
      <w:pPr>
        <w:pStyle w:val="Normal"/>
      </w:pPr>
    </w:p>
    <w:p w:rsidR="2B3ACD1B" w:rsidP="30103777" w:rsidRDefault="2B3ACD1B" w14:paraId="32DBA1C6" w14:textId="49FC37F3">
      <w:pPr>
        <w:pStyle w:val="Normal"/>
      </w:pPr>
      <w:r w:rsidR="2B3ACD1B">
        <w:rPr/>
        <w:t>Possible traces :</w:t>
      </w:r>
    </w:p>
    <w:p w:rsidR="2B3ACD1B" w:rsidP="30103777" w:rsidRDefault="2B3ACD1B" w14:paraId="7C69C12C" w14:textId="5CB06987">
      <w:pPr>
        <w:pStyle w:val="Normal"/>
      </w:pPr>
      <w:r w:rsidR="2B3ACD1B">
        <w:rPr/>
        <w:t>e1(10)</w:t>
      </w:r>
    </w:p>
    <w:p w:rsidR="2B3ACD1B" w:rsidP="30103777" w:rsidRDefault="2B3ACD1B" w14:paraId="2FB79701" w14:textId="63DBAF52">
      <w:pPr>
        <w:pStyle w:val="Normal"/>
      </w:pPr>
      <w:proofErr w:type="gramStart"/>
      <w:r w:rsidR="2B3ACD1B">
        <w:rPr/>
        <w:t>e</w:t>
      </w:r>
      <w:proofErr w:type="gramEnd"/>
      <w:r w:rsidR="2B3ACD1B">
        <w:rPr/>
        <w:t>1(0)</w:t>
      </w:r>
    </w:p>
    <w:p w:rsidR="2B3ACD1B" w:rsidP="30103777" w:rsidRDefault="2B3ACD1B" w14:paraId="442062FA" w14:textId="0D802F9A">
      <w:pPr>
        <w:pStyle w:val="Normal"/>
      </w:pPr>
      <w:r w:rsidR="2B3ACD1B">
        <w:rPr/>
        <w:t>e</w:t>
      </w:r>
      <w:r w:rsidR="2B3ACD1B">
        <w:rPr/>
        <w:t>1(-5)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C6413A"/>
    <w:rsid w:val="03C6413A"/>
    <w:rsid w:val="2B3ACD1B"/>
    <w:rsid w:val="30103777"/>
    <w:rsid w:val="5AC3F034"/>
    <w:rsid w:val="73348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413A"/>
  <w15:chartTrackingRefBased/>
  <w15:docId w15:val="{E32F90F4-4253-41CD-8507-C36818D7D8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2022-12-21T16:14:12.8700068Z</dcterms:created>
  <dcterms:modified xsi:type="dcterms:W3CDTF">2022-12-21T16:15:43.0776593Z</dcterms:modified>
  <dc:creator>Diego De Azevedo Oliveira</dc:creator>
  <lastModifiedBy>Diego De Azevedo Oliveira</lastModifiedBy>
</coreProperties>
</file>