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C0B5" w14:textId="77777777" w:rsidR="00735FE5" w:rsidRPr="008B7894" w:rsidRDefault="004F46AD" w:rsidP="0091469F">
      <w:pPr>
        <w:pStyle w:val="ListParagraph"/>
        <w:spacing w:after="0" w:line="240" w:lineRule="auto"/>
        <w:jc w:val="center"/>
        <w:rPr>
          <w:rFonts w:eastAsia="Times New Roman" w:cs="Times New Roman"/>
          <w:b/>
          <w:sz w:val="30"/>
          <w:szCs w:val="30"/>
        </w:rPr>
      </w:pPr>
      <w:r w:rsidRPr="008B7894">
        <w:rPr>
          <w:rFonts w:cs="Times New Roman"/>
          <w:b/>
          <w:noProof/>
          <w:sz w:val="30"/>
          <w:szCs w:val="30"/>
        </w:rPr>
        <mc:AlternateContent>
          <mc:Choice Requires="wpg">
            <w:drawing>
              <wp:anchor distT="0" distB="0" distL="0" distR="0" simplePos="0" relativeHeight="251660288" behindDoc="1" locked="0" layoutInCell="1" allowOverlap="1" wp14:anchorId="1EFB446C" wp14:editId="579A267C">
                <wp:simplePos x="0" y="0"/>
                <wp:positionH relativeFrom="column">
                  <wp:posOffset>-693420</wp:posOffset>
                </wp:positionH>
                <wp:positionV relativeFrom="paragraph">
                  <wp:posOffset>-716280</wp:posOffset>
                </wp:positionV>
                <wp:extent cx="6858635" cy="10110470"/>
                <wp:effectExtent l="19050" t="19050" r="18415" b="24130"/>
                <wp:wrapNone/>
                <wp:docPr id="1026" name="Group 3"/>
                <wp:cNvGraphicFramePr/>
                <a:graphic xmlns:a="http://schemas.openxmlformats.org/drawingml/2006/main">
                  <a:graphicData uri="http://schemas.microsoft.com/office/word/2010/wordprocessingGroup">
                    <wpg:wgp>
                      <wpg:cNvGrpSpPr/>
                      <wpg:grpSpPr>
                        <a:xfrm>
                          <a:off x="0" y="0"/>
                          <a:ext cx="6858635" cy="10110470"/>
                          <a:chOff x="0" y="0"/>
                          <a:chExt cx="6108065" cy="9923780"/>
                        </a:xfrm>
                      </wpg:grpSpPr>
                      <pic:pic xmlns:pic="http://schemas.openxmlformats.org/drawingml/2006/picture">
                        <pic:nvPicPr>
                          <pic:cNvPr id="284262573" name="Hình ảnh 284262573"/>
                          <pic:cNvPicPr>
                            <a:picLocks noChangeAspect="1"/>
                          </pic:cNvPicPr>
                        </pic:nvPicPr>
                        <pic:blipFill>
                          <a:blip r:embed="rId9"/>
                          <a:stretch>
                            <a:fillRect/>
                          </a:stretch>
                        </pic:blipFill>
                        <pic:spPr>
                          <a:xfrm>
                            <a:off x="0" y="0"/>
                            <a:ext cx="6108065" cy="9923780"/>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14:paraId="0DE067F4" w14:textId="63185171" w:rsidR="00735FE5" w:rsidRDefault="004F46AD">
                              <w:pPr>
                                <w:jc w:val="center"/>
                                <w:rPr>
                                  <w:rFonts w:ascii="Arial" w:hAnsi="Arial" w:cs="Arial"/>
                                </w:rPr>
                              </w:pPr>
                              <w:r>
                                <w:rPr>
                                  <w:rFonts w:ascii="Arial" w:hAnsi="Arial" w:cs="Arial"/>
                                </w:rPr>
                                <w:t>202</w:t>
                              </w:r>
                              <w:r w:rsidR="007617E7">
                                <w:rPr>
                                  <w:rFonts w:ascii="Arial" w:hAnsi="Arial" w:cs="Arial"/>
                                </w:rPr>
                                <w:t>6</w:t>
                              </w:r>
                            </w:p>
                          </w:txbxContent>
                        </wps:txbx>
                        <wps:bodyPr wrap="square" lIns="91440" tIns="45720" rIns="91440" bIns="45720" anchor="ctr">
                          <a:noAutofit/>
                        </wps:bodyPr>
                      </wps:wsp>
                    </wpg:wgp>
                  </a:graphicData>
                </a:graphic>
                <wp14:sizeRelH relativeFrom="margin">
                  <wp14:pctWidth>0</wp14:pctWidth>
                </wp14:sizeRelH>
                <wp14:sizeRelV relativeFrom="margin">
                  <wp14:pctHeight>0</wp14:pctHeight>
                </wp14:sizeRelV>
              </wp:anchor>
            </w:drawing>
          </mc:Choice>
          <mc:Fallback>
            <w:pict>
              <v:group w14:anchorId="1EFB446C" id="Group 3" o:spid="_x0000_s1026" style="position:absolute;left:0;text-align:left;margin-left:-54.6pt;margin-top:-56.4pt;width:540.05pt;height:796.1pt;z-index:-251656192;mso-wrap-distance-left:0;mso-wrap-distance-right:0;mso-width-relative:margin;mso-height-relative:margin" coordsize="61080,99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l/wCDhX/lFt4z/wCw/wCH/wD07W1fbVfEv/Bw&#10;r/yi28Z/9h/w/wD+na2pS2A+zvD/APyArP8A69Y//QRX883/AAdJf8pb/hr/ANiRov8A6c7uv6Gf&#10;D/8AyArP/r1j/wDQRX883/B0l/ylv+Gv/YkaL/6c7uk/hNKfxif8GuP/AClz+JP/AGI+t/8Apzta&#10;/oG+KH/JMfEX/YDvP/RD1/Pz/wAGuP8Aylz+JP8A2I+t/wDpzta/oG+KH/JMfEX/AGA7z/0Q9KPw&#10;hP4j5Z/4IB/8oiPgz/2B7/8A9Od3X2NXxz/wQD/5REfBn/sD3/8A6c7uvsarIluFFFFA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f8Ag4V/5RbeM/8AsP8Ah/8A9O1tX21X&#10;xL/wcK/8otvGf/Yf8P8A/p2tqUtgPs7w/wD8gKz/AOvWP/0EV/PL/wAHSef+HuHw1/7EnRf/AE53&#10;df0NeH/+QFZ/9esf/oIr+eX/AIOkj/xtv+Gv/Yk6L/6c7uk/hNKfxh/wa4/8pc/iT/2I+t/+nO1r&#10;+gb4of8AJMfEX/YDvP8A0Q9fz8/8GuP/AClz+JP/AGI+t/8Apzta/oG+KP8AyTHxF/2A7z/0Q9KP&#10;whP4j5Z/4IB/8oiPgz/2B7//ANOd3X2NXxz/AMEA/wDlER8Gf+wPf/8Apzu6+xqsiW4UUUU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S/8ABwr/AMotvGf/AGH/AA//AOna2r7ar4l/&#10;4OFf+UW3jP8A7D/h/wD9O1tSlsB9neH/APkBWf8A16x/+giv55v+DpM/8bb/AIaj/qSNF/8ATnd1&#10;/Qz4f/5AVn/16x/+giv55v8Ag6TP/G2/4a/9iRov/pzu6T+E0p/GJ/wa4/8AKXP4k/8AYj63/wCn&#10;O1r+gb4of8kx8Rf9gO8/9EPX8/P/AAa4/wDKXP4k/wDYj63/AOnO1r+gb4of8kx8Rf8AYDvP/RD0&#10;o/CE/iPln/ggH/yiI+DP/YHv/wD053dfY1fHP/BAP/lER8Gf+wPf/wDpzu6+xqsiW4UUUUC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Jf+DhX/lFt&#10;4z/7D/h//wBO1tX21XxL/wAHCv8Ayi28Z/8AYf8AD/8A6dralLYD7O8P/wDICs/+vWP/ANBFfzzf&#10;8HSX/KW/4a/9iRov/pzu6/oZ8P8A/ICs/wDr1j/9BFfzy/8AB0mf+NuHw1H/AFJOi/8Apzu6T+E0&#10;p/GH/Brj/wApc/iT/wBiPrf/AKc7Wv6Bvih/yTHxF/2A7z/0Q9fz8/8ABrj/AMpc/iT/ANiPrf8A&#10;6c7Wv6Bvij/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zf8AB0mf+Nt/w1/7EnRf/Tnd1/Qz4f8A+QFZ/wDXrH/6CK/nm/4Okv8AlLf8Nf8AsSNF/wDT&#10;nd0n8JpT+MT/AINcf+UufxJ/7EfW/wD052tf0DfFD/kmPiL/ALAd5/6Iev5+f+DXH/lLn8Sf+xH1&#10;v/052tf0DfFD/kmPiL/sB3n/AKIelH4Qn8R8s/8ABAP/AJREfBn/ALA9/wD+nO7r7Gr45/4IB/8A&#10;KIj4M/8AYHv/AP053dfY1WRLcKKKK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l/4OFf+UW3jP/sP+H//AE7W1fbVfEv/&#10;AAcK/wDKLbxn/wBh/wAP/wDp2tqUtgPs7w//AMgKz/69Y/8A0EV/PN/wdJ/8pb/hqf8AqSNF/wDT&#10;nd1/Qz4f/wCQFZ/9esf/AKCK/nm/4Ok/+Ut/w1/7EjRf/Tnd0n8JpT+MT/g1x/5S5/En/sR9b/8A&#10;Tna1/QN8UP8AkmPiL/sB3n/oh6/n5/4Ncf8AlLn8Sf8AsR9b/wDTna1/QN8UP+SY+Iv+wHef+iHp&#10;R+EJ/EfLP/BAP/lER8Gf+wPf/wDpzu6+xq+Of+CAf/KIj4M/9ge//wDTnd19jVZEtwoooo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Ev/Bwr/yi28Z/9h/w/wD+na2r7ar4l/4O&#10;Ff8AlFt4z/7D/h//ANO1tSlsB9neH/8AkBWf/XrH/wCgiv55f+DpMD/h7h8NT/1JGi/+nO7r+hrw&#10;/wD8gKz/AOvWP/0EV/PL/wAHSX/KW/4a/wDYk6L/AOnO7pP4TSn8Yf8ABrj/AMpc/iT/ANiPrf8A&#10;6c7Wv6Bvih/yTHxF/wBgO8/9EPX8/P8Awa4/8pc/iT/2I+t/+nO1r+gb4of8kx8Rf9gO8/8ARD0o&#10;/CE/iPln/ggH/wAoiPgz/wBge/8A/Tnd19jV8c/8EA/+URHwZ/7A9/8A+nO7r7GqyJbhRRRQ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xL/AMHCv/KL&#10;bxn/ANh/w/8A+na2r7ar4l/4OFf+UW3jP/sP+H//AE7W1KWwH2d4f/5AVn/16x/+giv55f8Ag6TA&#10;/wCHuHw1P/UkaL/6c7uv6GvD/wDyArP/AK9Y/wD0EV/PL/wdJf8AKW/4a/8AYk6L/wCnO7pP4TSn&#10;8Yf8GuP/AClz+JP/AGI+t/8Apzta/oG+KP8AyTHxF/2A7z/0Q9fz8/8ABrj/AMpc/iT/ANiPrf8A&#10;6c7Wv6Bvih/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y/8AB0mf+NuHw1H/AFJOi/8Apzu6/oa8P/8AICs/+vWP/wBBFfzzf8HSf/KW/wCGvH/MkaL/&#10;AOnO7pP4TSn8Yn/Brj/ylz+JP/Yj63/6c7Wv6Bvih/yTHxF/2A7z/wBEPX8/P/Brj/ylz+JP/Yj6&#10;3/6c7Wv6Bvih/wAkx8Rf9gO8/wDRD0o/CE/iPln/AIIB/wDKIj4M/wDYHv8A/wBOd3X2NXxz/wAE&#10;A/8AlER8Gf8AsD3/AP6c7uvsarIluFFFFA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iX/AIOFf+UW3jP/ALD/AIf/APTtbV9tV8S/8HCv&#10;/KLbxn/2H/D/AP6dralLYD7O8P8A/ICs/wDr1j/9BFfzzf8AB0n/AMpb/hr/ANiRov8A6c7uv6Gf&#10;D/8AyArP/r1j/wDQRX883/B0l/ylv+Gv/YkaL/6c7uk/hNKfxif8GuP/AClz+JP/AGI+t/8Apzta&#10;/oG+KH/JMfEX/YDvP/RD1/Pz/wAGuP8Aylz+JP8A2I+t/wDpzta/oG+KH/JMfEX/AGA7z/0Q9KPw&#10;hP4j5Z/4IB/8oiPgz/2B7/8A9Od3X2NXxz/wQD/5REfBn/sD3/8A6c7uvsarIluFFFFA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f8Ag4V/5RbeM/8AsP8Ah/8A9O1tX21X&#10;xL/wcK/8otvGf/Yf8P8A/p2tqUtgPs7w/wD8gKz/AOvWP/0EV/PN/wAHSR/423/DX/sSdF/9Od3X&#10;9DPh/wD5AVn/ANesf/oIr+eb/g6T/wCUt/w1/wCxJ0X/ANOd3SfwmlP4xP8Ag1x/5S5/En/sR9b/&#10;APTna1/QN8UP+SY+Iv8AsB3n/oh6/n5/4Ncf+UufxJ/7EfW//Tna1/QN8UP+SY+Iv+wHef8Aoh6U&#10;fhCfxHyz/wAEA/8AlER8Gf8AsD3/AP6c7uvsavjn/ggH/wAoiPgz/wBge/8A/Tnd19jVZEtwoooo&#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S/8HCv/ACi28Z/9h/w//wCna2r7ar4l/wCD&#10;hX/lFt4z/wCw/wCH/wD07W1KWwH2d4f/AOQFZ/8AXrH/AOgiv55f+DpL/lLf8Nf+xJ0X/wBOd3X9&#10;DXh//kBWf/XrH/6CK/nl/wCDpIn/AIe4fDX/ALEjRf8A053dJ/CaU/jD/g1x/wCUufxJ/wCxH1v/&#10;ANOdrX9A3xQ/5Jj4i/7Ad5/6Iev5+f8Ag1y/5S5/En/sR9b/APTna1/QN8Uf+SY+Iv8AsB3n/oh6&#10;UfhCfxHyz/wQD/5REfBn/sD3/wD6c7uvsavjn/ggH/yiI+DP/YHv/wD053dfY1WRLcKKKK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84262573" o:spid="_x0000_s1027" type="#_x0000_t75" style="position:absolute;width:61080;height:99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" stroked="t" strokecolor="blue">
                  <v:imagedata r:id="rId10" o:title=""/>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Dải bằng: Cong Lên 1737850072" o:spid="_x0000_s1028" type="#_x0000_t54" style="position:absolute;left:22713;top:93303;width:15654;height:3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" adj=",18000" strokecolor="#70ad47" strokeweight="1pt">
                  <v:stroke joinstyle="miter"/>
                  <v:textbox>
                    <w:txbxContent>
                      <w:p w14:paraId="0DE067F4" w14:textId="63185171" w:rsidR="00735FE5" w:rsidRDefault="004F46AD">
                        <w:pPr>
                          <w:jc w:val="center"/>
                          <w:rPr>
                            <w:rFonts w:ascii="Arial" w:hAnsi="Arial" w:cs="Arial"/>
                          </w:rPr>
                        </w:pPr>
                        <w:r>
                          <w:rPr>
                            <w:rFonts w:ascii="Arial" w:hAnsi="Arial" w:cs="Arial"/>
                          </w:rPr>
                          <w:t>202</w:t>
                        </w:r>
                        <w:r w:rsidR="007617E7">
                          <w:rPr>
                            <w:rFonts w:ascii="Arial" w:hAnsi="Arial" w:cs="Arial"/>
                          </w:rPr>
                          <w:t>6</w:t>
                        </w:r>
                      </w:p>
                    </w:txbxContent>
                  </v:textbox>
                </v:shape>
              </v:group>
            </w:pict>
          </mc:Fallback>
        </mc:AlternateContent>
      </w:r>
      <w:r w:rsidRPr="008B7894">
        <w:rPr>
          <w:rFonts w:eastAsia="Times New Roman" w:cs="Times New Roman"/>
          <w:b/>
          <w:sz w:val="30"/>
          <w:szCs w:val="30"/>
        </w:rPr>
        <w:t>BỘ XÂY DỰNG</w:t>
      </w:r>
    </w:p>
    <w:p w14:paraId="2BDE9D92" w14:textId="77777777" w:rsidR="00735FE5" w:rsidRPr="008B7894" w:rsidRDefault="004F46AD" w:rsidP="0091469F">
      <w:pPr>
        <w:pStyle w:val="ListParagraph"/>
        <w:spacing w:after="0" w:line="240" w:lineRule="auto"/>
        <w:jc w:val="center"/>
        <w:rPr>
          <w:rFonts w:eastAsia="Times New Roman" w:cs="Times New Roman"/>
          <w:b/>
          <w:sz w:val="30"/>
          <w:szCs w:val="30"/>
        </w:rPr>
      </w:pPr>
      <w:r w:rsidRPr="008B7894">
        <w:rPr>
          <w:rFonts w:eastAsia="Times New Roman" w:cs="Times New Roman"/>
          <w:b/>
          <w:sz w:val="30"/>
          <w:szCs w:val="30"/>
        </w:rPr>
        <w:t>TRƯỜNG ĐẠI HỌC GIAO THÔNG VẬN TẢI TP.HCM</w:t>
      </w:r>
    </w:p>
    <w:p w14:paraId="164FBE44" w14:textId="77777777" w:rsidR="00735FE5" w:rsidRPr="008B7894" w:rsidRDefault="004F46AD" w:rsidP="0091469F">
      <w:pPr>
        <w:pStyle w:val="ListParagraph"/>
        <w:spacing w:after="0" w:line="240" w:lineRule="auto"/>
        <w:jc w:val="center"/>
        <w:rPr>
          <w:rFonts w:eastAsia="Times New Roman" w:cs="Times New Roman"/>
          <w:b/>
          <w:sz w:val="30"/>
          <w:szCs w:val="30"/>
        </w:rPr>
      </w:pPr>
      <w:r w:rsidRPr="008B7894">
        <w:rPr>
          <w:rFonts w:eastAsia="Times New Roman" w:cs="Times New Roman"/>
          <w:b/>
          <w:sz w:val="30"/>
          <w:szCs w:val="30"/>
        </w:rPr>
        <w:t>VIỆN ĐÀO TẠO CHẤT LƯỢNG CAO</w:t>
      </w:r>
    </w:p>
    <w:p w14:paraId="0C42E11E" w14:textId="77777777" w:rsidR="00735FE5" w:rsidRPr="00BE79CA" w:rsidRDefault="004F46AD" w:rsidP="0091469F">
      <w:pPr>
        <w:pStyle w:val="ListParagraph"/>
        <w:tabs>
          <w:tab w:val="left" w:pos="720"/>
        </w:tabs>
        <w:spacing w:after="0" w:line="240" w:lineRule="auto"/>
        <w:jc w:val="center"/>
        <w:rPr>
          <w:rFonts w:eastAsia="Times New Roman" w:cs="Times New Roman"/>
          <w:b/>
          <w:bCs/>
          <w:sz w:val="22"/>
        </w:rPr>
      </w:pPr>
      <w:r w:rsidRPr="00BE79CA">
        <w:rPr>
          <w:rFonts w:cs="Times New Roman"/>
          <w:b/>
          <w:noProof/>
          <w:sz w:val="22"/>
        </w:rPr>
        <w:drawing>
          <wp:anchor distT="0" distB="0" distL="0" distR="0" simplePos="0" relativeHeight="251659264" behindDoc="0" locked="0" layoutInCell="1" allowOverlap="1" wp14:anchorId="530143FF" wp14:editId="680113D5">
            <wp:simplePos x="0" y="0"/>
            <wp:positionH relativeFrom="margin">
              <wp:posOffset>233276</wp:posOffset>
            </wp:positionH>
            <wp:positionV relativeFrom="paragraph">
              <wp:posOffset>196619</wp:posOffset>
            </wp:positionV>
            <wp:extent cx="4932045" cy="1228725"/>
            <wp:effectExtent l="0" t="0" r="1905" b="9525"/>
            <wp:wrapTopAndBottom/>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11" cstate="print"/>
                    <a:srcRect/>
                    <a:stretch>
                      <a:fillRect/>
                    </a:stretch>
                  </pic:blipFill>
                  <pic:spPr>
                    <a:xfrm>
                      <a:off x="0" y="0"/>
                      <a:ext cx="4932045" cy="1228725"/>
                    </a:xfrm>
                    <a:prstGeom prst="rect">
                      <a:avLst/>
                    </a:prstGeom>
                  </pic:spPr>
                </pic:pic>
              </a:graphicData>
            </a:graphic>
          </wp:anchor>
        </w:drawing>
      </w:r>
      <w:r w:rsidRPr="00BE79CA">
        <w:rPr>
          <w:rFonts w:eastAsia="Times New Roman" w:cs="Times New Roman"/>
          <w:b/>
          <w:bCs/>
          <w:sz w:val="22"/>
        </w:rPr>
        <w:t>----------------</w:t>
      </w:r>
    </w:p>
    <w:p w14:paraId="40F6D49E" w14:textId="053FA095" w:rsidR="007617E7" w:rsidRPr="008B7894" w:rsidRDefault="007617E7" w:rsidP="0091469F">
      <w:pPr>
        <w:pStyle w:val="ListParagraph"/>
        <w:spacing w:after="0" w:line="240" w:lineRule="auto"/>
        <w:ind w:left="284"/>
        <w:jc w:val="center"/>
        <w:rPr>
          <w:rFonts w:eastAsia="Times New Roman" w:cs="Times New Roman"/>
          <w:b/>
          <w:bCs/>
          <w:sz w:val="30"/>
          <w:szCs w:val="30"/>
        </w:rPr>
      </w:pPr>
      <w:r w:rsidRPr="008B7894">
        <w:rPr>
          <w:rFonts w:eastAsia="Times New Roman" w:cs="Times New Roman"/>
          <w:b/>
          <w:bCs/>
          <w:sz w:val="30"/>
          <w:szCs w:val="30"/>
        </w:rPr>
        <w:t>TIỂU LUẬN</w:t>
      </w:r>
    </w:p>
    <w:p w14:paraId="7CC2E807" w14:textId="763FE03A" w:rsidR="00735FE5" w:rsidRPr="008B7894" w:rsidRDefault="004F46AD" w:rsidP="0091469F">
      <w:pPr>
        <w:pStyle w:val="ListParagraph"/>
        <w:spacing w:after="0" w:line="240" w:lineRule="auto"/>
        <w:ind w:left="284"/>
        <w:jc w:val="center"/>
        <w:rPr>
          <w:rFonts w:eastAsia="Times New Roman" w:cs="Times New Roman"/>
          <w:b/>
          <w:bCs/>
          <w:sz w:val="30"/>
          <w:szCs w:val="30"/>
        </w:rPr>
      </w:pPr>
      <w:r w:rsidRPr="008B7894">
        <w:rPr>
          <w:rFonts w:eastAsia="Times New Roman" w:cs="Times New Roman"/>
          <w:b/>
          <w:bCs/>
          <w:sz w:val="30"/>
          <w:szCs w:val="30"/>
        </w:rPr>
        <w:t xml:space="preserve">MÔN </w:t>
      </w:r>
      <w:r w:rsidR="007617E7" w:rsidRPr="008B7894">
        <w:rPr>
          <w:rFonts w:eastAsia="Times New Roman" w:cs="Times New Roman"/>
          <w:b/>
          <w:bCs/>
          <w:sz w:val="30"/>
          <w:szCs w:val="30"/>
        </w:rPr>
        <w:t xml:space="preserve">HỌC: </w:t>
      </w:r>
      <w:r w:rsidR="00563C21" w:rsidRPr="008B7894">
        <w:rPr>
          <w:rFonts w:eastAsia="Times New Roman" w:cs="Times New Roman"/>
          <w:b/>
          <w:bCs/>
          <w:sz w:val="30"/>
          <w:szCs w:val="30"/>
        </w:rPr>
        <w:t>LẬP TRÌNH MẠNG</w:t>
      </w:r>
    </w:p>
    <w:p w14:paraId="5C4C5438" w14:textId="0ECEDCC4" w:rsidR="00735FE5" w:rsidRPr="008B7894" w:rsidRDefault="00F74F2C" w:rsidP="0091469F">
      <w:pPr>
        <w:pStyle w:val="ListParagraph"/>
        <w:spacing w:after="0" w:line="240" w:lineRule="auto"/>
        <w:ind w:left="284"/>
        <w:jc w:val="center"/>
        <w:rPr>
          <w:rFonts w:eastAsia="Times New Roman" w:cs="Times New Roman"/>
          <w:b/>
          <w:bCs/>
          <w:sz w:val="30"/>
          <w:szCs w:val="30"/>
        </w:rPr>
      </w:pPr>
      <w:r w:rsidRPr="008B7894">
        <w:rPr>
          <w:rFonts w:eastAsia="Times New Roman" w:cs="Times New Roman"/>
          <w:b/>
          <w:bCs/>
          <w:sz w:val="30"/>
          <w:szCs w:val="30"/>
        </w:rPr>
        <w:t xml:space="preserve">ĐỀ TÀI: </w:t>
      </w:r>
      <w:r w:rsidR="00155A62" w:rsidRPr="008B7894">
        <w:rPr>
          <w:rFonts w:eastAsia="Times New Roman" w:cs="Times New Roman"/>
          <w:b/>
          <w:bCs/>
          <w:sz w:val="30"/>
          <w:szCs w:val="30"/>
        </w:rPr>
        <w:t>“</w:t>
      </w:r>
      <w:r w:rsidR="00563C21" w:rsidRPr="008B7894">
        <w:rPr>
          <w:rFonts w:eastAsia="Times New Roman" w:cs="Times New Roman"/>
          <w:b/>
          <w:bCs/>
          <w:sz w:val="30"/>
          <w:szCs w:val="30"/>
        </w:rPr>
        <w:t>CHAT TCP CLIENT-SERVER”</w:t>
      </w:r>
    </w:p>
    <w:p w14:paraId="3BF311BA" w14:textId="77777777" w:rsidR="00931A48" w:rsidRPr="008B7894" w:rsidRDefault="00931A48" w:rsidP="0091469F">
      <w:pPr>
        <w:pStyle w:val="ListParagraph"/>
        <w:spacing w:after="0" w:line="240" w:lineRule="auto"/>
        <w:ind w:left="284"/>
        <w:jc w:val="center"/>
        <w:rPr>
          <w:rFonts w:eastAsia="Times New Roman" w:cs="Times New Roman"/>
          <w:b/>
          <w:bCs/>
          <w:sz w:val="30"/>
          <w:szCs w:val="30"/>
        </w:rPr>
      </w:pPr>
    </w:p>
    <w:p w14:paraId="753A4B02" w14:textId="4FA1FBA8" w:rsidR="00E65641" w:rsidRPr="008B7894" w:rsidRDefault="00E65641" w:rsidP="0091469F">
      <w:pPr>
        <w:spacing w:line="240" w:lineRule="auto"/>
        <w:jc w:val="center"/>
        <w:rPr>
          <w:rFonts w:eastAsia="Times New Roman" w:cs="Times New Roman"/>
          <w:b/>
          <w:bCs/>
          <w:sz w:val="30"/>
          <w:szCs w:val="30"/>
        </w:rPr>
      </w:pPr>
      <w:r w:rsidRPr="008B7894">
        <w:rPr>
          <w:rFonts w:eastAsia="Times New Roman" w:cs="Times New Roman"/>
          <w:sz w:val="30"/>
          <w:szCs w:val="30"/>
        </w:rPr>
        <w:t xml:space="preserve">Mã học phần: </w:t>
      </w:r>
      <w:r w:rsidR="001414F9" w:rsidRPr="008B7894">
        <w:rPr>
          <w:rFonts w:eastAsia="Times New Roman" w:cs="Times New Roman"/>
          <w:b/>
          <w:bCs/>
          <w:sz w:val="30"/>
          <w:szCs w:val="30"/>
        </w:rPr>
        <w:t>012012301303</w:t>
      </w:r>
    </w:p>
    <w:p w14:paraId="233B1A24" w14:textId="63BCE4A7" w:rsidR="00E65641" w:rsidRPr="008B7894" w:rsidRDefault="00E65641" w:rsidP="0091469F">
      <w:pPr>
        <w:pStyle w:val="ListParagraph"/>
        <w:tabs>
          <w:tab w:val="left" w:pos="720"/>
        </w:tabs>
        <w:spacing w:after="0" w:line="240" w:lineRule="auto"/>
        <w:ind w:left="0"/>
        <w:jc w:val="center"/>
        <w:rPr>
          <w:rFonts w:eastAsia="Times New Roman" w:cs="Times New Roman"/>
          <w:sz w:val="30"/>
          <w:szCs w:val="30"/>
        </w:rPr>
      </w:pPr>
      <w:r w:rsidRPr="008B7894">
        <w:rPr>
          <w:rFonts w:eastAsia="Times New Roman" w:cs="Times New Roman"/>
          <w:sz w:val="30"/>
          <w:szCs w:val="30"/>
        </w:rPr>
        <w:t xml:space="preserve">Giảng viên: </w:t>
      </w:r>
      <w:r w:rsidR="001414F9" w:rsidRPr="008B7894">
        <w:rPr>
          <w:rFonts w:eastAsia="Times New Roman" w:cs="Times New Roman"/>
          <w:b/>
          <w:bCs/>
          <w:sz w:val="30"/>
          <w:szCs w:val="30"/>
        </w:rPr>
        <w:t>Mai Ngọc Châu</w:t>
      </w:r>
    </w:p>
    <w:p w14:paraId="4E184429" w14:textId="77777777" w:rsidR="00931A48" w:rsidRPr="008B7894" w:rsidRDefault="00931A48" w:rsidP="00E86347">
      <w:pPr>
        <w:pStyle w:val="ListParagraph"/>
        <w:tabs>
          <w:tab w:val="left" w:pos="720"/>
        </w:tabs>
        <w:spacing w:after="0" w:line="240" w:lineRule="auto"/>
        <w:ind w:left="0"/>
        <w:jc w:val="both"/>
        <w:rPr>
          <w:rFonts w:eastAsia="Times New Roman" w:cs="Times New Roman"/>
          <w:sz w:val="30"/>
          <w:szCs w:val="30"/>
        </w:rPr>
      </w:pPr>
    </w:p>
    <w:p w14:paraId="5C6F3ED2" w14:textId="1A6B937A" w:rsidR="007E79A0" w:rsidRPr="008B7894" w:rsidRDefault="004E00DD" w:rsidP="0091469F">
      <w:pPr>
        <w:pStyle w:val="ListParagraph"/>
        <w:tabs>
          <w:tab w:val="left" w:pos="720"/>
        </w:tabs>
        <w:spacing w:after="0" w:line="240" w:lineRule="auto"/>
        <w:ind w:left="0"/>
        <w:jc w:val="center"/>
        <w:rPr>
          <w:rFonts w:eastAsia="Times New Roman" w:cs="Times New Roman"/>
          <w:b/>
          <w:bCs/>
          <w:sz w:val="30"/>
          <w:szCs w:val="30"/>
        </w:rPr>
      </w:pPr>
      <w:r w:rsidRPr="008B7894">
        <w:rPr>
          <w:rFonts w:eastAsia="Times New Roman" w:cs="Times New Roman"/>
          <w:b/>
          <w:bCs/>
          <w:sz w:val="30"/>
          <w:szCs w:val="30"/>
        </w:rPr>
        <w:t xml:space="preserve">Nhóm </w:t>
      </w:r>
      <w:r w:rsidR="001414F9" w:rsidRPr="008B7894">
        <w:rPr>
          <w:rFonts w:eastAsia="Times New Roman" w:cs="Times New Roman"/>
          <w:b/>
          <w:bCs/>
          <w:sz w:val="30"/>
          <w:szCs w:val="30"/>
        </w:rPr>
        <w:t>9</w:t>
      </w:r>
    </w:p>
    <w:tbl>
      <w:tblPr>
        <w:tblStyle w:val="TableGrid"/>
        <w:tblW w:w="0" w:type="auto"/>
        <w:tblLook w:val="04A0" w:firstRow="1" w:lastRow="0" w:firstColumn="1" w:lastColumn="0" w:noHBand="0" w:noVBand="1"/>
      </w:tblPr>
      <w:tblGrid>
        <w:gridCol w:w="4508"/>
        <w:gridCol w:w="4508"/>
      </w:tblGrid>
      <w:tr w:rsidR="00F74F2C" w:rsidRPr="008B7894" w14:paraId="28229583" w14:textId="77777777" w:rsidTr="00F74F2C">
        <w:tc>
          <w:tcPr>
            <w:tcW w:w="4508" w:type="dxa"/>
          </w:tcPr>
          <w:p w14:paraId="3A4A6887" w14:textId="0C811297" w:rsidR="00F74F2C" w:rsidRPr="008B7894" w:rsidRDefault="00F74F2C" w:rsidP="0091469F">
            <w:pPr>
              <w:pStyle w:val="ListParagraph"/>
              <w:tabs>
                <w:tab w:val="left" w:pos="720"/>
              </w:tabs>
              <w:spacing w:after="0" w:line="240" w:lineRule="auto"/>
              <w:ind w:left="0"/>
              <w:jc w:val="center"/>
              <w:rPr>
                <w:rFonts w:eastAsia="Times New Roman" w:cs="Times New Roman"/>
                <w:b/>
                <w:bCs/>
                <w:sz w:val="32"/>
                <w:szCs w:val="32"/>
              </w:rPr>
            </w:pPr>
            <w:r w:rsidRPr="008B7894">
              <w:rPr>
                <w:rFonts w:eastAsia="Times New Roman" w:cs="Times New Roman"/>
                <w:b/>
                <w:bCs/>
                <w:sz w:val="32"/>
                <w:szCs w:val="32"/>
              </w:rPr>
              <w:t>Sinh viên thực hiện</w:t>
            </w:r>
          </w:p>
        </w:tc>
        <w:tc>
          <w:tcPr>
            <w:tcW w:w="4508" w:type="dxa"/>
          </w:tcPr>
          <w:p w14:paraId="5398CDF8" w14:textId="7BC34D6F" w:rsidR="00F74F2C" w:rsidRPr="008B7894" w:rsidRDefault="00F74F2C" w:rsidP="0091469F">
            <w:pPr>
              <w:pStyle w:val="ListParagraph"/>
              <w:tabs>
                <w:tab w:val="left" w:pos="720"/>
              </w:tabs>
              <w:spacing w:after="0" w:line="240" w:lineRule="auto"/>
              <w:ind w:left="0"/>
              <w:jc w:val="center"/>
              <w:rPr>
                <w:rFonts w:eastAsia="Times New Roman" w:cs="Times New Roman"/>
                <w:b/>
                <w:bCs/>
                <w:sz w:val="32"/>
                <w:szCs w:val="32"/>
              </w:rPr>
            </w:pPr>
            <w:r w:rsidRPr="008B7894">
              <w:rPr>
                <w:rFonts w:eastAsia="Times New Roman" w:cs="Times New Roman"/>
                <w:b/>
                <w:bCs/>
                <w:sz w:val="32"/>
                <w:szCs w:val="32"/>
              </w:rPr>
              <w:t>Mã số sinh viên</w:t>
            </w:r>
          </w:p>
        </w:tc>
      </w:tr>
      <w:tr w:rsidR="00F74F2C" w:rsidRPr="008B7894" w14:paraId="773826C6" w14:textId="77777777" w:rsidTr="00F74F2C">
        <w:tc>
          <w:tcPr>
            <w:tcW w:w="4508" w:type="dxa"/>
          </w:tcPr>
          <w:p w14:paraId="51CE8414" w14:textId="631DE6CC" w:rsidR="00F74F2C" w:rsidRPr="008B7894" w:rsidRDefault="00F74F2C"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Nguyễn Hồ Diễm My</w:t>
            </w:r>
          </w:p>
        </w:tc>
        <w:tc>
          <w:tcPr>
            <w:tcW w:w="4508" w:type="dxa"/>
          </w:tcPr>
          <w:p w14:paraId="7AADC3A9" w14:textId="77EE52BA" w:rsidR="00F74F2C" w:rsidRPr="008B7894" w:rsidRDefault="00F74F2C"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075306001575</w:t>
            </w:r>
          </w:p>
        </w:tc>
      </w:tr>
      <w:tr w:rsidR="00F74F2C" w:rsidRPr="008B7894" w14:paraId="2B777E1F" w14:textId="77777777" w:rsidTr="00F74F2C">
        <w:tc>
          <w:tcPr>
            <w:tcW w:w="4508" w:type="dxa"/>
          </w:tcPr>
          <w:p w14:paraId="403467DA" w14:textId="11A02E47" w:rsidR="00F74F2C" w:rsidRPr="008B7894" w:rsidRDefault="00F74F2C"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Nguyễn Hồ Hùng Phương</w:t>
            </w:r>
          </w:p>
        </w:tc>
        <w:tc>
          <w:tcPr>
            <w:tcW w:w="4508" w:type="dxa"/>
          </w:tcPr>
          <w:p w14:paraId="3580DBA8" w14:textId="3D1EAB8F" w:rsidR="00F74F2C" w:rsidRPr="008B7894" w:rsidRDefault="00F74F2C"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083206006476</w:t>
            </w:r>
          </w:p>
        </w:tc>
      </w:tr>
      <w:tr w:rsidR="00F74F2C" w:rsidRPr="008B7894" w14:paraId="01E710AF" w14:textId="77777777" w:rsidTr="00F74F2C">
        <w:tc>
          <w:tcPr>
            <w:tcW w:w="4508" w:type="dxa"/>
          </w:tcPr>
          <w:p w14:paraId="222E26AF" w14:textId="60C0FC93" w:rsidR="00F74F2C"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Võ Tùng Sơn</w:t>
            </w:r>
          </w:p>
        </w:tc>
        <w:tc>
          <w:tcPr>
            <w:tcW w:w="4508" w:type="dxa"/>
          </w:tcPr>
          <w:p w14:paraId="5F8EBC9F" w14:textId="656B18A7" w:rsidR="00F74F2C"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042205011735</w:t>
            </w:r>
          </w:p>
        </w:tc>
      </w:tr>
      <w:tr w:rsidR="00F74F2C" w:rsidRPr="008B7894" w14:paraId="3C6F0110" w14:textId="77777777" w:rsidTr="00F74F2C">
        <w:tc>
          <w:tcPr>
            <w:tcW w:w="4508" w:type="dxa"/>
          </w:tcPr>
          <w:p w14:paraId="1877B2CA" w14:textId="63654D83" w:rsidR="00F74F2C"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Võ Duy Thịnh</w:t>
            </w:r>
          </w:p>
        </w:tc>
        <w:tc>
          <w:tcPr>
            <w:tcW w:w="4508" w:type="dxa"/>
          </w:tcPr>
          <w:p w14:paraId="43129F1D" w14:textId="7D44CE85" w:rsidR="00F74F2C" w:rsidRPr="008B7894" w:rsidRDefault="001414F9" w:rsidP="0091469F">
            <w:pPr>
              <w:pStyle w:val="ListParagraph"/>
              <w:tabs>
                <w:tab w:val="left" w:pos="720"/>
              </w:tabs>
              <w:spacing w:after="0" w:line="240" w:lineRule="auto"/>
              <w:ind w:left="0"/>
              <w:jc w:val="center"/>
              <w:rPr>
                <w:sz w:val="32"/>
                <w:szCs w:val="32"/>
              </w:rPr>
            </w:pPr>
            <w:r w:rsidRPr="008B7894">
              <w:rPr>
                <w:rFonts w:eastAsia="Times New Roman" w:cs="Times New Roman"/>
                <w:sz w:val="32"/>
                <w:szCs w:val="32"/>
              </w:rPr>
              <w:t>056206002399</w:t>
            </w:r>
          </w:p>
        </w:tc>
      </w:tr>
      <w:tr w:rsidR="001414F9" w:rsidRPr="008B7894" w14:paraId="41799BB9" w14:textId="77777777" w:rsidTr="00F74F2C">
        <w:tc>
          <w:tcPr>
            <w:tcW w:w="4508" w:type="dxa"/>
          </w:tcPr>
          <w:p w14:paraId="54F6A386" w14:textId="08F39E0F" w:rsidR="001414F9"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Lưu Quốc Phú</w:t>
            </w:r>
          </w:p>
        </w:tc>
        <w:tc>
          <w:tcPr>
            <w:tcW w:w="4508" w:type="dxa"/>
          </w:tcPr>
          <w:p w14:paraId="14EC1F4D" w14:textId="49A589F1" w:rsidR="001414F9"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082205013580</w:t>
            </w:r>
          </w:p>
        </w:tc>
      </w:tr>
      <w:tr w:rsidR="001414F9" w:rsidRPr="008B7894" w14:paraId="5A8E49D2" w14:textId="77777777" w:rsidTr="00F74F2C">
        <w:tc>
          <w:tcPr>
            <w:tcW w:w="4508" w:type="dxa"/>
          </w:tcPr>
          <w:p w14:paraId="3FA96496" w14:textId="15529B90" w:rsidR="001414F9"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Nguyễn Đặng Thái Bình</w:t>
            </w:r>
          </w:p>
        </w:tc>
        <w:tc>
          <w:tcPr>
            <w:tcW w:w="4508" w:type="dxa"/>
          </w:tcPr>
          <w:p w14:paraId="60849D2A" w14:textId="50855531" w:rsidR="001414F9" w:rsidRPr="008B7894" w:rsidRDefault="001414F9" w:rsidP="0091469F">
            <w:pPr>
              <w:pStyle w:val="ListParagraph"/>
              <w:tabs>
                <w:tab w:val="left" w:pos="720"/>
              </w:tabs>
              <w:spacing w:after="0" w:line="240" w:lineRule="auto"/>
              <w:ind w:left="0"/>
              <w:jc w:val="center"/>
              <w:rPr>
                <w:rFonts w:eastAsia="Times New Roman" w:cs="Times New Roman"/>
                <w:sz w:val="32"/>
                <w:szCs w:val="32"/>
              </w:rPr>
            </w:pPr>
            <w:r w:rsidRPr="008B7894">
              <w:rPr>
                <w:rFonts w:eastAsia="Times New Roman" w:cs="Times New Roman"/>
                <w:sz w:val="32"/>
                <w:szCs w:val="32"/>
              </w:rPr>
              <w:t>001206022589</w:t>
            </w:r>
          </w:p>
        </w:tc>
      </w:tr>
    </w:tbl>
    <w:p w14:paraId="32F5BB6E" w14:textId="77777777" w:rsidR="00F74F2C" w:rsidRPr="00BE79CA" w:rsidRDefault="00F74F2C" w:rsidP="00E86347">
      <w:pPr>
        <w:pStyle w:val="ListParagraph"/>
        <w:tabs>
          <w:tab w:val="left" w:pos="720"/>
        </w:tabs>
        <w:spacing w:after="0" w:line="240" w:lineRule="auto"/>
        <w:ind w:left="0"/>
        <w:jc w:val="both"/>
        <w:rPr>
          <w:rFonts w:eastAsia="Times New Roman" w:cs="Times New Roman"/>
          <w:sz w:val="22"/>
        </w:rPr>
      </w:pPr>
    </w:p>
    <w:p w14:paraId="58D5AD6A" w14:textId="77777777" w:rsidR="00735FE5" w:rsidRPr="00BE79CA" w:rsidRDefault="00735FE5" w:rsidP="00E86347">
      <w:pPr>
        <w:pStyle w:val="ListParagraph"/>
        <w:tabs>
          <w:tab w:val="left" w:pos="720"/>
        </w:tabs>
        <w:spacing w:after="0" w:line="240" w:lineRule="auto"/>
        <w:ind w:left="0"/>
        <w:jc w:val="both"/>
        <w:rPr>
          <w:rFonts w:eastAsia="Times New Roman" w:cs="Times New Roman"/>
          <w:sz w:val="22"/>
        </w:rPr>
      </w:pPr>
    </w:p>
    <w:p w14:paraId="5AC1C12B" w14:textId="1DF9A4D9" w:rsidR="00437FD8" w:rsidRPr="00BE79CA" w:rsidRDefault="00437FD8" w:rsidP="00E86347">
      <w:pPr>
        <w:spacing w:line="240" w:lineRule="auto"/>
        <w:jc w:val="both"/>
        <w:rPr>
          <w:rFonts w:cs="Times New Roman"/>
          <w:sz w:val="22"/>
        </w:rPr>
      </w:pPr>
    </w:p>
    <w:p w14:paraId="3ADE13D9" w14:textId="3858310A" w:rsidR="004008A9" w:rsidRPr="00BE79CA" w:rsidRDefault="004008A9" w:rsidP="00E86347">
      <w:pPr>
        <w:spacing w:after="0" w:line="240" w:lineRule="auto"/>
        <w:jc w:val="both"/>
        <w:rPr>
          <w:rFonts w:cs="Times New Roman"/>
          <w:sz w:val="22"/>
        </w:rPr>
      </w:pPr>
    </w:p>
    <w:p w14:paraId="38483E37" w14:textId="658C1573" w:rsidR="00735FE5" w:rsidRPr="00BE79CA" w:rsidRDefault="00735FE5" w:rsidP="00E86347">
      <w:pPr>
        <w:spacing w:after="0" w:line="240" w:lineRule="auto"/>
        <w:jc w:val="both"/>
        <w:rPr>
          <w:rFonts w:cs="Times New Roman"/>
          <w:sz w:val="22"/>
        </w:rPr>
      </w:pPr>
    </w:p>
    <w:p w14:paraId="73FFE225" w14:textId="4AFFFF17" w:rsidR="00735FE5" w:rsidRPr="00BE79CA" w:rsidRDefault="00291586" w:rsidP="00E86347">
      <w:pPr>
        <w:spacing w:after="0" w:line="240" w:lineRule="auto"/>
        <w:ind w:left="3600" w:firstLine="720"/>
        <w:jc w:val="both"/>
        <w:rPr>
          <w:rFonts w:cs="Times New Roman"/>
          <w:b/>
          <w:bCs/>
          <w:sz w:val="22"/>
          <w:lang w:val="vi-VN"/>
        </w:rPr>
      </w:pPr>
      <w:r w:rsidRPr="00BE79CA">
        <w:rPr>
          <w:rFonts w:cs="Times New Roman"/>
          <w:b/>
          <w:bCs/>
          <w:sz w:val="22"/>
        </w:rPr>
        <w:br w:type="column"/>
      </w:r>
      <w:r w:rsidR="004F46AD" w:rsidRPr="00BE79CA">
        <w:rPr>
          <w:rFonts w:cs="Times New Roman"/>
          <w:b/>
          <w:bCs/>
          <w:sz w:val="22"/>
        </w:rPr>
        <w:lastRenderedPageBreak/>
        <w:t>MỤC LỤC</w:t>
      </w:r>
    </w:p>
    <w:sdt>
      <w:sdtPr>
        <w:rPr>
          <w:rFonts w:eastAsiaTheme="minorEastAsia" w:cs="Times New Roman"/>
          <w:sz w:val="22"/>
          <w:szCs w:val="22"/>
        </w:rPr>
        <w:id w:val="-1818958772"/>
        <w:docPartObj>
          <w:docPartGallery w:val="Table of Contents"/>
          <w:docPartUnique/>
        </w:docPartObj>
      </w:sdtPr>
      <w:sdtEndPr>
        <w:rPr>
          <w:b/>
          <w:bCs/>
        </w:rPr>
      </w:sdtEndPr>
      <w:sdtContent>
        <w:p w14:paraId="3A93917D" w14:textId="77777777" w:rsidR="00735FE5" w:rsidRPr="00BE79CA" w:rsidRDefault="00735FE5" w:rsidP="00E86347">
          <w:pPr>
            <w:pStyle w:val="TOCHeading1"/>
            <w:spacing w:line="240" w:lineRule="auto"/>
            <w:jc w:val="both"/>
            <w:rPr>
              <w:rFonts w:cs="Times New Roman"/>
              <w:sz w:val="22"/>
              <w:szCs w:val="22"/>
              <w:lang w:val="vi-VN"/>
            </w:rPr>
          </w:pPr>
        </w:p>
        <w:p w14:paraId="536F7936" w14:textId="0775C871" w:rsidR="00411563" w:rsidRDefault="00C412BC" w:rsidP="00E86347">
          <w:pPr>
            <w:pStyle w:val="TOC1"/>
            <w:tabs>
              <w:tab w:val="right" w:leader="dot" w:pos="9016"/>
            </w:tabs>
            <w:jc w:val="both"/>
            <w:rPr>
              <w:rFonts w:asciiTheme="minorHAnsi" w:hAnsiTheme="minorHAnsi"/>
              <w:noProof/>
              <w:kern w:val="2"/>
              <w:sz w:val="24"/>
              <w:szCs w:val="24"/>
              <w14:ligatures w14:val="standardContextual"/>
            </w:rPr>
          </w:pPr>
          <w:r w:rsidRPr="00BE79CA">
            <w:rPr>
              <w:rFonts w:cs="Times New Roman"/>
              <w:b/>
              <w:bCs/>
              <w:sz w:val="22"/>
            </w:rPr>
            <w:fldChar w:fldCharType="begin"/>
          </w:r>
          <w:r w:rsidRPr="00BE79CA">
            <w:rPr>
              <w:rFonts w:cs="Times New Roman"/>
              <w:b/>
              <w:bCs/>
              <w:sz w:val="22"/>
            </w:rPr>
            <w:instrText xml:space="preserve"> TOC \o "1-3" \h \z \u </w:instrText>
          </w:r>
          <w:r w:rsidRPr="00BE79CA">
            <w:rPr>
              <w:rFonts w:cs="Times New Roman"/>
              <w:b/>
              <w:bCs/>
              <w:sz w:val="22"/>
            </w:rPr>
            <w:fldChar w:fldCharType="separate"/>
          </w:r>
          <w:hyperlink w:anchor="_Toc240908226" w:history="1">
            <w:r w:rsidR="00411563" w:rsidRPr="0084035E">
              <w:rPr>
                <w:rStyle w:val="Hyperlink"/>
                <w:rFonts w:cs="Times New Roman"/>
                <w:b/>
                <w:bCs/>
                <w:noProof/>
              </w:rPr>
              <w:t>PHẦN 1: THÔNG TIN DỰ ÁN</w:t>
            </w:r>
            <w:r w:rsidR="00411563">
              <w:rPr>
                <w:noProof/>
                <w:webHidden/>
              </w:rPr>
              <w:tab/>
            </w:r>
            <w:r w:rsidR="00411563">
              <w:rPr>
                <w:noProof/>
                <w:webHidden/>
              </w:rPr>
              <w:fldChar w:fldCharType="begin"/>
            </w:r>
            <w:r w:rsidR="00411563">
              <w:rPr>
                <w:noProof/>
                <w:webHidden/>
              </w:rPr>
              <w:instrText xml:space="preserve"> PAGEREF _Toc240908226 \h </w:instrText>
            </w:r>
            <w:r w:rsidR="00411563">
              <w:rPr>
                <w:noProof/>
                <w:webHidden/>
              </w:rPr>
            </w:r>
            <w:r w:rsidR="00411563">
              <w:rPr>
                <w:noProof/>
                <w:webHidden/>
              </w:rPr>
              <w:fldChar w:fldCharType="separate"/>
            </w:r>
            <w:r w:rsidR="00411563">
              <w:rPr>
                <w:noProof/>
                <w:webHidden/>
              </w:rPr>
              <w:t>4</w:t>
            </w:r>
            <w:r w:rsidR="00411563">
              <w:rPr>
                <w:noProof/>
                <w:webHidden/>
              </w:rPr>
              <w:fldChar w:fldCharType="end"/>
            </w:r>
          </w:hyperlink>
        </w:p>
        <w:p w14:paraId="7689ECF9" w14:textId="65859285"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27" w:history="1">
            <w:r w:rsidRPr="0084035E">
              <w:rPr>
                <w:rStyle w:val="Hyperlink"/>
                <w:noProof/>
              </w:rPr>
              <w:t>1.1. Lý Do Chọn Đề Tài</w:t>
            </w:r>
            <w:r>
              <w:rPr>
                <w:noProof/>
                <w:webHidden/>
              </w:rPr>
              <w:tab/>
            </w:r>
            <w:r>
              <w:rPr>
                <w:noProof/>
                <w:webHidden/>
              </w:rPr>
              <w:fldChar w:fldCharType="begin"/>
            </w:r>
            <w:r>
              <w:rPr>
                <w:noProof/>
                <w:webHidden/>
              </w:rPr>
              <w:instrText xml:space="preserve"> PAGEREF _Toc240908227 \h </w:instrText>
            </w:r>
            <w:r>
              <w:rPr>
                <w:noProof/>
                <w:webHidden/>
              </w:rPr>
            </w:r>
            <w:r>
              <w:rPr>
                <w:noProof/>
                <w:webHidden/>
              </w:rPr>
              <w:fldChar w:fldCharType="separate"/>
            </w:r>
            <w:r>
              <w:rPr>
                <w:noProof/>
                <w:webHidden/>
              </w:rPr>
              <w:t>4</w:t>
            </w:r>
            <w:r>
              <w:rPr>
                <w:noProof/>
                <w:webHidden/>
              </w:rPr>
              <w:fldChar w:fldCharType="end"/>
            </w:r>
          </w:hyperlink>
        </w:p>
        <w:p w14:paraId="2454FCED" w14:textId="179C7471"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28" w:history="1">
            <w:r w:rsidRPr="0084035E">
              <w:rPr>
                <w:rStyle w:val="Hyperlink"/>
                <w:noProof/>
              </w:rPr>
              <w:t>1.2. Mục Đích Dự Án</w:t>
            </w:r>
            <w:r>
              <w:rPr>
                <w:noProof/>
                <w:webHidden/>
              </w:rPr>
              <w:tab/>
            </w:r>
            <w:r>
              <w:rPr>
                <w:noProof/>
                <w:webHidden/>
              </w:rPr>
              <w:fldChar w:fldCharType="begin"/>
            </w:r>
            <w:r>
              <w:rPr>
                <w:noProof/>
                <w:webHidden/>
              </w:rPr>
              <w:instrText xml:space="preserve"> PAGEREF _Toc240908228 \h </w:instrText>
            </w:r>
            <w:r>
              <w:rPr>
                <w:noProof/>
                <w:webHidden/>
              </w:rPr>
            </w:r>
            <w:r>
              <w:rPr>
                <w:noProof/>
                <w:webHidden/>
              </w:rPr>
              <w:fldChar w:fldCharType="separate"/>
            </w:r>
            <w:r>
              <w:rPr>
                <w:noProof/>
                <w:webHidden/>
              </w:rPr>
              <w:t>4</w:t>
            </w:r>
            <w:r>
              <w:rPr>
                <w:noProof/>
                <w:webHidden/>
              </w:rPr>
              <w:fldChar w:fldCharType="end"/>
            </w:r>
          </w:hyperlink>
        </w:p>
        <w:p w14:paraId="6B77DC4C" w14:textId="75FE1196"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29" w:history="1">
            <w:r w:rsidRPr="0084035E">
              <w:rPr>
                <w:rStyle w:val="Hyperlink"/>
                <w:noProof/>
              </w:rPr>
              <w:t>1.3. Lý Thuyết Sơ Lược</w:t>
            </w:r>
            <w:r>
              <w:rPr>
                <w:noProof/>
                <w:webHidden/>
              </w:rPr>
              <w:tab/>
            </w:r>
            <w:r>
              <w:rPr>
                <w:noProof/>
                <w:webHidden/>
              </w:rPr>
              <w:fldChar w:fldCharType="begin"/>
            </w:r>
            <w:r>
              <w:rPr>
                <w:noProof/>
                <w:webHidden/>
              </w:rPr>
              <w:instrText xml:space="preserve"> PAGEREF _Toc240908229 \h </w:instrText>
            </w:r>
            <w:r>
              <w:rPr>
                <w:noProof/>
                <w:webHidden/>
              </w:rPr>
            </w:r>
            <w:r>
              <w:rPr>
                <w:noProof/>
                <w:webHidden/>
              </w:rPr>
              <w:fldChar w:fldCharType="separate"/>
            </w:r>
            <w:r>
              <w:rPr>
                <w:noProof/>
                <w:webHidden/>
              </w:rPr>
              <w:t>4</w:t>
            </w:r>
            <w:r>
              <w:rPr>
                <w:noProof/>
                <w:webHidden/>
              </w:rPr>
              <w:fldChar w:fldCharType="end"/>
            </w:r>
          </w:hyperlink>
        </w:p>
        <w:p w14:paraId="704B4565" w14:textId="203234CB"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30" w:history="1">
            <w:r w:rsidRPr="0084035E">
              <w:rPr>
                <w:rStyle w:val="Hyperlink"/>
                <w:i/>
                <w:iCs/>
                <w:noProof/>
              </w:rPr>
              <w:t>1.3.1. Mô Hình Client-Server</w:t>
            </w:r>
            <w:r>
              <w:rPr>
                <w:noProof/>
                <w:webHidden/>
              </w:rPr>
              <w:tab/>
            </w:r>
            <w:r>
              <w:rPr>
                <w:noProof/>
                <w:webHidden/>
              </w:rPr>
              <w:fldChar w:fldCharType="begin"/>
            </w:r>
            <w:r>
              <w:rPr>
                <w:noProof/>
                <w:webHidden/>
              </w:rPr>
              <w:instrText xml:space="preserve"> PAGEREF _Toc240908230 \h </w:instrText>
            </w:r>
            <w:r>
              <w:rPr>
                <w:noProof/>
                <w:webHidden/>
              </w:rPr>
            </w:r>
            <w:r>
              <w:rPr>
                <w:noProof/>
                <w:webHidden/>
              </w:rPr>
              <w:fldChar w:fldCharType="separate"/>
            </w:r>
            <w:r>
              <w:rPr>
                <w:noProof/>
                <w:webHidden/>
              </w:rPr>
              <w:t>4</w:t>
            </w:r>
            <w:r>
              <w:rPr>
                <w:noProof/>
                <w:webHidden/>
              </w:rPr>
              <w:fldChar w:fldCharType="end"/>
            </w:r>
          </w:hyperlink>
        </w:p>
        <w:p w14:paraId="12B22237" w14:textId="07BD6A21"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31" w:history="1">
            <w:r w:rsidRPr="0084035E">
              <w:rPr>
                <w:rStyle w:val="Hyperlink"/>
                <w:i/>
                <w:iCs/>
                <w:noProof/>
              </w:rPr>
              <w:t>1.3.2. Socket TCP/IP Trong C#/.NET</w:t>
            </w:r>
            <w:r>
              <w:rPr>
                <w:noProof/>
                <w:webHidden/>
              </w:rPr>
              <w:tab/>
            </w:r>
            <w:r>
              <w:rPr>
                <w:noProof/>
                <w:webHidden/>
              </w:rPr>
              <w:fldChar w:fldCharType="begin"/>
            </w:r>
            <w:r>
              <w:rPr>
                <w:noProof/>
                <w:webHidden/>
              </w:rPr>
              <w:instrText xml:space="preserve"> PAGEREF _Toc240908231 \h </w:instrText>
            </w:r>
            <w:r>
              <w:rPr>
                <w:noProof/>
                <w:webHidden/>
              </w:rPr>
            </w:r>
            <w:r>
              <w:rPr>
                <w:noProof/>
                <w:webHidden/>
              </w:rPr>
              <w:fldChar w:fldCharType="separate"/>
            </w:r>
            <w:r>
              <w:rPr>
                <w:noProof/>
                <w:webHidden/>
              </w:rPr>
              <w:t>4</w:t>
            </w:r>
            <w:r>
              <w:rPr>
                <w:noProof/>
                <w:webHidden/>
              </w:rPr>
              <w:fldChar w:fldCharType="end"/>
            </w:r>
          </w:hyperlink>
        </w:p>
        <w:p w14:paraId="56D74875" w14:textId="0E64C466"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32" w:history="1">
            <w:r w:rsidRPr="0084035E">
              <w:rPr>
                <w:rStyle w:val="Hyperlink"/>
                <w:i/>
                <w:iCs/>
                <w:noProof/>
              </w:rPr>
              <w:t>1.3.3. Giao Thức Truyền Dữ Liệu JSON</w:t>
            </w:r>
            <w:r>
              <w:rPr>
                <w:noProof/>
                <w:webHidden/>
              </w:rPr>
              <w:tab/>
            </w:r>
            <w:r>
              <w:rPr>
                <w:noProof/>
                <w:webHidden/>
              </w:rPr>
              <w:fldChar w:fldCharType="begin"/>
            </w:r>
            <w:r>
              <w:rPr>
                <w:noProof/>
                <w:webHidden/>
              </w:rPr>
              <w:instrText xml:space="preserve"> PAGEREF _Toc240908232 \h </w:instrText>
            </w:r>
            <w:r>
              <w:rPr>
                <w:noProof/>
                <w:webHidden/>
              </w:rPr>
            </w:r>
            <w:r>
              <w:rPr>
                <w:noProof/>
                <w:webHidden/>
              </w:rPr>
              <w:fldChar w:fldCharType="separate"/>
            </w:r>
            <w:r>
              <w:rPr>
                <w:noProof/>
                <w:webHidden/>
              </w:rPr>
              <w:t>4</w:t>
            </w:r>
            <w:r>
              <w:rPr>
                <w:noProof/>
                <w:webHidden/>
              </w:rPr>
              <w:fldChar w:fldCharType="end"/>
            </w:r>
          </w:hyperlink>
        </w:p>
        <w:p w14:paraId="1C039E5A" w14:textId="0B882BEF" w:rsidR="00411563" w:rsidRDefault="00411563" w:rsidP="00E86347">
          <w:pPr>
            <w:pStyle w:val="TOC1"/>
            <w:tabs>
              <w:tab w:val="right" w:leader="dot" w:pos="9016"/>
            </w:tabs>
            <w:jc w:val="both"/>
            <w:rPr>
              <w:rFonts w:asciiTheme="minorHAnsi" w:hAnsiTheme="minorHAnsi"/>
              <w:noProof/>
              <w:kern w:val="2"/>
              <w:sz w:val="24"/>
              <w:szCs w:val="24"/>
              <w14:ligatures w14:val="standardContextual"/>
            </w:rPr>
          </w:pPr>
          <w:hyperlink w:anchor="_Toc240908233" w:history="1">
            <w:r w:rsidRPr="0084035E">
              <w:rPr>
                <w:rStyle w:val="Hyperlink"/>
                <w:b/>
                <w:bCs/>
                <w:noProof/>
              </w:rPr>
              <w:t>PHẦN 2: ĐỊNH NGHĨA ĐẦU VÀO VÀ CÁC TIÊU CHÍ</w:t>
            </w:r>
            <w:r>
              <w:rPr>
                <w:noProof/>
                <w:webHidden/>
              </w:rPr>
              <w:tab/>
            </w:r>
            <w:r>
              <w:rPr>
                <w:noProof/>
                <w:webHidden/>
              </w:rPr>
              <w:fldChar w:fldCharType="begin"/>
            </w:r>
            <w:r>
              <w:rPr>
                <w:noProof/>
                <w:webHidden/>
              </w:rPr>
              <w:instrText xml:space="preserve"> PAGEREF _Toc240908233 \h </w:instrText>
            </w:r>
            <w:r>
              <w:rPr>
                <w:noProof/>
                <w:webHidden/>
              </w:rPr>
            </w:r>
            <w:r>
              <w:rPr>
                <w:noProof/>
                <w:webHidden/>
              </w:rPr>
              <w:fldChar w:fldCharType="separate"/>
            </w:r>
            <w:r>
              <w:rPr>
                <w:noProof/>
                <w:webHidden/>
              </w:rPr>
              <w:t>6</w:t>
            </w:r>
            <w:r>
              <w:rPr>
                <w:noProof/>
                <w:webHidden/>
              </w:rPr>
              <w:fldChar w:fldCharType="end"/>
            </w:r>
          </w:hyperlink>
        </w:p>
        <w:p w14:paraId="51DEA11C" w14:textId="5897828D"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34" w:history="1">
            <w:r w:rsidRPr="0084035E">
              <w:rPr>
                <w:rStyle w:val="Hyperlink"/>
                <w:noProof/>
              </w:rPr>
              <w:t>2.1. Tổng Quan Các Đầu Vào</w:t>
            </w:r>
            <w:r>
              <w:rPr>
                <w:noProof/>
                <w:webHidden/>
              </w:rPr>
              <w:tab/>
            </w:r>
            <w:r>
              <w:rPr>
                <w:noProof/>
                <w:webHidden/>
              </w:rPr>
              <w:fldChar w:fldCharType="begin"/>
            </w:r>
            <w:r>
              <w:rPr>
                <w:noProof/>
                <w:webHidden/>
              </w:rPr>
              <w:instrText xml:space="preserve"> PAGEREF _Toc240908234 \h </w:instrText>
            </w:r>
            <w:r>
              <w:rPr>
                <w:noProof/>
                <w:webHidden/>
              </w:rPr>
            </w:r>
            <w:r>
              <w:rPr>
                <w:noProof/>
                <w:webHidden/>
              </w:rPr>
              <w:fldChar w:fldCharType="separate"/>
            </w:r>
            <w:r>
              <w:rPr>
                <w:noProof/>
                <w:webHidden/>
              </w:rPr>
              <w:t>6</w:t>
            </w:r>
            <w:r>
              <w:rPr>
                <w:noProof/>
                <w:webHidden/>
              </w:rPr>
              <w:fldChar w:fldCharType="end"/>
            </w:r>
          </w:hyperlink>
        </w:p>
        <w:p w14:paraId="64D794C6" w14:textId="6AC0A22A"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35" w:history="1">
            <w:r w:rsidRPr="0084035E">
              <w:rPr>
                <w:rStyle w:val="Hyperlink"/>
                <w:noProof/>
              </w:rPr>
              <w:t>2.2. Tiêu Chí 1- Đăng Nhập, Đăng Ký Và Cơ Sở Dữ Liệu</w:t>
            </w:r>
            <w:r>
              <w:rPr>
                <w:noProof/>
                <w:webHidden/>
              </w:rPr>
              <w:tab/>
            </w:r>
            <w:r>
              <w:rPr>
                <w:noProof/>
                <w:webHidden/>
              </w:rPr>
              <w:fldChar w:fldCharType="begin"/>
            </w:r>
            <w:r>
              <w:rPr>
                <w:noProof/>
                <w:webHidden/>
              </w:rPr>
              <w:instrText xml:space="preserve"> PAGEREF _Toc240908235 \h </w:instrText>
            </w:r>
            <w:r>
              <w:rPr>
                <w:noProof/>
                <w:webHidden/>
              </w:rPr>
            </w:r>
            <w:r>
              <w:rPr>
                <w:noProof/>
                <w:webHidden/>
              </w:rPr>
              <w:fldChar w:fldCharType="separate"/>
            </w:r>
            <w:r>
              <w:rPr>
                <w:noProof/>
                <w:webHidden/>
              </w:rPr>
              <w:t>6</w:t>
            </w:r>
            <w:r>
              <w:rPr>
                <w:noProof/>
                <w:webHidden/>
              </w:rPr>
              <w:fldChar w:fldCharType="end"/>
            </w:r>
          </w:hyperlink>
        </w:p>
        <w:p w14:paraId="3D735575" w14:textId="3350063B"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36" w:history="1">
            <w:r w:rsidRPr="0084035E">
              <w:rPr>
                <w:rStyle w:val="Hyperlink"/>
                <w:noProof/>
              </w:rPr>
              <w:t>2.3. Tiêu Chí 2- Chat 1-1, Chat Nhóm Và Trạng Thái Online/Offline</w:t>
            </w:r>
            <w:r>
              <w:rPr>
                <w:noProof/>
                <w:webHidden/>
              </w:rPr>
              <w:tab/>
            </w:r>
            <w:r>
              <w:rPr>
                <w:noProof/>
                <w:webHidden/>
              </w:rPr>
              <w:fldChar w:fldCharType="begin"/>
            </w:r>
            <w:r>
              <w:rPr>
                <w:noProof/>
                <w:webHidden/>
              </w:rPr>
              <w:instrText xml:space="preserve"> PAGEREF _Toc240908236 \h </w:instrText>
            </w:r>
            <w:r>
              <w:rPr>
                <w:noProof/>
                <w:webHidden/>
              </w:rPr>
            </w:r>
            <w:r>
              <w:rPr>
                <w:noProof/>
                <w:webHidden/>
              </w:rPr>
              <w:fldChar w:fldCharType="separate"/>
            </w:r>
            <w:r>
              <w:rPr>
                <w:noProof/>
                <w:webHidden/>
              </w:rPr>
              <w:t>6</w:t>
            </w:r>
            <w:r>
              <w:rPr>
                <w:noProof/>
                <w:webHidden/>
              </w:rPr>
              <w:fldChar w:fldCharType="end"/>
            </w:r>
          </w:hyperlink>
        </w:p>
        <w:p w14:paraId="0CA24811" w14:textId="0389C635"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37" w:history="1">
            <w:r w:rsidRPr="0084035E">
              <w:rPr>
                <w:rStyle w:val="Hyperlink"/>
                <w:noProof/>
              </w:rPr>
              <w:t>2.4. Tiêu Chí 3- Reply, Forward, Emoji, Avatar Và Lịch Sử Chat</w:t>
            </w:r>
            <w:r>
              <w:rPr>
                <w:noProof/>
                <w:webHidden/>
              </w:rPr>
              <w:tab/>
            </w:r>
            <w:r>
              <w:rPr>
                <w:noProof/>
                <w:webHidden/>
              </w:rPr>
              <w:fldChar w:fldCharType="begin"/>
            </w:r>
            <w:r>
              <w:rPr>
                <w:noProof/>
                <w:webHidden/>
              </w:rPr>
              <w:instrText xml:space="preserve"> PAGEREF _Toc240908237 \h </w:instrText>
            </w:r>
            <w:r>
              <w:rPr>
                <w:noProof/>
                <w:webHidden/>
              </w:rPr>
            </w:r>
            <w:r>
              <w:rPr>
                <w:noProof/>
                <w:webHidden/>
              </w:rPr>
              <w:fldChar w:fldCharType="separate"/>
            </w:r>
            <w:r>
              <w:rPr>
                <w:noProof/>
                <w:webHidden/>
              </w:rPr>
              <w:t>6</w:t>
            </w:r>
            <w:r>
              <w:rPr>
                <w:noProof/>
                <w:webHidden/>
              </w:rPr>
              <w:fldChar w:fldCharType="end"/>
            </w:r>
          </w:hyperlink>
        </w:p>
        <w:p w14:paraId="48B3707E" w14:textId="3AF61A9F" w:rsidR="00411563" w:rsidRDefault="00411563" w:rsidP="00E86347">
          <w:pPr>
            <w:pStyle w:val="TOC1"/>
            <w:tabs>
              <w:tab w:val="right" w:leader="dot" w:pos="9016"/>
            </w:tabs>
            <w:jc w:val="both"/>
            <w:rPr>
              <w:rFonts w:asciiTheme="minorHAnsi" w:hAnsiTheme="minorHAnsi"/>
              <w:noProof/>
              <w:kern w:val="2"/>
              <w:sz w:val="24"/>
              <w:szCs w:val="24"/>
              <w14:ligatures w14:val="standardContextual"/>
            </w:rPr>
          </w:pPr>
          <w:hyperlink w:anchor="_Toc240908238" w:history="1">
            <w:r w:rsidRPr="0084035E">
              <w:rPr>
                <w:rStyle w:val="Hyperlink"/>
                <w:b/>
                <w:bCs/>
                <w:noProof/>
              </w:rPr>
              <w:t>PHẦN 3: PHÂN TÍCH VÀ GIẢI THÍCH CODE</w:t>
            </w:r>
            <w:r>
              <w:rPr>
                <w:noProof/>
                <w:webHidden/>
              </w:rPr>
              <w:tab/>
            </w:r>
            <w:r>
              <w:rPr>
                <w:noProof/>
                <w:webHidden/>
              </w:rPr>
              <w:fldChar w:fldCharType="begin"/>
            </w:r>
            <w:r>
              <w:rPr>
                <w:noProof/>
                <w:webHidden/>
              </w:rPr>
              <w:instrText xml:space="preserve"> PAGEREF _Toc240908238 \h </w:instrText>
            </w:r>
            <w:r>
              <w:rPr>
                <w:noProof/>
                <w:webHidden/>
              </w:rPr>
            </w:r>
            <w:r>
              <w:rPr>
                <w:noProof/>
                <w:webHidden/>
              </w:rPr>
              <w:fldChar w:fldCharType="separate"/>
            </w:r>
            <w:r>
              <w:rPr>
                <w:noProof/>
                <w:webHidden/>
              </w:rPr>
              <w:t>7</w:t>
            </w:r>
            <w:r>
              <w:rPr>
                <w:noProof/>
                <w:webHidden/>
              </w:rPr>
              <w:fldChar w:fldCharType="end"/>
            </w:r>
          </w:hyperlink>
        </w:p>
        <w:p w14:paraId="26EF7415" w14:textId="4CA51C34"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39" w:history="1">
            <w:r w:rsidRPr="0084035E">
              <w:rPr>
                <w:rStyle w:val="Hyperlink"/>
                <w:noProof/>
              </w:rPr>
              <w:t>3.1. Kiến Trúc Tổng Quan</w:t>
            </w:r>
            <w:r>
              <w:rPr>
                <w:noProof/>
                <w:webHidden/>
              </w:rPr>
              <w:tab/>
            </w:r>
            <w:r>
              <w:rPr>
                <w:noProof/>
                <w:webHidden/>
              </w:rPr>
              <w:fldChar w:fldCharType="begin"/>
            </w:r>
            <w:r>
              <w:rPr>
                <w:noProof/>
                <w:webHidden/>
              </w:rPr>
              <w:instrText xml:space="preserve"> PAGEREF _Toc240908239 \h </w:instrText>
            </w:r>
            <w:r>
              <w:rPr>
                <w:noProof/>
                <w:webHidden/>
              </w:rPr>
            </w:r>
            <w:r>
              <w:rPr>
                <w:noProof/>
                <w:webHidden/>
              </w:rPr>
              <w:fldChar w:fldCharType="separate"/>
            </w:r>
            <w:r>
              <w:rPr>
                <w:noProof/>
                <w:webHidden/>
              </w:rPr>
              <w:t>7</w:t>
            </w:r>
            <w:r>
              <w:rPr>
                <w:noProof/>
                <w:webHidden/>
              </w:rPr>
              <w:fldChar w:fldCharType="end"/>
            </w:r>
          </w:hyperlink>
        </w:p>
        <w:p w14:paraId="4B450918" w14:textId="77723D12"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40" w:history="1">
            <w:r w:rsidRPr="0084035E">
              <w:rPr>
                <w:rStyle w:val="Hyperlink"/>
                <w:noProof/>
              </w:rPr>
              <w:t>3.2. Phân Tích Code Server- ChatTCP.Server</w:t>
            </w:r>
            <w:r>
              <w:rPr>
                <w:noProof/>
                <w:webHidden/>
              </w:rPr>
              <w:tab/>
            </w:r>
            <w:r>
              <w:rPr>
                <w:noProof/>
                <w:webHidden/>
              </w:rPr>
              <w:fldChar w:fldCharType="begin"/>
            </w:r>
            <w:r>
              <w:rPr>
                <w:noProof/>
                <w:webHidden/>
              </w:rPr>
              <w:instrText xml:space="preserve"> PAGEREF _Toc240908240 \h </w:instrText>
            </w:r>
            <w:r>
              <w:rPr>
                <w:noProof/>
                <w:webHidden/>
              </w:rPr>
            </w:r>
            <w:r>
              <w:rPr>
                <w:noProof/>
                <w:webHidden/>
              </w:rPr>
              <w:fldChar w:fldCharType="separate"/>
            </w:r>
            <w:r>
              <w:rPr>
                <w:noProof/>
                <w:webHidden/>
              </w:rPr>
              <w:t>7</w:t>
            </w:r>
            <w:r>
              <w:rPr>
                <w:noProof/>
                <w:webHidden/>
              </w:rPr>
              <w:fldChar w:fldCharType="end"/>
            </w:r>
          </w:hyperlink>
        </w:p>
        <w:p w14:paraId="327AB1CA" w14:textId="65FB65AB"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1" w:history="1">
            <w:r w:rsidRPr="0084035E">
              <w:rPr>
                <w:rStyle w:val="Hyperlink"/>
                <w:rFonts w:cs="Times New Roman"/>
                <w:i/>
                <w:iCs/>
                <w:noProof/>
              </w:rPr>
              <w:t>3.2.1. TcpSever.cs- Khởi Tạo Và Lắng Nghe Kết Nối</w:t>
            </w:r>
            <w:r>
              <w:rPr>
                <w:noProof/>
                <w:webHidden/>
              </w:rPr>
              <w:tab/>
            </w:r>
            <w:r>
              <w:rPr>
                <w:noProof/>
                <w:webHidden/>
              </w:rPr>
              <w:fldChar w:fldCharType="begin"/>
            </w:r>
            <w:r>
              <w:rPr>
                <w:noProof/>
                <w:webHidden/>
              </w:rPr>
              <w:instrText xml:space="preserve"> PAGEREF _Toc240908241 \h </w:instrText>
            </w:r>
            <w:r>
              <w:rPr>
                <w:noProof/>
                <w:webHidden/>
              </w:rPr>
            </w:r>
            <w:r>
              <w:rPr>
                <w:noProof/>
                <w:webHidden/>
              </w:rPr>
              <w:fldChar w:fldCharType="separate"/>
            </w:r>
            <w:r>
              <w:rPr>
                <w:noProof/>
                <w:webHidden/>
              </w:rPr>
              <w:t>7</w:t>
            </w:r>
            <w:r>
              <w:rPr>
                <w:noProof/>
                <w:webHidden/>
              </w:rPr>
              <w:fldChar w:fldCharType="end"/>
            </w:r>
          </w:hyperlink>
        </w:p>
        <w:p w14:paraId="28036495" w14:textId="35656D6B"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2" w:history="1">
            <w:r w:rsidRPr="0084035E">
              <w:rPr>
                <w:rStyle w:val="Hyperlink"/>
                <w:rFonts w:cs="Times New Roman"/>
                <w:i/>
                <w:iCs/>
                <w:noProof/>
              </w:rPr>
              <w:t>3.2.2. ClientConnection.cs- xử lý kết nối client</w:t>
            </w:r>
            <w:r>
              <w:rPr>
                <w:noProof/>
                <w:webHidden/>
              </w:rPr>
              <w:tab/>
            </w:r>
            <w:r>
              <w:rPr>
                <w:noProof/>
                <w:webHidden/>
              </w:rPr>
              <w:fldChar w:fldCharType="begin"/>
            </w:r>
            <w:r>
              <w:rPr>
                <w:noProof/>
                <w:webHidden/>
              </w:rPr>
              <w:instrText xml:space="preserve"> PAGEREF _Toc240908242 \h </w:instrText>
            </w:r>
            <w:r>
              <w:rPr>
                <w:noProof/>
                <w:webHidden/>
              </w:rPr>
            </w:r>
            <w:r>
              <w:rPr>
                <w:noProof/>
                <w:webHidden/>
              </w:rPr>
              <w:fldChar w:fldCharType="separate"/>
            </w:r>
            <w:r>
              <w:rPr>
                <w:noProof/>
                <w:webHidden/>
              </w:rPr>
              <w:t>8</w:t>
            </w:r>
            <w:r>
              <w:rPr>
                <w:noProof/>
                <w:webHidden/>
              </w:rPr>
              <w:fldChar w:fldCharType="end"/>
            </w:r>
          </w:hyperlink>
        </w:p>
        <w:p w14:paraId="25366592" w14:textId="5F36C7D2"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3" w:history="1">
            <w:r w:rsidRPr="0084035E">
              <w:rPr>
                <w:rStyle w:val="Hyperlink"/>
                <w:rFonts w:cs="Times New Roman"/>
                <w:i/>
                <w:iCs/>
                <w:noProof/>
              </w:rPr>
              <w:t>3.2.3. MessageHandler.cs- Xử Lý Và Định Tuyến Tin Nhắn</w:t>
            </w:r>
            <w:r>
              <w:rPr>
                <w:noProof/>
                <w:webHidden/>
              </w:rPr>
              <w:tab/>
            </w:r>
            <w:r>
              <w:rPr>
                <w:noProof/>
                <w:webHidden/>
              </w:rPr>
              <w:fldChar w:fldCharType="begin"/>
            </w:r>
            <w:r>
              <w:rPr>
                <w:noProof/>
                <w:webHidden/>
              </w:rPr>
              <w:instrText xml:space="preserve"> PAGEREF _Toc240908243 \h </w:instrText>
            </w:r>
            <w:r>
              <w:rPr>
                <w:noProof/>
                <w:webHidden/>
              </w:rPr>
            </w:r>
            <w:r>
              <w:rPr>
                <w:noProof/>
                <w:webHidden/>
              </w:rPr>
              <w:fldChar w:fldCharType="separate"/>
            </w:r>
            <w:r>
              <w:rPr>
                <w:noProof/>
                <w:webHidden/>
              </w:rPr>
              <w:t>9</w:t>
            </w:r>
            <w:r>
              <w:rPr>
                <w:noProof/>
                <w:webHidden/>
              </w:rPr>
              <w:fldChar w:fldCharType="end"/>
            </w:r>
          </w:hyperlink>
        </w:p>
        <w:p w14:paraId="32E369C8" w14:textId="3F245488"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4" w:history="1">
            <w:r w:rsidRPr="0084035E">
              <w:rPr>
                <w:rStyle w:val="Hyperlink"/>
                <w:rFonts w:cs="Times New Roman"/>
                <w:i/>
                <w:iCs/>
                <w:noProof/>
              </w:rPr>
              <w:t>3.2.4. DatabaseService.cs- Kết Nối Và Truy Vấn Cơ Sở Dữ Liệu</w:t>
            </w:r>
            <w:r>
              <w:rPr>
                <w:noProof/>
                <w:webHidden/>
              </w:rPr>
              <w:tab/>
            </w:r>
            <w:r>
              <w:rPr>
                <w:noProof/>
                <w:webHidden/>
              </w:rPr>
              <w:fldChar w:fldCharType="begin"/>
            </w:r>
            <w:r>
              <w:rPr>
                <w:noProof/>
                <w:webHidden/>
              </w:rPr>
              <w:instrText xml:space="preserve"> PAGEREF _Toc240908244 \h </w:instrText>
            </w:r>
            <w:r>
              <w:rPr>
                <w:noProof/>
                <w:webHidden/>
              </w:rPr>
            </w:r>
            <w:r>
              <w:rPr>
                <w:noProof/>
                <w:webHidden/>
              </w:rPr>
              <w:fldChar w:fldCharType="separate"/>
            </w:r>
            <w:r>
              <w:rPr>
                <w:noProof/>
                <w:webHidden/>
              </w:rPr>
              <w:t>9</w:t>
            </w:r>
            <w:r>
              <w:rPr>
                <w:noProof/>
                <w:webHidden/>
              </w:rPr>
              <w:fldChar w:fldCharType="end"/>
            </w:r>
          </w:hyperlink>
        </w:p>
        <w:p w14:paraId="595DEC08" w14:textId="78910D3E"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45" w:history="1">
            <w:r w:rsidRPr="0084035E">
              <w:rPr>
                <w:rStyle w:val="Hyperlink"/>
                <w:noProof/>
              </w:rPr>
              <w:t>3.3. Phân Tích Code Client- ChatTCP.Client</w:t>
            </w:r>
            <w:r>
              <w:rPr>
                <w:noProof/>
                <w:webHidden/>
              </w:rPr>
              <w:tab/>
            </w:r>
            <w:r>
              <w:rPr>
                <w:noProof/>
                <w:webHidden/>
              </w:rPr>
              <w:fldChar w:fldCharType="begin"/>
            </w:r>
            <w:r>
              <w:rPr>
                <w:noProof/>
                <w:webHidden/>
              </w:rPr>
              <w:instrText xml:space="preserve"> PAGEREF _Toc240908245 \h </w:instrText>
            </w:r>
            <w:r>
              <w:rPr>
                <w:noProof/>
                <w:webHidden/>
              </w:rPr>
            </w:r>
            <w:r>
              <w:rPr>
                <w:noProof/>
                <w:webHidden/>
              </w:rPr>
              <w:fldChar w:fldCharType="separate"/>
            </w:r>
            <w:r>
              <w:rPr>
                <w:noProof/>
                <w:webHidden/>
              </w:rPr>
              <w:t>10</w:t>
            </w:r>
            <w:r>
              <w:rPr>
                <w:noProof/>
                <w:webHidden/>
              </w:rPr>
              <w:fldChar w:fldCharType="end"/>
            </w:r>
          </w:hyperlink>
        </w:p>
        <w:p w14:paraId="0334C899" w14:textId="338ED5C5"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6" w:history="1">
            <w:r w:rsidRPr="0084035E">
              <w:rPr>
                <w:rStyle w:val="Hyperlink"/>
                <w:i/>
                <w:iCs/>
                <w:noProof/>
              </w:rPr>
              <w:t>3.3.1. TcpClientManager.cs- Quản Lý Kết Nối TCP</w:t>
            </w:r>
            <w:r>
              <w:rPr>
                <w:noProof/>
                <w:webHidden/>
              </w:rPr>
              <w:tab/>
            </w:r>
            <w:r>
              <w:rPr>
                <w:noProof/>
                <w:webHidden/>
              </w:rPr>
              <w:fldChar w:fldCharType="begin"/>
            </w:r>
            <w:r>
              <w:rPr>
                <w:noProof/>
                <w:webHidden/>
              </w:rPr>
              <w:instrText xml:space="preserve"> PAGEREF _Toc240908246 \h </w:instrText>
            </w:r>
            <w:r>
              <w:rPr>
                <w:noProof/>
                <w:webHidden/>
              </w:rPr>
            </w:r>
            <w:r>
              <w:rPr>
                <w:noProof/>
                <w:webHidden/>
              </w:rPr>
              <w:fldChar w:fldCharType="separate"/>
            </w:r>
            <w:r>
              <w:rPr>
                <w:noProof/>
                <w:webHidden/>
              </w:rPr>
              <w:t>10</w:t>
            </w:r>
            <w:r>
              <w:rPr>
                <w:noProof/>
                <w:webHidden/>
              </w:rPr>
              <w:fldChar w:fldCharType="end"/>
            </w:r>
          </w:hyperlink>
        </w:p>
        <w:p w14:paraId="1B005952" w14:textId="193B52E9"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7" w:history="1">
            <w:r w:rsidRPr="0084035E">
              <w:rPr>
                <w:rStyle w:val="Hyperlink"/>
                <w:i/>
                <w:iCs/>
                <w:noProof/>
              </w:rPr>
              <w:t>3.3.2. ChatService.cs- Xử Lý Chat 1-1</w:t>
            </w:r>
            <w:r>
              <w:rPr>
                <w:noProof/>
                <w:webHidden/>
              </w:rPr>
              <w:tab/>
            </w:r>
            <w:r>
              <w:rPr>
                <w:noProof/>
                <w:webHidden/>
              </w:rPr>
              <w:fldChar w:fldCharType="begin"/>
            </w:r>
            <w:r>
              <w:rPr>
                <w:noProof/>
                <w:webHidden/>
              </w:rPr>
              <w:instrText xml:space="preserve"> PAGEREF _Toc240908247 \h </w:instrText>
            </w:r>
            <w:r>
              <w:rPr>
                <w:noProof/>
                <w:webHidden/>
              </w:rPr>
            </w:r>
            <w:r>
              <w:rPr>
                <w:noProof/>
                <w:webHidden/>
              </w:rPr>
              <w:fldChar w:fldCharType="separate"/>
            </w:r>
            <w:r>
              <w:rPr>
                <w:noProof/>
                <w:webHidden/>
              </w:rPr>
              <w:t>11</w:t>
            </w:r>
            <w:r>
              <w:rPr>
                <w:noProof/>
                <w:webHidden/>
              </w:rPr>
              <w:fldChar w:fldCharType="end"/>
            </w:r>
          </w:hyperlink>
        </w:p>
        <w:p w14:paraId="776F5A0E" w14:textId="5667F980"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48" w:history="1">
            <w:r w:rsidRPr="0084035E">
              <w:rPr>
                <w:rStyle w:val="Hyperlink"/>
                <w:i/>
                <w:iCs/>
                <w:noProof/>
              </w:rPr>
              <w:t xml:space="preserve">3.3.3. </w:t>
            </w:r>
            <w:r w:rsidRPr="0084035E">
              <w:rPr>
                <w:rStyle w:val="Hyperlink"/>
                <w:rFonts w:cs="Times New Roman"/>
                <w:i/>
                <w:iCs/>
                <w:noProof/>
              </w:rPr>
              <w:t>GroupService.cs- Xử Lý Chat Nhóm</w:t>
            </w:r>
            <w:r>
              <w:rPr>
                <w:noProof/>
                <w:webHidden/>
              </w:rPr>
              <w:tab/>
            </w:r>
            <w:r>
              <w:rPr>
                <w:noProof/>
                <w:webHidden/>
              </w:rPr>
              <w:fldChar w:fldCharType="begin"/>
            </w:r>
            <w:r>
              <w:rPr>
                <w:noProof/>
                <w:webHidden/>
              </w:rPr>
              <w:instrText xml:space="preserve"> PAGEREF _Toc240908248 \h </w:instrText>
            </w:r>
            <w:r>
              <w:rPr>
                <w:noProof/>
                <w:webHidden/>
              </w:rPr>
            </w:r>
            <w:r>
              <w:rPr>
                <w:noProof/>
                <w:webHidden/>
              </w:rPr>
              <w:fldChar w:fldCharType="separate"/>
            </w:r>
            <w:r>
              <w:rPr>
                <w:noProof/>
                <w:webHidden/>
              </w:rPr>
              <w:t>12</w:t>
            </w:r>
            <w:r>
              <w:rPr>
                <w:noProof/>
                <w:webHidden/>
              </w:rPr>
              <w:fldChar w:fldCharType="end"/>
            </w:r>
          </w:hyperlink>
        </w:p>
        <w:p w14:paraId="05DED5EF" w14:textId="1B21A4B9"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49" w:history="1">
            <w:r w:rsidRPr="0084035E">
              <w:rPr>
                <w:rStyle w:val="Hyperlink"/>
                <w:noProof/>
              </w:rPr>
              <w:t>3.4. Xử lý Giao diện &amp; Đồng bộ Đa luồng</w:t>
            </w:r>
            <w:r>
              <w:rPr>
                <w:noProof/>
                <w:webHidden/>
              </w:rPr>
              <w:tab/>
            </w:r>
            <w:r>
              <w:rPr>
                <w:noProof/>
                <w:webHidden/>
              </w:rPr>
              <w:fldChar w:fldCharType="begin"/>
            </w:r>
            <w:r>
              <w:rPr>
                <w:noProof/>
                <w:webHidden/>
              </w:rPr>
              <w:instrText xml:space="preserve"> PAGEREF _Toc240908249 \h </w:instrText>
            </w:r>
            <w:r>
              <w:rPr>
                <w:noProof/>
                <w:webHidden/>
              </w:rPr>
            </w:r>
            <w:r>
              <w:rPr>
                <w:noProof/>
                <w:webHidden/>
              </w:rPr>
              <w:fldChar w:fldCharType="separate"/>
            </w:r>
            <w:r>
              <w:rPr>
                <w:noProof/>
                <w:webHidden/>
              </w:rPr>
              <w:t>15</w:t>
            </w:r>
            <w:r>
              <w:rPr>
                <w:noProof/>
                <w:webHidden/>
              </w:rPr>
              <w:fldChar w:fldCharType="end"/>
            </w:r>
          </w:hyperlink>
        </w:p>
        <w:p w14:paraId="50C1D544" w14:textId="7CD9D783"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50" w:history="1">
            <w:r w:rsidRPr="0084035E">
              <w:rPr>
                <w:rStyle w:val="Hyperlink"/>
                <w:rFonts w:cs="Times New Roman"/>
                <w:i/>
                <w:iCs/>
                <w:noProof/>
              </w:rPr>
              <w:t>3.4.1. Kiến trúc giao diện</w:t>
            </w:r>
            <w:r>
              <w:rPr>
                <w:noProof/>
                <w:webHidden/>
              </w:rPr>
              <w:tab/>
            </w:r>
            <w:r>
              <w:rPr>
                <w:noProof/>
                <w:webHidden/>
              </w:rPr>
              <w:fldChar w:fldCharType="begin"/>
            </w:r>
            <w:r>
              <w:rPr>
                <w:noProof/>
                <w:webHidden/>
              </w:rPr>
              <w:instrText xml:space="preserve"> PAGEREF _Toc240908250 \h </w:instrText>
            </w:r>
            <w:r>
              <w:rPr>
                <w:noProof/>
                <w:webHidden/>
              </w:rPr>
            </w:r>
            <w:r>
              <w:rPr>
                <w:noProof/>
                <w:webHidden/>
              </w:rPr>
              <w:fldChar w:fldCharType="separate"/>
            </w:r>
            <w:r>
              <w:rPr>
                <w:noProof/>
                <w:webHidden/>
              </w:rPr>
              <w:t>15</w:t>
            </w:r>
            <w:r>
              <w:rPr>
                <w:noProof/>
                <w:webHidden/>
              </w:rPr>
              <w:fldChar w:fldCharType="end"/>
            </w:r>
          </w:hyperlink>
        </w:p>
        <w:p w14:paraId="371F6852" w14:textId="11D307F2" w:rsidR="00411563" w:rsidRDefault="00411563" w:rsidP="00E86347">
          <w:pPr>
            <w:pStyle w:val="TOC3"/>
            <w:tabs>
              <w:tab w:val="right" w:leader="dot" w:pos="9016"/>
            </w:tabs>
            <w:jc w:val="both"/>
            <w:rPr>
              <w:rFonts w:asciiTheme="minorHAnsi" w:hAnsiTheme="minorHAnsi"/>
              <w:noProof/>
              <w:kern w:val="2"/>
              <w:sz w:val="24"/>
              <w:szCs w:val="24"/>
              <w14:ligatures w14:val="standardContextual"/>
            </w:rPr>
          </w:pPr>
          <w:hyperlink w:anchor="_Toc240908251" w:history="1">
            <w:r w:rsidRPr="0084035E">
              <w:rPr>
                <w:rStyle w:val="Hyperlink"/>
                <w:rFonts w:cs="Times New Roman"/>
                <w:i/>
                <w:iCs/>
                <w:noProof/>
              </w:rPr>
              <w:t>3.4.2. Xử lý Đồng bộ Đa luồng</w:t>
            </w:r>
            <w:r>
              <w:rPr>
                <w:noProof/>
                <w:webHidden/>
              </w:rPr>
              <w:tab/>
            </w:r>
            <w:r>
              <w:rPr>
                <w:noProof/>
                <w:webHidden/>
              </w:rPr>
              <w:fldChar w:fldCharType="begin"/>
            </w:r>
            <w:r>
              <w:rPr>
                <w:noProof/>
                <w:webHidden/>
              </w:rPr>
              <w:instrText xml:space="preserve"> PAGEREF _Toc240908251 \h </w:instrText>
            </w:r>
            <w:r>
              <w:rPr>
                <w:noProof/>
                <w:webHidden/>
              </w:rPr>
            </w:r>
            <w:r>
              <w:rPr>
                <w:noProof/>
                <w:webHidden/>
              </w:rPr>
              <w:fldChar w:fldCharType="separate"/>
            </w:r>
            <w:r>
              <w:rPr>
                <w:noProof/>
                <w:webHidden/>
              </w:rPr>
              <w:t>15</w:t>
            </w:r>
            <w:r>
              <w:rPr>
                <w:noProof/>
                <w:webHidden/>
              </w:rPr>
              <w:fldChar w:fldCharType="end"/>
            </w:r>
          </w:hyperlink>
        </w:p>
        <w:p w14:paraId="4AF1EABB" w14:textId="43BBAFE4" w:rsidR="00411563" w:rsidRDefault="00411563" w:rsidP="00E86347">
          <w:pPr>
            <w:pStyle w:val="TOC1"/>
            <w:tabs>
              <w:tab w:val="right" w:leader="dot" w:pos="9016"/>
            </w:tabs>
            <w:jc w:val="both"/>
            <w:rPr>
              <w:rFonts w:asciiTheme="minorHAnsi" w:hAnsiTheme="minorHAnsi"/>
              <w:noProof/>
              <w:kern w:val="2"/>
              <w:sz w:val="24"/>
              <w:szCs w:val="24"/>
              <w14:ligatures w14:val="standardContextual"/>
            </w:rPr>
          </w:pPr>
          <w:hyperlink w:anchor="_Toc240908252" w:history="1">
            <w:r w:rsidRPr="0084035E">
              <w:rPr>
                <w:rStyle w:val="Hyperlink"/>
                <w:b/>
                <w:bCs/>
                <w:noProof/>
              </w:rPr>
              <w:t>PHẦN 4: KẾT QUẢ ĐẠT ĐƯỢC VÀ KẾT LUẬN</w:t>
            </w:r>
            <w:r>
              <w:rPr>
                <w:noProof/>
                <w:webHidden/>
              </w:rPr>
              <w:tab/>
            </w:r>
            <w:r>
              <w:rPr>
                <w:noProof/>
                <w:webHidden/>
              </w:rPr>
              <w:fldChar w:fldCharType="begin"/>
            </w:r>
            <w:r>
              <w:rPr>
                <w:noProof/>
                <w:webHidden/>
              </w:rPr>
              <w:instrText xml:space="preserve"> PAGEREF _Toc240908252 \h </w:instrText>
            </w:r>
            <w:r>
              <w:rPr>
                <w:noProof/>
                <w:webHidden/>
              </w:rPr>
            </w:r>
            <w:r>
              <w:rPr>
                <w:noProof/>
                <w:webHidden/>
              </w:rPr>
              <w:fldChar w:fldCharType="separate"/>
            </w:r>
            <w:r>
              <w:rPr>
                <w:noProof/>
                <w:webHidden/>
              </w:rPr>
              <w:t>17</w:t>
            </w:r>
            <w:r>
              <w:rPr>
                <w:noProof/>
                <w:webHidden/>
              </w:rPr>
              <w:fldChar w:fldCharType="end"/>
            </w:r>
          </w:hyperlink>
        </w:p>
        <w:p w14:paraId="3DC6D2B6" w14:textId="42BECB2F"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53" w:history="1">
            <w:r w:rsidRPr="0084035E">
              <w:rPr>
                <w:rStyle w:val="Hyperlink"/>
                <w:noProof/>
              </w:rPr>
              <w:t>4.1. Kết Quả Đạt Được</w:t>
            </w:r>
            <w:r>
              <w:rPr>
                <w:noProof/>
                <w:webHidden/>
              </w:rPr>
              <w:tab/>
            </w:r>
            <w:r>
              <w:rPr>
                <w:noProof/>
                <w:webHidden/>
              </w:rPr>
              <w:fldChar w:fldCharType="begin"/>
            </w:r>
            <w:r>
              <w:rPr>
                <w:noProof/>
                <w:webHidden/>
              </w:rPr>
              <w:instrText xml:space="preserve"> PAGEREF _Toc240908253 \h </w:instrText>
            </w:r>
            <w:r>
              <w:rPr>
                <w:noProof/>
                <w:webHidden/>
              </w:rPr>
            </w:r>
            <w:r>
              <w:rPr>
                <w:noProof/>
                <w:webHidden/>
              </w:rPr>
              <w:fldChar w:fldCharType="separate"/>
            </w:r>
            <w:r>
              <w:rPr>
                <w:noProof/>
                <w:webHidden/>
              </w:rPr>
              <w:t>17</w:t>
            </w:r>
            <w:r>
              <w:rPr>
                <w:noProof/>
                <w:webHidden/>
              </w:rPr>
              <w:fldChar w:fldCharType="end"/>
            </w:r>
          </w:hyperlink>
        </w:p>
        <w:p w14:paraId="0F8E7499" w14:textId="1F442A4B"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54" w:history="1">
            <w:r w:rsidRPr="0084035E">
              <w:rPr>
                <w:rStyle w:val="Hyperlink"/>
                <w:noProof/>
              </w:rPr>
              <w:t>4.2. Hạn Chế Và Hướng Phát Triển</w:t>
            </w:r>
            <w:r>
              <w:rPr>
                <w:noProof/>
                <w:webHidden/>
              </w:rPr>
              <w:tab/>
            </w:r>
            <w:r>
              <w:rPr>
                <w:noProof/>
                <w:webHidden/>
              </w:rPr>
              <w:fldChar w:fldCharType="begin"/>
            </w:r>
            <w:r>
              <w:rPr>
                <w:noProof/>
                <w:webHidden/>
              </w:rPr>
              <w:instrText xml:space="preserve"> PAGEREF _Toc240908254 \h </w:instrText>
            </w:r>
            <w:r>
              <w:rPr>
                <w:noProof/>
                <w:webHidden/>
              </w:rPr>
            </w:r>
            <w:r>
              <w:rPr>
                <w:noProof/>
                <w:webHidden/>
              </w:rPr>
              <w:fldChar w:fldCharType="separate"/>
            </w:r>
            <w:r>
              <w:rPr>
                <w:noProof/>
                <w:webHidden/>
              </w:rPr>
              <w:t>17</w:t>
            </w:r>
            <w:r>
              <w:rPr>
                <w:noProof/>
                <w:webHidden/>
              </w:rPr>
              <w:fldChar w:fldCharType="end"/>
            </w:r>
          </w:hyperlink>
        </w:p>
        <w:p w14:paraId="671BDB4F" w14:textId="372F874D" w:rsidR="00411563" w:rsidRDefault="00411563" w:rsidP="00E86347">
          <w:pPr>
            <w:pStyle w:val="TOC2"/>
            <w:jc w:val="both"/>
            <w:rPr>
              <w:rFonts w:asciiTheme="minorHAnsi" w:hAnsiTheme="minorHAnsi" w:cstheme="minorBidi"/>
              <w:bCs w:val="0"/>
              <w:noProof/>
              <w:kern w:val="2"/>
              <w:sz w:val="24"/>
              <w:szCs w:val="24"/>
              <w:lang w:val="en-US"/>
              <w14:ligatures w14:val="standardContextual"/>
            </w:rPr>
          </w:pPr>
          <w:hyperlink w:anchor="_Toc240908255" w:history="1">
            <w:r w:rsidRPr="0084035E">
              <w:rPr>
                <w:rStyle w:val="Hyperlink"/>
                <w:noProof/>
              </w:rPr>
              <w:t>4.3. Kết Luận</w:t>
            </w:r>
            <w:r>
              <w:rPr>
                <w:noProof/>
                <w:webHidden/>
              </w:rPr>
              <w:tab/>
            </w:r>
            <w:r>
              <w:rPr>
                <w:noProof/>
                <w:webHidden/>
              </w:rPr>
              <w:fldChar w:fldCharType="begin"/>
            </w:r>
            <w:r>
              <w:rPr>
                <w:noProof/>
                <w:webHidden/>
              </w:rPr>
              <w:instrText xml:space="preserve"> PAGEREF _Toc240908255 \h </w:instrText>
            </w:r>
            <w:r>
              <w:rPr>
                <w:noProof/>
                <w:webHidden/>
              </w:rPr>
            </w:r>
            <w:r>
              <w:rPr>
                <w:noProof/>
                <w:webHidden/>
              </w:rPr>
              <w:fldChar w:fldCharType="separate"/>
            </w:r>
            <w:r>
              <w:rPr>
                <w:noProof/>
                <w:webHidden/>
              </w:rPr>
              <w:t>17</w:t>
            </w:r>
            <w:r>
              <w:rPr>
                <w:noProof/>
                <w:webHidden/>
              </w:rPr>
              <w:fldChar w:fldCharType="end"/>
            </w:r>
          </w:hyperlink>
        </w:p>
        <w:p w14:paraId="32B95BB6" w14:textId="3409A681" w:rsidR="00411563" w:rsidRDefault="00411563" w:rsidP="00E86347">
          <w:pPr>
            <w:pStyle w:val="TOC1"/>
            <w:tabs>
              <w:tab w:val="right" w:leader="dot" w:pos="9016"/>
            </w:tabs>
            <w:jc w:val="both"/>
            <w:rPr>
              <w:rFonts w:asciiTheme="minorHAnsi" w:hAnsiTheme="minorHAnsi"/>
              <w:noProof/>
              <w:kern w:val="2"/>
              <w:sz w:val="24"/>
              <w:szCs w:val="24"/>
              <w14:ligatures w14:val="standardContextual"/>
            </w:rPr>
          </w:pPr>
          <w:hyperlink w:anchor="_Toc240908256" w:history="1">
            <w:r w:rsidRPr="0084035E">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_Toc240908256 \h </w:instrText>
            </w:r>
            <w:r>
              <w:rPr>
                <w:noProof/>
                <w:webHidden/>
              </w:rPr>
            </w:r>
            <w:r>
              <w:rPr>
                <w:noProof/>
                <w:webHidden/>
              </w:rPr>
              <w:fldChar w:fldCharType="separate"/>
            </w:r>
            <w:r>
              <w:rPr>
                <w:noProof/>
                <w:webHidden/>
              </w:rPr>
              <w:t>18</w:t>
            </w:r>
            <w:r>
              <w:rPr>
                <w:noProof/>
                <w:webHidden/>
              </w:rPr>
              <w:fldChar w:fldCharType="end"/>
            </w:r>
          </w:hyperlink>
        </w:p>
        <w:p w14:paraId="4DC9E2F8" w14:textId="0A8CD3D8" w:rsidR="00294A39" w:rsidRPr="00411563" w:rsidRDefault="00C412BC" w:rsidP="00E86347">
          <w:pPr>
            <w:spacing w:line="240" w:lineRule="auto"/>
            <w:jc w:val="both"/>
            <w:rPr>
              <w:rFonts w:cs="Times New Roman"/>
              <w:b/>
              <w:bCs/>
              <w:sz w:val="22"/>
            </w:rPr>
          </w:pPr>
          <w:r w:rsidRPr="00BE79CA">
            <w:rPr>
              <w:rFonts w:cs="Times New Roman"/>
              <w:b/>
              <w:bCs/>
              <w:sz w:val="22"/>
            </w:rPr>
            <w:fldChar w:fldCharType="end"/>
          </w:r>
        </w:p>
      </w:sdtContent>
    </w:sdt>
    <w:p w14:paraId="12301974" w14:textId="7C5F77C8" w:rsidR="00C412BC" w:rsidRPr="00AC1FF1" w:rsidRDefault="00BF1FE0" w:rsidP="00E86347">
      <w:pPr>
        <w:pStyle w:val="Heading1"/>
        <w:spacing w:line="240" w:lineRule="auto"/>
        <w:jc w:val="center"/>
        <w:rPr>
          <w:rFonts w:cs="Times New Roman"/>
          <w:b/>
          <w:bCs/>
          <w:sz w:val="24"/>
          <w:szCs w:val="24"/>
        </w:rPr>
      </w:pPr>
      <w:bookmarkStart w:id="0" w:name="_Toc240908226"/>
      <w:bookmarkStart w:id="1" w:name="_Toc210733198"/>
      <w:r w:rsidRPr="00AC1FF1">
        <w:rPr>
          <w:rFonts w:cs="Times New Roman"/>
          <w:b/>
          <w:bCs/>
          <w:sz w:val="24"/>
          <w:szCs w:val="24"/>
        </w:rPr>
        <w:lastRenderedPageBreak/>
        <w:t>PHẦN</w:t>
      </w:r>
      <w:r w:rsidR="00C412BC" w:rsidRPr="00AC1FF1">
        <w:rPr>
          <w:rFonts w:cs="Times New Roman"/>
          <w:b/>
          <w:bCs/>
          <w:sz w:val="24"/>
          <w:szCs w:val="24"/>
        </w:rPr>
        <w:t xml:space="preserve"> 1: </w:t>
      </w:r>
      <w:r w:rsidR="002C3FBB" w:rsidRPr="00AC1FF1">
        <w:rPr>
          <w:rFonts w:cs="Times New Roman"/>
          <w:b/>
          <w:bCs/>
          <w:sz w:val="24"/>
          <w:szCs w:val="24"/>
        </w:rPr>
        <w:t>T</w:t>
      </w:r>
      <w:r w:rsidRPr="00AC1FF1">
        <w:rPr>
          <w:rFonts w:cs="Times New Roman"/>
          <w:b/>
          <w:bCs/>
          <w:sz w:val="24"/>
          <w:szCs w:val="24"/>
        </w:rPr>
        <w:t>HÔNG TIN DỰ ÁN</w:t>
      </w:r>
      <w:bookmarkEnd w:id="0"/>
    </w:p>
    <w:p w14:paraId="545178F4" w14:textId="77777777" w:rsidR="00E82241" w:rsidRPr="00AC1FF1" w:rsidRDefault="00E82241" w:rsidP="00E86347">
      <w:pPr>
        <w:spacing w:line="240" w:lineRule="auto"/>
        <w:jc w:val="both"/>
        <w:rPr>
          <w:sz w:val="24"/>
          <w:szCs w:val="24"/>
        </w:rPr>
      </w:pPr>
      <w:r w:rsidRPr="00AC1FF1">
        <w:rPr>
          <w:sz w:val="24"/>
          <w:szCs w:val="24"/>
        </w:rPr>
        <w:t> </w:t>
      </w:r>
      <w:r w:rsidRPr="00AC1FF1">
        <w:rPr>
          <w:b/>
          <w:bCs/>
          <w:sz w:val="24"/>
          <w:szCs w:val="24"/>
        </w:rPr>
        <w:t>Thông tin chung:</w:t>
      </w:r>
    </w:p>
    <w:p w14:paraId="549A0002" w14:textId="1BD23420" w:rsidR="00E82241" w:rsidRPr="00AC1FF1" w:rsidRDefault="00E82241" w:rsidP="00E86347">
      <w:pPr>
        <w:numPr>
          <w:ilvl w:val="0"/>
          <w:numId w:val="2"/>
        </w:numPr>
        <w:spacing w:line="240" w:lineRule="auto"/>
        <w:jc w:val="both"/>
        <w:rPr>
          <w:sz w:val="24"/>
          <w:szCs w:val="24"/>
        </w:rPr>
      </w:pPr>
      <w:r w:rsidRPr="00AC1FF1">
        <w:rPr>
          <w:b/>
          <w:bCs/>
          <w:sz w:val="24"/>
          <w:szCs w:val="24"/>
        </w:rPr>
        <w:t xml:space="preserve">Tên đề tài: </w:t>
      </w:r>
      <w:r w:rsidR="00630972" w:rsidRPr="00AC1FF1">
        <w:rPr>
          <w:sz w:val="24"/>
          <w:szCs w:val="24"/>
        </w:rPr>
        <w:t>Chat TCP Client–Server.</w:t>
      </w:r>
    </w:p>
    <w:p w14:paraId="32FF1EA0" w14:textId="77777777" w:rsidR="00E82241" w:rsidRPr="00AC1FF1" w:rsidRDefault="00E82241" w:rsidP="00E86347">
      <w:pPr>
        <w:numPr>
          <w:ilvl w:val="0"/>
          <w:numId w:val="2"/>
        </w:numPr>
        <w:spacing w:line="240" w:lineRule="auto"/>
        <w:jc w:val="both"/>
        <w:rPr>
          <w:sz w:val="24"/>
          <w:szCs w:val="24"/>
        </w:rPr>
      </w:pPr>
      <w:r w:rsidRPr="00AC1FF1">
        <w:rPr>
          <w:b/>
          <w:bCs/>
          <w:sz w:val="24"/>
          <w:szCs w:val="24"/>
        </w:rPr>
        <w:t xml:space="preserve">Mã đề tài: </w:t>
      </w:r>
      <w:r w:rsidRPr="00AC1FF1">
        <w:rPr>
          <w:sz w:val="24"/>
          <w:szCs w:val="24"/>
        </w:rPr>
        <w:t>UDM_08</w:t>
      </w:r>
    </w:p>
    <w:p w14:paraId="0046A80F" w14:textId="77777777" w:rsidR="00E82241" w:rsidRPr="00AC1FF1" w:rsidRDefault="00E82241" w:rsidP="00E86347">
      <w:pPr>
        <w:numPr>
          <w:ilvl w:val="0"/>
          <w:numId w:val="2"/>
        </w:numPr>
        <w:spacing w:line="240" w:lineRule="auto"/>
        <w:jc w:val="both"/>
        <w:rPr>
          <w:sz w:val="24"/>
          <w:szCs w:val="24"/>
        </w:rPr>
      </w:pPr>
      <w:r w:rsidRPr="00AC1FF1">
        <w:rPr>
          <w:b/>
          <w:bCs/>
          <w:sz w:val="24"/>
          <w:szCs w:val="24"/>
        </w:rPr>
        <w:t xml:space="preserve">Nhóm thực hiện: </w:t>
      </w:r>
      <w:r w:rsidRPr="00AC1FF1">
        <w:rPr>
          <w:sz w:val="24"/>
          <w:szCs w:val="24"/>
        </w:rPr>
        <w:t>Nhóm 9 (012012301303_Group9_UDM08)</w:t>
      </w:r>
    </w:p>
    <w:p w14:paraId="100EF50B" w14:textId="2842274E" w:rsidR="00E82241" w:rsidRPr="005A53C5" w:rsidRDefault="00E82241" w:rsidP="00E86347">
      <w:pPr>
        <w:numPr>
          <w:ilvl w:val="0"/>
          <w:numId w:val="2"/>
        </w:numPr>
        <w:spacing w:line="240" w:lineRule="auto"/>
        <w:jc w:val="both"/>
        <w:rPr>
          <w:b/>
          <w:bCs/>
          <w:sz w:val="24"/>
          <w:szCs w:val="24"/>
        </w:rPr>
      </w:pPr>
      <w:r w:rsidRPr="00AC1FF1">
        <w:rPr>
          <w:b/>
          <w:bCs/>
          <w:sz w:val="24"/>
          <w:szCs w:val="24"/>
        </w:rPr>
        <w:t xml:space="preserve">Mã nguồn dự án (Repository): </w:t>
      </w:r>
      <w:r w:rsidRPr="00AC1FF1">
        <w:rPr>
          <w:sz w:val="24"/>
          <w:szCs w:val="24"/>
        </w:rPr>
        <w:t>Github DiemMy105/LTM_Nhom9</w:t>
      </w:r>
    </w:p>
    <w:p w14:paraId="5AAFC493" w14:textId="212DE90D" w:rsidR="005A53C5" w:rsidRPr="00AC1FF1" w:rsidRDefault="005A53C5" w:rsidP="00E86347">
      <w:pPr>
        <w:numPr>
          <w:ilvl w:val="0"/>
          <w:numId w:val="2"/>
        </w:numPr>
        <w:spacing w:line="240" w:lineRule="auto"/>
        <w:jc w:val="both"/>
        <w:rPr>
          <w:b/>
          <w:bCs/>
          <w:sz w:val="24"/>
          <w:szCs w:val="24"/>
        </w:rPr>
      </w:pPr>
      <w:r>
        <w:rPr>
          <w:b/>
          <w:bCs/>
          <w:sz w:val="24"/>
          <w:szCs w:val="24"/>
        </w:rPr>
        <w:t xml:space="preserve">Link video Demo(YTB): </w:t>
      </w:r>
      <w:r w:rsidRPr="005A53C5">
        <w:rPr>
          <w:sz w:val="24"/>
          <w:szCs w:val="24"/>
        </w:rPr>
        <w:t>https://youtu.be/0ptHW6pMChc</w:t>
      </w:r>
    </w:p>
    <w:p w14:paraId="2FBB0608" w14:textId="04E855A6" w:rsidR="00C412BC" w:rsidRPr="006D7DE9" w:rsidRDefault="00112EAE" w:rsidP="00E86347">
      <w:pPr>
        <w:pStyle w:val="Heading2"/>
        <w:spacing w:line="240" w:lineRule="auto"/>
        <w:jc w:val="both"/>
        <w:rPr>
          <w:b/>
          <w:bCs/>
          <w:sz w:val="24"/>
          <w:szCs w:val="24"/>
        </w:rPr>
      </w:pPr>
      <w:bookmarkStart w:id="2" w:name="_Toc240908227"/>
      <w:r w:rsidRPr="006D7DE9">
        <w:rPr>
          <w:b/>
          <w:bCs/>
          <w:sz w:val="24"/>
          <w:szCs w:val="24"/>
        </w:rPr>
        <w:t xml:space="preserve">1.1. </w:t>
      </w:r>
      <w:r w:rsidR="00BF1FE0" w:rsidRPr="006D7DE9">
        <w:rPr>
          <w:b/>
          <w:bCs/>
          <w:sz w:val="24"/>
          <w:szCs w:val="24"/>
        </w:rPr>
        <w:t xml:space="preserve">Lý </w:t>
      </w:r>
      <w:r w:rsidRPr="006D7DE9">
        <w:rPr>
          <w:b/>
          <w:bCs/>
          <w:sz w:val="24"/>
          <w:szCs w:val="24"/>
        </w:rPr>
        <w:t>Do Chọn Đề Tài</w:t>
      </w:r>
      <w:bookmarkEnd w:id="2"/>
    </w:p>
    <w:p w14:paraId="1776BE81" w14:textId="77777777" w:rsidR="00EC2C56" w:rsidRPr="00AC1FF1" w:rsidRDefault="00EC2C56" w:rsidP="00E86347">
      <w:pPr>
        <w:spacing w:line="240" w:lineRule="auto"/>
        <w:jc w:val="both"/>
        <w:rPr>
          <w:rFonts w:eastAsia="Times New Roman" w:cs="Times New Roman"/>
          <w:sz w:val="24"/>
          <w:szCs w:val="24"/>
        </w:rPr>
      </w:pPr>
      <w:r w:rsidRPr="00AC1FF1">
        <w:rPr>
          <w:rFonts w:eastAsia="Times New Roman" w:cs="Times New Roman"/>
          <w:sz w:val="24"/>
          <w:szCs w:val="24"/>
        </w:rPr>
        <w:t xml:space="preserve">Trong kỷ nguyên số, nhu cầu truyền thông thời gian thực (Real-time Communication) đóng vai trò then chốt trong mọi hoạt động. Thực hiện đề tài </w:t>
      </w:r>
      <w:r w:rsidRPr="00AC1FF1">
        <w:rPr>
          <w:rFonts w:eastAsia="Times New Roman" w:cs="Times New Roman"/>
          <w:b/>
          <w:bCs/>
          <w:sz w:val="24"/>
          <w:szCs w:val="24"/>
        </w:rPr>
        <w:t>UDM_08 - Chat TCP Client–Server</w:t>
      </w:r>
      <w:r w:rsidRPr="00AC1FF1">
        <w:rPr>
          <w:rFonts w:eastAsia="Times New Roman" w:cs="Times New Roman"/>
          <w:sz w:val="24"/>
          <w:szCs w:val="24"/>
        </w:rPr>
        <w:t>, Nhóm 9 hướng tới 3 mục tiêu chính:</w:t>
      </w:r>
    </w:p>
    <w:p w14:paraId="4177148F" w14:textId="77777777" w:rsidR="00EC2C56" w:rsidRPr="006D7DE9" w:rsidRDefault="00EC2C56" w:rsidP="00E86347">
      <w:pPr>
        <w:pStyle w:val="ListParagraph"/>
        <w:numPr>
          <w:ilvl w:val="0"/>
          <w:numId w:val="14"/>
        </w:numPr>
        <w:spacing w:line="240" w:lineRule="auto"/>
        <w:jc w:val="both"/>
        <w:rPr>
          <w:rFonts w:eastAsia="Times New Roman" w:cs="Times New Roman"/>
          <w:sz w:val="24"/>
          <w:szCs w:val="24"/>
        </w:rPr>
      </w:pPr>
      <w:r w:rsidRPr="006D7DE9">
        <w:rPr>
          <w:rFonts w:eastAsia="Times New Roman" w:cs="Times New Roman"/>
          <w:sz w:val="24"/>
          <w:szCs w:val="24"/>
        </w:rPr>
        <w:t>Nắm vững lập trình mạng cấp thấp: Thao tác trực tiếp với Socket TCP trong C#/.NET để hiểu sâu quy trình bắt tay (Handshake), duy trì luồng dữ liệu (Stream) và quản lý kết nối.</w:t>
      </w:r>
    </w:p>
    <w:p w14:paraId="105C868C" w14:textId="14AF5850" w:rsidR="00EC2C56" w:rsidRPr="006D7DE9" w:rsidRDefault="00EC2C56" w:rsidP="00E86347">
      <w:pPr>
        <w:pStyle w:val="ListParagraph"/>
        <w:numPr>
          <w:ilvl w:val="0"/>
          <w:numId w:val="14"/>
        </w:numPr>
        <w:spacing w:line="240" w:lineRule="auto"/>
        <w:jc w:val="both"/>
        <w:rPr>
          <w:rFonts w:eastAsia="Times New Roman" w:cs="Times New Roman"/>
          <w:sz w:val="24"/>
          <w:szCs w:val="24"/>
        </w:rPr>
      </w:pPr>
      <w:r w:rsidRPr="006D7DE9">
        <w:rPr>
          <w:rFonts w:eastAsia="Times New Roman" w:cs="Times New Roman"/>
          <w:sz w:val="24"/>
          <w:szCs w:val="24"/>
        </w:rPr>
        <w:t>Tái hiện trải nghiệm: Phát triển ứng dụng nhắn tin đầy đủ tính năng nâng cao như: Phản hồi tin nhắn (Reply), Chuyển tiếp (Forward), Quản lý ảnh đại diện (Avatar) và Biểu tượng cảm xúc (Emoji).</w:t>
      </w:r>
    </w:p>
    <w:p w14:paraId="518AC7C7" w14:textId="02767F9D" w:rsidR="00900E82" w:rsidRPr="006D7DE9" w:rsidRDefault="00EC2C56" w:rsidP="00E86347">
      <w:pPr>
        <w:pStyle w:val="ListParagraph"/>
        <w:numPr>
          <w:ilvl w:val="0"/>
          <w:numId w:val="14"/>
        </w:numPr>
        <w:spacing w:line="240" w:lineRule="auto"/>
        <w:jc w:val="both"/>
        <w:rPr>
          <w:rFonts w:eastAsia="Times New Roman" w:cs="Times New Roman"/>
          <w:sz w:val="24"/>
          <w:szCs w:val="24"/>
        </w:rPr>
      </w:pPr>
      <w:r w:rsidRPr="006D7DE9">
        <w:rPr>
          <w:rFonts w:eastAsia="Times New Roman" w:cs="Times New Roman"/>
          <w:sz w:val="24"/>
          <w:szCs w:val="24"/>
        </w:rPr>
        <w:t>Tối ưu hóa giao diện Desktop: Giải quyết triệt để bài toán đồng bộ đa luồng (Cross-thread) trên WinForms, đảm bảo giao diện vận hành mượt mà, không bị đóng băng (UI Freeze) khi truyền nhận dữ liệu mạng.</w:t>
      </w:r>
    </w:p>
    <w:p w14:paraId="31FCF570" w14:textId="138867AF" w:rsidR="00C412BC" w:rsidRPr="006D7DE9" w:rsidRDefault="00112EAE" w:rsidP="00E86347">
      <w:pPr>
        <w:pStyle w:val="Heading2"/>
        <w:spacing w:line="240" w:lineRule="auto"/>
        <w:jc w:val="both"/>
        <w:rPr>
          <w:b/>
          <w:bCs/>
          <w:sz w:val="24"/>
          <w:szCs w:val="24"/>
        </w:rPr>
      </w:pPr>
      <w:bookmarkStart w:id="3" w:name="_Toc240908228"/>
      <w:r w:rsidRPr="006D7DE9">
        <w:rPr>
          <w:b/>
          <w:bCs/>
          <w:sz w:val="24"/>
          <w:szCs w:val="24"/>
        </w:rPr>
        <w:t xml:space="preserve">1.2. </w:t>
      </w:r>
      <w:r w:rsidR="00BF1FE0" w:rsidRPr="006D7DE9">
        <w:rPr>
          <w:b/>
          <w:bCs/>
          <w:sz w:val="24"/>
          <w:szCs w:val="24"/>
        </w:rPr>
        <w:t xml:space="preserve">Mục </w:t>
      </w:r>
      <w:r w:rsidRPr="006D7DE9">
        <w:rPr>
          <w:b/>
          <w:bCs/>
          <w:sz w:val="24"/>
          <w:szCs w:val="24"/>
        </w:rPr>
        <w:t>Đích Dự Án</w:t>
      </w:r>
      <w:bookmarkEnd w:id="3"/>
    </w:p>
    <w:p w14:paraId="39A4BA98" w14:textId="5C7FA2D2" w:rsidR="00EC2C56" w:rsidRPr="00AC1FF1" w:rsidRDefault="00EC2C56" w:rsidP="00E86347">
      <w:pPr>
        <w:spacing w:line="240" w:lineRule="auto"/>
        <w:ind w:firstLine="284"/>
        <w:jc w:val="both"/>
        <w:rPr>
          <w:sz w:val="24"/>
          <w:szCs w:val="24"/>
        </w:rPr>
      </w:pPr>
      <w:r w:rsidRPr="00AC1FF1">
        <w:rPr>
          <w:sz w:val="24"/>
          <w:szCs w:val="24"/>
        </w:rPr>
        <w:t xml:space="preserve">Về kỹ thuật: Vận hành mô hình Client-Server; làm chủ Socket TCP (TcpListener, TcpClient, NetworkStream); chuẩn hóa giao thức dữ liệu dạng JSON; ứng dụng đa luồng và async/await. </w:t>
      </w:r>
    </w:p>
    <w:p w14:paraId="635259D8" w14:textId="317E7C9F" w:rsidR="00EC2C56" w:rsidRPr="00AC1FF1" w:rsidRDefault="00EC2C56" w:rsidP="00E86347">
      <w:pPr>
        <w:spacing w:line="240" w:lineRule="auto"/>
        <w:ind w:firstLine="284"/>
        <w:jc w:val="both"/>
        <w:rPr>
          <w:sz w:val="24"/>
          <w:szCs w:val="24"/>
        </w:rPr>
      </w:pPr>
      <w:r w:rsidRPr="00AC1FF1">
        <w:rPr>
          <w:sz w:val="24"/>
          <w:szCs w:val="24"/>
        </w:rPr>
        <w:t>Về sản phẩm (WinForms GUI): Xây dựng hoàn chỉnh ứng dụng nhắn tin TCP không dùng Console, đáp ứng đầy đủ tính năng truyền nhận tin nhắn, trích dẫn (Reply), chuyển tiếp (Forward), hiển thị Avatar và bảng chọn Emoji.</w:t>
      </w:r>
    </w:p>
    <w:p w14:paraId="4B780203" w14:textId="496D9222" w:rsidR="001A05C3" w:rsidRPr="006D7DE9" w:rsidRDefault="00112EAE" w:rsidP="00E86347">
      <w:pPr>
        <w:pStyle w:val="Heading2"/>
        <w:spacing w:line="240" w:lineRule="auto"/>
        <w:jc w:val="both"/>
        <w:rPr>
          <w:b/>
          <w:bCs/>
          <w:sz w:val="24"/>
          <w:szCs w:val="24"/>
        </w:rPr>
      </w:pPr>
      <w:bookmarkStart w:id="4" w:name="_Toc240908229"/>
      <w:r w:rsidRPr="006D7DE9">
        <w:rPr>
          <w:b/>
          <w:bCs/>
          <w:sz w:val="24"/>
          <w:szCs w:val="24"/>
        </w:rPr>
        <w:t xml:space="preserve">1.3. </w:t>
      </w:r>
      <w:r w:rsidR="004517A5" w:rsidRPr="006D7DE9">
        <w:rPr>
          <w:b/>
          <w:bCs/>
          <w:sz w:val="24"/>
          <w:szCs w:val="24"/>
        </w:rPr>
        <w:t>L</w:t>
      </w:r>
      <w:r w:rsidR="00BF1FE0" w:rsidRPr="006D7DE9">
        <w:rPr>
          <w:b/>
          <w:bCs/>
          <w:sz w:val="24"/>
          <w:szCs w:val="24"/>
        </w:rPr>
        <w:t xml:space="preserve">ý </w:t>
      </w:r>
      <w:r w:rsidRPr="006D7DE9">
        <w:rPr>
          <w:b/>
          <w:bCs/>
          <w:sz w:val="24"/>
          <w:szCs w:val="24"/>
        </w:rPr>
        <w:t>Thuyết Sơ Lược</w:t>
      </w:r>
      <w:bookmarkEnd w:id="4"/>
    </w:p>
    <w:p w14:paraId="7B4532C5" w14:textId="0FCD2C93" w:rsidR="007A683C" w:rsidRPr="006D7DE9" w:rsidRDefault="00112EAE" w:rsidP="00E86347">
      <w:pPr>
        <w:pStyle w:val="Heading3"/>
        <w:spacing w:line="240" w:lineRule="auto"/>
        <w:jc w:val="both"/>
        <w:rPr>
          <w:b/>
          <w:bCs/>
          <w:i/>
          <w:iCs/>
          <w:sz w:val="24"/>
          <w:szCs w:val="24"/>
        </w:rPr>
      </w:pPr>
      <w:bookmarkStart w:id="5" w:name="_Toc240908230"/>
      <w:r w:rsidRPr="006D7DE9">
        <w:rPr>
          <w:b/>
          <w:bCs/>
          <w:i/>
          <w:iCs/>
          <w:sz w:val="24"/>
          <w:szCs w:val="24"/>
        </w:rPr>
        <w:t>1.3.1. Mô Hình Client-Server</w:t>
      </w:r>
      <w:bookmarkEnd w:id="5"/>
    </w:p>
    <w:p w14:paraId="3BA9ED4E" w14:textId="7915B1C2" w:rsidR="00E82241" w:rsidRPr="00AC1FF1" w:rsidRDefault="00E82241" w:rsidP="00E86347">
      <w:pPr>
        <w:spacing w:line="240" w:lineRule="auto"/>
        <w:jc w:val="both"/>
        <w:rPr>
          <w:sz w:val="24"/>
          <w:szCs w:val="24"/>
        </w:rPr>
      </w:pPr>
      <w:r w:rsidRPr="00AC1FF1">
        <w:rPr>
          <w:sz w:val="24"/>
          <w:szCs w:val="24"/>
        </w:rPr>
        <w:t>Mô hình Client-Server (Khách - Chủ) là kiến trúc mạng phân tán chia các tác vụ giữa bên cung cấp tài nguyên/dịch vụ (Server) và bên yêu cầu dịch vụ (Client):</w:t>
      </w:r>
    </w:p>
    <w:p w14:paraId="01018DE6" w14:textId="77777777" w:rsidR="00E82241" w:rsidRPr="00AC1FF1" w:rsidRDefault="00E82241" w:rsidP="00E86347">
      <w:pPr>
        <w:numPr>
          <w:ilvl w:val="0"/>
          <w:numId w:val="3"/>
        </w:numPr>
        <w:spacing w:line="240" w:lineRule="auto"/>
        <w:jc w:val="both"/>
        <w:rPr>
          <w:sz w:val="24"/>
          <w:szCs w:val="24"/>
        </w:rPr>
      </w:pPr>
      <w:r w:rsidRPr="00AC1FF1">
        <w:rPr>
          <w:sz w:val="24"/>
          <w:szCs w:val="24"/>
        </w:rPr>
        <w:t>Server (Máy chủ): Lắng nghe thụ động trên một cổng (Port) xác định, quản lý danh sách kết nối, xác thực người dùng và định tuyến/chuyển tiếp tin nhắn giữa các Client.</w:t>
      </w:r>
    </w:p>
    <w:p w14:paraId="2F6C8640" w14:textId="2332C9AF" w:rsidR="00935941" w:rsidRPr="00AC1FF1" w:rsidRDefault="00E82241" w:rsidP="00E86347">
      <w:pPr>
        <w:numPr>
          <w:ilvl w:val="0"/>
          <w:numId w:val="3"/>
        </w:numPr>
        <w:spacing w:line="240" w:lineRule="auto"/>
        <w:jc w:val="both"/>
        <w:rPr>
          <w:sz w:val="24"/>
          <w:szCs w:val="24"/>
        </w:rPr>
      </w:pPr>
      <w:r w:rsidRPr="00AC1FF1">
        <w:rPr>
          <w:sz w:val="24"/>
          <w:szCs w:val="24"/>
        </w:rPr>
        <w:t>Client (Máy khách): Chủ động gửi yêu cầu kết nối đến Server, cung cấp giao diện đồ họa (GUI) cho người dùng thực hiện các thao tác gửi/nhận tin nhắn, tải avatar, chọn emoji.</w:t>
      </w:r>
    </w:p>
    <w:p w14:paraId="77053976" w14:textId="5E0A9182" w:rsidR="007A683C" w:rsidRPr="006D7DE9" w:rsidRDefault="00112EAE" w:rsidP="00E86347">
      <w:pPr>
        <w:pStyle w:val="Heading3"/>
        <w:spacing w:line="240" w:lineRule="auto"/>
        <w:jc w:val="both"/>
        <w:rPr>
          <w:b/>
          <w:bCs/>
          <w:i/>
          <w:iCs/>
          <w:sz w:val="24"/>
          <w:szCs w:val="24"/>
        </w:rPr>
      </w:pPr>
      <w:bookmarkStart w:id="6" w:name="_Toc240908231"/>
      <w:r w:rsidRPr="006D7DE9">
        <w:rPr>
          <w:b/>
          <w:bCs/>
          <w:i/>
          <w:iCs/>
          <w:sz w:val="24"/>
          <w:szCs w:val="24"/>
        </w:rPr>
        <w:t xml:space="preserve">1.3.2. </w:t>
      </w:r>
      <w:r w:rsidR="00935941" w:rsidRPr="006D7DE9">
        <w:rPr>
          <w:b/>
          <w:bCs/>
          <w:i/>
          <w:iCs/>
          <w:sz w:val="24"/>
          <w:szCs w:val="24"/>
        </w:rPr>
        <w:t>Socket TCP</w:t>
      </w:r>
      <w:r w:rsidRPr="006D7DE9">
        <w:rPr>
          <w:b/>
          <w:bCs/>
          <w:i/>
          <w:iCs/>
          <w:sz w:val="24"/>
          <w:szCs w:val="24"/>
        </w:rPr>
        <w:t>/</w:t>
      </w:r>
      <w:r w:rsidR="00935941" w:rsidRPr="006D7DE9">
        <w:rPr>
          <w:b/>
          <w:bCs/>
          <w:i/>
          <w:iCs/>
          <w:sz w:val="24"/>
          <w:szCs w:val="24"/>
        </w:rPr>
        <w:t xml:space="preserve">IP </w:t>
      </w:r>
      <w:r w:rsidRPr="006D7DE9">
        <w:rPr>
          <w:b/>
          <w:bCs/>
          <w:i/>
          <w:iCs/>
          <w:sz w:val="24"/>
          <w:szCs w:val="24"/>
        </w:rPr>
        <w:t xml:space="preserve">Trong </w:t>
      </w:r>
      <w:r w:rsidR="00935941" w:rsidRPr="006D7DE9">
        <w:rPr>
          <w:b/>
          <w:bCs/>
          <w:i/>
          <w:iCs/>
          <w:sz w:val="24"/>
          <w:szCs w:val="24"/>
        </w:rPr>
        <w:t>C</w:t>
      </w:r>
      <w:r w:rsidRPr="006D7DE9">
        <w:rPr>
          <w:b/>
          <w:bCs/>
          <w:i/>
          <w:iCs/>
          <w:sz w:val="24"/>
          <w:szCs w:val="24"/>
        </w:rPr>
        <w:t>#/.</w:t>
      </w:r>
      <w:r w:rsidR="00935941" w:rsidRPr="006D7DE9">
        <w:rPr>
          <w:b/>
          <w:bCs/>
          <w:i/>
          <w:iCs/>
          <w:sz w:val="24"/>
          <w:szCs w:val="24"/>
        </w:rPr>
        <w:t>NET</w:t>
      </w:r>
      <w:bookmarkEnd w:id="6"/>
    </w:p>
    <w:p w14:paraId="58A79C20" w14:textId="77777777" w:rsidR="00EC2C56" w:rsidRPr="00AC1FF1" w:rsidRDefault="00EC2C56" w:rsidP="00E86347">
      <w:pPr>
        <w:spacing w:line="240" w:lineRule="auto"/>
        <w:jc w:val="both"/>
        <w:rPr>
          <w:sz w:val="24"/>
          <w:szCs w:val="24"/>
        </w:rPr>
      </w:pPr>
      <w:r w:rsidRPr="00AC1FF1">
        <w:rPr>
          <w:sz w:val="24"/>
          <w:szCs w:val="24"/>
        </w:rPr>
        <w:t xml:space="preserve">TCP là giao thức hướng kết nối, đảm bảo dữ liệu đến đúng thứ tự và không mất mát. Dự án sử dụng namespace System.Net.Sockets với 3 lớp cốt lõi: </w:t>
      </w:r>
    </w:p>
    <w:p w14:paraId="311D64F2" w14:textId="77777777" w:rsidR="00EC2C56" w:rsidRPr="00AC1FF1" w:rsidRDefault="00EC2C56" w:rsidP="00E86347">
      <w:pPr>
        <w:pStyle w:val="ListParagraph"/>
        <w:numPr>
          <w:ilvl w:val="0"/>
          <w:numId w:val="15"/>
        </w:numPr>
        <w:spacing w:line="240" w:lineRule="auto"/>
        <w:jc w:val="both"/>
        <w:rPr>
          <w:sz w:val="24"/>
          <w:szCs w:val="24"/>
        </w:rPr>
      </w:pPr>
      <w:r w:rsidRPr="00AC1FF1">
        <w:rPr>
          <w:sz w:val="24"/>
          <w:szCs w:val="24"/>
        </w:rPr>
        <w:t xml:space="preserve">TcpListener: Lắng nghe và tiếp nhận kết nối TCP từ Client tại Server (AcceptTcpClientAsync). </w:t>
      </w:r>
    </w:p>
    <w:p w14:paraId="4FB67247" w14:textId="77777777" w:rsidR="00EC2C56" w:rsidRPr="00AC1FF1" w:rsidRDefault="00EC2C56" w:rsidP="00E86347">
      <w:pPr>
        <w:pStyle w:val="ListParagraph"/>
        <w:numPr>
          <w:ilvl w:val="0"/>
          <w:numId w:val="15"/>
        </w:numPr>
        <w:spacing w:line="240" w:lineRule="auto"/>
        <w:jc w:val="both"/>
        <w:rPr>
          <w:sz w:val="24"/>
          <w:szCs w:val="24"/>
        </w:rPr>
      </w:pPr>
      <w:r w:rsidRPr="00AC1FF1">
        <w:rPr>
          <w:sz w:val="24"/>
          <w:szCs w:val="24"/>
        </w:rPr>
        <w:t xml:space="preserve">TcpClient: Quản lý và khởi tạo kết nối TCP giữa Client và Server (ConnectAsync). </w:t>
      </w:r>
    </w:p>
    <w:p w14:paraId="5760E3AA" w14:textId="69A03EC0" w:rsidR="007A683C" w:rsidRPr="00AC1FF1" w:rsidRDefault="00EC2C56" w:rsidP="00E86347">
      <w:pPr>
        <w:pStyle w:val="ListParagraph"/>
        <w:numPr>
          <w:ilvl w:val="0"/>
          <w:numId w:val="15"/>
        </w:numPr>
        <w:spacing w:line="240" w:lineRule="auto"/>
        <w:jc w:val="both"/>
        <w:rPr>
          <w:sz w:val="24"/>
          <w:szCs w:val="24"/>
        </w:rPr>
      </w:pPr>
      <w:r w:rsidRPr="00AC1FF1">
        <w:rPr>
          <w:sz w:val="24"/>
          <w:szCs w:val="24"/>
        </w:rPr>
        <w:lastRenderedPageBreak/>
        <w:t xml:space="preserve">NetworkStream: Luồng byte trực tiếp để đọc/ghi dữ liệu qua kết nối TCP (ReadAsync, WriteAsync). </w:t>
      </w:r>
    </w:p>
    <w:p w14:paraId="3B0AE280" w14:textId="5D5DE9CA" w:rsidR="007A683C" w:rsidRPr="006D7DE9" w:rsidRDefault="00112EAE" w:rsidP="00E86347">
      <w:pPr>
        <w:pStyle w:val="Heading3"/>
        <w:spacing w:line="240" w:lineRule="auto"/>
        <w:jc w:val="both"/>
        <w:rPr>
          <w:b/>
          <w:bCs/>
          <w:i/>
          <w:iCs/>
          <w:sz w:val="24"/>
          <w:szCs w:val="24"/>
        </w:rPr>
      </w:pPr>
      <w:bookmarkStart w:id="7" w:name="_Toc240908232"/>
      <w:r w:rsidRPr="006D7DE9">
        <w:rPr>
          <w:b/>
          <w:bCs/>
          <w:i/>
          <w:iCs/>
          <w:sz w:val="24"/>
          <w:szCs w:val="24"/>
        </w:rPr>
        <w:t xml:space="preserve">1.3.3. </w:t>
      </w:r>
      <w:r w:rsidR="00DE5D86" w:rsidRPr="006D7DE9">
        <w:rPr>
          <w:b/>
          <w:bCs/>
          <w:i/>
          <w:iCs/>
          <w:sz w:val="24"/>
          <w:szCs w:val="24"/>
        </w:rPr>
        <w:t xml:space="preserve">Giao </w:t>
      </w:r>
      <w:r w:rsidRPr="006D7DE9">
        <w:rPr>
          <w:b/>
          <w:bCs/>
          <w:i/>
          <w:iCs/>
          <w:sz w:val="24"/>
          <w:szCs w:val="24"/>
        </w:rPr>
        <w:t xml:space="preserve">Thức Truyền Dữ Liệu </w:t>
      </w:r>
      <w:r w:rsidR="00DE5D86" w:rsidRPr="006D7DE9">
        <w:rPr>
          <w:b/>
          <w:bCs/>
          <w:i/>
          <w:iCs/>
          <w:sz w:val="24"/>
          <w:szCs w:val="24"/>
        </w:rPr>
        <w:t>JSON</w:t>
      </w:r>
      <w:bookmarkEnd w:id="7"/>
    </w:p>
    <w:p w14:paraId="278D4B9D" w14:textId="77777777" w:rsidR="00EC2C56" w:rsidRPr="00AC1FF1" w:rsidRDefault="00EC2C56" w:rsidP="00E86347">
      <w:pPr>
        <w:spacing w:line="240" w:lineRule="auto"/>
        <w:jc w:val="both"/>
        <w:rPr>
          <w:sz w:val="24"/>
          <w:szCs w:val="24"/>
        </w:rPr>
      </w:pPr>
      <w:r w:rsidRPr="00AC1FF1">
        <w:rPr>
          <w:sz w:val="24"/>
          <w:szCs w:val="24"/>
        </w:rPr>
        <w:t>Do dữ liệu trên NetworkStream là chuỗi byte liên tục, ứng dụng đóng gói thông điệp thành các DTO dạng JSON (System.Text.Json / Newtonsoft.Json) để phân loại và xử lý chính xác. Chuỗi JSON được mã hóa theo chuẩn UTF-8 trước khi truyền/nhận qua mạng.</w:t>
      </w:r>
    </w:p>
    <w:p w14:paraId="403E3EE9" w14:textId="1B29A435" w:rsidR="00E82241" w:rsidRPr="00AC1FF1" w:rsidRDefault="00E82241" w:rsidP="00E86347">
      <w:pPr>
        <w:spacing w:line="240" w:lineRule="auto"/>
        <w:jc w:val="both"/>
        <w:rPr>
          <w:i/>
          <w:iCs/>
          <w:sz w:val="24"/>
          <w:szCs w:val="24"/>
        </w:rPr>
      </w:pPr>
      <w:r w:rsidRPr="00AC1FF1">
        <w:rPr>
          <w:i/>
          <w:iCs/>
          <w:sz w:val="24"/>
          <w:szCs w:val="24"/>
        </w:rPr>
        <w:t>Cấu trúc gói tin JSON minh họa được quy định trong dự án:</w:t>
      </w:r>
    </w:p>
    <w:tbl>
      <w:tblPr>
        <w:tblStyle w:val="TableGrid"/>
        <w:tblW w:w="0" w:type="auto"/>
        <w:tblLook w:val="04A0" w:firstRow="1" w:lastRow="0" w:firstColumn="1" w:lastColumn="0" w:noHBand="0" w:noVBand="1"/>
      </w:tblPr>
      <w:tblGrid>
        <w:gridCol w:w="9016"/>
      </w:tblGrid>
      <w:tr w:rsidR="00A70840" w:rsidRPr="00BE79CA" w14:paraId="1DDC427C" w14:textId="77777777" w:rsidTr="00C57D07">
        <w:trPr>
          <w:trHeight w:val="1386"/>
        </w:trPr>
        <w:tc>
          <w:tcPr>
            <w:tcW w:w="9016" w:type="dxa"/>
          </w:tcPr>
          <w:p w14:paraId="2048CE45" w14:textId="77777777" w:rsidR="00A70840" w:rsidRPr="00BE79CA" w:rsidRDefault="00A70840" w:rsidP="00E86347">
            <w:pPr>
              <w:spacing w:after="0" w:line="240" w:lineRule="auto"/>
              <w:jc w:val="both"/>
              <w:rPr>
                <w:sz w:val="16"/>
                <w:szCs w:val="16"/>
              </w:rPr>
            </w:pPr>
            <w:r w:rsidRPr="00BE79CA">
              <w:rPr>
                <w:sz w:val="16"/>
                <w:szCs w:val="16"/>
              </w:rPr>
              <w:t>{</w:t>
            </w:r>
          </w:p>
          <w:p w14:paraId="241DE916" w14:textId="77777777" w:rsidR="00A70840" w:rsidRPr="00BE79CA" w:rsidRDefault="00A70840" w:rsidP="00E86347">
            <w:pPr>
              <w:spacing w:after="0" w:line="240" w:lineRule="auto"/>
              <w:jc w:val="both"/>
              <w:rPr>
                <w:sz w:val="16"/>
                <w:szCs w:val="16"/>
              </w:rPr>
            </w:pPr>
            <w:r w:rsidRPr="00BE79CA">
              <w:rPr>
                <w:sz w:val="16"/>
                <w:szCs w:val="16"/>
              </w:rPr>
              <w:t>  "MessageType": "REPLY_MESSAGE",</w:t>
            </w:r>
          </w:p>
          <w:p w14:paraId="2A83B76D" w14:textId="77777777" w:rsidR="00A70840" w:rsidRPr="00BE79CA" w:rsidRDefault="00A70840" w:rsidP="00E86347">
            <w:pPr>
              <w:spacing w:after="0" w:line="240" w:lineRule="auto"/>
              <w:jc w:val="both"/>
              <w:rPr>
                <w:sz w:val="16"/>
                <w:szCs w:val="16"/>
              </w:rPr>
            </w:pPr>
            <w:r w:rsidRPr="00BE79CA">
              <w:rPr>
                <w:sz w:val="16"/>
                <w:szCs w:val="16"/>
              </w:rPr>
              <w:t>  "Sender": "User_A",</w:t>
            </w:r>
          </w:p>
          <w:p w14:paraId="1A20A08C" w14:textId="77777777" w:rsidR="00A70840" w:rsidRPr="00BE79CA" w:rsidRDefault="00A70840" w:rsidP="00E86347">
            <w:pPr>
              <w:spacing w:after="0" w:line="240" w:lineRule="auto"/>
              <w:jc w:val="both"/>
              <w:rPr>
                <w:sz w:val="16"/>
                <w:szCs w:val="16"/>
              </w:rPr>
            </w:pPr>
            <w:r w:rsidRPr="00BE79CA">
              <w:rPr>
                <w:sz w:val="16"/>
                <w:szCs w:val="16"/>
              </w:rPr>
              <w:t>  "Receiver": "User_B",</w:t>
            </w:r>
          </w:p>
          <w:p w14:paraId="70BBED6D" w14:textId="77777777" w:rsidR="00A70840" w:rsidRPr="00BE79CA" w:rsidRDefault="00A70840" w:rsidP="00E86347">
            <w:pPr>
              <w:spacing w:after="0" w:line="240" w:lineRule="auto"/>
              <w:jc w:val="both"/>
              <w:rPr>
                <w:sz w:val="16"/>
                <w:szCs w:val="16"/>
              </w:rPr>
            </w:pPr>
            <w:r w:rsidRPr="00BE79CA">
              <w:rPr>
                <w:sz w:val="16"/>
                <w:szCs w:val="16"/>
              </w:rPr>
              <w:t>  "Content": "Chào bạn, mình đã nhận được tin nhắn! ",</w:t>
            </w:r>
          </w:p>
          <w:p w14:paraId="7490753E" w14:textId="77777777" w:rsidR="00A70840" w:rsidRPr="00BE79CA" w:rsidRDefault="00A70840" w:rsidP="00E86347">
            <w:pPr>
              <w:spacing w:after="0" w:line="240" w:lineRule="auto"/>
              <w:jc w:val="both"/>
              <w:rPr>
                <w:sz w:val="16"/>
                <w:szCs w:val="16"/>
              </w:rPr>
            </w:pPr>
            <w:r w:rsidRPr="00BE79CA">
              <w:rPr>
                <w:sz w:val="16"/>
                <w:szCs w:val="16"/>
              </w:rPr>
              <w:t>  "ReplyToId": "MSG_1001"</w:t>
            </w:r>
          </w:p>
          <w:p w14:paraId="410FFFFC" w14:textId="5AA85916" w:rsidR="002C076A" w:rsidRPr="00BE79CA" w:rsidRDefault="00A70840" w:rsidP="00E86347">
            <w:pPr>
              <w:spacing w:after="0" w:line="240" w:lineRule="auto"/>
              <w:jc w:val="both"/>
              <w:rPr>
                <w:sz w:val="22"/>
              </w:rPr>
            </w:pPr>
            <w:r w:rsidRPr="00BE79CA">
              <w:rPr>
                <w:sz w:val="16"/>
                <w:szCs w:val="16"/>
              </w:rPr>
              <w:t>}</w:t>
            </w:r>
          </w:p>
        </w:tc>
      </w:tr>
    </w:tbl>
    <w:p w14:paraId="317279EF" w14:textId="77777777" w:rsidR="00E82241" w:rsidRPr="006D7DE9" w:rsidRDefault="00E82241" w:rsidP="00E86347">
      <w:pPr>
        <w:pStyle w:val="ListParagraph"/>
        <w:numPr>
          <w:ilvl w:val="0"/>
          <w:numId w:val="16"/>
        </w:numPr>
        <w:spacing w:line="240" w:lineRule="auto"/>
        <w:jc w:val="both"/>
        <w:rPr>
          <w:sz w:val="24"/>
          <w:szCs w:val="24"/>
        </w:rPr>
      </w:pPr>
      <w:r w:rsidRPr="006D7DE9">
        <w:rPr>
          <w:sz w:val="24"/>
          <w:szCs w:val="24"/>
        </w:rPr>
        <w:t>Chuyển đổi dữ liệu phức tạp: Chuỗi ảnh Avatar (dạng Base64) và mã Emoji (Unicode) được đóng gói dễ dàng trong JSON mà không làm vỡ cấu trúc gói tin.</w:t>
      </w:r>
    </w:p>
    <w:p w14:paraId="37C58720" w14:textId="5D0D02CC" w:rsidR="007A683C" w:rsidRPr="006D7DE9" w:rsidRDefault="00E82241" w:rsidP="00E86347">
      <w:pPr>
        <w:pStyle w:val="ListParagraph"/>
        <w:numPr>
          <w:ilvl w:val="0"/>
          <w:numId w:val="16"/>
        </w:numPr>
        <w:spacing w:line="240" w:lineRule="auto"/>
        <w:jc w:val="both"/>
        <w:rPr>
          <w:sz w:val="24"/>
          <w:szCs w:val="24"/>
        </w:rPr>
      </w:pPr>
      <w:r w:rsidRPr="006D7DE9">
        <w:rPr>
          <w:sz w:val="24"/>
          <w:szCs w:val="24"/>
        </w:rPr>
        <w:t>Định tuyến thông điệp: Trường MessageType giúp Server nhận biết loại yêu cầu (Chat, Reply, Forward, UpdateAvatar) để xử lý logic tương ứng.</w:t>
      </w:r>
    </w:p>
    <w:p w14:paraId="03B5D22A" w14:textId="70B642ED" w:rsidR="00735FE5" w:rsidRPr="00AC1FF1" w:rsidRDefault="002C076A" w:rsidP="00E86347">
      <w:pPr>
        <w:pStyle w:val="Heading1"/>
        <w:spacing w:line="240" w:lineRule="auto"/>
        <w:jc w:val="center"/>
        <w:rPr>
          <w:sz w:val="24"/>
          <w:szCs w:val="24"/>
        </w:rPr>
      </w:pPr>
      <w:r w:rsidRPr="00BE79CA">
        <w:rPr>
          <w:b/>
          <w:bCs/>
          <w:sz w:val="22"/>
          <w:szCs w:val="22"/>
        </w:rPr>
        <w:br w:type="column"/>
      </w:r>
      <w:bookmarkStart w:id="8" w:name="_Toc240908233"/>
      <w:r w:rsidR="008901A2" w:rsidRPr="00AC1FF1">
        <w:rPr>
          <w:b/>
          <w:bCs/>
          <w:sz w:val="24"/>
          <w:szCs w:val="24"/>
        </w:rPr>
        <w:lastRenderedPageBreak/>
        <w:t>PHẦN</w:t>
      </w:r>
      <w:r w:rsidR="006C7BD1" w:rsidRPr="00AC1FF1">
        <w:rPr>
          <w:b/>
          <w:bCs/>
          <w:sz w:val="24"/>
          <w:szCs w:val="24"/>
        </w:rPr>
        <w:t xml:space="preserve"> 2: </w:t>
      </w:r>
      <w:bookmarkEnd w:id="1"/>
      <w:r w:rsidR="008901A2" w:rsidRPr="00AC1FF1">
        <w:rPr>
          <w:b/>
          <w:bCs/>
          <w:sz w:val="24"/>
          <w:szCs w:val="24"/>
        </w:rPr>
        <w:t>ĐỊNH NGHĨA ĐẦU VÀO VÀ CÁC TIÊU CHÍ</w:t>
      </w:r>
      <w:bookmarkEnd w:id="8"/>
    </w:p>
    <w:p w14:paraId="6539C0DF" w14:textId="61D47651" w:rsidR="006C7BD1" w:rsidRPr="006D7DE9" w:rsidRDefault="00112EAE" w:rsidP="00E86347">
      <w:pPr>
        <w:pStyle w:val="Heading2"/>
        <w:spacing w:line="240" w:lineRule="auto"/>
        <w:jc w:val="both"/>
        <w:rPr>
          <w:b/>
          <w:bCs/>
          <w:sz w:val="24"/>
          <w:szCs w:val="24"/>
        </w:rPr>
      </w:pPr>
      <w:bookmarkStart w:id="9" w:name="_Toc240908234"/>
      <w:r w:rsidRPr="006D7DE9">
        <w:rPr>
          <w:b/>
          <w:bCs/>
          <w:sz w:val="24"/>
          <w:szCs w:val="24"/>
        </w:rPr>
        <w:t xml:space="preserve">2.1. </w:t>
      </w:r>
      <w:r w:rsidR="002D1AB9" w:rsidRPr="006D7DE9">
        <w:rPr>
          <w:b/>
          <w:bCs/>
          <w:sz w:val="24"/>
          <w:szCs w:val="24"/>
        </w:rPr>
        <w:t>T</w:t>
      </w:r>
      <w:r w:rsidR="00D36E7C" w:rsidRPr="006D7DE9">
        <w:rPr>
          <w:b/>
          <w:bCs/>
          <w:sz w:val="24"/>
          <w:szCs w:val="24"/>
        </w:rPr>
        <w:t xml:space="preserve">ổng </w:t>
      </w:r>
      <w:r w:rsidRPr="006D7DE9">
        <w:rPr>
          <w:b/>
          <w:bCs/>
          <w:sz w:val="24"/>
          <w:szCs w:val="24"/>
        </w:rPr>
        <w:t>Quan Các Đầu Vào</w:t>
      </w:r>
      <w:bookmarkEnd w:id="9"/>
    </w:p>
    <w:p w14:paraId="2A5B8ECE" w14:textId="77777777" w:rsidR="00BF3B08" w:rsidRPr="00AC1FF1" w:rsidRDefault="00BF3B08" w:rsidP="00E86347">
      <w:pPr>
        <w:spacing w:line="240" w:lineRule="auto"/>
        <w:jc w:val="both"/>
        <w:rPr>
          <w:sz w:val="24"/>
          <w:szCs w:val="24"/>
        </w:rPr>
      </w:pPr>
      <w:r w:rsidRPr="00AC1FF1">
        <w:rPr>
          <w:sz w:val="24"/>
          <w:szCs w:val="24"/>
        </w:rPr>
        <w:t>Dữ liệu đầu vào (Input) của hệ thống đóng vai trò kích hoạt các luồng xử lý ở cả Client và Server, bao gồm 3 nhóm chính:</w:t>
      </w:r>
    </w:p>
    <w:p w14:paraId="15825127" w14:textId="77777777" w:rsidR="00BF3B08" w:rsidRPr="006D7DE9" w:rsidRDefault="00BF3B08" w:rsidP="00E86347">
      <w:pPr>
        <w:pStyle w:val="ListParagraph"/>
        <w:numPr>
          <w:ilvl w:val="0"/>
          <w:numId w:val="18"/>
        </w:numPr>
        <w:spacing w:line="240" w:lineRule="auto"/>
        <w:jc w:val="both"/>
        <w:rPr>
          <w:sz w:val="24"/>
          <w:szCs w:val="24"/>
        </w:rPr>
      </w:pPr>
      <w:r w:rsidRPr="006D7DE9">
        <w:rPr>
          <w:sz w:val="24"/>
          <w:szCs w:val="24"/>
        </w:rPr>
        <w:t>Tương tác người dùng (UI Input): Văn bản, thao tác click nút, chọn danh sách, tải ảnh đại diện qua các Control trên WinForms.</w:t>
      </w:r>
    </w:p>
    <w:p w14:paraId="436FF040" w14:textId="77777777" w:rsidR="00BF3B08" w:rsidRPr="006D7DE9" w:rsidRDefault="00BF3B08" w:rsidP="00E86347">
      <w:pPr>
        <w:pStyle w:val="ListParagraph"/>
        <w:numPr>
          <w:ilvl w:val="0"/>
          <w:numId w:val="18"/>
        </w:numPr>
        <w:spacing w:line="240" w:lineRule="auto"/>
        <w:jc w:val="both"/>
        <w:rPr>
          <w:sz w:val="24"/>
          <w:szCs w:val="24"/>
        </w:rPr>
      </w:pPr>
      <w:r w:rsidRPr="006D7DE9">
        <w:rPr>
          <w:sz w:val="24"/>
          <w:szCs w:val="24"/>
        </w:rPr>
        <w:t>Luồng dữ liệu mạng (Network Input): Mảng byte truyền qua TCP, được giải mã (Deserialize) từ JSON thành các câu lệnh/thông điệp.</w:t>
      </w:r>
    </w:p>
    <w:p w14:paraId="5CC3F800" w14:textId="5B93951B" w:rsidR="007806E1" w:rsidRPr="006D7DE9" w:rsidRDefault="00BF3B08" w:rsidP="00E86347">
      <w:pPr>
        <w:pStyle w:val="ListParagraph"/>
        <w:numPr>
          <w:ilvl w:val="0"/>
          <w:numId w:val="18"/>
        </w:numPr>
        <w:spacing w:line="240" w:lineRule="auto"/>
        <w:jc w:val="both"/>
        <w:rPr>
          <w:sz w:val="24"/>
          <w:szCs w:val="24"/>
        </w:rPr>
      </w:pPr>
      <w:r w:rsidRPr="006D7DE9">
        <w:rPr>
          <w:sz w:val="24"/>
          <w:szCs w:val="24"/>
        </w:rPr>
        <w:t>Thông số cấu hình (Config Input): Địa chỉ IP Server, Port kết nối và chuỗi kết nối cơ sở dữ liệu (Database Connection String).</w:t>
      </w:r>
    </w:p>
    <w:p w14:paraId="430A69F0" w14:textId="5BE7A208" w:rsidR="0095081E" w:rsidRPr="006D7DE9" w:rsidRDefault="002D1AB9" w:rsidP="00E86347">
      <w:pPr>
        <w:pStyle w:val="Heading2"/>
        <w:spacing w:line="240" w:lineRule="auto"/>
        <w:jc w:val="both"/>
        <w:rPr>
          <w:b/>
          <w:bCs/>
          <w:sz w:val="24"/>
          <w:szCs w:val="24"/>
        </w:rPr>
      </w:pPr>
      <w:bookmarkStart w:id="10" w:name="_Toc240908235"/>
      <w:r w:rsidRPr="006D7DE9">
        <w:rPr>
          <w:b/>
          <w:bCs/>
          <w:sz w:val="24"/>
          <w:szCs w:val="24"/>
        </w:rPr>
        <w:t>2.2</w:t>
      </w:r>
      <w:r w:rsidR="00731415" w:rsidRPr="006D7DE9">
        <w:rPr>
          <w:b/>
          <w:bCs/>
          <w:sz w:val="24"/>
          <w:szCs w:val="24"/>
        </w:rPr>
        <w:t>.</w:t>
      </w:r>
      <w:r w:rsidRPr="006D7DE9">
        <w:rPr>
          <w:b/>
          <w:bCs/>
          <w:sz w:val="24"/>
          <w:szCs w:val="24"/>
        </w:rPr>
        <w:t xml:space="preserve"> </w:t>
      </w:r>
      <w:r w:rsidR="00112EAE" w:rsidRPr="006D7DE9">
        <w:rPr>
          <w:b/>
          <w:bCs/>
          <w:sz w:val="24"/>
          <w:szCs w:val="24"/>
        </w:rPr>
        <w:t>Tiêu Chí 1- Đăng Nhập, Đăng Ký Và Cơ Sở Dữ Liệu</w:t>
      </w:r>
      <w:bookmarkEnd w:id="10"/>
    </w:p>
    <w:p w14:paraId="6CAFC346" w14:textId="62C96645" w:rsidR="00BF3B08" w:rsidRPr="006D7DE9" w:rsidRDefault="00BF3B08" w:rsidP="00E86347">
      <w:pPr>
        <w:spacing w:line="240" w:lineRule="auto"/>
        <w:jc w:val="both"/>
        <w:rPr>
          <w:sz w:val="24"/>
          <w:szCs w:val="24"/>
        </w:rPr>
      </w:pPr>
      <w:r w:rsidRPr="006D7DE9">
        <w:rPr>
          <w:sz w:val="24"/>
          <w:szCs w:val="24"/>
        </w:rPr>
        <w:t>Đầu vào (Input): Username, Password, ConfirmPassword, DisplayName và AvatarImage (khi Đăng ký); Username, Password, ServerIP, Port (khi Đăng nhập).</w:t>
      </w:r>
    </w:p>
    <w:p w14:paraId="2DE3341D" w14:textId="5B3A7BF9" w:rsidR="00BF3B08" w:rsidRPr="006D7DE9" w:rsidRDefault="00BF3B08" w:rsidP="00E86347">
      <w:pPr>
        <w:spacing w:line="240" w:lineRule="auto"/>
        <w:jc w:val="both"/>
        <w:rPr>
          <w:sz w:val="24"/>
          <w:szCs w:val="24"/>
        </w:rPr>
      </w:pPr>
      <w:r w:rsidRPr="006D7DE9">
        <w:rPr>
          <w:sz w:val="24"/>
          <w:szCs w:val="24"/>
        </w:rPr>
        <w:t>Thiết kế CSDL (Bảng Users): Lưu trữ UserId (PK), Username (Unique), PasswordHash (mã hóa SHA-256), AvatarBase64 (chuỗi ảnh đại diện) và IsOnline.</w:t>
      </w:r>
    </w:p>
    <w:p w14:paraId="05B1DDE0" w14:textId="63655F33" w:rsidR="005E60CE" w:rsidRPr="006D7DE9" w:rsidRDefault="00BF3B08" w:rsidP="00E86347">
      <w:pPr>
        <w:spacing w:line="240" w:lineRule="auto"/>
        <w:jc w:val="both"/>
        <w:rPr>
          <w:sz w:val="24"/>
          <w:szCs w:val="24"/>
        </w:rPr>
      </w:pPr>
      <w:r w:rsidRPr="006D7DE9">
        <w:rPr>
          <w:sz w:val="24"/>
          <w:szCs w:val="24"/>
        </w:rPr>
        <w:t xml:space="preserve">Nghiệm thu: Client kiểm tra hợp lệ dữ liệu (Validation). Server phản hồi gói tin AUTH_SUCCESS cho phép đăng nhập hoặc AUTH_FAILED kèm lý do chi tiết khi có lỗi. </w:t>
      </w:r>
    </w:p>
    <w:p w14:paraId="6C5A3A4D" w14:textId="1A16F0CB" w:rsidR="00731415" w:rsidRPr="006D7DE9" w:rsidRDefault="00112EAE" w:rsidP="00E86347">
      <w:pPr>
        <w:pStyle w:val="Heading2"/>
        <w:spacing w:line="240" w:lineRule="auto"/>
        <w:jc w:val="both"/>
        <w:rPr>
          <w:b/>
          <w:bCs/>
          <w:sz w:val="24"/>
          <w:szCs w:val="24"/>
        </w:rPr>
      </w:pPr>
      <w:bookmarkStart w:id="11" w:name="_Toc240908236"/>
      <w:r w:rsidRPr="006D7DE9">
        <w:rPr>
          <w:b/>
          <w:bCs/>
          <w:sz w:val="24"/>
          <w:szCs w:val="24"/>
        </w:rPr>
        <w:t>2.3. Tiêu Chí 2- Chat 1-1, Chat Nhóm Và Trạng Thá</w:t>
      </w:r>
      <w:r w:rsidR="00E82241" w:rsidRPr="006D7DE9">
        <w:rPr>
          <w:b/>
          <w:bCs/>
          <w:sz w:val="24"/>
          <w:szCs w:val="24"/>
        </w:rPr>
        <w:t>i</w:t>
      </w:r>
      <w:r w:rsidRPr="006D7DE9">
        <w:rPr>
          <w:b/>
          <w:bCs/>
          <w:sz w:val="24"/>
          <w:szCs w:val="24"/>
        </w:rPr>
        <w:t xml:space="preserve"> Online/Offline</w:t>
      </w:r>
      <w:bookmarkEnd w:id="11"/>
    </w:p>
    <w:p w14:paraId="23F13C9F" w14:textId="33529A60" w:rsidR="00BF3B08" w:rsidRPr="006D7DE9" w:rsidRDefault="00BF3B08" w:rsidP="00E86347">
      <w:pPr>
        <w:spacing w:line="240" w:lineRule="auto"/>
        <w:jc w:val="both"/>
        <w:rPr>
          <w:sz w:val="24"/>
          <w:szCs w:val="24"/>
        </w:rPr>
      </w:pPr>
      <w:r w:rsidRPr="006D7DE9">
        <w:rPr>
          <w:sz w:val="24"/>
          <w:szCs w:val="24"/>
        </w:rPr>
        <w:t xml:space="preserve">Xử lý Trạng thái Online/Offline: Khi Socket kết nối/ngắt kết nối, Server cập nhật cờ IsOnline trong CSDL và Broadcast gói tin USER_STATUS_CHANGE để toàn bộ Client cập nhật chấm màu biểu thị trạng thái trên danh sách bạn bè. </w:t>
      </w:r>
    </w:p>
    <w:p w14:paraId="78AF6A76" w14:textId="044A595B" w:rsidR="00BF3B08" w:rsidRPr="006D7DE9" w:rsidRDefault="00BF3B08" w:rsidP="00E86347">
      <w:pPr>
        <w:spacing w:line="240" w:lineRule="auto"/>
        <w:jc w:val="both"/>
        <w:rPr>
          <w:sz w:val="24"/>
          <w:szCs w:val="24"/>
        </w:rPr>
      </w:pPr>
      <w:r w:rsidRPr="006D7DE9">
        <w:rPr>
          <w:sz w:val="24"/>
          <w:szCs w:val="24"/>
        </w:rPr>
        <w:t xml:space="preserve">Đầu vào Chat: MessageContent, ReceiverId (Chat 1-1); GroupId, GroupName, danh sách SelectedUserIds (Chat nhóm). </w:t>
      </w:r>
    </w:p>
    <w:p w14:paraId="7C9434BD" w14:textId="5E692F59" w:rsidR="00BF3B08" w:rsidRPr="006D7DE9" w:rsidRDefault="00BF3B08" w:rsidP="00E86347">
      <w:pPr>
        <w:spacing w:line="240" w:lineRule="auto"/>
        <w:jc w:val="both"/>
        <w:rPr>
          <w:sz w:val="24"/>
          <w:szCs w:val="24"/>
        </w:rPr>
      </w:pPr>
      <w:r w:rsidRPr="006D7DE9">
        <w:rPr>
          <w:sz w:val="24"/>
          <w:szCs w:val="24"/>
        </w:rPr>
        <w:t xml:space="preserve">Định tuyến Tin nhắn: Server quản lý bộ từ điển ConcurrentDictionary&lt;int, TcpClient&gt; ánh xạ UserId với kết nối Socket. </w:t>
      </w:r>
    </w:p>
    <w:p w14:paraId="5CB82ADF" w14:textId="77777777" w:rsidR="00BF3B08" w:rsidRPr="006D7DE9" w:rsidRDefault="00BF3B08" w:rsidP="00E86347">
      <w:pPr>
        <w:pStyle w:val="ListParagraph"/>
        <w:numPr>
          <w:ilvl w:val="0"/>
          <w:numId w:val="17"/>
        </w:numPr>
        <w:spacing w:line="240" w:lineRule="auto"/>
        <w:jc w:val="both"/>
        <w:rPr>
          <w:sz w:val="24"/>
          <w:szCs w:val="24"/>
        </w:rPr>
      </w:pPr>
      <w:r w:rsidRPr="006D7DE9">
        <w:rPr>
          <w:i/>
          <w:iCs/>
          <w:sz w:val="24"/>
          <w:szCs w:val="24"/>
        </w:rPr>
        <w:t>Chat 1-1:</w:t>
      </w:r>
      <w:r w:rsidRPr="006D7DE9">
        <w:rPr>
          <w:sz w:val="24"/>
          <w:szCs w:val="24"/>
        </w:rPr>
        <w:t xml:space="preserve"> Tra ReceiverId và gửi trực tiếp qua Socket tương ứng. </w:t>
      </w:r>
    </w:p>
    <w:p w14:paraId="225C8AA1" w14:textId="1BCB397D" w:rsidR="00112EAE" w:rsidRPr="006D7DE9" w:rsidRDefault="00BF3B08" w:rsidP="00E86347">
      <w:pPr>
        <w:pStyle w:val="ListParagraph"/>
        <w:numPr>
          <w:ilvl w:val="0"/>
          <w:numId w:val="17"/>
        </w:numPr>
        <w:spacing w:line="240" w:lineRule="auto"/>
        <w:jc w:val="both"/>
        <w:rPr>
          <w:sz w:val="24"/>
          <w:szCs w:val="24"/>
        </w:rPr>
      </w:pPr>
      <w:r w:rsidRPr="006D7DE9">
        <w:rPr>
          <w:i/>
          <w:iCs/>
          <w:sz w:val="24"/>
          <w:szCs w:val="24"/>
        </w:rPr>
        <w:t>Chat nhóm:</w:t>
      </w:r>
      <w:r w:rsidRPr="006D7DE9">
        <w:rPr>
          <w:sz w:val="24"/>
          <w:szCs w:val="24"/>
        </w:rPr>
        <w:t xml:space="preserve"> Multicast tin nhắn tới danh sách Socket của các thành viên đang Online.</w:t>
      </w:r>
    </w:p>
    <w:p w14:paraId="77A2B437" w14:textId="65659120" w:rsidR="00731415" w:rsidRPr="006D7DE9" w:rsidRDefault="00112EAE" w:rsidP="00E86347">
      <w:pPr>
        <w:pStyle w:val="Heading2"/>
        <w:spacing w:line="240" w:lineRule="auto"/>
        <w:jc w:val="both"/>
        <w:rPr>
          <w:b/>
          <w:bCs/>
          <w:sz w:val="24"/>
          <w:szCs w:val="24"/>
        </w:rPr>
      </w:pPr>
      <w:bookmarkStart w:id="12" w:name="_Toc240908237"/>
      <w:r w:rsidRPr="006D7DE9">
        <w:rPr>
          <w:b/>
          <w:bCs/>
          <w:sz w:val="24"/>
          <w:szCs w:val="24"/>
        </w:rPr>
        <w:t>2.4. Tiêu Chí 3- Reply, Forward, Emoji, Avatar Và Lịch Sử Chat</w:t>
      </w:r>
      <w:bookmarkEnd w:id="12"/>
    </w:p>
    <w:p w14:paraId="0C3BAC22" w14:textId="5C0CB1C2" w:rsidR="00BF3B08" w:rsidRPr="006D7DE9" w:rsidRDefault="00BF3B08" w:rsidP="00E86347">
      <w:pPr>
        <w:spacing w:line="240" w:lineRule="auto"/>
        <w:jc w:val="both"/>
        <w:rPr>
          <w:sz w:val="24"/>
          <w:szCs w:val="24"/>
        </w:rPr>
      </w:pPr>
      <w:r w:rsidRPr="006D7DE9">
        <w:rPr>
          <w:sz w:val="24"/>
          <w:szCs w:val="24"/>
        </w:rPr>
        <w:t>Reply &amp; Forward: Nhận TargetMessageId (đối với Reply) hoặc TargetReceiverId (đối với Forward). CSDL lưu tại bảng Messages kèm cờ phân loại; GUI hiển thị khung trích dẫn (Quote Box) hoặc nhãn chuyển tiếp.</w:t>
      </w:r>
    </w:p>
    <w:p w14:paraId="68475C6E" w14:textId="5E8B3C23" w:rsidR="00BF3B08" w:rsidRPr="006D7DE9" w:rsidRDefault="00BF3B08" w:rsidP="00E86347">
      <w:pPr>
        <w:spacing w:line="240" w:lineRule="auto"/>
        <w:jc w:val="both"/>
        <w:rPr>
          <w:sz w:val="24"/>
          <w:szCs w:val="24"/>
        </w:rPr>
      </w:pPr>
      <w:r w:rsidRPr="006D7DE9">
        <w:rPr>
          <w:sz w:val="24"/>
          <w:szCs w:val="24"/>
        </w:rPr>
        <w:t>Emoji: Chuỗi mã Unicode UTF-8 truyền từ EmojiPicker và được WinForms tự động dựng biểu tượng cảm xúc.</w:t>
      </w:r>
    </w:p>
    <w:p w14:paraId="14014CAF" w14:textId="77777777" w:rsidR="00BF3B08" w:rsidRPr="006D7DE9" w:rsidRDefault="00BF3B08" w:rsidP="00E86347">
      <w:pPr>
        <w:spacing w:line="240" w:lineRule="auto"/>
        <w:jc w:val="both"/>
        <w:rPr>
          <w:sz w:val="24"/>
          <w:szCs w:val="24"/>
        </w:rPr>
      </w:pPr>
      <w:r w:rsidRPr="006D7DE9">
        <w:rPr>
          <w:sz w:val="24"/>
          <w:szCs w:val="24"/>
        </w:rPr>
        <w:t>Avatar: Tệp ảnh local chuyển thành chuỗi Base64 truyền qua JSON; Client giải mã, cắt bo tròn và hiển thị cạnh bong bóng chat.</w:t>
      </w:r>
    </w:p>
    <w:p w14:paraId="06A33643" w14:textId="1E21DBFD" w:rsidR="00BF3B08" w:rsidRPr="006D7DE9" w:rsidRDefault="00BF3B08" w:rsidP="00E86347">
      <w:pPr>
        <w:spacing w:line="240" w:lineRule="auto"/>
        <w:jc w:val="both"/>
        <w:rPr>
          <w:sz w:val="24"/>
          <w:szCs w:val="24"/>
        </w:rPr>
      </w:pPr>
      <w:r w:rsidRPr="006D7DE9">
        <w:rPr>
          <w:sz w:val="24"/>
          <w:szCs w:val="24"/>
        </w:rPr>
        <w:t>Lịch sử Chat: Gửi lệnh FETCH_HISTORY kèm ID cuộc trò chuyện để Server truy vấn CSDL và hiển thị lại tin nhắn cũ khi mở khung chat.</w:t>
      </w:r>
    </w:p>
    <w:p w14:paraId="2DE34B53" w14:textId="77777777" w:rsidR="00BF3B08" w:rsidRPr="00BE79CA" w:rsidRDefault="00BF3B08" w:rsidP="00E86347">
      <w:pPr>
        <w:spacing w:line="240" w:lineRule="auto"/>
        <w:jc w:val="both"/>
        <w:rPr>
          <w:sz w:val="22"/>
        </w:rPr>
      </w:pPr>
    </w:p>
    <w:p w14:paraId="4C84952A" w14:textId="5F183924" w:rsidR="00C24D69" w:rsidRPr="00AC1FF1" w:rsidRDefault="00B84EC9" w:rsidP="00E86347">
      <w:pPr>
        <w:pStyle w:val="Heading1"/>
        <w:spacing w:line="240" w:lineRule="auto"/>
        <w:jc w:val="center"/>
        <w:rPr>
          <w:sz w:val="24"/>
          <w:szCs w:val="24"/>
        </w:rPr>
      </w:pPr>
      <w:r w:rsidRPr="00BE79CA">
        <w:rPr>
          <w:sz w:val="22"/>
          <w:szCs w:val="22"/>
        </w:rPr>
        <w:br w:type="column"/>
      </w:r>
      <w:bookmarkStart w:id="13" w:name="_Toc240908238"/>
      <w:r w:rsidRPr="00AC1FF1">
        <w:rPr>
          <w:b/>
          <w:bCs/>
          <w:sz w:val="24"/>
          <w:szCs w:val="24"/>
        </w:rPr>
        <w:lastRenderedPageBreak/>
        <w:t>PHẦN</w:t>
      </w:r>
      <w:r w:rsidR="00C24D69" w:rsidRPr="00AC1FF1">
        <w:rPr>
          <w:b/>
          <w:bCs/>
          <w:sz w:val="24"/>
          <w:szCs w:val="24"/>
        </w:rPr>
        <w:t xml:space="preserve"> 3: </w:t>
      </w:r>
      <w:r w:rsidR="008103B1" w:rsidRPr="00AC1FF1">
        <w:rPr>
          <w:b/>
          <w:bCs/>
          <w:sz w:val="24"/>
          <w:szCs w:val="24"/>
        </w:rPr>
        <w:t xml:space="preserve">PHÂN TÍCH </w:t>
      </w:r>
      <w:r w:rsidRPr="00AC1FF1">
        <w:rPr>
          <w:b/>
          <w:bCs/>
          <w:sz w:val="24"/>
          <w:szCs w:val="24"/>
        </w:rPr>
        <w:t xml:space="preserve">VÀ </w:t>
      </w:r>
      <w:r w:rsidR="008103B1" w:rsidRPr="00AC1FF1">
        <w:rPr>
          <w:b/>
          <w:bCs/>
          <w:sz w:val="24"/>
          <w:szCs w:val="24"/>
        </w:rPr>
        <w:t xml:space="preserve">GIẢI </w:t>
      </w:r>
      <w:r w:rsidRPr="00AC1FF1">
        <w:rPr>
          <w:b/>
          <w:bCs/>
          <w:sz w:val="24"/>
          <w:szCs w:val="24"/>
        </w:rPr>
        <w:t>THÍCH CODE</w:t>
      </w:r>
      <w:bookmarkEnd w:id="13"/>
    </w:p>
    <w:p w14:paraId="5DF16D3B" w14:textId="0456BCCD" w:rsidR="00055559" w:rsidRPr="006D7DE9" w:rsidRDefault="00B84EC9" w:rsidP="00E86347">
      <w:pPr>
        <w:pStyle w:val="Heading2"/>
        <w:spacing w:line="240" w:lineRule="auto"/>
        <w:jc w:val="both"/>
        <w:rPr>
          <w:b/>
          <w:bCs/>
          <w:sz w:val="24"/>
          <w:szCs w:val="24"/>
        </w:rPr>
      </w:pPr>
      <w:bookmarkStart w:id="14" w:name="_Toc240908239"/>
      <w:r w:rsidRPr="006D7DE9">
        <w:rPr>
          <w:b/>
          <w:bCs/>
          <w:sz w:val="24"/>
          <w:szCs w:val="24"/>
        </w:rPr>
        <w:t>3.1. Kiến Trúc Tổng Quan</w:t>
      </w:r>
      <w:bookmarkEnd w:id="14"/>
    </w:p>
    <w:p w14:paraId="274AC688" w14:textId="77777777" w:rsidR="00AE1538" w:rsidRPr="00AC1FF1" w:rsidRDefault="00AE1538" w:rsidP="00E86347">
      <w:pPr>
        <w:spacing w:line="240" w:lineRule="auto"/>
        <w:jc w:val="both"/>
        <w:rPr>
          <w:rFonts w:cs="Times New Roman"/>
          <w:sz w:val="24"/>
          <w:szCs w:val="24"/>
        </w:rPr>
      </w:pPr>
      <w:r w:rsidRPr="00AC1FF1">
        <w:rPr>
          <w:rFonts w:cs="Times New Roman"/>
          <w:sz w:val="24"/>
          <w:szCs w:val="24"/>
        </w:rPr>
        <w:t>Hệ thống hoạt động theo mô hình Client - Server kết nối trực tiếp qua Socket TCP/IP, gồm 3 phần chính:</w:t>
      </w:r>
    </w:p>
    <w:p w14:paraId="7AAF2486" w14:textId="68CAC065" w:rsidR="00AE1538" w:rsidRPr="00AC1FF1" w:rsidRDefault="00AE1538" w:rsidP="00E86347">
      <w:pPr>
        <w:spacing w:line="240" w:lineRule="auto"/>
        <w:jc w:val="both"/>
        <w:rPr>
          <w:rFonts w:cs="Times New Roman"/>
          <w:sz w:val="24"/>
          <w:szCs w:val="24"/>
        </w:rPr>
      </w:pPr>
      <w:r w:rsidRPr="00AC1FF1">
        <w:rPr>
          <w:rFonts w:cs="Times New Roman"/>
          <w:sz w:val="24"/>
          <w:szCs w:val="24"/>
        </w:rPr>
        <w:t>Ứng dụng Client (Giao diện WinForms):</w:t>
      </w:r>
    </w:p>
    <w:p w14:paraId="2C190FB5" w14:textId="77777777" w:rsidR="00AE1538" w:rsidRPr="00AC1FF1" w:rsidRDefault="00AE1538" w:rsidP="00E86347">
      <w:pPr>
        <w:pStyle w:val="ListParagraph"/>
        <w:numPr>
          <w:ilvl w:val="0"/>
          <w:numId w:val="11"/>
        </w:numPr>
        <w:spacing w:line="240" w:lineRule="auto"/>
        <w:jc w:val="both"/>
        <w:rPr>
          <w:rFonts w:cs="Times New Roman"/>
          <w:sz w:val="24"/>
          <w:szCs w:val="24"/>
        </w:rPr>
      </w:pPr>
      <w:r w:rsidRPr="00AC1FF1">
        <w:rPr>
          <w:rFonts w:cs="Times New Roman"/>
          <w:sz w:val="24"/>
          <w:szCs w:val="24"/>
        </w:rPr>
        <w:t>Hiển thị danh sách chat, tin nhắn, danh sách thành viên và các nút chức năng (Reply, Emoji, Nhóm...).</w:t>
      </w:r>
    </w:p>
    <w:p w14:paraId="587C634D" w14:textId="5B849304" w:rsidR="00AE1538" w:rsidRPr="00AC1FF1" w:rsidRDefault="00AE1538" w:rsidP="00E86347">
      <w:pPr>
        <w:pStyle w:val="ListParagraph"/>
        <w:numPr>
          <w:ilvl w:val="0"/>
          <w:numId w:val="11"/>
        </w:numPr>
        <w:spacing w:line="240" w:lineRule="auto"/>
        <w:jc w:val="both"/>
        <w:rPr>
          <w:rFonts w:cs="Times New Roman"/>
          <w:sz w:val="24"/>
          <w:szCs w:val="24"/>
        </w:rPr>
      </w:pPr>
      <w:r w:rsidRPr="00AC1FF1">
        <w:rPr>
          <w:rFonts w:cs="Times New Roman"/>
          <w:sz w:val="24"/>
          <w:szCs w:val="24"/>
        </w:rPr>
        <w:t>Dùng cơ chế Invoke để cập nhật tin nhắn mới lên màn hình từ luồng ngầm mà không làm mờ/treo ứng dụng.</w:t>
      </w:r>
    </w:p>
    <w:p w14:paraId="36FA64EE" w14:textId="7D62D659" w:rsidR="00AE1538" w:rsidRPr="00AC1FF1" w:rsidRDefault="00AE1538" w:rsidP="00E86347">
      <w:pPr>
        <w:spacing w:line="240" w:lineRule="auto"/>
        <w:jc w:val="both"/>
        <w:rPr>
          <w:rFonts w:cs="Times New Roman"/>
          <w:sz w:val="24"/>
          <w:szCs w:val="24"/>
        </w:rPr>
      </w:pPr>
      <w:r w:rsidRPr="00AC1FF1">
        <w:rPr>
          <w:rFonts w:cs="Times New Roman"/>
          <w:sz w:val="24"/>
          <w:szCs w:val="24"/>
        </w:rPr>
        <w:t>Máy chủ Server (Trung tâm định tuyến):</w:t>
      </w:r>
    </w:p>
    <w:p w14:paraId="3EFEBDC7" w14:textId="77777777" w:rsidR="00AE1538" w:rsidRPr="00AC1FF1" w:rsidRDefault="00AE1538" w:rsidP="00E86347">
      <w:pPr>
        <w:pStyle w:val="ListParagraph"/>
        <w:numPr>
          <w:ilvl w:val="0"/>
          <w:numId w:val="12"/>
        </w:numPr>
        <w:spacing w:line="240" w:lineRule="auto"/>
        <w:jc w:val="both"/>
        <w:rPr>
          <w:rFonts w:cs="Times New Roman"/>
          <w:sz w:val="24"/>
          <w:szCs w:val="24"/>
        </w:rPr>
      </w:pPr>
      <w:r w:rsidRPr="00AC1FF1">
        <w:rPr>
          <w:rFonts w:cs="Times New Roman"/>
          <w:sz w:val="24"/>
          <w:szCs w:val="24"/>
        </w:rPr>
        <w:t>Lắng nghe và duy trì kết nối mạng với tất cả các máy Client.</w:t>
      </w:r>
    </w:p>
    <w:p w14:paraId="4DC3416D" w14:textId="567A631E" w:rsidR="00AE1538" w:rsidRPr="00AC1FF1" w:rsidRDefault="00AE1538" w:rsidP="00E86347">
      <w:pPr>
        <w:pStyle w:val="ListParagraph"/>
        <w:numPr>
          <w:ilvl w:val="0"/>
          <w:numId w:val="12"/>
        </w:numPr>
        <w:spacing w:line="240" w:lineRule="auto"/>
        <w:jc w:val="both"/>
        <w:rPr>
          <w:rFonts w:cs="Times New Roman"/>
          <w:sz w:val="24"/>
          <w:szCs w:val="24"/>
        </w:rPr>
      </w:pPr>
      <w:r w:rsidRPr="00AC1FF1">
        <w:rPr>
          <w:rFonts w:cs="Times New Roman"/>
          <w:sz w:val="24"/>
          <w:szCs w:val="24"/>
        </w:rPr>
        <w:t xml:space="preserve">Đọc dữ liệu gửi đến, xác định người nhận và chuyển tiếp tin nhắn đến đúng Client đích. </w:t>
      </w:r>
    </w:p>
    <w:p w14:paraId="56B1CD09" w14:textId="330369D7" w:rsidR="00AE1538" w:rsidRPr="00AC1FF1" w:rsidRDefault="00AE1538" w:rsidP="00E86347">
      <w:pPr>
        <w:spacing w:line="240" w:lineRule="auto"/>
        <w:jc w:val="both"/>
        <w:rPr>
          <w:rFonts w:cs="Times New Roman"/>
          <w:sz w:val="24"/>
          <w:szCs w:val="24"/>
        </w:rPr>
      </w:pPr>
      <w:r w:rsidRPr="00AC1FF1">
        <w:rPr>
          <w:rFonts w:cs="Times New Roman"/>
          <w:sz w:val="24"/>
          <w:szCs w:val="24"/>
        </w:rPr>
        <w:t>Bộ xử lý gói tin &amp; Tầng Mạng (Message &amp; Network Layer):</w:t>
      </w:r>
    </w:p>
    <w:p w14:paraId="7E13B552" w14:textId="77777777" w:rsidR="00AE1538" w:rsidRPr="00AC1FF1" w:rsidRDefault="00AE1538" w:rsidP="00E86347">
      <w:pPr>
        <w:pStyle w:val="ListParagraph"/>
        <w:numPr>
          <w:ilvl w:val="0"/>
          <w:numId w:val="13"/>
        </w:numPr>
        <w:spacing w:line="240" w:lineRule="auto"/>
        <w:jc w:val="both"/>
        <w:rPr>
          <w:rFonts w:cs="Times New Roman"/>
          <w:sz w:val="24"/>
          <w:szCs w:val="24"/>
        </w:rPr>
      </w:pPr>
      <w:r w:rsidRPr="00AC1FF1">
        <w:rPr>
          <w:rFonts w:cs="Times New Roman"/>
          <w:sz w:val="24"/>
          <w:szCs w:val="24"/>
        </w:rPr>
        <w:t xml:space="preserve">Định dạng dữ liệu: Dùng chuỗi JSON để đóng gói tin nhắn (bao gồm nội dung, thời gian, thông tin Reply...). </w:t>
      </w:r>
    </w:p>
    <w:p w14:paraId="55200FF0" w14:textId="77777777" w:rsidR="00AE1538" w:rsidRPr="00AC1FF1" w:rsidRDefault="00AE1538" w:rsidP="00E86347">
      <w:pPr>
        <w:pStyle w:val="ListParagraph"/>
        <w:numPr>
          <w:ilvl w:val="0"/>
          <w:numId w:val="13"/>
        </w:numPr>
        <w:spacing w:line="240" w:lineRule="auto"/>
        <w:jc w:val="both"/>
        <w:rPr>
          <w:rFonts w:cs="Times New Roman"/>
          <w:sz w:val="24"/>
          <w:szCs w:val="24"/>
        </w:rPr>
      </w:pPr>
      <w:r w:rsidRPr="00AC1FF1">
        <w:rPr>
          <w:rFonts w:cs="Times New Roman"/>
          <w:sz w:val="24"/>
          <w:szCs w:val="24"/>
        </w:rPr>
        <w:t xml:space="preserve">Xử lý dính gói TCP: Tự động gắn ký tự \n vào cuối mỗi gói JSON để bên nhận dễ dàng cắt và phân tách chính xác từng tin nhắn. </w:t>
      </w:r>
    </w:p>
    <w:p w14:paraId="5030BFC4" w14:textId="09233B87" w:rsidR="00055559" w:rsidRPr="00AC1FF1" w:rsidRDefault="00AE1538" w:rsidP="00E86347">
      <w:pPr>
        <w:pStyle w:val="ListParagraph"/>
        <w:numPr>
          <w:ilvl w:val="0"/>
          <w:numId w:val="13"/>
        </w:numPr>
        <w:spacing w:line="240" w:lineRule="auto"/>
        <w:jc w:val="both"/>
        <w:rPr>
          <w:rFonts w:cs="Times New Roman"/>
          <w:sz w:val="24"/>
          <w:szCs w:val="24"/>
        </w:rPr>
      </w:pPr>
      <w:r w:rsidRPr="00AC1FF1">
        <w:rPr>
          <w:rFonts w:cs="Times New Roman"/>
          <w:sz w:val="24"/>
          <w:szCs w:val="24"/>
        </w:rPr>
        <w:t>Luồng mạng ngầm: Chạy một Thread ngầm để đọc dữ liệu liên tục từ Socket mà không ảnh hưởng tới thao tác của người dùng.</w:t>
      </w:r>
    </w:p>
    <w:p w14:paraId="52684EEA" w14:textId="72AB01E2" w:rsidR="00C24D69" w:rsidRPr="006D7DE9" w:rsidRDefault="00C24D69" w:rsidP="00E86347">
      <w:pPr>
        <w:pStyle w:val="Heading2"/>
        <w:spacing w:line="240" w:lineRule="auto"/>
        <w:jc w:val="both"/>
        <w:rPr>
          <w:b/>
          <w:bCs/>
          <w:sz w:val="24"/>
          <w:szCs w:val="24"/>
        </w:rPr>
      </w:pPr>
      <w:bookmarkStart w:id="15" w:name="_Toc240908240"/>
      <w:r w:rsidRPr="006D7DE9">
        <w:rPr>
          <w:b/>
          <w:bCs/>
          <w:sz w:val="24"/>
          <w:szCs w:val="24"/>
        </w:rPr>
        <w:t xml:space="preserve">3.2. </w:t>
      </w:r>
      <w:r w:rsidR="00F9289D" w:rsidRPr="006D7DE9">
        <w:rPr>
          <w:b/>
          <w:bCs/>
          <w:sz w:val="24"/>
          <w:szCs w:val="24"/>
        </w:rPr>
        <w:t>Phân Tích Code Server- ChatTCP.Server</w:t>
      </w:r>
      <w:bookmarkEnd w:id="15"/>
    </w:p>
    <w:p w14:paraId="42E303B4" w14:textId="495B41A6" w:rsidR="0046549A" w:rsidRPr="006D7DE9" w:rsidRDefault="0046549A" w:rsidP="00E86347">
      <w:pPr>
        <w:pStyle w:val="Heading3"/>
        <w:spacing w:line="240" w:lineRule="auto"/>
        <w:jc w:val="both"/>
        <w:rPr>
          <w:rFonts w:cs="Times New Roman"/>
          <w:b/>
          <w:bCs/>
          <w:i/>
          <w:iCs/>
          <w:sz w:val="24"/>
          <w:szCs w:val="24"/>
          <w:lang w:val="vi-VN"/>
        </w:rPr>
      </w:pPr>
      <w:bookmarkStart w:id="16" w:name="_Toc240908241"/>
      <w:r w:rsidRPr="006D7DE9">
        <w:rPr>
          <w:rFonts w:cs="Times New Roman"/>
          <w:b/>
          <w:bCs/>
          <w:i/>
          <w:iCs/>
          <w:sz w:val="24"/>
          <w:szCs w:val="24"/>
        </w:rPr>
        <w:t xml:space="preserve">3.2.1. </w:t>
      </w:r>
      <w:r w:rsidR="00F9289D" w:rsidRPr="006D7DE9">
        <w:rPr>
          <w:rFonts w:cs="Times New Roman"/>
          <w:b/>
          <w:bCs/>
          <w:i/>
          <w:iCs/>
          <w:sz w:val="24"/>
          <w:szCs w:val="24"/>
        </w:rPr>
        <w:t>TcpSever.cs- Khởi Tạo Và Lắng Nghe Kết Nối</w:t>
      </w:r>
      <w:bookmarkEnd w:id="16"/>
    </w:p>
    <w:p w14:paraId="4A7C395F" w14:textId="29B10161" w:rsidR="00AE1538" w:rsidRPr="006D7DE9" w:rsidRDefault="00AE1538" w:rsidP="00E86347">
      <w:pPr>
        <w:spacing w:line="240" w:lineRule="auto"/>
        <w:ind w:firstLine="284"/>
        <w:jc w:val="both"/>
        <w:rPr>
          <w:rFonts w:cs="Times New Roman"/>
          <w:sz w:val="24"/>
          <w:szCs w:val="24"/>
          <w:lang w:val="en-GB"/>
        </w:rPr>
      </w:pPr>
      <w:r w:rsidRPr="006D7DE9">
        <w:rPr>
          <w:rFonts w:cs="Times New Roman"/>
          <w:sz w:val="24"/>
          <w:szCs w:val="24"/>
          <w:lang w:val="en-GB"/>
        </w:rPr>
        <w:t>Lớp TcpServer đóng vai trò trung tâm trong việc mở cổng mạng, tiếp nhận kết nối TCP và áp dụng cơ chế đa luồng (multi-threading) để quản lý đồng thời nhiều Client.</w:t>
      </w:r>
      <w:r w:rsidR="009259D3" w:rsidRPr="006D7DE9">
        <w:rPr>
          <w:rFonts w:cs="Times New Roman"/>
          <w:sz w:val="24"/>
          <w:szCs w:val="24"/>
          <w:lang w:val="en-GB"/>
        </w:rPr>
        <w:t xml:space="preserve"> </w:t>
      </w:r>
      <w:r w:rsidRPr="006D7DE9">
        <w:rPr>
          <w:rFonts w:cs="Times New Roman"/>
          <w:sz w:val="24"/>
          <w:szCs w:val="24"/>
          <w:lang w:val="en-GB"/>
        </w:rPr>
        <w:t>Khởi động và lắng nghe ngầm Để giao diện Server không bị "treo" khi hoạt động, quá trình chờ kết nối được đẩy vào một luồng chạy nền (Background Thread):</w:t>
      </w:r>
    </w:p>
    <w:tbl>
      <w:tblPr>
        <w:tblStyle w:val="TableGrid"/>
        <w:tblW w:w="0" w:type="auto"/>
        <w:tblLook w:val="04A0" w:firstRow="1" w:lastRow="0" w:firstColumn="1" w:lastColumn="0" w:noHBand="0" w:noVBand="1"/>
      </w:tblPr>
      <w:tblGrid>
        <w:gridCol w:w="9016"/>
      </w:tblGrid>
      <w:tr w:rsidR="007A040D" w:rsidRPr="006D7DE9" w14:paraId="561EF8BE" w14:textId="77777777" w:rsidTr="007A040D">
        <w:tc>
          <w:tcPr>
            <w:tcW w:w="9016" w:type="dxa"/>
          </w:tcPr>
          <w:p w14:paraId="5FA40711" w14:textId="77777777" w:rsidR="007A040D" w:rsidRPr="006D7DE9" w:rsidRDefault="007A040D" w:rsidP="00E86347">
            <w:pPr>
              <w:spacing w:after="0" w:line="240" w:lineRule="auto"/>
              <w:jc w:val="both"/>
              <w:rPr>
                <w:sz w:val="20"/>
                <w:szCs w:val="20"/>
                <w:lang w:val="en-GB"/>
              </w:rPr>
            </w:pPr>
            <w:r w:rsidRPr="006D7DE9">
              <w:rPr>
                <w:sz w:val="20"/>
                <w:szCs w:val="20"/>
                <w:lang w:val="en-GB"/>
              </w:rPr>
              <w:t>listener = new TcpListener(IPAddress.Any, port);</w:t>
            </w:r>
          </w:p>
          <w:p w14:paraId="32AFFAC2" w14:textId="77777777" w:rsidR="007A040D" w:rsidRPr="006D7DE9" w:rsidRDefault="007A040D" w:rsidP="00E86347">
            <w:pPr>
              <w:spacing w:after="0" w:line="240" w:lineRule="auto"/>
              <w:jc w:val="both"/>
              <w:rPr>
                <w:sz w:val="20"/>
                <w:szCs w:val="20"/>
                <w:lang w:val="en-GB"/>
              </w:rPr>
            </w:pPr>
            <w:r w:rsidRPr="006D7DE9">
              <w:rPr>
                <w:sz w:val="20"/>
                <w:szCs w:val="20"/>
                <w:lang w:val="en-GB"/>
              </w:rPr>
              <w:t>listener.Start();</w:t>
            </w:r>
          </w:p>
          <w:p w14:paraId="6CA682CC" w14:textId="77777777" w:rsidR="007A040D" w:rsidRPr="006D7DE9" w:rsidRDefault="007A040D" w:rsidP="00E86347">
            <w:pPr>
              <w:spacing w:after="0" w:line="240" w:lineRule="auto"/>
              <w:jc w:val="both"/>
              <w:rPr>
                <w:sz w:val="20"/>
                <w:szCs w:val="20"/>
                <w:lang w:val="en-GB"/>
              </w:rPr>
            </w:pPr>
            <w:r w:rsidRPr="006D7DE9">
              <w:rPr>
                <w:sz w:val="20"/>
                <w:szCs w:val="20"/>
                <w:lang w:val="en-GB"/>
              </w:rPr>
              <w:t>serverThread = new Thread(AcceptClients) { IsBackground = true };</w:t>
            </w:r>
          </w:p>
          <w:p w14:paraId="3AC5ECEC" w14:textId="7918D5C5" w:rsidR="007A040D" w:rsidRPr="006D7DE9" w:rsidRDefault="007A040D" w:rsidP="00E86347">
            <w:pPr>
              <w:spacing w:after="0" w:line="240" w:lineRule="auto"/>
              <w:jc w:val="both"/>
              <w:rPr>
                <w:sz w:val="20"/>
                <w:szCs w:val="20"/>
                <w:lang w:val="en-GB"/>
              </w:rPr>
            </w:pPr>
            <w:r w:rsidRPr="006D7DE9">
              <w:rPr>
                <w:sz w:val="20"/>
                <w:szCs w:val="20"/>
                <w:lang w:val="en-GB"/>
              </w:rPr>
              <w:t>serverThread.Start();</w:t>
            </w:r>
          </w:p>
        </w:tc>
      </w:tr>
    </w:tbl>
    <w:p w14:paraId="5F2405E3" w14:textId="77777777" w:rsidR="00AE1538" w:rsidRPr="006D7DE9" w:rsidRDefault="00AE1538" w:rsidP="00E86347">
      <w:pPr>
        <w:spacing w:line="240" w:lineRule="auto"/>
        <w:jc w:val="both"/>
        <w:rPr>
          <w:rFonts w:cs="Times New Roman"/>
          <w:sz w:val="24"/>
          <w:szCs w:val="24"/>
          <w:lang w:val="en-GB"/>
        </w:rPr>
      </w:pPr>
      <w:r w:rsidRPr="006D7DE9">
        <w:rPr>
          <w:rFonts w:cs="Times New Roman"/>
          <w:sz w:val="24"/>
          <w:szCs w:val="24"/>
          <w:lang w:val="en-GB"/>
        </w:rPr>
        <w:t>Lệnh IPAddress.Any cho phép Server nhận kết nối từ mọi địa chỉ IP. Luồng serverThread đảm nhiệm việc liên tục lắng nghe mà không làm gián đoạn luồng chính của ứng dụng.</w:t>
      </w:r>
    </w:p>
    <w:p w14:paraId="0402BCDF" w14:textId="77777777" w:rsidR="00AE1538" w:rsidRPr="006D7DE9" w:rsidRDefault="00AE1538" w:rsidP="00E86347">
      <w:pPr>
        <w:spacing w:line="240" w:lineRule="auto"/>
        <w:ind w:firstLine="284"/>
        <w:jc w:val="both"/>
        <w:rPr>
          <w:rFonts w:cs="Times New Roman"/>
          <w:sz w:val="24"/>
          <w:szCs w:val="24"/>
          <w:lang w:val="en-GB"/>
        </w:rPr>
      </w:pPr>
      <w:r w:rsidRPr="006D7DE9">
        <w:rPr>
          <w:rFonts w:cs="Times New Roman"/>
          <w:sz w:val="24"/>
          <w:szCs w:val="24"/>
          <w:lang w:val="en-GB"/>
        </w:rPr>
        <w:t>Tiếp nhận Client bằng cơ chế Đa luồng Trong vòng lặp chờ, lệnh AcceptTcpClient() sẽ chặn (block) cho đến khi có một Client thực sự kết nối tới. Ngay sau đó, Server bọc Client này trong lớp ClientConnection và cấp cho nó một luồng xử lý riêng:</w:t>
      </w:r>
    </w:p>
    <w:tbl>
      <w:tblPr>
        <w:tblStyle w:val="TableGrid"/>
        <w:tblW w:w="0" w:type="auto"/>
        <w:tblLook w:val="04A0" w:firstRow="1" w:lastRow="0" w:firstColumn="1" w:lastColumn="0" w:noHBand="0" w:noVBand="1"/>
      </w:tblPr>
      <w:tblGrid>
        <w:gridCol w:w="9016"/>
      </w:tblGrid>
      <w:tr w:rsidR="007A040D" w:rsidRPr="006D7DE9" w14:paraId="7AB28242" w14:textId="77777777" w:rsidTr="007A040D">
        <w:tc>
          <w:tcPr>
            <w:tcW w:w="9016" w:type="dxa"/>
          </w:tcPr>
          <w:p w14:paraId="487DD2A3"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TcpClient tcpClient = listener.AcceptTcpClient();</w:t>
            </w:r>
          </w:p>
          <w:p w14:paraId="1E068B36"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ClientConnection clientConnection = new ClientConnection(tcpClient);</w:t>
            </w:r>
          </w:p>
          <w:p w14:paraId="28118365"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Thread clientThread = new Thread(clientConnection.Start) { IsBackground = true };</w:t>
            </w:r>
          </w:p>
          <w:p w14:paraId="4B32E61B" w14:textId="3AB1552B"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clientThread.Start();</w:t>
            </w:r>
          </w:p>
        </w:tc>
      </w:tr>
    </w:tbl>
    <w:p w14:paraId="6CD6741A" w14:textId="77777777" w:rsidR="00AE1538" w:rsidRPr="006D7DE9" w:rsidRDefault="00AE1538" w:rsidP="00E86347">
      <w:pPr>
        <w:spacing w:line="240" w:lineRule="auto"/>
        <w:jc w:val="both"/>
        <w:rPr>
          <w:rFonts w:cs="Times New Roman"/>
          <w:sz w:val="24"/>
          <w:szCs w:val="24"/>
          <w:lang w:val="en-GB"/>
        </w:rPr>
      </w:pPr>
      <w:r w:rsidRPr="006D7DE9">
        <w:rPr>
          <w:rFonts w:cs="Times New Roman"/>
          <w:sz w:val="24"/>
          <w:szCs w:val="24"/>
          <w:lang w:val="en-GB"/>
        </w:rPr>
        <w:t>Kiến trúc này đảm bảo Server có thể phục vụ hàng loạt Client cùng lúc; mỗi Client tự gửi/nhận tin nhắn trên luồng độc lập của mình mà không gây tắc nghẽn hệ thống.</w:t>
      </w:r>
    </w:p>
    <w:p w14:paraId="7A30FEDB" w14:textId="77777777" w:rsidR="00AE1538" w:rsidRPr="006D7DE9" w:rsidRDefault="00AE1538" w:rsidP="00E86347">
      <w:pPr>
        <w:spacing w:line="240" w:lineRule="auto"/>
        <w:jc w:val="both"/>
        <w:rPr>
          <w:rFonts w:cs="Times New Roman"/>
          <w:sz w:val="24"/>
          <w:szCs w:val="24"/>
          <w:lang w:val="en-GB"/>
        </w:rPr>
      </w:pPr>
      <w:r w:rsidRPr="006D7DE9">
        <w:rPr>
          <w:rFonts w:cs="Times New Roman"/>
          <w:sz w:val="24"/>
          <w:szCs w:val="24"/>
          <w:lang w:val="en-GB"/>
        </w:rPr>
        <w:t>Ủy quyền sự kiện (Event Delegation) Để tách biệt logic mạng và logic giao diện, lớp này sử dụng các sự kiện (Action) làm cầu nối truyền dữ liệu:</w:t>
      </w:r>
    </w:p>
    <w:tbl>
      <w:tblPr>
        <w:tblStyle w:val="TableGrid"/>
        <w:tblW w:w="0" w:type="auto"/>
        <w:tblLook w:val="04A0" w:firstRow="1" w:lastRow="0" w:firstColumn="1" w:lastColumn="0" w:noHBand="0" w:noVBand="1"/>
      </w:tblPr>
      <w:tblGrid>
        <w:gridCol w:w="9016"/>
      </w:tblGrid>
      <w:tr w:rsidR="007A040D" w:rsidRPr="006D7DE9" w14:paraId="49992345" w14:textId="77777777" w:rsidTr="007A040D">
        <w:tc>
          <w:tcPr>
            <w:tcW w:w="9016" w:type="dxa"/>
          </w:tcPr>
          <w:p w14:paraId="3E4F48F2"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clientConnection.MessageReceived += (message) =&gt; {</w:t>
            </w:r>
          </w:p>
          <w:p w14:paraId="71387FFC"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lastRenderedPageBreak/>
              <w:t xml:space="preserve">    MessageReceived?.Invoke(clientConnection, message);</w:t>
            </w:r>
          </w:p>
          <w:p w14:paraId="4204B4CE" w14:textId="7F237B09"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w:t>
            </w:r>
          </w:p>
        </w:tc>
      </w:tr>
    </w:tbl>
    <w:p w14:paraId="2431D44B" w14:textId="3AE0FD32" w:rsidR="0046549A" w:rsidRPr="006D7DE9" w:rsidRDefault="00AE1538" w:rsidP="00E86347">
      <w:pPr>
        <w:spacing w:line="240" w:lineRule="auto"/>
        <w:jc w:val="both"/>
        <w:rPr>
          <w:rFonts w:cs="Times New Roman"/>
          <w:sz w:val="24"/>
          <w:szCs w:val="24"/>
        </w:rPr>
      </w:pPr>
      <w:r w:rsidRPr="006D7DE9">
        <w:rPr>
          <w:rFonts w:cs="Times New Roman"/>
          <w:sz w:val="24"/>
          <w:szCs w:val="24"/>
          <w:lang w:val="en-GB"/>
        </w:rPr>
        <w:lastRenderedPageBreak/>
        <w:t>Khi luồng của Client nhận được dữ liệu, nó sẽ kích hoạt sự kiện này. TcpServer đóng vai trò trung gian "phát loa" (Invoke) đẩy tin nhắn và thông tin kết nối lên cho giao diện xử lý hiển thị</w:t>
      </w:r>
    </w:p>
    <w:p w14:paraId="5391D96B" w14:textId="258AB5AE" w:rsidR="0046549A" w:rsidRPr="006D7DE9" w:rsidRDefault="0046549A" w:rsidP="00E86347">
      <w:pPr>
        <w:pStyle w:val="Heading3"/>
        <w:spacing w:line="240" w:lineRule="auto"/>
        <w:jc w:val="both"/>
        <w:rPr>
          <w:rFonts w:cs="Times New Roman"/>
          <w:b/>
          <w:bCs/>
          <w:i/>
          <w:iCs/>
          <w:sz w:val="24"/>
          <w:szCs w:val="24"/>
        </w:rPr>
      </w:pPr>
      <w:bookmarkStart w:id="17" w:name="_Toc240908242"/>
      <w:r w:rsidRPr="006D7DE9">
        <w:rPr>
          <w:rFonts w:cs="Times New Roman"/>
          <w:b/>
          <w:bCs/>
          <w:i/>
          <w:iCs/>
          <w:sz w:val="24"/>
          <w:szCs w:val="24"/>
        </w:rPr>
        <w:t>3.2.2. C</w:t>
      </w:r>
      <w:r w:rsidR="00F9289D" w:rsidRPr="006D7DE9">
        <w:rPr>
          <w:rFonts w:cs="Times New Roman"/>
          <w:b/>
          <w:bCs/>
          <w:i/>
          <w:iCs/>
          <w:sz w:val="24"/>
          <w:szCs w:val="24"/>
        </w:rPr>
        <w:t>lientConnection.cs- xử lý kết nối client</w:t>
      </w:r>
      <w:bookmarkEnd w:id="17"/>
    </w:p>
    <w:p w14:paraId="47D34407"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ClientConnection.cs quản lý kết nối giữa Server và một Client thông qua TcpClient và NetworkStream.</w:t>
      </w:r>
    </w:p>
    <w:p w14:paraId="0EE5913E"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Khởi tạo kết nối:</w:t>
      </w:r>
    </w:p>
    <w:tbl>
      <w:tblPr>
        <w:tblStyle w:val="TableGrid"/>
        <w:tblW w:w="0" w:type="auto"/>
        <w:tblLook w:val="04A0" w:firstRow="1" w:lastRow="0" w:firstColumn="1" w:lastColumn="0" w:noHBand="0" w:noVBand="1"/>
      </w:tblPr>
      <w:tblGrid>
        <w:gridCol w:w="9016"/>
      </w:tblGrid>
      <w:tr w:rsidR="007A040D" w:rsidRPr="00C57D07" w14:paraId="78429B17" w14:textId="77777777" w:rsidTr="007A040D">
        <w:tc>
          <w:tcPr>
            <w:tcW w:w="9016" w:type="dxa"/>
          </w:tcPr>
          <w:p w14:paraId="37BD7EEE"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this.client = client;</w:t>
            </w:r>
          </w:p>
          <w:p w14:paraId="7BBB3551"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this.client.ReceiveBufferSize = NetworkConfig.BufferSize;</w:t>
            </w:r>
          </w:p>
          <w:p w14:paraId="57F961DB"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this.client.SendBufferSize = NetworkConfig.BufferSize;</w:t>
            </w:r>
          </w:p>
          <w:p w14:paraId="1BAA887B" w14:textId="7EBF8CC5"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stream = client.GetStream();</w:t>
            </w:r>
          </w:p>
        </w:tc>
      </w:tr>
    </w:tbl>
    <w:p w14:paraId="748008B8" w14:textId="036D47EF" w:rsidR="0019156B" w:rsidRPr="00AC1FF1" w:rsidRDefault="0019156B" w:rsidP="00E86347">
      <w:pPr>
        <w:spacing w:line="240" w:lineRule="auto"/>
        <w:jc w:val="both"/>
        <w:rPr>
          <w:rFonts w:cs="Times New Roman"/>
          <w:sz w:val="24"/>
          <w:szCs w:val="24"/>
        </w:rPr>
      </w:pPr>
      <w:r w:rsidRPr="00AC1FF1">
        <w:rPr>
          <w:rFonts w:cs="Times New Roman"/>
          <w:sz w:val="24"/>
          <w:szCs w:val="24"/>
        </w:rPr>
        <w:t>Nhận và xử lý dữ liệu:</w:t>
      </w:r>
    </w:p>
    <w:tbl>
      <w:tblPr>
        <w:tblStyle w:val="TableGrid"/>
        <w:tblW w:w="0" w:type="auto"/>
        <w:tblLook w:val="04A0" w:firstRow="1" w:lastRow="0" w:firstColumn="1" w:lastColumn="0" w:noHBand="0" w:noVBand="1"/>
      </w:tblPr>
      <w:tblGrid>
        <w:gridCol w:w="9016"/>
      </w:tblGrid>
      <w:tr w:rsidR="007A040D" w:rsidRPr="00C57D07" w14:paraId="2D23B6CB" w14:textId="77777777" w:rsidTr="007A040D">
        <w:tc>
          <w:tcPr>
            <w:tcW w:w="9016" w:type="dxa"/>
          </w:tcPr>
          <w:p w14:paraId="7A865920" w14:textId="122B0569" w:rsidR="007A040D" w:rsidRPr="00C57D07" w:rsidRDefault="007A040D" w:rsidP="00E86347">
            <w:pPr>
              <w:spacing w:after="0" w:line="240" w:lineRule="auto"/>
              <w:jc w:val="both"/>
              <w:rPr>
                <w:rFonts w:cs="Times New Roman"/>
                <w:sz w:val="20"/>
                <w:szCs w:val="20"/>
              </w:rPr>
            </w:pPr>
            <w:r w:rsidRPr="00C57D07">
              <w:rPr>
                <w:rFonts w:cs="Times New Roman"/>
                <w:sz w:val="20"/>
                <w:szCs w:val="20"/>
              </w:rPr>
              <w:t>int bytesRead = stream.Read(buffer, 0, buffer.Length);</w:t>
            </w:r>
          </w:p>
          <w:p w14:paraId="0F162C25"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receivedData += Encoding.UTF8.GetString(</w:t>
            </w:r>
          </w:p>
          <w:p w14:paraId="322B0C8F" w14:textId="177B56BA"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buffer, 0, bytesRead);</w:t>
            </w:r>
          </w:p>
          <w:p w14:paraId="388DA224"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while (receivedData.Contains("\n"))</w:t>
            </w:r>
          </w:p>
          <w:p w14:paraId="2C9210E7"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w:t>
            </w:r>
          </w:p>
          <w:p w14:paraId="7A9F2EE1"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int index = receivedData.IndexOf("\n");</w:t>
            </w:r>
          </w:p>
          <w:p w14:paraId="47D65A16"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string data = receivedData.Substring(0, index);</w:t>
            </w:r>
          </w:p>
          <w:p w14:paraId="214CEED0" w14:textId="71BADF48"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receivedData = receivedData.Substring(index + 1);</w:t>
            </w:r>
          </w:p>
          <w:p w14:paraId="0559B714" w14:textId="2914B276"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Message? message = MessageParser.Deserialize(data);</w:t>
            </w:r>
          </w:p>
          <w:p w14:paraId="5DD125A6"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if (message != null)</w:t>
            </w:r>
          </w:p>
          <w:p w14:paraId="3B9E31AA"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MessageReceived?.Invoke(message);</w:t>
            </w:r>
          </w:p>
          <w:p w14:paraId="1D56FC8F" w14:textId="1A0F2286" w:rsidR="007A040D" w:rsidRPr="00C57D07" w:rsidRDefault="007A040D" w:rsidP="00E86347">
            <w:pPr>
              <w:spacing w:after="0" w:line="240" w:lineRule="auto"/>
              <w:jc w:val="both"/>
              <w:rPr>
                <w:rFonts w:cs="Times New Roman"/>
                <w:sz w:val="20"/>
                <w:szCs w:val="20"/>
              </w:rPr>
            </w:pPr>
            <w:r w:rsidRPr="00C57D07">
              <w:rPr>
                <w:rFonts w:cs="Times New Roman"/>
                <w:sz w:val="20"/>
                <w:szCs w:val="20"/>
              </w:rPr>
              <w:t>}</w:t>
            </w:r>
          </w:p>
        </w:tc>
      </w:tr>
    </w:tbl>
    <w:p w14:paraId="4C3B1F3D"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Đoạn code đọc dữ liệu từ NetworkStream, tách từng tin nhắn theo \n, sau đó chuyển JSON thành đối tượng Message và gửi lên MessageHandler thông qua sự kiện MessageReceived.</w:t>
      </w:r>
    </w:p>
    <w:p w14:paraId="132A43B3"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Gửi tin nhắn:</w:t>
      </w:r>
    </w:p>
    <w:tbl>
      <w:tblPr>
        <w:tblStyle w:val="TableGrid"/>
        <w:tblW w:w="0" w:type="auto"/>
        <w:tblLook w:val="04A0" w:firstRow="1" w:lastRow="0" w:firstColumn="1" w:lastColumn="0" w:noHBand="0" w:noVBand="1"/>
      </w:tblPr>
      <w:tblGrid>
        <w:gridCol w:w="9016"/>
      </w:tblGrid>
      <w:tr w:rsidR="007A040D" w:rsidRPr="00C57D07" w14:paraId="423066B9" w14:textId="77777777" w:rsidTr="007A040D">
        <w:tc>
          <w:tcPr>
            <w:tcW w:w="9016" w:type="dxa"/>
          </w:tcPr>
          <w:p w14:paraId="5BFF53C9"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string data = MessageParser.Serialize(message);</w:t>
            </w:r>
          </w:p>
          <w:p w14:paraId="07D9B8BD" w14:textId="1B44892F" w:rsidR="007A040D" w:rsidRPr="00C57D07" w:rsidRDefault="007A040D" w:rsidP="00E86347">
            <w:pPr>
              <w:spacing w:after="0" w:line="240" w:lineRule="auto"/>
              <w:jc w:val="both"/>
              <w:rPr>
                <w:rFonts w:cs="Times New Roman"/>
                <w:sz w:val="20"/>
                <w:szCs w:val="20"/>
              </w:rPr>
            </w:pPr>
            <w:r w:rsidRPr="00C57D07">
              <w:rPr>
                <w:rFonts w:cs="Times New Roman"/>
                <w:sz w:val="20"/>
                <w:szCs w:val="20"/>
              </w:rPr>
              <w:t>byte[] bytes = Encoding.UTF8.GetBytes(data);</w:t>
            </w:r>
          </w:p>
          <w:p w14:paraId="28D9AF8C" w14:textId="3DFFD96A" w:rsidR="007A040D" w:rsidRPr="00C57D07" w:rsidRDefault="007A040D" w:rsidP="00E86347">
            <w:pPr>
              <w:spacing w:after="0" w:line="240" w:lineRule="auto"/>
              <w:jc w:val="both"/>
              <w:rPr>
                <w:rFonts w:cs="Times New Roman"/>
                <w:sz w:val="20"/>
                <w:szCs w:val="20"/>
              </w:rPr>
            </w:pPr>
            <w:r w:rsidRPr="00C57D07">
              <w:rPr>
                <w:rFonts w:cs="Times New Roman"/>
                <w:sz w:val="20"/>
                <w:szCs w:val="20"/>
              </w:rPr>
              <w:t>stream.Write(bytes, 0, bytes.Length);</w:t>
            </w:r>
          </w:p>
        </w:tc>
      </w:tr>
    </w:tbl>
    <w:p w14:paraId="7F978AA2"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Hàm SendMessage() chuyển đối tượng Message thành JSON, mã hóa UTF-8 và gửi đến Client.</w:t>
      </w:r>
    </w:p>
    <w:p w14:paraId="73AE66CE" w14:textId="77777777" w:rsidR="0019156B" w:rsidRPr="00AC1FF1" w:rsidRDefault="0019156B" w:rsidP="00E86347">
      <w:pPr>
        <w:spacing w:line="240" w:lineRule="auto"/>
        <w:jc w:val="both"/>
        <w:rPr>
          <w:rFonts w:cs="Times New Roman"/>
          <w:sz w:val="24"/>
          <w:szCs w:val="24"/>
        </w:rPr>
      </w:pPr>
      <w:r w:rsidRPr="00AC1FF1">
        <w:rPr>
          <w:rFonts w:cs="Times New Roman"/>
          <w:sz w:val="24"/>
          <w:szCs w:val="24"/>
        </w:rPr>
        <w:t>Ngắt kết nối:</w:t>
      </w:r>
    </w:p>
    <w:tbl>
      <w:tblPr>
        <w:tblStyle w:val="TableGrid"/>
        <w:tblW w:w="0" w:type="auto"/>
        <w:tblLook w:val="04A0" w:firstRow="1" w:lastRow="0" w:firstColumn="1" w:lastColumn="0" w:noHBand="0" w:noVBand="1"/>
      </w:tblPr>
      <w:tblGrid>
        <w:gridCol w:w="9016"/>
      </w:tblGrid>
      <w:tr w:rsidR="007A040D" w:rsidRPr="00C57D07" w14:paraId="2BC813A7" w14:textId="77777777" w:rsidTr="007A040D">
        <w:tc>
          <w:tcPr>
            <w:tcW w:w="9016" w:type="dxa"/>
          </w:tcPr>
          <w:p w14:paraId="2B3FB699" w14:textId="77777777"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stream.Close();</w:t>
            </w:r>
          </w:p>
          <w:p w14:paraId="7658126F" w14:textId="2ADF628A" w:rsidR="007A040D" w:rsidRPr="00C57D07" w:rsidRDefault="007A040D" w:rsidP="00E86347">
            <w:pPr>
              <w:spacing w:after="0" w:line="240" w:lineRule="auto"/>
              <w:jc w:val="both"/>
              <w:rPr>
                <w:rFonts w:cs="Times New Roman"/>
                <w:sz w:val="20"/>
                <w:szCs w:val="20"/>
              </w:rPr>
            </w:pPr>
            <w:r w:rsidRPr="00C57D07">
              <w:rPr>
                <w:rFonts w:cs="Times New Roman"/>
                <w:sz w:val="20"/>
                <w:szCs w:val="20"/>
              </w:rPr>
              <w:t xml:space="preserve">    client.Close();</w:t>
            </w:r>
          </w:p>
        </w:tc>
      </w:tr>
    </w:tbl>
    <w:p w14:paraId="7F688E36" w14:textId="5BCA9C23" w:rsidR="0046549A" w:rsidRPr="006D7DE9" w:rsidRDefault="0019156B" w:rsidP="00E86347">
      <w:pPr>
        <w:spacing w:line="240" w:lineRule="auto"/>
        <w:jc w:val="both"/>
        <w:rPr>
          <w:rFonts w:cs="Times New Roman"/>
          <w:sz w:val="24"/>
          <w:szCs w:val="24"/>
        </w:rPr>
      </w:pPr>
      <w:r w:rsidRPr="006D7DE9">
        <w:rPr>
          <w:rFonts w:cs="Times New Roman"/>
          <w:sz w:val="24"/>
          <w:szCs w:val="24"/>
        </w:rPr>
        <w:t>Như vậy, ClientConnection đảm nhiệm việc kết nối, nhận, gửi và đóng kết nối của từng Client với Server.</w:t>
      </w:r>
    </w:p>
    <w:p w14:paraId="78905C74" w14:textId="08293352" w:rsidR="00C6641E" w:rsidRPr="006D7DE9" w:rsidRDefault="00C6641E" w:rsidP="00E86347">
      <w:pPr>
        <w:pStyle w:val="Heading3"/>
        <w:spacing w:line="240" w:lineRule="auto"/>
        <w:jc w:val="both"/>
        <w:rPr>
          <w:rFonts w:cs="Times New Roman"/>
          <w:b/>
          <w:bCs/>
          <w:i/>
          <w:iCs/>
          <w:sz w:val="24"/>
          <w:szCs w:val="24"/>
          <w:lang w:val="vi-VN"/>
        </w:rPr>
      </w:pPr>
      <w:bookmarkStart w:id="18" w:name="_Toc240908243"/>
      <w:r w:rsidRPr="006D7DE9">
        <w:rPr>
          <w:rFonts w:cs="Times New Roman"/>
          <w:b/>
          <w:bCs/>
          <w:i/>
          <w:iCs/>
          <w:sz w:val="24"/>
          <w:szCs w:val="24"/>
        </w:rPr>
        <w:t>3.2.3. M</w:t>
      </w:r>
      <w:r w:rsidR="00557BAB" w:rsidRPr="006D7DE9">
        <w:rPr>
          <w:rFonts w:cs="Times New Roman"/>
          <w:b/>
          <w:bCs/>
          <w:i/>
          <w:iCs/>
          <w:sz w:val="24"/>
          <w:szCs w:val="24"/>
        </w:rPr>
        <w:t>essageHandler.cs- Xử Lý Và Định Tuyến Tin Nhắn</w:t>
      </w:r>
      <w:bookmarkEnd w:id="18"/>
    </w:p>
    <w:p w14:paraId="2D90BC31" w14:textId="77777777" w:rsidR="00471AC9" w:rsidRPr="006D7DE9" w:rsidRDefault="00471AC9" w:rsidP="00E86347">
      <w:pPr>
        <w:spacing w:line="240" w:lineRule="auto"/>
        <w:jc w:val="both"/>
        <w:rPr>
          <w:rFonts w:cs="Times New Roman"/>
          <w:sz w:val="24"/>
          <w:szCs w:val="24"/>
        </w:rPr>
      </w:pPr>
      <w:r w:rsidRPr="006D7DE9">
        <w:rPr>
          <w:rFonts w:cs="Times New Roman"/>
          <w:sz w:val="24"/>
          <w:szCs w:val="24"/>
        </w:rPr>
        <w:t xml:space="preserve">MessageHandler đóng vai trò trung tâm tiếp nhận, phân loại và điều phối gói tin giữa Client và các dịch vụ quản lý (Database, Client, Group): </w:t>
      </w:r>
    </w:p>
    <w:p w14:paraId="539B65F0" w14:textId="41E25C53" w:rsidR="00F56384" w:rsidRPr="006D7DE9" w:rsidRDefault="00471AC9" w:rsidP="00E86347">
      <w:pPr>
        <w:spacing w:line="240" w:lineRule="auto"/>
        <w:jc w:val="both"/>
        <w:rPr>
          <w:rFonts w:cs="Times New Roman"/>
          <w:sz w:val="24"/>
          <w:szCs w:val="24"/>
        </w:rPr>
      </w:pPr>
      <w:r w:rsidRPr="006D7DE9">
        <w:rPr>
          <w:rFonts w:cs="Times New Roman"/>
          <w:sz w:val="24"/>
          <w:szCs w:val="24"/>
        </w:rPr>
        <w:t>Giải mã &amp; Định tuyến: Bóc tách chuỗi JSON thành đối tượng Message, dùng switch-case trên thuộc tính Type để rẽ nhánh xử lý</w:t>
      </w:r>
      <w:r w:rsidR="00F56384" w:rsidRPr="006D7DE9">
        <w:rPr>
          <w:rFonts w:cs="Times New Roman"/>
          <w:sz w:val="24"/>
          <w:szCs w:val="24"/>
          <w:lang w:val="en-GB"/>
        </w:rPr>
        <w:t>:</w:t>
      </w:r>
    </w:p>
    <w:tbl>
      <w:tblPr>
        <w:tblStyle w:val="TableGrid"/>
        <w:tblW w:w="0" w:type="auto"/>
        <w:tblLook w:val="04A0" w:firstRow="1" w:lastRow="0" w:firstColumn="1" w:lastColumn="0" w:noHBand="0" w:noVBand="1"/>
      </w:tblPr>
      <w:tblGrid>
        <w:gridCol w:w="9016"/>
      </w:tblGrid>
      <w:tr w:rsidR="007A040D" w:rsidRPr="006D7DE9" w14:paraId="3D55B10C" w14:textId="77777777" w:rsidTr="007A040D">
        <w:tc>
          <w:tcPr>
            <w:tcW w:w="9016" w:type="dxa"/>
          </w:tcPr>
          <w:p w14:paraId="3AF0639B"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switch (msg.Type) {</w:t>
            </w:r>
          </w:p>
          <w:p w14:paraId="332A06F4"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 xml:space="preserve">    case MessageType.LoginRequest: HandleLogin(msg, client); break;</w:t>
            </w:r>
          </w:p>
          <w:p w14:paraId="6E5989B7"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 xml:space="preserve">    case MessageType.DirectChat: HandleDirectChat(msg, client); break;</w:t>
            </w:r>
          </w:p>
          <w:p w14:paraId="7C0531D4"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 xml:space="preserve">    // ... rẽ nhánh cho đăng ký, chat nhóm, lấy lịch sử, v.v.</w:t>
            </w:r>
          </w:p>
          <w:p w14:paraId="4514783E" w14:textId="3C647C6C"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w:t>
            </w:r>
          </w:p>
        </w:tc>
      </w:tr>
    </w:tbl>
    <w:p w14:paraId="5AE7BB03" w14:textId="7D09E3E3" w:rsidR="00471AC9" w:rsidRPr="006D7DE9" w:rsidRDefault="00471AC9" w:rsidP="00E86347">
      <w:pPr>
        <w:spacing w:line="240" w:lineRule="auto"/>
        <w:jc w:val="both"/>
        <w:rPr>
          <w:rFonts w:cs="Times New Roman"/>
          <w:sz w:val="24"/>
          <w:szCs w:val="24"/>
        </w:rPr>
      </w:pPr>
      <w:r w:rsidRPr="006D7DE9">
        <w:rPr>
          <w:rFonts w:cs="Times New Roman"/>
          <w:sz w:val="24"/>
          <w:szCs w:val="24"/>
        </w:rPr>
        <w:t xml:space="preserve">Xác thực &amp; Trạng thái: Kiểm tra thông tin qua DatabaseService, cập nhật danh sách kết nối (_clientManager) và phát sóng (Broadcast) trạng thái Online/Offline. </w:t>
      </w:r>
    </w:p>
    <w:p w14:paraId="06FE5123" w14:textId="675207E7" w:rsidR="00471AC9" w:rsidRPr="006D7DE9" w:rsidRDefault="00471AC9" w:rsidP="00E86347">
      <w:pPr>
        <w:spacing w:line="240" w:lineRule="auto"/>
        <w:jc w:val="both"/>
        <w:rPr>
          <w:rFonts w:cs="Times New Roman"/>
          <w:sz w:val="24"/>
          <w:szCs w:val="24"/>
        </w:rPr>
      </w:pPr>
      <w:r w:rsidRPr="006D7DE9">
        <w:rPr>
          <w:rFonts w:cs="Times New Roman"/>
          <w:sz w:val="24"/>
          <w:szCs w:val="24"/>
        </w:rPr>
        <w:lastRenderedPageBreak/>
        <w:t>Chuyển tiếp tin nhắn: Tuân thủ nguyên tắc Lưu trữ trước – Chuyển tiếp sau (với nhóm sẽ duyệt danh sách thành viên):</w:t>
      </w:r>
    </w:p>
    <w:tbl>
      <w:tblPr>
        <w:tblStyle w:val="TableGrid"/>
        <w:tblW w:w="0" w:type="auto"/>
        <w:tblLook w:val="04A0" w:firstRow="1" w:lastRow="0" w:firstColumn="1" w:lastColumn="0" w:noHBand="0" w:noVBand="1"/>
      </w:tblPr>
      <w:tblGrid>
        <w:gridCol w:w="8851"/>
      </w:tblGrid>
      <w:tr w:rsidR="007A040D" w:rsidRPr="006D7DE9" w14:paraId="1E41ECA6" w14:textId="77777777" w:rsidTr="00C57D07">
        <w:trPr>
          <w:trHeight w:val="806"/>
        </w:trPr>
        <w:tc>
          <w:tcPr>
            <w:tcW w:w="8851" w:type="dxa"/>
          </w:tcPr>
          <w:p w14:paraId="71F3EB7A"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 1. Lưu tin nhắn vào Database</w:t>
            </w:r>
          </w:p>
          <w:p w14:paraId="359D8967"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_dbService.SaveMessage(msg);</w:t>
            </w:r>
          </w:p>
          <w:p w14:paraId="77AD056A" w14:textId="77777777"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 2. Chuyển tiếp đến người nhận đang online</w:t>
            </w:r>
          </w:p>
          <w:p w14:paraId="5E05C420" w14:textId="76CDA82D" w:rsidR="007A040D" w:rsidRPr="006D7DE9" w:rsidRDefault="007A040D" w:rsidP="00E86347">
            <w:pPr>
              <w:spacing w:after="0" w:line="240" w:lineRule="auto"/>
              <w:jc w:val="both"/>
              <w:rPr>
                <w:rFonts w:cs="Times New Roman"/>
                <w:sz w:val="20"/>
                <w:szCs w:val="20"/>
                <w:lang w:val="en-GB"/>
              </w:rPr>
            </w:pPr>
            <w:r w:rsidRPr="006D7DE9">
              <w:rPr>
                <w:rFonts w:cs="Times New Roman"/>
                <w:sz w:val="20"/>
                <w:szCs w:val="20"/>
                <w:lang w:val="en-GB"/>
              </w:rPr>
              <w:t>_clientManager.ForwardMessageToClient(msg.ReceiverId.Value, msg);</w:t>
            </w:r>
          </w:p>
        </w:tc>
      </w:tr>
    </w:tbl>
    <w:p w14:paraId="1D4DF71B" w14:textId="0958935B" w:rsidR="00C6641E" w:rsidRPr="006D7DE9" w:rsidRDefault="00471AC9" w:rsidP="00E86347">
      <w:pPr>
        <w:spacing w:line="240" w:lineRule="auto"/>
        <w:jc w:val="both"/>
        <w:rPr>
          <w:rFonts w:cs="Times New Roman"/>
          <w:sz w:val="24"/>
          <w:szCs w:val="24"/>
        </w:rPr>
      </w:pPr>
      <w:r w:rsidRPr="006D7DE9">
        <w:rPr>
          <w:rFonts w:cs="Times New Roman"/>
          <w:sz w:val="24"/>
          <w:szCs w:val="24"/>
        </w:rPr>
        <w:t>Truy xuất dữ liệu: Truy vấn CSDL đóng gói JSON để trả về danh sách người dùng, danh sách nhóm hoặc lịch sử chat theo yêu cầu của Client</w:t>
      </w:r>
      <w:r w:rsidR="00F56384" w:rsidRPr="006D7DE9">
        <w:rPr>
          <w:rFonts w:cs="Times New Roman"/>
          <w:sz w:val="24"/>
          <w:szCs w:val="24"/>
          <w:lang w:val="en-GB"/>
        </w:rPr>
        <w:t>.</w:t>
      </w:r>
    </w:p>
    <w:p w14:paraId="6209B96F" w14:textId="3CD842BB" w:rsidR="00C6641E" w:rsidRPr="006D7DE9" w:rsidRDefault="00DA3CE7" w:rsidP="00E86347">
      <w:pPr>
        <w:pStyle w:val="Heading3"/>
        <w:spacing w:line="240" w:lineRule="auto"/>
        <w:jc w:val="both"/>
        <w:rPr>
          <w:rFonts w:cs="Times New Roman"/>
          <w:b/>
          <w:bCs/>
          <w:i/>
          <w:iCs/>
          <w:sz w:val="24"/>
          <w:szCs w:val="24"/>
        </w:rPr>
      </w:pPr>
      <w:bookmarkStart w:id="19" w:name="_Toc240908244"/>
      <w:r w:rsidRPr="006D7DE9">
        <w:rPr>
          <w:rFonts w:cs="Times New Roman"/>
          <w:b/>
          <w:bCs/>
          <w:i/>
          <w:iCs/>
          <w:sz w:val="24"/>
          <w:szCs w:val="24"/>
        </w:rPr>
        <w:t xml:space="preserve">3.2.4. </w:t>
      </w:r>
      <w:r w:rsidR="00557BAB" w:rsidRPr="006D7DE9">
        <w:rPr>
          <w:rFonts w:cs="Times New Roman"/>
          <w:b/>
          <w:bCs/>
          <w:i/>
          <w:iCs/>
          <w:sz w:val="24"/>
          <w:szCs w:val="24"/>
        </w:rPr>
        <w:t>DatabaseService.cs- Kết Nối Và Truy Vấn Cơ Sở Dữ Liệu</w:t>
      </w:r>
      <w:bookmarkEnd w:id="19"/>
    </w:p>
    <w:p w14:paraId="376E1C3C" w14:textId="572F5723" w:rsidR="000F7FE5" w:rsidRPr="00AC1FF1" w:rsidRDefault="00C830FD" w:rsidP="00E86347">
      <w:pPr>
        <w:spacing w:line="240" w:lineRule="auto"/>
        <w:jc w:val="both"/>
        <w:rPr>
          <w:rFonts w:cs="Times New Roman"/>
          <w:iCs/>
          <w:sz w:val="24"/>
          <w:szCs w:val="24"/>
          <w:lang w:val="en-GB"/>
        </w:rPr>
      </w:pPr>
      <w:r w:rsidRPr="00AC1FF1">
        <w:rPr>
          <w:rFonts w:cs="Times New Roman"/>
          <w:iCs/>
          <w:sz w:val="24"/>
          <w:szCs w:val="24"/>
        </w:rPr>
        <w:t xml:space="preserve">DatabaseService tương tác trực tiếp với SQL Server qua thư viện Microsoft.Data.SqlClient, sử dụng </w:t>
      </w:r>
      <w:r w:rsidRPr="00AC1FF1">
        <w:rPr>
          <w:rFonts w:cs="Times New Roman"/>
          <w:i/>
          <w:iCs/>
          <w:sz w:val="24"/>
          <w:szCs w:val="24"/>
        </w:rPr>
        <w:t>Parameterized Queries</w:t>
      </w:r>
      <w:r w:rsidRPr="00AC1FF1">
        <w:rPr>
          <w:rFonts w:cs="Times New Roman"/>
          <w:iCs/>
          <w:sz w:val="24"/>
          <w:szCs w:val="24"/>
        </w:rPr>
        <w:t xml:space="preserve"> để chống triệt để SQL Injection.</w:t>
      </w:r>
    </w:p>
    <w:p w14:paraId="163DFF5E" w14:textId="77777777" w:rsidR="000F7FE5" w:rsidRPr="00AC1FF1" w:rsidRDefault="000F7FE5" w:rsidP="00E86347">
      <w:pPr>
        <w:spacing w:line="240" w:lineRule="auto"/>
        <w:jc w:val="both"/>
        <w:rPr>
          <w:rFonts w:cs="Times New Roman"/>
          <w:b/>
          <w:bCs/>
          <w:iCs/>
          <w:sz w:val="24"/>
          <w:szCs w:val="24"/>
          <w:lang w:val="en-GB"/>
        </w:rPr>
      </w:pPr>
      <w:r w:rsidRPr="00AC1FF1">
        <w:rPr>
          <w:rFonts w:cs="Times New Roman"/>
          <w:iCs/>
          <w:sz w:val="24"/>
          <w:szCs w:val="24"/>
          <w:lang w:val="en-GB"/>
        </w:rPr>
        <w:t>Khởi tạo chuỗi kết nối chuẩn kết nối đến cơ sở dữ liệu LocalDB ChatTCP</w:t>
      </w:r>
    </w:p>
    <w:tbl>
      <w:tblPr>
        <w:tblStyle w:val="TableGrid"/>
        <w:tblW w:w="0" w:type="auto"/>
        <w:tblLook w:val="04A0" w:firstRow="1" w:lastRow="0" w:firstColumn="1" w:lastColumn="0" w:noHBand="0" w:noVBand="1"/>
      </w:tblPr>
      <w:tblGrid>
        <w:gridCol w:w="9016"/>
      </w:tblGrid>
      <w:tr w:rsidR="007A040D" w:rsidRPr="00C57D07" w14:paraId="0CB4CB9E" w14:textId="77777777" w:rsidTr="007A040D">
        <w:tc>
          <w:tcPr>
            <w:tcW w:w="9016" w:type="dxa"/>
          </w:tcPr>
          <w:p w14:paraId="09547D05"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_connectionString = connectionString </w:t>
            </w:r>
          </w:p>
          <w:p w14:paraId="094CE404" w14:textId="6F334A28"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??@"Server=(localdb)\MSSQLLocalDB;Database=ChatTCP;Trusted_Connection=True;";</w:t>
            </w:r>
          </w:p>
          <w:p w14:paraId="168C99D1" w14:textId="1DB0E0F6"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w:t>
            </w:r>
          </w:p>
          <w:p w14:paraId="27874D7F" w14:textId="0B5959CA"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private SqlConnection GetConnection()</w:t>
            </w:r>
          </w:p>
        </w:tc>
      </w:tr>
    </w:tbl>
    <w:p w14:paraId="3B147B5D" w14:textId="78D8A6A1" w:rsidR="00773A80" w:rsidRPr="006D7DE9" w:rsidRDefault="00773A80" w:rsidP="00E86347">
      <w:pPr>
        <w:spacing w:line="240" w:lineRule="auto"/>
        <w:jc w:val="both"/>
        <w:rPr>
          <w:rFonts w:cs="Times New Roman"/>
          <w:iCs/>
          <w:sz w:val="24"/>
          <w:szCs w:val="24"/>
        </w:rPr>
      </w:pPr>
      <w:r w:rsidRPr="006D7DE9">
        <w:rPr>
          <w:rFonts w:cs="Times New Roman"/>
          <w:iCs/>
          <w:sz w:val="24"/>
          <w:szCs w:val="24"/>
        </w:rPr>
        <w:t xml:space="preserve">Lưu trữ tin nhắn (SaveMessage): Đảm bảo nguyên tắc </w:t>
      </w:r>
      <w:r w:rsidRPr="006D7DE9">
        <w:rPr>
          <w:rFonts w:cs="Times New Roman"/>
          <w:i/>
          <w:iCs/>
          <w:sz w:val="24"/>
          <w:szCs w:val="24"/>
        </w:rPr>
        <w:t>"Lưu trước - Chuyển tiếp sau"</w:t>
      </w:r>
      <w:r w:rsidRPr="006D7DE9">
        <w:rPr>
          <w:rFonts w:cs="Times New Roman"/>
          <w:iCs/>
          <w:sz w:val="24"/>
          <w:szCs w:val="24"/>
        </w:rPr>
        <w:t xml:space="preserve"> để tránh mất dữ liệu khi mất kết nối. Sử dụng AddWithValue làm sạch (sanitize) chuỗi thay vì nối chuỗi trực tiếp:</w:t>
      </w:r>
    </w:p>
    <w:tbl>
      <w:tblPr>
        <w:tblStyle w:val="TableGrid"/>
        <w:tblW w:w="0" w:type="auto"/>
        <w:tblLook w:val="04A0" w:firstRow="1" w:lastRow="0" w:firstColumn="1" w:lastColumn="0" w:noHBand="0" w:noVBand="1"/>
      </w:tblPr>
      <w:tblGrid>
        <w:gridCol w:w="9016"/>
      </w:tblGrid>
      <w:tr w:rsidR="007A040D" w:rsidRPr="00C57D07" w14:paraId="76BF5CEC" w14:textId="77777777" w:rsidTr="007A040D">
        <w:tc>
          <w:tcPr>
            <w:tcW w:w="9016" w:type="dxa"/>
          </w:tcPr>
          <w:p w14:paraId="7A9A8014"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cmd.Parameters.AddWithValue("@SenderId", msg.SenderId);</w:t>
            </w:r>
          </w:p>
          <w:p w14:paraId="14306ACB"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cmd.Parameters.AddWithValue("@ReceiverId", (object?)msg.ReceiverId ?? DBNull.Value);</w:t>
            </w:r>
          </w:p>
          <w:p w14:paraId="207D9F93"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cmd.Parameters.AddWithValue("@GroupId", (object?)msg.GroupId ?? DBNull.Value);</w:t>
            </w:r>
          </w:p>
          <w:p w14:paraId="0E5F9C3A"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cmd.Parameters.AddWithValue("@Content", msg.Content.Trim());</w:t>
            </w:r>
          </w:p>
          <w:p w14:paraId="04F91E09"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cmd.Parameters.AddWithValue("@MessageType", msg.Type.ToString());</w:t>
            </w:r>
          </w:p>
          <w:p w14:paraId="64020540"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cmd.Parameters.AddWithValue("@ReplyToMessageId", (object?)msg.ReplyToMessageId ?? DBNull.Value);</w:t>
            </w:r>
          </w:p>
          <w:p w14:paraId="3C905B1E" w14:textId="77777777" w:rsidR="007A040D" w:rsidRPr="00C57D07" w:rsidRDefault="007A040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cmd.Parameters.AddWithValue("@IsForwarded", msg.IsForward);</w:t>
            </w:r>
          </w:p>
          <w:p w14:paraId="779A5517" w14:textId="3F17E5DC" w:rsidR="007A040D" w:rsidRPr="00C57D07" w:rsidRDefault="007A040D" w:rsidP="00E86347">
            <w:pPr>
              <w:spacing w:after="0" w:line="240" w:lineRule="auto"/>
              <w:jc w:val="both"/>
              <w:rPr>
                <w:rFonts w:cs="Times New Roman"/>
                <w:b/>
                <w:bCs/>
                <w:iCs/>
                <w:sz w:val="20"/>
                <w:szCs w:val="20"/>
                <w:lang w:val="en-GB"/>
              </w:rPr>
            </w:pPr>
            <w:r w:rsidRPr="00C57D07">
              <w:rPr>
                <w:rFonts w:cs="Times New Roman"/>
                <w:iCs/>
                <w:sz w:val="20"/>
                <w:szCs w:val="20"/>
                <w:lang w:val="en-GB"/>
              </w:rPr>
              <w:t xml:space="preserve">                cmd.Parameters.AddWithValue("@SentAt", msg.Timestamp &gt; DateTime.MinValue ? msg.Timestamp : DateTime.Now);</w:t>
            </w:r>
          </w:p>
        </w:tc>
      </w:tr>
    </w:tbl>
    <w:p w14:paraId="3A76CB24" w14:textId="77777777" w:rsidR="000F7FE5" w:rsidRPr="00AC1FF1" w:rsidRDefault="000F7FE5" w:rsidP="00E86347">
      <w:pPr>
        <w:spacing w:line="240" w:lineRule="auto"/>
        <w:jc w:val="both"/>
        <w:rPr>
          <w:rFonts w:cs="Times New Roman"/>
          <w:iCs/>
          <w:sz w:val="24"/>
          <w:szCs w:val="24"/>
          <w:lang w:val="en-GB"/>
        </w:rPr>
      </w:pPr>
      <w:r w:rsidRPr="00AC1FF1">
        <w:rPr>
          <w:rFonts w:cs="Times New Roman"/>
          <w:iCs/>
          <w:sz w:val="24"/>
          <w:szCs w:val="24"/>
          <w:lang w:val="en-GB"/>
        </w:rPr>
        <w:t>Sử dụng HashPassword để mã hóa mật khẩu</w:t>
      </w:r>
    </w:p>
    <w:tbl>
      <w:tblPr>
        <w:tblStyle w:val="TableGrid"/>
        <w:tblW w:w="0" w:type="auto"/>
        <w:tblLook w:val="04A0" w:firstRow="1" w:lastRow="0" w:firstColumn="1" w:lastColumn="0" w:noHBand="0" w:noVBand="1"/>
      </w:tblPr>
      <w:tblGrid>
        <w:gridCol w:w="9016"/>
      </w:tblGrid>
      <w:tr w:rsidR="00C830FD" w:rsidRPr="00C57D07" w14:paraId="7373235E" w14:textId="77777777" w:rsidTr="00C830FD">
        <w:tc>
          <w:tcPr>
            <w:tcW w:w="9016" w:type="dxa"/>
          </w:tcPr>
          <w:p w14:paraId="2603D0E9"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using (SHA256 sha256 = SHA256.Create())</w:t>
            </w:r>
          </w:p>
          <w:p w14:paraId="7B7242F3"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w:t>
            </w:r>
          </w:p>
          <w:p w14:paraId="697F5FFB"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byte[] bytes = Encoding.UTF8.GetBytes(rawPassword);</w:t>
            </w:r>
          </w:p>
          <w:p w14:paraId="56921C30"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byte[] hashBytes = sha256.ComputeHash(bytes);</w:t>
            </w:r>
          </w:p>
          <w:p w14:paraId="3E504EE1"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StringBuilder builder = new StringBuilder();</w:t>
            </w:r>
          </w:p>
          <w:p w14:paraId="29EEE7BB"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foreach (byte b in hashBytes)</w:t>
            </w:r>
          </w:p>
          <w:p w14:paraId="4D3CAA2E"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w:t>
            </w:r>
          </w:p>
          <w:p w14:paraId="2B5977DC"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builder.Append(b.ToString("x2"));</w:t>
            </w:r>
          </w:p>
          <w:p w14:paraId="225801E6"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w:t>
            </w:r>
          </w:p>
          <w:p w14:paraId="254D9944" w14:textId="77777777"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return builder.ToString();</w:t>
            </w:r>
          </w:p>
          <w:p w14:paraId="1BA7123B" w14:textId="1F9B77EF" w:rsidR="00C830FD" w:rsidRPr="00C57D07" w:rsidRDefault="00C830FD" w:rsidP="00E86347">
            <w:pPr>
              <w:spacing w:after="0" w:line="240" w:lineRule="auto"/>
              <w:jc w:val="both"/>
              <w:rPr>
                <w:rFonts w:cs="Times New Roman"/>
                <w:iCs/>
                <w:sz w:val="20"/>
                <w:szCs w:val="20"/>
                <w:lang w:val="en-GB"/>
              </w:rPr>
            </w:pPr>
            <w:r w:rsidRPr="00C57D07">
              <w:rPr>
                <w:rFonts w:cs="Times New Roman"/>
                <w:iCs/>
                <w:sz w:val="20"/>
                <w:szCs w:val="20"/>
                <w:lang w:val="en-GB"/>
              </w:rPr>
              <w:t xml:space="preserve">            }</w:t>
            </w:r>
          </w:p>
        </w:tc>
      </w:tr>
    </w:tbl>
    <w:p w14:paraId="7C839942" w14:textId="77777777" w:rsidR="000F7FE5" w:rsidRPr="006D7DE9" w:rsidRDefault="000F7FE5" w:rsidP="00E86347">
      <w:pPr>
        <w:spacing w:line="240" w:lineRule="auto"/>
        <w:jc w:val="both"/>
        <w:rPr>
          <w:rFonts w:cs="Times New Roman"/>
          <w:iCs/>
          <w:sz w:val="24"/>
          <w:szCs w:val="24"/>
          <w:lang w:val="en-GB"/>
        </w:rPr>
      </w:pPr>
      <w:r w:rsidRPr="006D7DE9">
        <w:rPr>
          <w:rFonts w:cs="Times New Roman"/>
          <w:iCs/>
          <w:sz w:val="24"/>
          <w:szCs w:val="24"/>
          <w:lang w:val="en-GB"/>
        </w:rPr>
        <w:t>Khi đăng nhập, server truy vấn tài khoản theo username</w:t>
      </w:r>
    </w:p>
    <w:tbl>
      <w:tblPr>
        <w:tblStyle w:val="TableGrid"/>
        <w:tblW w:w="0" w:type="auto"/>
        <w:tblLook w:val="04A0" w:firstRow="1" w:lastRow="0" w:firstColumn="1" w:lastColumn="0" w:noHBand="0" w:noVBand="1"/>
      </w:tblPr>
      <w:tblGrid>
        <w:gridCol w:w="9016"/>
      </w:tblGrid>
      <w:tr w:rsidR="00AD0D91" w:rsidRPr="00C57D07" w14:paraId="7F30A9D3" w14:textId="77777777" w:rsidTr="00AD0D91">
        <w:tc>
          <w:tcPr>
            <w:tcW w:w="9016" w:type="dxa"/>
          </w:tcPr>
          <w:p w14:paraId="16A00EDD"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string selectSql = "SELECT UserId, Username, Password, DisplayName, Avatar, Status, CreatedAt FROM Users WHERE Username = @Username";</w:t>
            </w:r>
          </w:p>
          <w:p w14:paraId="1566EDAF"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using var cmd = new SqlCommand(selectSql, conn);</w:t>
            </w:r>
          </w:p>
          <w:p w14:paraId="28B90B4C"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cmd.Parameters.AddWithValue("@Username", username.Trim());</w:t>
            </w:r>
          </w:p>
          <w:p w14:paraId="5DF32957"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Nếu sai thì báo lỗi </w:t>
            </w:r>
          </w:p>
          <w:p w14:paraId="5485DA6D"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using var reader = cmd.ExecuteReader();</w:t>
            </w:r>
          </w:p>
          <w:p w14:paraId="2E19700D"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if (!reader.Read())</w:t>
            </w:r>
          </w:p>
          <w:p w14:paraId="20EC5E25"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w:t>
            </w:r>
          </w:p>
          <w:p w14:paraId="26E4667E"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errorMessage = "Tên đăng nhập hoặc mật khẩu không chính xác!";</w:t>
            </w:r>
          </w:p>
          <w:p w14:paraId="233CBA54"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return null;</w:t>
            </w:r>
          </w:p>
          <w:p w14:paraId="6BC4F816"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w:t>
            </w:r>
          </w:p>
          <w:p w14:paraId="7E6E6072"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Nếu tên đăng nhập đúng, thực hiện xác nhận mật khẩu bằng VerifyPassword</w:t>
            </w:r>
          </w:p>
          <w:p w14:paraId="6B76EA60"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public static bool VerifyPassword(string rawPassword, string hashedPassword)</w:t>
            </w:r>
          </w:p>
          <w:p w14:paraId="4C0A538B"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lastRenderedPageBreak/>
              <w:t xml:space="preserve">        {</w:t>
            </w:r>
          </w:p>
          <w:p w14:paraId="4333E046"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if (string.IsNullOrEmpty(rawPassword) || string.IsNullOrEmpty(hashedPassword))</w:t>
            </w:r>
          </w:p>
          <w:p w14:paraId="1B59EF70" w14:textId="69EE0853"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return false;</w:t>
            </w:r>
          </w:p>
          <w:p w14:paraId="644353E2"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string hashedInput = HashPassword(rawPassword);</w:t>
            </w:r>
          </w:p>
          <w:p w14:paraId="05F5E7C9" w14:textId="77777777"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return string.Equals(hashedInput, hashedPassword, StringComparison.OrdinalIgnoreCase);</w:t>
            </w:r>
          </w:p>
          <w:p w14:paraId="02D6A2D0" w14:textId="189F2C9E" w:rsidR="00AD0D91" w:rsidRPr="00C57D07" w:rsidRDefault="00AD0D91" w:rsidP="00E86347">
            <w:pPr>
              <w:spacing w:after="0" w:line="240" w:lineRule="auto"/>
              <w:jc w:val="both"/>
              <w:rPr>
                <w:rFonts w:cs="Times New Roman"/>
                <w:iCs/>
                <w:sz w:val="19"/>
                <w:szCs w:val="19"/>
                <w:lang w:val="en-GB"/>
              </w:rPr>
            </w:pPr>
            <w:r w:rsidRPr="00C57D07">
              <w:rPr>
                <w:rFonts w:cs="Times New Roman"/>
                <w:iCs/>
                <w:sz w:val="19"/>
                <w:szCs w:val="19"/>
                <w:lang w:val="en-GB"/>
              </w:rPr>
              <w:t xml:space="preserve">        }</w:t>
            </w:r>
          </w:p>
        </w:tc>
      </w:tr>
    </w:tbl>
    <w:p w14:paraId="4B3D57A2" w14:textId="77777777" w:rsidR="000F7FE5" w:rsidRPr="00AC1FF1" w:rsidRDefault="000F7FE5" w:rsidP="00E86347">
      <w:pPr>
        <w:spacing w:line="240" w:lineRule="auto"/>
        <w:jc w:val="both"/>
        <w:rPr>
          <w:rFonts w:cs="Times New Roman"/>
          <w:iCs/>
          <w:sz w:val="24"/>
          <w:szCs w:val="24"/>
          <w:lang w:val="en-GB"/>
        </w:rPr>
      </w:pPr>
      <w:r w:rsidRPr="00AC1FF1">
        <w:rPr>
          <w:rFonts w:cs="Times New Roman"/>
          <w:iCs/>
          <w:sz w:val="24"/>
          <w:szCs w:val="24"/>
          <w:lang w:val="en-GB"/>
        </w:rPr>
        <w:lastRenderedPageBreak/>
        <w:t>Đăng nhập thành công thì cập nhật trạng thái thành online</w:t>
      </w:r>
    </w:p>
    <w:tbl>
      <w:tblPr>
        <w:tblStyle w:val="TableGrid"/>
        <w:tblW w:w="0" w:type="auto"/>
        <w:tblLook w:val="04A0" w:firstRow="1" w:lastRow="0" w:firstColumn="1" w:lastColumn="0" w:noHBand="0" w:noVBand="1"/>
      </w:tblPr>
      <w:tblGrid>
        <w:gridCol w:w="9016"/>
      </w:tblGrid>
      <w:tr w:rsidR="00AD0D91" w:rsidRPr="00BE79CA" w14:paraId="199C3F24" w14:textId="77777777" w:rsidTr="00AD0D91">
        <w:tc>
          <w:tcPr>
            <w:tcW w:w="9016" w:type="dxa"/>
          </w:tcPr>
          <w:p w14:paraId="4A722FB0" w14:textId="62D42870" w:rsidR="00AD0D91" w:rsidRPr="00C57D07" w:rsidRDefault="00AD0D91" w:rsidP="00E86347">
            <w:pPr>
              <w:spacing w:line="240" w:lineRule="auto"/>
              <w:jc w:val="both"/>
              <w:rPr>
                <w:rFonts w:cs="Times New Roman"/>
                <w:b/>
                <w:bCs/>
                <w:iCs/>
                <w:sz w:val="20"/>
                <w:szCs w:val="20"/>
                <w:lang w:val="en-GB"/>
              </w:rPr>
            </w:pPr>
            <w:r w:rsidRPr="00C57D07">
              <w:rPr>
                <w:rFonts w:cs="Times New Roman"/>
                <w:iCs/>
                <w:sz w:val="20"/>
                <w:szCs w:val="20"/>
                <w:lang w:val="en-GB"/>
              </w:rPr>
              <w:t>UpdateUserStatusInDb(conn, userId, "Online");</w:t>
            </w:r>
          </w:p>
        </w:tc>
      </w:tr>
    </w:tbl>
    <w:p w14:paraId="286E7FAC" w14:textId="6CF70BBC" w:rsidR="00F158A4" w:rsidRPr="006D7DE9" w:rsidRDefault="00C24D69" w:rsidP="00E86347">
      <w:pPr>
        <w:pStyle w:val="Heading2"/>
        <w:spacing w:line="240" w:lineRule="auto"/>
        <w:jc w:val="both"/>
        <w:rPr>
          <w:rFonts w:cs="Times New Roman"/>
          <w:b/>
          <w:bCs/>
          <w:sz w:val="24"/>
          <w:szCs w:val="24"/>
        </w:rPr>
      </w:pPr>
      <w:bookmarkStart w:id="20" w:name="_Toc240908245"/>
      <w:r w:rsidRPr="006D7DE9">
        <w:rPr>
          <w:b/>
          <w:bCs/>
          <w:sz w:val="24"/>
          <w:szCs w:val="24"/>
        </w:rPr>
        <w:t xml:space="preserve">3.3. </w:t>
      </w:r>
      <w:r w:rsidR="00557BAB" w:rsidRPr="006D7DE9">
        <w:rPr>
          <w:b/>
          <w:bCs/>
          <w:sz w:val="24"/>
          <w:szCs w:val="24"/>
        </w:rPr>
        <w:t>Phân Tích Code Client- ChatTCP.Client</w:t>
      </w:r>
      <w:bookmarkEnd w:id="20"/>
    </w:p>
    <w:p w14:paraId="39E97C7B" w14:textId="6291AABA" w:rsidR="00C24D69" w:rsidRPr="006D7DE9" w:rsidRDefault="00C24D69" w:rsidP="00E86347">
      <w:pPr>
        <w:pStyle w:val="Heading3"/>
        <w:spacing w:line="240" w:lineRule="auto"/>
        <w:jc w:val="both"/>
        <w:rPr>
          <w:b/>
          <w:bCs/>
          <w:i/>
          <w:iCs/>
          <w:sz w:val="24"/>
          <w:szCs w:val="24"/>
        </w:rPr>
      </w:pPr>
      <w:bookmarkStart w:id="21" w:name="_Toc240908246"/>
      <w:r w:rsidRPr="006D7DE9">
        <w:rPr>
          <w:b/>
          <w:bCs/>
          <w:i/>
          <w:iCs/>
          <w:sz w:val="24"/>
          <w:szCs w:val="24"/>
        </w:rPr>
        <w:t>3.3.1.</w:t>
      </w:r>
      <w:r w:rsidR="00557BAB" w:rsidRPr="006D7DE9">
        <w:rPr>
          <w:b/>
          <w:bCs/>
          <w:i/>
          <w:iCs/>
          <w:sz w:val="24"/>
          <w:szCs w:val="24"/>
        </w:rPr>
        <w:t xml:space="preserve"> TcpClientManager.cs- Quản Lý Kết Nối TCP</w:t>
      </w:r>
      <w:bookmarkEnd w:id="21"/>
    </w:p>
    <w:p w14:paraId="01E5887E" w14:textId="77777777" w:rsidR="000F4F8C" w:rsidRPr="006D7DE9" w:rsidRDefault="000F4F8C" w:rsidP="00E86347">
      <w:pPr>
        <w:spacing w:line="240" w:lineRule="auto"/>
        <w:jc w:val="both"/>
        <w:rPr>
          <w:sz w:val="24"/>
          <w:szCs w:val="24"/>
        </w:rPr>
      </w:pPr>
      <w:r w:rsidRPr="006D7DE9">
        <w:rPr>
          <w:sz w:val="24"/>
          <w:szCs w:val="24"/>
        </w:rPr>
        <w:t>TcpClientManager chịu trách nhiệm quản lý kết nối giữa Client và Server, bao gồm kết nối, gửi, nhận và ngắt kết nối TCP.</w:t>
      </w:r>
    </w:p>
    <w:p w14:paraId="5DB1FD06" w14:textId="77777777" w:rsidR="000F4F8C" w:rsidRPr="006D7DE9" w:rsidRDefault="000F4F8C" w:rsidP="00E86347">
      <w:pPr>
        <w:spacing w:line="240" w:lineRule="auto"/>
        <w:jc w:val="both"/>
        <w:rPr>
          <w:sz w:val="24"/>
          <w:szCs w:val="24"/>
        </w:rPr>
      </w:pPr>
      <w:r w:rsidRPr="006D7DE9">
        <w:rPr>
          <w:sz w:val="24"/>
          <w:szCs w:val="24"/>
        </w:rPr>
        <w:t>Kết nối đến Server</w:t>
      </w:r>
    </w:p>
    <w:tbl>
      <w:tblPr>
        <w:tblStyle w:val="TableGrid"/>
        <w:tblW w:w="0" w:type="auto"/>
        <w:tblLook w:val="04A0" w:firstRow="1" w:lastRow="0" w:firstColumn="1" w:lastColumn="0" w:noHBand="0" w:noVBand="1"/>
      </w:tblPr>
      <w:tblGrid>
        <w:gridCol w:w="9016"/>
      </w:tblGrid>
      <w:tr w:rsidR="000F4F8C" w:rsidRPr="00C57D07" w14:paraId="29FCA2B3" w14:textId="77777777" w:rsidTr="000F4F8C">
        <w:tc>
          <w:tcPr>
            <w:tcW w:w="9016" w:type="dxa"/>
          </w:tcPr>
          <w:p w14:paraId="7AE852AD" w14:textId="77777777" w:rsidR="000F4F8C" w:rsidRPr="00C57D07" w:rsidRDefault="000F4F8C" w:rsidP="00E86347">
            <w:pPr>
              <w:spacing w:after="0" w:line="240" w:lineRule="auto"/>
              <w:jc w:val="both"/>
              <w:rPr>
                <w:sz w:val="20"/>
                <w:szCs w:val="20"/>
              </w:rPr>
            </w:pPr>
            <w:r w:rsidRPr="00C57D07">
              <w:rPr>
                <w:sz w:val="20"/>
                <w:szCs w:val="20"/>
              </w:rPr>
              <w:t xml:space="preserve">    client = new TcpClient();</w:t>
            </w:r>
          </w:p>
          <w:p w14:paraId="7216E242" w14:textId="0A308056" w:rsidR="000F4F8C" w:rsidRPr="00C57D07" w:rsidRDefault="000F4F8C" w:rsidP="00E86347">
            <w:pPr>
              <w:spacing w:after="0" w:line="240" w:lineRule="auto"/>
              <w:jc w:val="both"/>
              <w:rPr>
                <w:sz w:val="20"/>
                <w:szCs w:val="20"/>
              </w:rPr>
            </w:pPr>
            <w:r w:rsidRPr="00C57D07">
              <w:rPr>
                <w:sz w:val="20"/>
                <w:szCs w:val="20"/>
              </w:rPr>
              <w:t xml:space="preserve">    var connectTask = client.ConnectAsync(ip, port);</w:t>
            </w:r>
          </w:p>
          <w:p w14:paraId="72F2EF1E" w14:textId="77777777" w:rsidR="000F4F8C" w:rsidRPr="00C57D07" w:rsidRDefault="000F4F8C" w:rsidP="00E86347">
            <w:pPr>
              <w:spacing w:after="0" w:line="240" w:lineRule="auto"/>
              <w:jc w:val="both"/>
              <w:rPr>
                <w:sz w:val="20"/>
                <w:szCs w:val="20"/>
              </w:rPr>
            </w:pPr>
            <w:r w:rsidRPr="00C57D07">
              <w:rPr>
                <w:sz w:val="20"/>
                <w:szCs w:val="20"/>
              </w:rPr>
              <w:t xml:space="preserve">    if (!connectTask.Wait(timeoutMs))</w:t>
            </w:r>
          </w:p>
          <w:p w14:paraId="7AC7AE0E" w14:textId="77777777" w:rsidR="00E326BC" w:rsidRPr="00C57D07" w:rsidRDefault="00E326BC" w:rsidP="00E86347">
            <w:pPr>
              <w:spacing w:after="0" w:line="240" w:lineRule="auto"/>
              <w:jc w:val="both"/>
              <w:rPr>
                <w:sz w:val="20"/>
                <w:szCs w:val="20"/>
              </w:rPr>
            </w:pPr>
          </w:p>
          <w:p w14:paraId="127D5E6D" w14:textId="5CAB076D" w:rsidR="000F4F8C" w:rsidRPr="00C57D07" w:rsidRDefault="000F4F8C" w:rsidP="00E86347">
            <w:pPr>
              <w:spacing w:after="0" w:line="240" w:lineRule="auto"/>
              <w:jc w:val="both"/>
              <w:rPr>
                <w:sz w:val="20"/>
                <w:szCs w:val="20"/>
              </w:rPr>
            </w:pPr>
            <w:r w:rsidRPr="00C57D07">
              <w:rPr>
                <w:sz w:val="20"/>
                <w:szCs w:val="20"/>
              </w:rPr>
              <w:t xml:space="preserve">    stream = client.GetStream();</w:t>
            </w:r>
          </w:p>
          <w:p w14:paraId="6E9C3644" w14:textId="77777777" w:rsidR="000F4F8C" w:rsidRPr="00C57D07" w:rsidRDefault="000F4F8C" w:rsidP="00E86347">
            <w:pPr>
              <w:spacing w:after="0" w:line="240" w:lineRule="auto"/>
              <w:jc w:val="both"/>
              <w:rPr>
                <w:sz w:val="20"/>
                <w:szCs w:val="20"/>
              </w:rPr>
            </w:pPr>
            <w:r w:rsidRPr="00C57D07">
              <w:rPr>
                <w:sz w:val="20"/>
                <w:szCs w:val="20"/>
              </w:rPr>
              <w:t xml:space="preserve">    receiveThread = new Thread(ReceiveData);</w:t>
            </w:r>
          </w:p>
          <w:p w14:paraId="79DAB128" w14:textId="77777777" w:rsidR="000F4F8C" w:rsidRPr="00C57D07" w:rsidRDefault="000F4F8C" w:rsidP="00E86347">
            <w:pPr>
              <w:spacing w:after="0" w:line="240" w:lineRule="auto"/>
              <w:jc w:val="both"/>
              <w:rPr>
                <w:sz w:val="20"/>
                <w:szCs w:val="20"/>
              </w:rPr>
            </w:pPr>
            <w:r w:rsidRPr="00C57D07">
              <w:rPr>
                <w:sz w:val="20"/>
                <w:szCs w:val="20"/>
              </w:rPr>
              <w:t xml:space="preserve">    receiveThread.IsBackground = true;</w:t>
            </w:r>
          </w:p>
          <w:p w14:paraId="61A5A01F" w14:textId="4F965214" w:rsidR="000F4F8C" w:rsidRPr="00C57D07" w:rsidRDefault="000F4F8C" w:rsidP="00E86347">
            <w:pPr>
              <w:spacing w:after="0" w:line="240" w:lineRule="auto"/>
              <w:jc w:val="both"/>
              <w:rPr>
                <w:sz w:val="20"/>
                <w:szCs w:val="20"/>
              </w:rPr>
            </w:pPr>
            <w:r w:rsidRPr="00C57D07">
              <w:rPr>
                <w:sz w:val="20"/>
                <w:szCs w:val="20"/>
              </w:rPr>
              <w:t xml:space="preserve">    receiveThread.Start();</w:t>
            </w:r>
          </w:p>
        </w:tc>
      </w:tr>
    </w:tbl>
    <w:p w14:paraId="23911CF9" w14:textId="77777777" w:rsidR="000F4F8C" w:rsidRPr="00AC1FF1" w:rsidRDefault="000F4F8C" w:rsidP="00E86347">
      <w:pPr>
        <w:spacing w:line="240" w:lineRule="auto"/>
        <w:jc w:val="both"/>
        <w:rPr>
          <w:sz w:val="24"/>
          <w:szCs w:val="24"/>
        </w:rPr>
      </w:pPr>
      <w:r w:rsidRPr="00AC1FF1">
        <w:rPr>
          <w:sz w:val="24"/>
          <w:szCs w:val="24"/>
        </w:rPr>
        <w:t>Hàm Connect() tạo TcpClient, kết nối đến Server bằng IP và Port. Khi kết nối thành công, một luồng nền được tạo để nhận dữ liệu.</w:t>
      </w:r>
    </w:p>
    <w:p w14:paraId="11113255" w14:textId="77777777" w:rsidR="000F4F8C" w:rsidRPr="006D7DE9" w:rsidRDefault="000F4F8C" w:rsidP="00E86347">
      <w:pPr>
        <w:spacing w:line="240" w:lineRule="auto"/>
        <w:jc w:val="both"/>
        <w:rPr>
          <w:sz w:val="24"/>
          <w:szCs w:val="24"/>
        </w:rPr>
      </w:pPr>
      <w:r w:rsidRPr="006D7DE9">
        <w:rPr>
          <w:sz w:val="24"/>
          <w:szCs w:val="24"/>
        </w:rPr>
        <w:t>Gửi và nhận dữ liệu</w:t>
      </w:r>
    </w:p>
    <w:tbl>
      <w:tblPr>
        <w:tblStyle w:val="TableGrid"/>
        <w:tblW w:w="0" w:type="auto"/>
        <w:tblLook w:val="04A0" w:firstRow="1" w:lastRow="0" w:firstColumn="1" w:lastColumn="0" w:noHBand="0" w:noVBand="1"/>
      </w:tblPr>
      <w:tblGrid>
        <w:gridCol w:w="9016"/>
      </w:tblGrid>
      <w:tr w:rsidR="00510FE2" w:rsidRPr="00C57D07" w14:paraId="22AF3968" w14:textId="77777777" w:rsidTr="00510FE2">
        <w:tc>
          <w:tcPr>
            <w:tcW w:w="9016" w:type="dxa"/>
          </w:tcPr>
          <w:p w14:paraId="07EBF5E5" w14:textId="77777777" w:rsidR="00510FE2" w:rsidRPr="00C57D07" w:rsidRDefault="00510FE2" w:rsidP="00E86347">
            <w:pPr>
              <w:spacing w:after="0" w:line="240" w:lineRule="auto"/>
              <w:jc w:val="both"/>
              <w:rPr>
                <w:sz w:val="20"/>
                <w:szCs w:val="20"/>
              </w:rPr>
            </w:pPr>
            <w:r w:rsidRPr="00C57D07">
              <w:rPr>
                <w:sz w:val="20"/>
                <w:szCs w:val="20"/>
              </w:rPr>
              <w:t>string data = MessageParser.Serialize(message);</w:t>
            </w:r>
          </w:p>
          <w:p w14:paraId="2B03194C" w14:textId="54D7A0A2" w:rsidR="00510FE2" w:rsidRPr="00C57D07" w:rsidRDefault="00510FE2" w:rsidP="00E86347">
            <w:pPr>
              <w:spacing w:after="0" w:line="240" w:lineRule="auto"/>
              <w:jc w:val="both"/>
              <w:rPr>
                <w:sz w:val="20"/>
                <w:szCs w:val="20"/>
              </w:rPr>
            </w:pPr>
            <w:r w:rsidRPr="00C57D07">
              <w:rPr>
                <w:sz w:val="20"/>
                <w:szCs w:val="20"/>
              </w:rPr>
              <w:t>byte[] bytes = Encoding.UTF8.GetBytes(data);</w:t>
            </w:r>
          </w:p>
          <w:p w14:paraId="6A2B858C" w14:textId="2DC2B25B" w:rsidR="00510FE2" w:rsidRPr="00C57D07" w:rsidRDefault="00510FE2" w:rsidP="00E86347">
            <w:pPr>
              <w:spacing w:after="0" w:line="240" w:lineRule="auto"/>
              <w:jc w:val="both"/>
              <w:rPr>
                <w:sz w:val="20"/>
                <w:szCs w:val="20"/>
              </w:rPr>
            </w:pPr>
            <w:r w:rsidRPr="00C57D07">
              <w:rPr>
                <w:sz w:val="20"/>
                <w:szCs w:val="20"/>
              </w:rPr>
              <w:t>stream.Write(bytes, 0, bytes.Length);</w:t>
            </w:r>
          </w:p>
        </w:tc>
      </w:tr>
    </w:tbl>
    <w:p w14:paraId="1690B51D" w14:textId="77777777" w:rsidR="00067FF8" w:rsidRPr="006D7DE9" w:rsidRDefault="000F4F8C" w:rsidP="00E86347">
      <w:pPr>
        <w:spacing w:line="240" w:lineRule="auto"/>
        <w:jc w:val="both"/>
        <w:rPr>
          <w:sz w:val="24"/>
          <w:szCs w:val="24"/>
        </w:rPr>
      </w:pPr>
      <w:r w:rsidRPr="006D7DE9">
        <w:rPr>
          <w:sz w:val="24"/>
          <w:szCs w:val="24"/>
        </w:rPr>
        <w:t>Message được chuyển thành JSON, mã hóa UTF-8 và gửi qua NetworkStream. Khi nhận dữ liệu, Client tách các Message theo ký tự \n, chuyển JSON về đối tượng Message và phát sự kiện MessageReceived.</w:t>
      </w:r>
    </w:p>
    <w:p w14:paraId="0B35EB88" w14:textId="5C3C763C" w:rsidR="000F4F8C" w:rsidRPr="006D7DE9" w:rsidRDefault="000F4F8C" w:rsidP="00E86347">
      <w:pPr>
        <w:spacing w:line="240" w:lineRule="auto"/>
        <w:jc w:val="both"/>
        <w:rPr>
          <w:sz w:val="24"/>
          <w:szCs w:val="24"/>
        </w:rPr>
      </w:pPr>
      <w:r w:rsidRPr="006D7DE9">
        <w:rPr>
          <w:sz w:val="24"/>
          <w:szCs w:val="24"/>
        </w:rPr>
        <w:t>Ngắt kết nối</w:t>
      </w:r>
    </w:p>
    <w:tbl>
      <w:tblPr>
        <w:tblStyle w:val="TableGrid"/>
        <w:tblW w:w="0" w:type="auto"/>
        <w:tblLook w:val="04A0" w:firstRow="1" w:lastRow="0" w:firstColumn="1" w:lastColumn="0" w:noHBand="0" w:noVBand="1"/>
      </w:tblPr>
      <w:tblGrid>
        <w:gridCol w:w="9016"/>
      </w:tblGrid>
      <w:tr w:rsidR="00510FE2" w:rsidRPr="00C57D07" w14:paraId="48D1268E" w14:textId="77777777" w:rsidTr="00510FE2">
        <w:tc>
          <w:tcPr>
            <w:tcW w:w="9016" w:type="dxa"/>
          </w:tcPr>
          <w:p w14:paraId="7CF38CBD" w14:textId="77777777" w:rsidR="00510FE2" w:rsidRPr="00C57D07" w:rsidRDefault="00510FE2" w:rsidP="00E86347">
            <w:pPr>
              <w:spacing w:after="0" w:line="240" w:lineRule="auto"/>
              <w:jc w:val="both"/>
              <w:rPr>
                <w:sz w:val="20"/>
                <w:szCs w:val="20"/>
              </w:rPr>
            </w:pPr>
            <w:r w:rsidRPr="00C57D07">
              <w:rPr>
                <w:sz w:val="20"/>
                <w:szCs w:val="20"/>
              </w:rPr>
              <w:t xml:space="preserve">    stream?.Close();</w:t>
            </w:r>
          </w:p>
          <w:p w14:paraId="7753B8A7" w14:textId="2D2D028B" w:rsidR="00510FE2" w:rsidRPr="00C57D07" w:rsidRDefault="00510FE2" w:rsidP="00E86347">
            <w:pPr>
              <w:spacing w:after="0" w:line="240" w:lineRule="auto"/>
              <w:jc w:val="both"/>
              <w:rPr>
                <w:sz w:val="20"/>
                <w:szCs w:val="20"/>
              </w:rPr>
            </w:pPr>
            <w:r w:rsidRPr="00C57D07">
              <w:rPr>
                <w:sz w:val="20"/>
                <w:szCs w:val="20"/>
              </w:rPr>
              <w:t xml:space="preserve">    client?.Close();</w:t>
            </w:r>
          </w:p>
          <w:p w14:paraId="61DFD102" w14:textId="77777777" w:rsidR="00510FE2" w:rsidRPr="00C57D07" w:rsidRDefault="00510FE2" w:rsidP="00E86347">
            <w:pPr>
              <w:spacing w:after="0" w:line="240" w:lineRule="auto"/>
              <w:jc w:val="both"/>
              <w:rPr>
                <w:sz w:val="20"/>
                <w:szCs w:val="20"/>
              </w:rPr>
            </w:pPr>
            <w:r w:rsidRPr="00C57D07">
              <w:rPr>
                <w:sz w:val="20"/>
                <w:szCs w:val="20"/>
              </w:rPr>
              <w:t xml:space="preserve">    stream = null;</w:t>
            </w:r>
          </w:p>
          <w:p w14:paraId="023866EC" w14:textId="279FE5AF" w:rsidR="00510FE2" w:rsidRPr="00C57D07" w:rsidRDefault="00510FE2" w:rsidP="00E86347">
            <w:pPr>
              <w:spacing w:after="0" w:line="240" w:lineRule="auto"/>
              <w:jc w:val="both"/>
              <w:rPr>
                <w:sz w:val="20"/>
                <w:szCs w:val="20"/>
              </w:rPr>
            </w:pPr>
            <w:r w:rsidRPr="00C57D07">
              <w:rPr>
                <w:sz w:val="20"/>
                <w:szCs w:val="20"/>
              </w:rPr>
              <w:t xml:space="preserve">    client = null;</w:t>
            </w:r>
          </w:p>
        </w:tc>
      </w:tr>
    </w:tbl>
    <w:p w14:paraId="50E03AAC" w14:textId="2AC67802" w:rsidR="00055559" w:rsidRPr="006D7DE9" w:rsidRDefault="000F4F8C" w:rsidP="00E86347">
      <w:pPr>
        <w:spacing w:line="240" w:lineRule="auto"/>
        <w:jc w:val="both"/>
        <w:rPr>
          <w:sz w:val="24"/>
          <w:szCs w:val="24"/>
        </w:rPr>
      </w:pPr>
      <w:r w:rsidRPr="006D7DE9">
        <w:rPr>
          <w:sz w:val="24"/>
          <w:szCs w:val="24"/>
        </w:rPr>
        <w:t>Như vậy, TcpClientManager là thành phần chính đảm nhiệm kết nối và trao đổi dữ liệu TCP giữa Client và Server, đồng thời sử dụng luồng riêng để nhận dữ liệu mà không làm ảnh hưởng đến giao diện.</w:t>
      </w:r>
    </w:p>
    <w:p w14:paraId="55E48B3F" w14:textId="5190274E" w:rsidR="00055559" w:rsidRPr="006D7DE9" w:rsidRDefault="00055559" w:rsidP="00E86347">
      <w:pPr>
        <w:pStyle w:val="Heading3"/>
        <w:spacing w:line="240" w:lineRule="auto"/>
        <w:jc w:val="both"/>
        <w:rPr>
          <w:b/>
          <w:bCs/>
          <w:i/>
          <w:iCs/>
          <w:sz w:val="24"/>
          <w:szCs w:val="24"/>
        </w:rPr>
      </w:pPr>
      <w:bookmarkStart w:id="22" w:name="_Toc240908247"/>
      <w:r w:rsidRPr="006D7DE9">
        <w:rPr>
          <w:b/>
          <w:bCs/>
          <w:i/>
          <w:iCs/>
          <w:sz w:val="24"/>
          <w:szCs w:val="24"/>
        </w:rPr>
        <w:t>3.3.2.</w:t>
      </w:r>
      <w:r w:rsidR="00557BAB" w:rsidRPr="006D7DE9">
        <w:rPr>
          <w:b/>
          <w:bCs/>
          <w:i/>
          <w:iCs/>
          <w:sz w:val="24"/>
          <w:szCs w:val="24"/>
        </w:rPr>
        <w:t xml:space="preserve"> ChatService.cs- Xử Lý Chat 1-1</w:t>
      </w:r>
      <w:bookmarkEnd w:id="22"/>
    </w:p>
    <w:p w14:paraId="5C8B3DA7" w14:textId="5780895E" w:rsidR="00AF58E2" w:rsidRDefault="0019156B" w:rsidP="00E86347">
      <w:pPr>
        <w:spacing w:line="240" w:lineRule="auto"/>
        <w:jc w:val="both"/>
        <w:rPr>
          <w:rFonts w:cs="Times New Roman"/>
          <w:sz w:val="24"/>
          <w:szCs w:val="24"/>
        </w:rPr>
      </w:pPr>
      <w:r w:rsidRPr="00AC1FF1">
        <w:rPr>
          <w:rFonts w:cs="Times New Roman"/>
          <w:sz w:val="24"/>
          <w:szCs w:val="24"/>
        </w:rPr>
        <w:t>ChatService.cs xử lý việc gửi và nhận tin nhắn Chat 1-1 giữa Client và Server. Lớp này nhận dữ liệu từ TcpClientManager và chỉ xử lý các tin nhắn có loại DirectChat.</w:t>
      </w:r>
    </w:p>
    <w:p w14:paraId="64C925FA" w14:textId="3FE88448" w:rsidR="0019156B" w:rsidRPr="006D7DE9" w:rsidRDefault="00AF58E2" w:rsidP="00E86347">
      <w:pPr>
        <w:spacing w:line="240" w:lineRule="auto"/>
        <w:jc w:val="both"/>
        <w:rPr>
          <w:rFonts w:cs="Times New Roman"/>
          <w:sz w:val="24"/>
          <w:szCs w:val="24"/>
        </w:rPr>
      </w:pPr>
      <w:r>
        <w:rPr>
          <w:rFonts w:cs="Times New Roman"/>
          <w:sz w:val="24"/>
          <w:szCs w:val="24"/>
        </w:rPr>
        <w:br w:type="column"/>
      </w:r>
      <w:r w:rsidR="0019156B" w:rsidRPr="006D7DE9">
        <w:rPr>
          <w:rFonts w:cs="Times New Roman"/>
          <w:sz w:val="24"/>
          <w:szCs w:val="24"/>
        </w:rPr>
        <w:lastRenderedPageBreak/>
        <w:t>Nhận tin nhắn Chat 1-1:</w:t>
      </w:r>
    </w:p>
    <w:tbl>
      <w:tblPr>
        <w:tblStyle w:val="TableGrid"/>
        <w:tblW w:w="0" w:type="auto"/>
        <w:tblLook w:val="04A0" w:firstRow="1" w:lastRow="0" w:firstColumn="1" w:lastColumn="0" w:noHBand="0" w:noVBand="1"/>
      </w:tblPr>
      <w:tblGrid>
        <w:gridCol w:w="9016"/>
      </w:tblGrid>
      <w:tr w:rsidR="004F3704" w:rsidRPr="00C57D07" w14:paraId="1F5E6BC8" w14:textId="77777777" w:rsidTr="004F3704">
        <w:tc>
          <w:tcPr>
            <w:tcW w:w="9016" w:type="dxa"/>
          </w:tcPr>
          <w:p w14:paraId="33E0C050"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private void HandleIncomingMessage(ChatMessage message)</w:t>
            </w:r>
          </w:p>
          <w:p w14:paraId="503E9567"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p w14:paraId="0BF6702E"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if (message.Type == MessageType.DirectChat)</w:t>
            </w:r>
          </w:p>
          <w:p w14:paraId="083A4D6F"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w:t>
            </w:r>
          </w:p>
          <w:p w14:paraId="3FB9620F"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OnMessageReceived?.Invoke(message);</w:t>
            </w:r>
          </w:p>
          <w:p w14:paraId="45F39EE8"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w:t>
            </w:r>
          </w:p>
          <w:p w14:paraId="0356433F" w14:textId="5CADF241"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tc>
      </w:tr>
    </w:tbl>
    <w:p w14:paraId="26968A5C" w14:textId="77777777" w:rsidR="0019156B" w:rsidRPr="006D7DE9" w:rsidRDefault="0019156B" w:rsidP="00E86347">
      <w:pPr>
        <w:spacing w:line="240" w:lineRule="auto"/>
        <w:jc w:val="both"/>
        <w:rPr>
          <w:rFonts w:cs="Times New Roman"/>
          <w:sz w:val="24"/>
          <w:szCs w:val="24"/>
        </w:rPr>
      </w:pPr>
      <w:r w:rsidRPr="006D7DE9">
        <w:rPr>
          <w:rFonts w:cs="Times New Roman"/>
          <w:sz w:val="24"/>
          <w:szCs w:val="24"/>
        </w:rPr>
        <w:t>Khi nhận được tin nhắn, chương trình kiểm tra MessageType. Nếu là DirectChat, tin nhắn được chuyển đến giao diện thông qua sự kiện OnMessageReceived.</w:t>
      </w:r>
    </w:p>
    <w:p w14:paraId="7846ADCE" w14:textId="77777777" w:rsidR="0019156B" w:rsidRPr="006D7DE9" w:rsidRDefault="0019156B" w:rsidP="00E86347">
      <w:pPr>
        <w:spacing w:line="240" w:lineRule="auto"/>
        <w:jc w:val="both"/>
        <w:rPr>
          <w:rFonts w:cs="Times New Roman"/>
          <w:sz w:val="24"/>
          <w:szCs w:val="24"/>
        </w:rPr>
      </w:pPr>
      <w:r w:rsidRPr="006D7DE9">
        <w:rPr>
          <w:rFonts w:cs="Times New Roman"/>
          <w:sz w:val="24"/>
          <w:szCs w:val="24"/>
        </w:rPr>
        <w:t>Gửi tin nhắn:</w:t>
      </w:r>
    </w:p>
    <w:tbl>
      <w:tblPr>
        <w:tblStyle w:val="TableGrid"/>
        <w:tblW w:w="0" w:type="auto"/>
        <w:tblLook w:val="04A0" w:firstRow="1" w:lastRow="0" w:firstColumn="1" w:lastColumn="0" w:noHBand="0" w:noVBand="1"/>
      </w:tblPr>
      <w:tblGrid>
        <w:gridCol w:w="9016"/>
      </w:tblGrid>
      <w:tr w:rsidR="004F3704" w:rsidRPr="00C57D07" w14:paraId="31456B91" w14:textId="77777777" w:rsidTr="004F3704">
        <w:tc>
          <w:tcPr>
            <w:tcW w:w="9016" w:type="dxa"/>
          </w:tcPr>
          <w:p w14:paraId="60F92735"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public void SendMessage(ChatMessage message)</w:t>
            </w:r>
          </w:p>
          <w:p w14:paraId="51620EAB"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p w14:paraId="39D99DF9"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AttachReplyInfo(message);</w:t>
            </w:r>
          </w:p>
          <w:p w14:paraId="6C8E29DA"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_tcpClient?.SendMessage(message);</w:t>
            </w:r>
          </w:p>
          <w:p w14:paraId="24E88C94"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ClearReplyTarget();</w:t>
            </w:r>
          </w:p>
          <w:p w14:paraId="7871653A" w14:textId="70FD9D76"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tc>
      </w:tr>
    </w:tbl>
    <w:p w14:paraId="6D59DEE0" w14:textId="77777777" w:rsidR="0019156B" w:rsidRPr="006D7DE9" w:rsidRDefault="0019156B" w:rsidP="00E86347">
      <w:pPr>
        <w:spacing w:line="240" w:lineRule="auto"/>
        <w:jc w:val="both"/>
        <w:rPr>
          <w:rFonts w:cs="Times New Roman"/>
          <w:sz w:val="24"/>
          <w:szCs w:val="24"/>
        </w:rPr>
      </w:pPr>
      <w:r w:rsidRPr="006D7DE9">
        <w:rPr>
          <w:rFonts w:cs="Times New Roman"/>
          <w:sz w:val="24"/>
          <w:szCs w:val="24"/>
        </w:rPr>
        <w:t>Hàm SendMessage() gửi tin nhắn thông qua TcpClientManager. Nếu người dùng đang trả lời một tin nhắn, thông tin tin nhắn được trả lời sẽ được đính kèm trước khi gửi.</w:t>
      </w:r>
    </w:p>
    <w:p w14:paraId="2BC824FF" w14:textId="77777777" w:rsidR="0019156B" w:rsidRPr="006D7DE9" w:rsidRDefault="0019156B" w:rsidP="00E86347">
      <w:pPr>
        <w:spacing w:line="240" w:lineRule="auto"/>
        <w:jc w:val="both"/>
        <w:rPr>
          <w:rFonts w:cs="Times New Roman"/>
          <w:sz w:val="24"/>
          <w:szCs w:val="24"/>
        </w:rPr>
      </w:pPr>
      <w:r w:rsidRPr="006D7DE9">
        <w:rPr>
          <w:rFonts w:cs="Times New Roman"/>
          <w:sz w:val="24"/>
          <w:szCs w:val="24"/>
        </w:rPr>
        <w:t>Xử lý Reply:</w:t>
      </w:r>
    </w:p>
    <w:tbl>
      <w:tblPr>
        <w:tblStyle w:val="TableGrid"/>
        <w:tblW w:w="0" w:type="auto"/>
        <w:tblLook w:val="04A0" w:firstRow="1" w:lastRow="0" w:firstColumn="1" w:lastColumn="0" w:noHBand="0" w:noVBand="1"/>
      </w:tblPr>
      <w:tblGrid>
        <w:gridCol w:w="9016"/>
      </w:tblGrid>
      <w:tr w:rsidR="004F3704" w:rsidRPr="00C57D07" w14:paraId="1A8A32FC" w14:textId="77777777" w:rsidTr="004F3704">
        <w:tc>
          <w:tcPr>
            <w:tcW w:w="9016" w:type="dxa"/>
          </w:tcPr>
          <w:p w14:paraId="09B1AE21"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public void AttachReplyInfo(ChatMessage messageToSend)</w:t>
            </w:r>
          </w:p>
          <w:p w14:paraId="0071D52D"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p w14:paraId="2A0BC0C4"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if (ActiveReplyTarget != null)</w:t>
            </w:r>
          </w:p>
          <w:p w14:paraId="1FEEF97F"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w:t>
            </w:r>
          </w:p>
          <w:p w14:paraId="2DE63765"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messageToSend.ReplyToMessageId = ActiveReplyTarget.Id;</w:t>
            </w:r>
          </w:p>
          <w:p w14:paraId="73E7ED00"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messageToSend.ReplyToSenderName = ActiveReplyTarget.SenderName;</w:t>
            </w:r>
          </w:p>
          <w:p w14:paraId="237C1040"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messageToSend.ReplyToContent = ActiveReplyTarget.Content;</w:t>
            </w:r>
          </w:p>
          <w:p w14:paraId="6988310D" w14:textId="77777777" w:rsidR="004F3704" w:rsidRPr="00C57D07" w:rsidRDefault="004F3704" w:rsidP="00E86347">
            <w:pPr>
              <w:spacing w:after="0" w:line="240" w:lineRule="auto"/>
              <w:jc w:val="both"/>
              <w:rPr>
                <w:rFonts w:cs="Times New Roman"/>
                <w:sz w:val="20"/>
                <w:szCs w:val="20"/>
              </w:rPr>
            </w:pPr>
            <w:r w:rsidRPr="00C57D07">
              <w:rPr>
                <w:rFonts w:cs="Times New Roman"/>
                <w:sz w:val="20"/>
                <w:szCs w:val="20"/>
              </w:rPr>
              <w:t xml:space="preserve">    }</w:t>
            </w:r>
          </w:p>
          <w:p w14:paraId="7455CC44" w14:textId="6816675E" w:rsidR="004F3704" w:rsidRPr="00C57D07" w:rsidRDefault="004F3704" w:rsidP="00E86347">
            <w:pPr>
              <w:spacing w:after="0" w:line="240" w:lineRule="auto"/>
              <w:jc w:val="both"/>
              <w:rPr>
                <w:rFonts w:cs="Times New Roman"/>
                <w:sz w:val="20"/>
                <w:szCs w:val="20"/>
              </w:rPr>
            </w:pPr>
            <w:r w:rsidRPr="00C57D07">
              <w:rPr>
                <w:rFonts w:cs="Times New Roman"/>
                <w:sz w:val="20"/>
                <w:szCs w:val="20"/>
              </w:rPr>
              <w:t>}</w:t>
            </w:r>
          </w:p>
        </w:tc>
      </w:tr>
    </w:tbl>
    <w:p w14:paraId="4132ECEB" w14:textId="085E17F4" w:rsidR="00557BAB" w:rsidRPr="006D7DE9" w:rsidRDefault="0019156B" w:rsidP="00E86347">
      <w:pPr>
        <w:spacing w:line="240" w:lineRule="auto"/>
        <w:jc w:val="both"/>
        <w:rPr>
          <w:rFonts w:cs="Times New Roman"/>
          <w:sz w:val="24"/>
          <w:szCs w:val="24"/>
        </w:rPr>
      </w:pPr>
      <w:r w:rsidRPr="006D7DE9">
        <w:rPr>
          <w:rFonts w:cs="Times New Roman"/>
          <w:sz w:val="24"/>
          <w:szCs w:val="24"/>
        </w:rPr>
        <w:t>Như vậy, ChatService đóng vai trò xử lý gửi, nhận tin nhắn Chat 1-1 và hỗ trợ thông tin Reply.</w:t>
      </w:r>
    </w:p>
    <w:p w14:paraId="0667980B" w14:textId="3F7D5B20" w:rsidR="00C24D69" w:rsidRPr="006D7DE9" w:rsidRDefault="00C24D69" w:rsidP="00E86347">
      <w:pPr>
        <w:pStyle w:val="Heading3"/>
        <w:spacing w:line="240" w:lineRule="auto"/>
        <w:jc w:val="both"/>
        <w:rPr>
          <w:b/>
          <w:bCs/>
          <w:i/>
          <w:iCs/>
          <w:sz w:val="24"/>
          <w:szCs w:val="24"/>
        </w:rPr>
      </w:pPr>
      <w:bookmarkStart w:id="23" w:name="_Toc240908248"/>
      <w:r w:rsidRPr="006D7DE9">
        <w:rPr>
          <w:b/>
          <w:bCs/>
          <w:i/>
          <w:iCs/>
          <w:sz w:val="24"/>
          <w:szCs w:val="24"/>
        </w:rPr>
        <w:t>3.3.</w:t>
      </w:r>
      <w:r w:rsidR="00055559" w:rsidRPr="006D7DE9">
        <w:rPr>
          <w:b/>
          <w:bCs/>
          <w:i/>
          <w:iCs/>
          <w:sz w:val="24"/>
          <w:szCs w:val="24"/>
        </w:rPr>
        <w:t>3</w:t>
      </w:r>
      <w:r w:rsidRPr="006D7DE9">
        <w:rPr>
          <w:b/>
          <w:bCs/>
          <w:i/>
          <w:iCs/>
          <w:sz w:val="24"/>
          <w:szCs w:val="24"/>
        </w:rPr>
        <w:t xml:space="preserve">. </w:t>
      </w:r>
      <w:r w:rsidR="00557BAB" w:rsidRPr="006D7DE9">
        <w:rPr>
          <w:rFonts w:cs="Times New Roman"/>
          <w:b/>
          <w:bCs/>
          <w:i/>
          <w:iCs/>
          <w:sz w:val="24"/>
          <w:szCs w:val="24"/>
        </w:rPr>
        <w:t>GroupService.cs- Xử Lý Chat Nhóm</w:t>
      </w:r>
      <w:bookmarkEnd w:id="23"/>
    </w:p>
    <w:p w14:paraId="648673B6" w14:textId="77777777" w:rsidR="0071147E" w:rsidRPr="006D7DE9" w:rsidRDefault="0071147E"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 xml:space="preserve">GroupService đóng vai trò trung gian giữa WinForms và TcpClientManager để xử lý các chức năng chat nhóm phía Client. </w:t>
      </w:r>
    </w:p>
    <w:p w14:paraId="43989397" w14:textId="4F05CB5C" w:rsidR="00361364" w:rsidRPr="006D7DE9" w:rsidRDefault="0071147E"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Khởi tạo &amp; Lắng nghe: Lưu thông tin người dùng và đăng ký nhận sự kiện từ TcpClientManager mà không cần trực tiếp thao tác với Socket:</w:t>
      </w:r>
    </w:p>
    <w:tbl>
      <w:tblPr>
        <w:tblStyle w:val="TableGrid"/>
        <w:tblW w:w="0" w:type="auto"/>
        <w:tblLook w:val="04A0" w:firstRow="1" w:lastRow="0" w:firstColumn="1" w:lastColumn="0" w:noHBand="0" w:noVBand="1"/>
      </w:tblPr>
      <w:tblGrid>
        <w:gridCol w:w="9016"/>
      </w:tblGrid>
      <w:tr w:rsidR="00553140" w:rsidRPr="00C57D07" w14:paraId="1853D277" w14:textId="77777777" w:rsidTr="00553140">
        <w:tc>
          <w:tcPr>
            <w:tcW w:w="9016" w:type="dxa"/>
          </w:tcPr>
          <w:p w14:paraId="3CD4C456" w14:textId="77777777" w:rsidR="00553140" w:rsidRPr="00C57D07" w:rsidRDefault="00553140" w:rsidP="00E86347">
            <w:pPr>
              <w:spacing w:before="240" w:after="0" w:line="240" w:lineRule="auto"/>
              <w:jc w:val="both"/>
              <w:rPr>
                <w:rFonts w:eastAsia="Times New Roman" w:cs="Times New Roman"/>
                <w:sz w:val="20"/>
                <w:szCs w:val="20"/>
              </w:rPr>
            </w:pPr>
            <w:r w:rsidRPr="00C57D07">
              <w:rPr>
                <w:rFonts w:eastAsia="Times New Roman" w:cs="Times New Roman"/>
                <w:sz w:val="20"/>
                <w:szCs w:val="20"/>
              </w:rPr>
              <w:t xml:space="preserve">    this.tcpClientManager = tcpClientManager;</w:t>
            </w:r>
          </w:p>
          <w:p w14:paraId="497CF26E" w14:textId="77777777" w:rsidR="00553140" w:rsidRPr="00C57D07" w:rsidRDefault="00553140" w:rsidP="00E86347">
            <w:pPr>
              <w:spacing w:before="240" w:after="0" w:line="240" w:lineRule="auto"/>
              <w:jc w:val="both"/>
              <w:rPr>
                <w:rFonts w:eastAsia="Times New Roman" w:cs="Times New Roman"/>
                <w:sz w:val="20"/>
                <w:szCs w:val="20"/>
              </w:rPr>
            </w:pPr>
            <w:r w:rsidRPr="00C57D07">
              <w:rPr>
                <w:rFonts w:eastAsia="Times New Roman" w:cs="Times New Roman"/>
                <w:sz w:val="20"/>
                <w:szCs w:val="20"/>
              </w:rPr>
              <w:t xml:space="preserve">    CurrentUserId = currentUserId;</w:t>
            </w:r>
          </w:p>
          <w:p w14:paraId="4F88C965" w14:textId="1D8E5A20" w:rsidR="00553140" w:rsidRPr="00C57D07" w:rsidRDefault="00553140" w:rsidP="00E86347">
            <w:pPr>
              <w:spacing w:before="240" w:after="0" w:line="240" w:lineRule="auto"/>
              <w:jc w:val="both"/>
              <w:rPr>
                <w:rFonts w:eastAsia="Times New Roman" w:cs="Times New Roman"/>
                <w:sz w:val="20"/>
                <w:szCs w:val="20"/>
              </w:rPr>
            </w:pPr>
            <w:r w:rsidRPr="00C57D07">
              <w:rPr>
                <w:rFonts w:eastAsia="Times New Roman" w:cs="Times New Roman"/>
                <w:sz w:val="20"/>
                <w:szCs w:val="20"/>
              </w:rPr>
              <w:t xml:space="preserve">    CurrentUsername = currentUsername;</w:t>
            </w:r>
          </w:p>
          <w:p w14:paraId="497B4005" w14:textId="331BE27B" w:rsidR="00553140" w:rsidRPr="00C57D07" w:rsidRDefault="00553140" w:rsidP="00E86347">
            <w:pPr>
              <w:spacing w:before="240" w:after="0" w:line="240" w:lineRule="auto"/>
              <w:jc w:val="both"/>
              <w:rPr>
                <w:rFonts w:eastAsia="Times New Roman" w:cs="Times New Roman"/>
                <w:sz w:val="20"/>
                <w:szCs w:val="20"/>
              </w:rPr>
            </w:pPr>
            <w:r w:rsidRPr="00C57D07">
              <w:rPr>
                <w:rFonts w:eastAsia="Times New Roman" w:cs="Times New Roman"/>
                <w:sz w:val="20"/>
                <w:szCs w:val="20"/>
              </w:rPr>
              <w:t xml:space="preserve">    this.tcpClientManager.MessageReceived += OnMessageReceived;</w:t>
            </w:r>
          </w:p>
        </w:tc>
      </w:tr>
    </w:tbl>
    <w:p w14:paraId="2C5F4F59" w14:textId="77777777" w:rsidR="00BE79CA"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Gửi yêu cầu tạo nhóm</w:t>
      </w:r>
    </w:p>
    <w:p w14:paraId="3518043F" w14:textId="6D5D38F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RequestCreateGroup() kiểm tra kết nối, tên nhóm và lọc danh sách thành viên trước khi gửi yêu cầu đến Server:</w:t>
      </w:r>
    </w:p>
    <w:tbl>
      <w:tblPr>
        <w:tblStyle w:val="TableGrid"/>
        <w:tblW w:w="0" w:type="auto"/>
        <w:tblLook w:val="04A0" w:firstRow="1" w:lastRow="0" w:firstColumn="1" w:lastColumn="0" w:noHBand="0" w:noVBand="1"/>
      </w:tblPr>
      <w:tblGrid>
        <w:gridCol w:w="9016"/>
      </w:tblGrid>
      <w:tr w:rsidR="00553140" w:rsidRPr="00C57D07" w14:paraId="0095A2BA" w14:textId="77777777" w:rsidTr="00553140">
        <w:tc>
          <w:tcPr>
            <w:tcW w:w="9016" w:type="dxa"/>
          </w:tcPr>
          <w:p w14:paraId="453FB02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if (string.IsNullOrWhiteSpace(groupName))</w:t>
            </w:r>
          </w:p>
          <w:p w14:paraId="60DD8F81" w14:textId="3D86CB0D"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throw new ArgumentException("Tên nhóm không được để trống.");</w:t>
            </w:r>
          </w:p>
          <w:p w14:paraId="2ED7452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CreateGroupRequest request = new CreateGroupRequest</w:t>
            </w:r>
          </w:p>
          <w:p w14:paraId="13846AE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lastRenderedPageBreak/>
              <w:t xml:space="preserve">    {</w:t>
            </w:r>
          </w:p>
          <w:p w14:paraId="5A058D7C"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GroupName = groupName.Trim(),</w:t>
            </w:r>
          </w:p>
          <w:p w14:paraId="2211B407"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MemberIds = memberIds</w:t>
            </w:r>
          </w:p>
          <w:p w14:paraId="1C342C3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.Where(id =&gt; id &gt; 0 &amp;&amp; id != CurrentUserId)</w:t>
            </w:r>
          </w:p>
          <w:p w14:paraId="188FF76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.Distinct()</w:t>
            </w:r>
          </w:p>
          <w:p w14:paraId="66129BE1"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.ToList()</w:t>
            </w:r>
          </w:p>
          <w:p w14:paraId="63564B5A" w14:textId="6C90518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tc>
      </w:tr>
    </w:tbl>
    <w:p w14:paraId="20A8D322"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lastRenderedPageBreak/>
        <w:t>ID người tạo được loại khỏi danh sách thành viên gửi lên Server để tránh trùng. Server sẽ bổ sung người tạo vào nhóm và xác định nhóm trưởng thông qua CreatedBy.</w:t>
      </w:r>
    </w:p>
    <w:p w14:paraId="07B88F3B"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Lấy danh sách nhóm và gửi tin nhắn nhóm</w:t>
      </w:r>
    </w:p>
    <w:p w14:paraId="18423A65" w14:textId="2B6B7D25" w:rsidR="00C57D07"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Client gửi yêu cầu lấy danh sách nhóm thông qua MessageType.GetGroupListRequest. Khi gửi tin nhắn, GroupId được sử dụng để xác định nhóm, còn ReceiverId để null vì tin nhắn được gửi đến nhiều thành viên:</w:t>
      </w:r>
    </w:p>
    <w:tbl>
      <w:tblPr>
        <w:tblStyle w:val="TableGrid"/>
        <w:tblW w:w="0" w:type="auto"/>
        <w:tblLook w:val="04A0" w:firstRow="1" w:lastRow="0" w:firstColumn="1" w:lastColumn="0" w:noHBand="0" w:noVBand="1"/>
      </w:tblPr>
      <w:tblGrid>
        <w:gridCol w:w="9016"/>
      </w:tblGrid>
      <w:tr w:rsidR="00553140" w:rsidRPr="00C57D07" w14:paraId="51BC679C" w14:textId="77777777" w:rsidTr="00C57D07">
        <w:trPr>
          <w:trHeight w:val="63"/>
        </w:trPr>
        <w:tc>
          <w:tcPr>
            <w:tcW w:w="9016" w:type="dxa"/>
          </w:tcPr>
          <w:p w14:paraId="7C0A14F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public void RequestGroupList()</w:t>
            </w:r>
          </w:p>
          <w:p w14:paraId="29D324DE"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666DC591" w14:textId="71F7D646"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EnsureConnected();</w:t>
            </w:r>
          </w:p>
          <w:p w14:paraId="1C412644"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tcpClientManager.SendMessage(new Message</w:t>
            </w:r>
          </w:p>
          <w:p w14:paraId="0A65C95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p w14:paraId="7DE9986B"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SenderId = CurrentUserId,</w:t>
            </w:r>
          </w:p>
          <w:p w14:paraId="0589393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Type = MessageType.GetGroupListRequest,</w:t>
            </w:r>
          </w:p>
          <w:p w14:paraId="7C64754D"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Timestamp = DateTime.Now</w:t>
            </w:r>
          </w:p>
          <w:p w14:paraId="34F4FD04"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p w14:paraId="21171E9D" w14:textId="228F63E4"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0EFE38F1"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public void SendGroupMessage(int groupId, string content)</w:t>
            </w:r>
          </w:p>
          <w:p w14:paraId="49DB291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4DB15843" w14:textId="5BA34B5F"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EnsureConnected();</w:t>
            </w:r>
          </w:p>
          <w:p w14:paraId="2793D117"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if (groupId &lt;= 0 || string.IsNullOrWhiteSpace(content))</w:t>
            </w:r>
          </w:p>
          <w:p w14:paraId="7E172B2B" w14:textId="2F293A03"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throw new ArgumentException("Thông tin tin nhắn không hợp lệ.");</w:t>
            </w:r>
          </w:p>
          <w:p w14:paraId="59E01A9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tcpClientManager.SendMessage(new Message</w:t>
            </w:r>
          </w:p>
          <w:p w14:paraId="0567EF97"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p w14:paraId="7F5F2F32"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SenderId = CurrentUserId,</w:t>
            </w:r>
          </w:p>
          <w:p w14:paraId="01A28BF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ReceiverId = null,</w:t>
            </w:r>
          </w:p>
          <w:p w14:paraId="53E09E3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GroupId = groupId,</w:t>
            </w:r>
          </w:p>
          <w:p w14:paraId="6B222D6C"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Content = content.Trim(),</w:t>
            </w:r>
          </w:p>
          <w:p w14:paraId="19356932"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Type = MessageType.GroupChat,</w:t>
            </w:r>
          </w:p>
          <w:p w14:paraId="3111587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Timestamp = DateTime.Now</w:t>
            </w:r>
          </w:p>
          <w:p w14:paraId="18D580D7" w14:textId="4127A183"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tc>
      </w:tr>
    </w:tbl>
    <w:p w14:paraId="0176C7FE"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Server chịu trách nhiệm kiểm tra thành viên và chuyển tiếp tin nhắn đến các Client trong nhóm đang trực tuyến.</w:t>
      </w:r>
    </w:p>
    <w:p w14:paraId="44E3042F"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Quản lý thành viên và giải tán nhóm</w:t>
      </w:r>
    </w:p>
    <w:p w14:paraId="54245FA8"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Các chức năng thêm, xóa thành viên và giải tán nhóm được thực hiện bằng các loại yêu cầu khác nhau:</w:t>
      </w:r>
    </w:p>
    <w:tbl>
      <w:tblPr>
        <w:tblStyle w:val="TableGrid"/>
        <w:tblW w:w="0" w:type="auto"/>
        <w:tblLook w:val="04A0" w:firstRow="1" w:lastRow="0" w:firstColumn="1" w:lastColumn="0" w:noHBand="0" w:noVBand="1"/>
      </w:tblPr>
      <w:tblGrid>
        <w:gridCol w:w="9016"/>
      </w:tblGrid>
      <w:tr w:rsidR="00553140" w:rsidRPr="00C57D07" w14:paraId="7635DF7E" w14:textId="77777777" w:rsidTr="00553140">
        <w:tc>
          <w:tcPr>
            <w:tcW w:w="9016" w:type="dxa"/>
          </w:tcPr>
          <w:p w14:paraId="4F65D21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public void RequestAddMember(int groupId, int memberId)</w:t>
            </w:r>
          </w:p>
          <w:p w14:paraId="10397A1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080DDE5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SendManagementRequest(</w:t>
            </w:r>
          </w:p>
          <w:p w14:paraId="17174723"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MessageType.AddGroupMemberRequest, groupId, memberId);</w:t>
            </w:r>
          </w:p>
          <w:p w14:paraId="646A9025" w14:textId="655B6BA3"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6728B76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public void RequestRemoveMember(int groupId, int memberId)</w:t>
            </w:r>
          </w:p>
          <w:p w14:paraId="200FD936"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1B0C9F59"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SendManagementRequest(</w:t>
            </w:r>
          </w:p>
          <w:p w14:paraId="4E49CBAF"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MessageType.RemoveGroupMemberRequest, groupId, memberId);</w:t>
            </w:r>
          </w:p>
          <w:p w14:paraId="2D4BFA0B" w14:textId="0C300CC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p w14:paraId="56C4409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public void RequestDissolveGroup(int groupId)</w:t>
            </w:r>
          </w:p>
          <w:p w14:paraId="41EF3BCC"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lastRenderedPageBreak/>
              <w:t>{</w:t>
            </w:r>
          </w:p>
          <w:p w14:paraId="11D5D183"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SendManagementRequest(</w:t>
            </w:r>
          </w:p>
          <w:p w14:paraId="52D33E3E"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MessageType.DissolveGroupRequest, groupId, 0);</w:t>
            </w:r>
          </w:p>
          <w:p w14:paraId="7DF33499" w14:textId="5A9D7341"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w:t>
            </w:r>
          </w:p>
        </w:tc>
      </w:tr>
    </w:tbl>
    <w:p w14:paraId="79448A27"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lastRenderedPageBreak/>
        <w:t>GroupService chỉ đóng gói và gửi yêu cầu; Server chịu trách nhiệm kiểm tra quyền thực hiện thao tác.</w:t>
      </w:r>
    </w:p>
    <w:p w14:paraId="5574FAAB"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Tiếp nhận phản hồi từ Server</w:t>
      </w:r>
    </w:p>
    <w:p w14:paraId="03C15FBF" w14:textId="77777777" w:rsidR="00361364"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Các thông điệp nhận được được phân loại dựa trên MessageType:</w:t>
      </w:r>
    </w:p>
    <w:tbl>
      <w:tblPr>
        <w:tblStyle w:val="TableGrid"/>
        <w:tblW w:w="0" w:type="auto"/>
        <w:tblLook w:val="04A0" w:firstRow="1" w:lastRow="0" w:firstColumn="1" w:lastColumn="0" w:noHBand="0" w:noVBand="1"/>
      </w:tblPr>
      <w:tblGrid>
        <w:gridCol w:w="9016"/>
      </w:tblGrid>
      <w:tr w:rsidR="00553140" w:rsidRPr="00C57D07" w14:paraId="76B30340" w14:textId="77777777" w:rsidTr="00553140">
        <w:tc>
          <w:tcPr>
            <w:tcW w:w="9016" w:type="dxa"/>
          </w:tcPr>
          <w:p w14:paraId="3DF3ABB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switch (message.Type)</w:t>
            </w:r>
          </w:p>
          <w:p w14:paraId="480E5A93"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p w14:paraId="69B598DC"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MessageType.CreateGroupResponse:</w:t>
            </w:r>
          </w:p>
          <w:p w14:paraId="76B6197E"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HandleCreateGroupResponse(message);</w:t>
            </w:r>
          </w:p>
          <w:p w14:paraId="7D370B04" w14:textId="7FF0886A"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break;</w:t>
            </w:r>
          </w:p>
          <w:p w14:paraId="43AE8EFD"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MessageType.GetGroupListResponse:</w:t>
            </w:r>
          </w:p>
          <w:p w14:paraId="1AB0678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HandleGroupListResponse(message);</w:t>
            </w:r>
          </w:p>
          <w:p w14:paraId="7569E081" w14:textId="30513D85"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break;</w:t>
            </w:r>
          </w:p>
          <w:p w14:paraId="79D6A1BB"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MessageType.GroupChat:</w:t>
            </w:r>
          </w:p>
          <w:p w14:paraId="3A07804A"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HandleGroupMessage(message);</w:t>
            </w:r>
          </w:p>
          <w:p w14:paraId="19378262" w14:textId="37B1DAAE"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break;</w:t>
            </w:r>
          </w:p>
          <w:p w14:paraId="0191A579"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MessageType.AddGroupMemberResponse:</w:t>
            </w:r>
          </w:p>
          <w:p w14:paraId="4B85CB74"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MessageType.RemoveGroupMemberResponse:</w:t>
            </w:r>
          </w:p>
          <w:p w14:paraId="66DAF95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case MessageType.DissolveGroupResponse:</w:t>
            </w:r>
          </w:p>
          <w:p w14:paraId="799C0F29"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HandleGroupManagementResponse(message);</w:t>
            </w:r>
          </w:p>
          <w:p w14:paraId="72FE9D90"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break;</w:t>
            </w:r>
          </w:p>
          <w:p w14:paraId="4A21331F" w14:textId="78EC6ED1"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w:t>
            </w:r>
          </w:p>
        </w:tc>
      </w:tr>
    </w:tbl>
    <w:p w14:paraId="779C7E39" w14:textId="77777777" w:rsidR="00361364" w:rsidRPr="00AC1FF1" w:rsidRDefault="00361364" w:rsidP="00E86347">
      <w:pPr>
        <w:spacing w:before="240" w:after="240" w:line="240" w:lineRule="auto"/>
        <w:jc w:val="both"/>
        <w:rPr>
          <w:rFonts w:eastAsia="Times New Roman" w:cs="Times New Roman"/>
          <w:sz w:val="24"/>
          <w:szCs w:val="24"/>
        </w:rPr>
      </w:pPr>
      <w:r w:rsidRPr="00AC1FF1">
        <w:rPr>
          <w:rFonts w:eastAsia="Times New Roman" w:cs="Times New Roman"/>
          <w:sz w:val="24"/>
          <w:szCs w:val="24"/>
        </w:rPr>
        <w:t>Sau khi xử lý, GroupService phát các sự kiện như GroupCreated, GroupListReceived, GroupMessageReceived, GroupUpdated và GroupDissolved để giao diện cập nhật.</w:t>
      </w:r>
    </w:p>
    <w:p w14:paraId="49A33F87" w14:textId="77777777" w:rsidR="00361364" w:rsidRPr="00AC1FF1" w:rsidRDefault="00361364" w:rsidP="00E86347">
      <w:pPr>
        <w:spacing w:before="240" w:after="240" w:line="240" w:lineRule="auto"/>
        <w:jc w:val="both"/>
        <w:rPr>
          <w:rFonts w:eastAsia="Times New Roman" w:cs="Times New Roman"/>
          <w:sz w:val="24"/>
          <w:szCs w:val="24"/>
        </w:rPr>
      </w:pPr>
      <w:r w:rsidRPr="00AC1FF1">
        <w:rPr>
          <w:rFonts w:eastAsia="Times New Roman" w:cs="Times New Roman"/>
          <w:sz w:val="24"/>
          <w:szCs w:val="24"/>
        </w:rPr>
        <w:t>Đối với tin nhắn nhóm, Client bỏ qua tin nhắn do chính mình gửi để tránh hiển thị trùng:</w:t>
      </w:r>
    </w:p>
    <w:tbl>
      <w:tblPr>
        <w:tblStyle w:val="TableGrid"/>
        <w:tblW w:w="0" w:type="auto"/>
        <w:tblLook w:val="04A0" w:firstRow="1" w:lastRow="0" w:firstColumn="1" w:lastColumn="0" w:noHBand="0" w:noVBand="1"/>
      </w:tblPr>
      <w:tblGrid>
        <w:gridCol w:w="9016"/>
      </w:tblGrid>
      <w:tr w:rsidR="00553140" w:rsidRPr="00C57D07" w14:paraId="535ACD2D" w14:textId="77777777" w:rsidTr="00553140">
        <w:tc>
          <w:tcPr>
            <w:tcW w:w="9016" w:type="dxa"/>
          </w:tcPr>
          <w:p w14:paraId="1C43A473"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if (!message.GroupId.HasValue ||</w:t>
            </w:r>
          </w:p>
          <w:p w14:paraId="6A0887E5"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string.IsNullOrWhiteSpace(message.Content))</w:t>
            </w:r>
          </w:p>
          <w:p w14:paraId="46F73D21" w14:textId="3C5B79AA"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return;</w:t>
            </w:r>
          </w:p>
          <w:p w14:paraId="15F10072" w14:textId="77777777"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if (message.SenderId == CurrentUserId)</w:t>
            </w:r>
          </w:p>
          <w:p w14:paraId="07936862" w14:textId="1C573F15"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return;</w:t>
            </w:r>
          </w:p>
          <w:p w14:paraId="79307739" w14:textId="1F77C86E" w:rsidR="00553140" w:rsidRPr="00C57D07" w:rsidRDefault="00553140" w:rsidP="00E86347">
            <w:pPr>
              <w:spacing w:after="0" w:line="240" w:lineRule="auto"/>
              <w:jc w:val="both"/>
              <w:rPr>
                <w:rFonts w:eastAsia="Times New Roman" w:cs="Times New Roman"/>
                <w:sz w:val="20"/>
                <w:szCs w:val="20"/>
              </w:rPr>
            </w:pPr>
            <w:r w:rsidRPr="00C57D07">
              <w:rPr>
                <w:rFonts w:eastAsia="Times New Roman" w:cs="Times New Roman"/>
                <w:sz w:val="20"/>
                <w:szCs w:val="20"/>
              </w:rPr>
              <w:t xml:space="preserve">    GroupMessageReceived?.Invoke(message);</w:t>
            </w:r>
          </w:p>
        </w:tc>
      </w:tr>
    </w:tbl>
    <w:p w14:paraId="1D5179D4" w14:textId="2452A6D4" w:rsidR="00602EE5" w:rsidRPr="006D7DE9" w:rsidRDefault="00361364" w:rsidP="00E86347">
      <w:pPr>
        <w:spacing w:before="240" w:after="240" w:line="240" w:lineRule="auto"/>
        <w:jc w:val="both"/>
        <w:rPr>
          <w:rFonts w:eastAsia="Times New Roman" w:cs="Times New Roman"/>
          <w:sz w:val="24"/>
          <w:szCs w:val="24"/>
        </w:rPr>
      </w:pPr>
      <w:r w:rsidRPr="006D7DE9">
        <w:rPr>
          <w:rFonts w:eastAsia="Times New Roman" w:cs="Times New Roman"/>
          <w:sz w:val="24"/>
          <w:szCs w:val="24"/>
        </w:rPr>
        <w:t>Như vậy, GroupService đảm nhiệm ba phần chính: kiểm tra và chuẩn hóa dữ liệu, gửi yêu cầu qua TCP và xử lý phản hồi từ Server. Việc sử dụng MessageType, JSON và cơ chế sự kiện giúp chức năng chat nhóm dễ tích hợp với giao diện Client.</w:t>
      </w:r>
    </w:p>
    <w:p w14:paraId="121CE126" w14:textId="0C9BB6BA" w:rsidR="007C1B93" w:rsidRPr="006D7DE9" w:rsidRDefault="00C24D69" w:rsidP="00E86347">
      <w:pPr>
        <w:pStyle w:val="Heading2"/>
        <w:spacing w:line="240" w:lineRule="auto"/>
        <w:jc w:val="both"/>
        <w:rPr>
          <w:b/>
          <w:bCs/>
          <w:sz w:val="24"/>
          <w:szCs w:val="24"/>
        </w:rPr>
      </w:pPr>
      <w:bookmarkStart w:id="24" w:name="_Toc240908249"/>
      <w:r w:rsidRPr="006D7DE9">
        <w:rPr>
          <w:b/>
          <w:bCs/>
          <w:sz w:val="24"/>
          <w:szCs w:val="24"/>
        </w:rPr>
        <w:t>3.4</w:t>
      </w:r>
      <w:r w:rsidR="00124F17" w:rsidRPr="006D7DE9">
        <w:rPr>
          <w:b/>
          <w:bCs/>
          <w:sz w:val="24"/>
          <w:szCs w:val="24"/>
        </w:rPr>
        <w:t>. Xử lý Giao diện &amp; Đồng bộ Đa luồng</w:t>
      </w:r>
      <w:bookmarkEnd w:id="24"/>
    </w:p>
    <w:p w14:paraId="16043F47" w14:textId="43944F20" w:rsidR="00250EFE" w:rsidRPr="006D7DE9" w:rsidRDefault="00250EFE" w:rsidP="00E86347">
      <w:pPr>
        <w:pStyle w:val="Heading3"/>
        <w:spacing w:line="240" w:lineRule="auto"/>
        <w:jc w:val="both"/>
        <w:rPr>
          <w:rFonts w:cs="Times New Roman"/>
          <w:b/>
          <w:bCs/>
          <w:i/>
          <w:iCs/>
          <w:sz w:val="24"/>
          <w:szCs w:val="24"/>
        </w:rPr>
      </w:pPr>
      <w:bookmarkStart w:id="25" w:name="_Toc240908250"/>
      <w:r w:rsidRPr="006D7DE9">
        <w:rPr>
          <w:rFonts w:cs="Times New Roman"/>
          <w:b/>
          <w:bCs/>
          <w:i/>
          <w:iCs/>
          <w:sz w:val="24"/>
          <w:szCs w:val="24"/>
        </w:rPr>
        <w:t xml:space="preserve">3.4.1. </w:t>
      </w:r>
      <w:r w:rsidR="00382E23" w:rsidRPr="006D7DE9">
        <w:rPr>
          <w:rFonts w:cs="Times New Roman"/>
          <w:b/>
          <w:bCs/>
          <w:i/>
          <w:iCs/>
          <w:sz w:val="24"/>
          <w:szCs w:val="24"/>
        </w:rPr>
        <w:t>Kiến trúc giao diện</w:t>
      </w:r>
      <w:bookmarkEnd w:id="25"/>
    </w:p>
    <w:p w14:paraId="5779C061" w14:textId="77777777" w:rsidR="00382E23" w:rsidRPr="006D7DE9" w:rsidRDefault="00382E23" w:rsidP="00E86347">
      <w:pPr>
        <w:spacing w:before="60" w:after="60" w:line="240" w:lineRule="auto"/>
        <w:jc w:val="both"/>
        <w:rPr>
          <w:rFonts w:eastAsia="Times New Roman" w:cs="Times New Roman"/>
          <w:sz w:val="24"/>
          <w:szCs w:val="24"/>
        </w:rPr>
      </w:pPr>
      <w:r w:rsidRPr="006D7DE9">
        <w:rPr>
          <w:rFonts w:eastAsia="Times New Roman" w:cs="Times New Roman"/>
          <w:sz w:val="24"/>
          <w:szCs w:val="24"/>
        </w:rPr>
        <w:t>Ứng dụng phía Client được xây dựng trên nền tảng Windows Forms (.NET), áp dụng các nguyên lý lập trình hướng đối tượng và phân tách luồng xử lý (Separation of Concerns).</w:t>
      </w:r>
    </w:p>
    <w:p w14:paraId="74D61CB5" w14:textId="77777777" w:rsidR="00382E23" w:rsidRPr="006D7DE9" w:rsidRDefault="00382E23" w:rsidP="00E86347">
      <w:pPr>
        <w:spacing w:before="60" w:after="60" w:line="240" w:lineRule="auto"/>
        <w:jc w:val="both"/>
        <w:rPr>
          <w:rFonts w:eastAsia="Times New Roman" w:cs="Times New Roman"/>
          <w:sz w:val="24"/>
          <w:szCs w:val="24"/>
        </w:rPr>
      </w:pPr>
      <w:r w:rsidRPr="006D7DE9">
        <w:rPr>
          <w:rFonts w:eastAsia="Times New Roman" w:cs="Times New Roman"/>
          <w:sz w:val="24"/>
          <w:szCs w:val="24"/>
        </w:rPr>
        <w:t>Kiến trúc chính:</w:t>
      </w:r>
    </w:p>
    <w:p w14:paraId="05F698BF" w14:textId="77777777" w:rsidR="00F004B8" w:rsidRPr="006D7DE9" w:rsidRDefault="00F004B8" w:rsidP="00E86347">
      <w:pPr>
        <w:spacing w:before="60" w:after="60" w:line="240" w:lineRule="auto"/>
        <w:jc w:val="both"/>
        <w:rPr>
          <w:rFonts w:eastAsia="Times New Roman" w:cs="Times New Roman"/>
          <w:sz w:val="24"/>
          <w:szCs w:val="24"/>
        </w:rPr>
      </w:pPr>
      <w:r w:rsidRPr="006D7DE9">
        <w:rPr>
          <w:rFonts w:eastAsia="Times New Roman" w:cs="Times New Roman"/>
          <w:sz w:val="24"/>
          <w:szCs w:val="24"/>
        </w:rPr>
        <w:t>Ứng dụng WinForms phân tách trách nhiệm gồm 3 khối chính:</w:t>
      </w:r>
    </w:p>
    <w:p w14:paraId="604E949A" w14:textId="77777777" w:rsidR="00F004B8" w:rsidRPr="006D7DE9" w:rsidRDefault="00F004B8" w:rsidP="00E86347">
      <w:pPr>
        <w:pStyle w:val="ListParagraph"/>
        <w:numPr>
          <w:ilvl w:val="0"/>
          <w:numId w:val="22"/>
        </w:numPr>
        <w:spacing w:before="60" w:after="60" w:line="240" w:lineRule="auto"/>
        <w:jc w:val="both"/>
        <w:rPr>
          <w:rFonts w:eastAsia="Times New Roman" w:cs="Times New Roman"/>
          <w:sz w:val="24"/>
          <w:szCs w:val="24"/>
        </w:rPr>
      </w:pPr>
      <w:r w:rsidRPr="006D7DE9">
        <w:rPr>
          <w:rFonts w:eastAsia="Times New Roman" w:cs="Times New Roman"/>
          <w:sz w:val="24"/>
          <w:szCs w:val="24"/>
        </w:rPr>
        <w:t xml:space="preserve">LoginForm/RegisterForm: Xác thực input và đóng gói gửi gói tin TCP. </w:t>
      </w:r>
    </w:p>
    <w:p w14:paraId="41A7C125" w14:textId="77777777" w:rsidR="00F004B8" w:rsidRPr="006D7DE9" w:rsidRDefault="00F004B8" w:rsidP="00E86347">
      <w:pPr>
        <w:pStyle w:val="ListParagraph"/>
        <w:numPr>
          <w:ilvl w:val="0"/>
          <w:numId w:val="22"/>
        </w:numPr>
        <w:spacing w:before="60" w:after="60" w:line="240" w:lineRule="auto"/>
        <w:jc w:val="both"/>
        <w:rPr>
          <w:rFonts w:eastAsia="Times New Roman" w:cs="Times New Roman"/>
          <w:sz w:val="24"/>
          <w:szCs w:val="24"/>
        </w:rPr>
      </w:pPr>
      <w:r w:rsidRPr="006D7DE9">
        <w:rPr>
          <w:rFonts w:eastAsia="Times New Roman" w:cs="Times New Roman"/>
          <w:sz w:val="24"/>
          <w:szCs w:val="24"/>
        </w:rPr>
        <w:t xml:space="preserve">MainForm/ChatForm: Hiển thị danh sách online, tin nhắn, chọn file/avatar. </w:t>
      </w:r>
    </w:p>
    <w:p w14:paraId="75A2BC60" w14:textId="4D780CB5" w:rsidR="00250EFE" w:rsidRPr="006D7DE9" w:rsidRDefault="00F004B8" w:rsidP="00E86347">
      <w:pPr>
        <w:pStyle w:val="ListParagraph"/>
        <w:numPr>
          <w:ilvl w:val="0"/>
          <w:numId w:val="22"/>
        </w:numPr>
        <w:spacing w:before="60" w:after="60" w:line="240" w:lineRule="auto"/>
        <w:jc w:val="both"/>
        <w:rPr>
          <w:rFonts w:eastAsia="Times New Roman" w:cs="Times New Roman"/>
          <w:sz w:val="24"/>
          <w:szCs w:val="24"/>
        </w:rPr>
      </w:pPr>
      <w:r w:rsidRPr="006D7DE9">
        <w:rPr>
          <w:rFonts w:eastAsia="Times New Roman" w:cs="Times New Roman"/>
          <w:sz w:val="24"/>
          <w:szCs w:val="24"/>
        </w:rPr>
        <w:t xml:space="preserve">TcpClientService: Lớp truyền tải, duy trì kết nối và lắng nghe phản hồi bất đồng bộ. </w:t>
      </w:r>
    </w:p>
    <w:p w14:paraId="1F096933" w14:textId="4FF4E309" w:rsidR="00250EFE" w:rsidRPr="006D7DE9" w:rsidRDefault="00B84B6B" w:rsidP="00E86347">
      <w:pPr>
        <w:pStyle w:val="Heading3"/>
        <w:spacing w:line="240" w:lineRule="auto"/>
        <w:jc w:val="both"/>
        <w:rPr>
          <w:rFonts w:cs="Times New Roman"/>
          <w:b/>
          <w:bCs/>
          <w:i/>
          <w:iCs/>
          <w:sz w:val="24"/>
          <w:szCs w:val="24"/>
        </w:rPr>
      </w:pPr>
      <w:bookmarkStart w:id="26" w:name="_Toc240908251"/>
      <w:r w:rsidRPr="006D7DE9">
        <w:rPr>
          <w:rFonts w:cs="Times New Roman"/>
          <w:b/>
          <w:bCs/>
          <w:i/>
          <w:iCs/>
          <w:sz w:val="24"/>
          <w:szCs w:val="24"/>
        </w:rPr>
        <w:lastRenderedPageBreak/>
        <w:t xml:space="preserve">3.4.2. </w:t>
      </w:r>
      <w:r w:rsidR="00382E23" w:rsidRPr="006D7DE9">
        <w:rPr>
          <w:rFonts w:cs="Times New Roman"/>
          <w:b/>
          <w:bCs/>
          <w:i/>
          <w:iCs/>
          <w:sz w:val="24"/>
          <w:szCs w:val="24"/>
        </w:rPr>
        <w:t>Xử lý Đồng bộ Đa luồng</w:t>
      </w:r>
      <w:bookmarkEnd w:id="26"/>
    </w:p>
    <w:p w14:paraId="5103A2BC" w14:textId="77777777" w:rsidR="005216FA" w:rsidRPr="00AC1FF1" w:rsidRDefault="005216FA" w:rsidP="00E86347">
      <w:pPr>
        <w:spacing w:before="60" w:after="60" w:line="240" w:lineRule="auto"/>
        <w:jc w:val="both"/>
        <w:rPr>
          <w:rFonts w:eastAsia="Times New Roman" w:cs="Times New Roman"/>
          <w:sz w:val="24"/>
          <w:szCs w:val="24"/>
        </w:rPr>
      </w:pPr>
      <w:r w:rsidRPr="00AC1FF1">
        <w:rPr>
          <w:rFonts w:eastAsia="Times New Roman" w:cs="Times New Roman"/>
          <w:sz w:val="24"/>
          <w:szCs w:val="24"/>
        </w:rPr>
        <w:t>Do dữ liệu mạng được xử lý trên luồng nền, Client sử dụng InvokeRequired và BeginInvoke để cập nhật giao diện an toàn:</w:t>
      </w:r>
    </w:p>
    <w:tbl>
      <w:tblPr>
        <w:tblStyle w:val="TableGrid"/>
        <w:tblW w:w="0" w:type="auto"/>
        <w:tblLook w:val="04A0" w:firstRow="1" w:lastRow="0" w:firstColumn="1" w:lastColumn="0" w:noHBand="0" w:noVBand="1"/>
      </w:tblPr>
      <w:tblGrid>
        <w:gridCol w:w="9016"/>
      </w:tblGrid>
      <w:tr w:rsidR="005216FA" w:rsidRPr="006D7DE9" w14:paraId="45C7C91F" w14:textId="77777777" w:rsidTr="005216FA">
        <w:tc>
          <w:tcPr>
            <w:tcW w:w="9016" w:type="dxa"/>
          </w:tcPr>
          <w:p w14:paraId="10161ACB"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private void RunOnUiThread(Action action)</w:t>
            </w:r>
          </w:p>
          <w:p w14:paraId="3B0E9E6A"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w:t>
            </w:r>
          </w:p>
          <w:p w14:paraId="3AE0099F"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 xml:space="preserve">    if (InvokeRequired)</w:t>
            </w:r>
          </w:p>
          <w:p w14:paraId="3FDDECAF"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 xml:space="preserve">        BeginInvoke(action);</w:t>
            </w:r>
          </w:p>
          <w:p w14:paraId="3FCDB9D6"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 xml:space="preserve">    else</w:t>
            </w:r>
          </w:p>
          <w:p w14:paraId="525F0C6D" w14:textId="7777777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 xml:space="preserve">        action();</w:t>
            </w:r>
          </w:p>
          <w:p w14:paraId="10451874" w14:textId="33ABEAB7" w:rsidR="005216FA" w:rsidRPr="006D7DE9" w:rsidRDefault="005216FA" w:rsidP="00E86347">
            <w:pPr>
              <w:spacing w:before="60" w:after="0" w:line="240" w:lineRule="auto"/>
              <w:jc w:val="both"/>
              <w:rPr>
                <w:rFonts w:eastAsia="Times New Roman" w:cs="Times New Roman"/>
                <w:sz w:val="20"/>
                <w:szCs w:val="20"/>
              </w:rPr>
            </w:pPr>
            <w:r w:rsidRPr="006D7DE9">
              <w:rPr>
                <w:rFonts w:eastAsia="Times New Roman" w:cs="Times New Roman"/>
                <w:sz w:val="20"/>
                <w:szCs w:val="20"/>
              </w:rPr>
              <w:t>}</w:t>
            </w:r>
          </w:p>
        </w:tc>
      </w:tr>
    </w:tbl>
    <w:p w14:paraId="0ABB0A34" w14:textId="77777777" w:rsidR="005216FA" w:rsidRPr="006D7DE9" w:rsidRDefault="005216FA" w:rsidP="00E86347">
      <w:pPr>
        <w:spacing w:before="60" w:after="60" w:line="240" w:lineRule="auto"/>
        <w:jc w:val="both"/>
        <w:rPr>
          <w:rFonts w:eastAsia="Times New Roman" w:cs="Times New Roman"/>
          <w:sz w:val="24"/>
          <w:szCs w:val="24"/>
        </w:rPr>
      </w:pPr>
      <w:r w:rsidRPr="006D7DE9">
        <w:rPr>
          <w:rFonts w:eastAsia="Times New Roman" w:cs="Times New Roman"/>
          <w:sz w:val="24"/>
          <w:szCs w:val="24"/>
        </w:rPr>
        <w:t>Nếu thao tác được thực hiện từ luồng phụ, BeginInvoke sẽ chuyển công việc về UI Thread, giúp tránh lỗi Cross-thread và tình trạng treo giao diện.</w:t>
      </w:r>
    </w:p>
    <w:p w14:paraId="448333D9" w14:textId="77777777" w:rsidR="005216FA" w:rsidRPr="006D7DE9" w:rsidRDefault="005216FA" w:rsidP="00E86347">
      <w:pPr>
        <w:spacing w:before="60" w:after="60" w:line="240" w:lineRule="auto"/>
        <w:jc w:val="both"/>
        <w:rPr>
          <w:rFonts w:eastAsia="Times New Roman" w:cs="Times New Roman"/>
          <w:sz w:val="24"/>
          <w:szCs w:val="24"/>
        </w:rPr>
      </w:pPr>
      <w:r w:rsidRPr="006D7DE9">
        <w:rPr>
          <w:rFonts w:eastAsia="Times New Roman" w:cs="Times New Roman"/>
          <w:sz w:val="24"/>
          <w:szCs w:val="24"/>
        </w:rPr>
        <w:t>Đối với các thao tác kết nối mạng, chương trình sử dụng async/await để không chặn UI:</w:t>
      </w:r>
    </w:p>
    <w:tbl>
      <w:tblPr>
        <w:tblStyle w:val="TableGrid"/>
        <w:tblW w:w="0" w:type="auto"/>
        <w:tblLook w:val="04A0" w:firstRow="1" w:lastRow="0" w:firstColumn="1" w:lastColumn="0" w:noHBand="0" w:noVBand="1"/>
      </w:tblPr>
      <w:tblGrid>
        <w:gridCol w:w="9016"/>
      </w:tblGrid>
      <w:tr w:rsidR="005216FA" w:rsidRPr="00C57D07" w14:paraId="7B765EE1" w14:textId="77777777" w:rsidTr="005216FA">
        <w:tc>
          <w:tcPr>
            <w:tcW w:w="9016" w:type="dxa"/>
          </w:tcPr>
          <w:p w14:paraId="3F89D521"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private async Task&lt;bool&gt; EnsureConnectedAsync()</w:t>
            </w:r>
          </w:p>
          <w:p w14:paraId="25C2208A"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w:t>
            </w:r>
          </w:p>
          <w:p w14:paraId="236727E6"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string ip = txtServerIp.Text.Trim();</w:t>
            </w:r>
          </w:p>
          <w:p w14:paraId="47726D42"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int port = (int)numServerPort.Value;</w:t>
            </w:r>
          </w:p>
          <w:p w14:paraId="0BD65A7E" w14:textId="77777777" w:rsidR="005216FA" w:rsidRPr="00C57D07" w:rsidRDefault="005216FA" w:rsidP="00E86347">
            <w:pPr>
              <w:spacing w:after="60" w:line="240" w:lineRule="auto"/>
              <w:jc w:val="both"/>
              <w:rPr>
                <w:rFonts w:eastAsia="Times New Roman" w:cs="Times New Roman"/>
                <w:sz w:val="20"/>
                <w:szCs w:val="20"/>
              </w:rPr>
            </w:pPr>
          </w:p>
          <w:p w14:paraId="395A3B43"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if (string.IsNullOrWhiteSpace(ip))</w:t>
            </w:r>
          </w:p>
          <w:p w14:paraId="55A0489D"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return false;</w:t>
            </w:r>
          </w:p>
          <w:p w14:paraId="010E8F9F" w14:textId="77777777" w:rsidR="005216FA" w:rsidRPr="00C57D07" w:rsidRDefault="005216FA" w:rsidP="00E86347">
            <w:pPr>
              <w:spacing w:after="60" w:line="240" w:lineRule="auto"/>
              <w:jc w:val="both"/>
              <w:rPr>
                <w:rFonts w:eastAsia="Times New Roman" w:cs="Times New Roman"/>
                <w:sz w:val="20"/>
                <w:szCs w:val="20"/>
              </w:rPr>
            </w:pPr>
          </w:p>
          <w:p w14:paraId="26A87F69"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 Kiểm tra và thực hiện kết nối TCP</w:t>
            </w:r>
          </w:p>
          <w:p w14:paraId="292C9EE9" w14:textId="77777777"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 xml:space="preserve">    ...</w:t>
            </w:r>
          </w:p>
          <w:p w14:paraId="0AE12C8A" w14:textId="1422D74A" w:rsidR="005216FA" w:rsidRPr="00C57D07" w:rsidRDefault="005216FA" w:rsidP="00E86347">
            <w:pPr>
              <w:spacing w:after="60" w:line="240" w:lineRule="auto"/>
              <w:jc w:val="both"/>
              <w:rPr>
                <w:rFonts w:eastAsia="Times New Roman" w:cs="Times New Roman"/>
                <w:sz w:val="20"/>
                <w:szCs w:val="20"/>
              </w:rPr>
            </w:pPr>
            <w:r w:rsidRPr="00C57D07">
              <w:rPr>
                <w:rFonts w:eastAsia="Times New Roman" w:cs="Times New Roman"/>
                <w:sz w:val="20"/>
                <w:szCs w:val="20"/>
              </w:rPr>
              <w:t>}</w:t>
            </w:r>
          </w:p>
        </w:tc>
      </w:tr>
    </w:tbl>
    <w:p w14:paraId="06F885BA" w14:textId="6895474D" w:rsidR="0068577C" w:rsidRPr="00AC1FF1" w:rsidRDefault="005216FA" w:rsidP="00E86347">
      <w:pPr>
        <w:spacing w:before="60" w:after="60" w:line="240" w:lineRule="auto"/>
        <w:jc w:val="both"/>
        <w:rPr>
          <w:rFonts w:eastAsia="Times New Roman" w:cs="Times New Roman"/>
          <w:sz w:val="24"/>
          <w:szCs w:val="24"/>
        </w:rPr>
      </w:pPr>
      <w:r w:rsidRPr="00AC1FF1">
        <w:rPr>
          <w:rFonts w:eastAsia="Times New Roman" w:cs="Times New Roman"/>
          <w:sz w:val="24"/>
          <w:szCs w:val="24"/>
        </w:rPr>
        <w:t>Sự kiện đăng nhập được xử lý bằng phương thức async, gọi await EnsureConnectedAsync() trước khi gửi yêu cầu. Đồng thời, nút đăng nhập được tạm thời vô hiệu hóa để tránh gửi nhiều yêu cầu cùng lúc.</w:t>
      </w:r>
    </w:p>
    <w:p w14:paraId="59373E22" w14:textId="77777777" w:rsidR="0068577C" w:rsidRPr="00BE79CA" w:rsidRDefault="0068577C" w:rsidP="00E86347">
      <w:pPr>
        <w:spacing w:before="60" w:after="60" w:line="240" w:lineRule="auto"/>
        <w:jc w:val="both"/>
        <w:rPr>
          <w:rFonts w:eastAsia="Times New Roman" w:cs="Times New Roman"/>
          <w:sz w:val="22"/>
        </w:rPr>
      </w:pPr>
    </w:p>
    <w:p w14:paraId="6CF24464" w14:textId="3F7FA75D" w:rsidR="00C24D69" w:rsidRPr="00AC1FF1" w:rsidRDefault="00EE3EFD" w:rsidP="00E86347">
      <w:pPr>
        <w:pStyle w:val="Heading1"/>
        <w:spacing w:line="240" w:lineRule="auto"/>
        <w:jc w:val="center"/>
        <w:rPr>
          <w:sz w:val="24"/>
          <w:szCs w:val="24"/>
        </w:rPr>
      </w:pPr>
      <w:r w:rsidRPr="00BE79CA">
        <w:rPr>
          <w:b/>
          <w:bCs/>
          <w:sz w:val="22"/>
          <w:szCs w:val="22"/>
        </w:rPr>
        <w:br w:type="column"/>
      </w:r>
      <w:bookmarkStart w:id="27" w:name="_Toc240908252"/>
      <w:r w:rsidR="00557BAB" w:rsidRPr="00AC1FF1">
        <w:rPr>
          <w:b/>
          <w:bCs/>
          <w:sz w:val="24"/>
          <w:szCs w:val="24"/>
        </w:rPr>
        <w:lastRenderedPageBreak/>
        <w:t>PHẦN</w:t>
      </w:r>
      <w:r w:rsidR="00C24D69" w:rsidRPr="00AC1FF1">
        <w:rPr>
          <w:b/>
          <w:bCs/>
          <w:sz w:val="24"/>
          <w:szCs w:val="24"/>
        </w:rPr>
        <w:t xml:space="preserve"> 4: </w:t>
      </w:r>
      <w:r w:rsidR="00557BAB" w:rsidRPr="00AC1FF1">
        <w:rPr>
          <w:b/>
          <w:bCs/>
          <w:sz w:val="24"/>
          <w:szCs w:val="24"/>
        </w:rPr>
        <w:t>KẾT QUẢ ĐẠT ĐƯỢC VÀ KẾT LUẬN</w:t>
      </w:r>
      <w:bookmarkEnd w:id="27"/>
    </w:p>
    <w:p w14:paraId="1185F4D3" w14:textId="1D251F64" w:rsidR="000A16CD" w:rsidRPr="006D7DE9" w:rsidRDefault="00C24D69" w:rsidP="00E86347">
      <w:pPr>
        <w:pStyle w:val="Heading2"/>
        <w:spacing w:line="240" w:lineRule="auto"/>
        <w:jc w:val="both"/>
        <w:rPr>
          <w:rFonts w:cs="Times New Roman"/>
          <w:b/>
          <w:bCs/>
          <w:sz w:val="24"/>
          <w:szCs w:val="24"/>
        </w:rPr>
      </w:pPr>
      <w:bookmarkStart w:id="28" w:name="_Toc240908253"/>
      <w:r w:rsidRPr="006D7DE9">
        <w:rPr>
          <w:b/>
          <w:bCs/>
          <w:sz w:val="24"/>
          <w:szCs w:val="24"/>
        </w:rPr>
        <w:t xml:space="preserve">4.1. </w:t>
      </w:r>
      <w:r w:rsidR="00EC74AF" w:rsidRPr="006D7DE9">
        <w:rPr>
          <w:rFonts w:cs="Times New Roman"/>
          <w:b/>
          <w:bCs/>
          <w:sz w:val="24"/>
          <w:szCs w:val="24"/>
        </w:rPr>
        <w:t>Kết Quả Đạt Được</w:t>
      </w:r>
      <w:bookmarkEnd w:id="28"/>
    </w:p>
    <w:p w14:paraId="4BE75161" w14:textId="77499BAC" w:rsidR="00EE3EFD" w:rsidRPr="00AC1FF1" w:rsidRDefault="00EE3EFD" w:rsidP="00E86347">
      <w:pPr>
        <w:spacing w:line="240" w:lineRule="auto"/>
        <w:jc w:val="both"/>
        <w:rPr>
          <w:sz w:val="24"/>
          <w:szCs w:val="24"/>
        </w:rPr>
      </w:pPr>
      <w:r w:rsidRPr="00AC1FF1">
        <w:rPr>
          <w:sz w:val="24"/>
          <w:szCs w:val="24"/>
        </w:rPr>
        <w:t>Sau quá trình nghiên cứu và lập trình, Nhóm 9 đã xây dựng được hệ thống với các kết quả chính:</w:t>
      </w:r>
    </w:p>
    <w:p w14:paraId="0429DD32" w14:textId="77777777"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 xml:space="preserve">Kiến trúc: Xây dựng thành công mô hình Client–Server sử dụng giao thức TCP/IP và giao tiếp bằng dữ liệu JSON. </w:t>
      </w:r>
    </w:p>
    <w:p w14:paraId="55176A4E" w14:textId="77777777"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 xml:space="preserve">Xử lý mạng: Sử dụng Socket và đa luồng/bất đồng bộ để gửi, nhận dữ liệu mà không làm treo giao diện. </w:t>
      </w:r>
    </w:p>
    <w:p w14:paraId="7E561371" w14:textId="77777777"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 xml:space="preserve">Tài khoản: Hoàn thiện chức năng đăng ký, đăng nhập và lưu mật khẩu dưới dạng mã băm. </w:t>
      </w:r>
    </w:p>
    <w:p w14:paraId="4734BF7A" w14:textId="77777777"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 xml:space="preserve">Chat: Hỗ trợ chat 1-1, chat nhóm và cập nhật trạng thái Online/Offline. </w:t>
      </w:r>
    </w:p>
    <w:p w14:paraId="4DA274AD" w14:textId="77777777"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 xml:space="preserve">Chức năng mở rộng: Hoàn thiện Reply, Forward, Emoji và cập nhật Avatar. </w:t>
      </w:r>
    </w:p>
    <w:p w14:paraId="0ACC3FDC" w14:textId="76A35344" w:rsidR="00EE3EFD" w:rsidRPr="00AC1FF1" w:rsidRDefault="00EE3EFD" w:rsidP="00E86347">
      <w:pPr>
        <w:pStyle w:val="ListParagraph"/>
        <w:numPr>
          <w:ilvl w:val="0"/>
          <w:numId w:val="19"/>
        </w:numPr>
        <w:spacing w:line="240" w:lineRule="auto"/>
        <w:jc w:val="both"/>
        <w:rPr>
          <w:sz w:val="24"/>
          <w:szCs w:val="24"/>
        </w:rPr>
      </w:pPr>
      <w:r w:rsidRPr="00AC1FF1">
        <w:rPr>
          <w:sz w:val="24"/>
          <w:szCs w:val="24"/>
        </w:rPr>
        <w:t>Cơ sở dữ liệu: Lưu trữ thông tin người dùng, nhóm và lịch sử tin nhắn trên Server.</w:t>
      </w:r>
    </w:p>
    <w:p w14:paraId="5A5590A0" w14:textId="164E191F" w:rsidR="009C67E4" w:rsidRPr="006D7DE9" w:rsidRDefault="00472BC7" w:rsidP="00E86347">
      <w:pPr>
        <w:pStyle w:val="Heading2"/>
        <w:spacing w:line="240" w:lineRule="auto"/>
        <w:jc w:val="both"/>
        <w:rPr>
          <w:b/>
          <w:bCs/>
          <w:sz w:val="24"/>
          <w:szCs w:val="24"/>
        </w:rPr>
      </w:pPr>
      <w:bookmarkStart w:id="29" w:name="_Toc240908254"/>
      <w:r w:rsidRPr="006D7DE9">
        <w:rPr>
          <w:b/>
          <w:bCs/>
          <w:sz w:val="24"/>
          <w:szCs w:val="24"/>
        </w:rPr>
        <w:t xml:space="preserve">4.2. </w:t>
      </w:r>
      <w:r w:rsidR="00EC74AF" w:rsidRPr="006D7DE9">
        <w:rPr>
          <w:b/>
          <w:bCs/>
          <w:sz w:val="24"/>
          <w:szCs w:val="24"/>
        </w:rPr>
        <w:t>Hạn Chế Và Hướng Phát Triển</w:t>
      </w:r>
      <w:bookmarkEnd w:id="29"/>
    </w:p>
    <w:p w14:paraId="66630274" w14:textId="77777777" w:rsidR="00EE3EFD" w:rsidRPr="00AC1FF1" w:rsidRDefault="00EE3EFD" w:rsidP="00E86347">
      <w:pPr>
        <w:spacing w:line="240" w:lineRule="auto"/>
        <w:jc w:val="both"/>
        <w:rPr>
          <w:b/>
          <w:bCs/>
          <w:sz w:val="24"/>
          <w:szCs w:val="24"/>
        </w:rPr>
      </w:pPr>
      <w:r w:rsidRPr="00AC1FF1">
        <w:rPr>
          <w:b/>
          <w:bCs/>
          <w:sz w:val="24"/>
          <w:szCs w:val="24"/>
        </w:rPr>
        <w:t>Hạn chế</w:t>
      </w:r>
    </w:p>
    <w:p w14:paraId="7F6203FD" w14:textId="77777777" w:rsidR="00EE3EFD" w:rsidRPr="00AC1FF1" w:rsidRDefault="00EE3EFD" w:rsidP="00E86347">
      <w:pPr>
        <w:pStyle w:val="ListParagraph"/>
        <w:numPr>
          <w:ilvl w:val="0"/>
          <w:numId w:val="21"/>
        </w:numPr>
        <w:spacing w:line="240" w:lineRule="auto"/>
        <w:jc w:val="both"/>
        <w:rPr>
          <w:sz w:val="24"/>
          <w:szCs w:val="24"/>
        </w:rPr>
      </w:pPr>
      <w:r w:rsidRPr="00AC1FF1">
        <w:rPr>
          <w:sz w:val="24"/>
          <w:szCs w:val="24"/>
        </w:rPr>
        <w:t xml:space="preserve">Dữ liệu TCP hiện được truyền dưới dạng JSON chưa mã hóa, nên mức độ bảo mật đường truyền còn hạn chế. </w:t>
      </w:r>
    </w:p>
    <w:p w14:paraId="6E3FF7AB" w14:textId="77777777" w:rsidR="00EE3EFD" w:rsidRPr="00AC1FF1" w:rsidRDefault="00EE3EFD" w:rsidP="00E86347">
      <w:pPr>
        <w:pStyle w:val="ListParagraph"/>
        <w:numPr>
          <w:ilvl w:val="0"/>
          <w:numId w:val="21"/>
        </w:numPr>
        <w:spacing w:line="240" w:lineRule="auto"/>
        <w:jc w:val="both"/>
        <w:rPr>
          <w:sz w:val="24"/>
          <w:szCs w:val="24"/>
        </w:rPr>
      </w:pPr>
      <w:r w:rsidRPr="00AC1FF1">
        <w:rPr>
          <w:sz w:val="24"/>
          <w:szCs w:val="24"/>
        </w:rPr>
        <w:t xml:space="preserve">Avatar được truyền bằng Base64 nên chưa tối ưu đối với các tệp có dung lượng lớn. </w:t>
      </w:r>
    </w:p>
    <w:p w14:paraId="3AD88AD4" w14:textId="77777777" w:rsidR="00EE3EFD" w:rsidRPr="00AC1FF1" w:rsidRDefault="00EE3EFD" w:rsidP="00E86347">
      <w:pPr>
        <w:pStyle w:val="ListParagraph"/>
        <w:numPr>
          <w:ilvl w:val="0"/>
          <w:numId w:val="21"/>
        </w:numPr>
        <w:spacing w:line="240" w:lineRule="auto"/>
        <w:jc w:val="both"/>
        <w:rPr>
          <w:sz w:val="24"/>
          <w:szCs w:val="24"/>
        </w:rPr>
      </w:pPr>
      <w:r w:rsidRPr="00AC1FF1">
        <w:rPr>
          <w:sz w:val="24"/>
          <w:szCs w:val="24"/>
        </w:rPr>
        <w:t xml:space="preserve">WinForms còn hạn chế về khả năng tùy biến giao diện và hỗ trợ đa nền tảng. </w:t>
      </w:r>
    </w:p>
    <w:p w14:paraId="45E5975E" w14:textId="3664247C" w:rsidR="00EE3EFD" w:rsidRPr="00AC1FF1" w:rsidRDefault="00EE3EFD" w:rsidP="00E86347">
      <w:pPr>
        <w:spacing w:line="240" w:lineRule="auto"/>
        <w:jc w:val="both"/>
        <w:rPr>
          <w:sz w:val="24"/>
          <w:szCs w:val="24"/>
        </w:rPr>
      </w:pPr>
      <w:r w:rsidRPr="00AC1FF1">
        <w:rPr>
          <w:b/>
          <w:bCs/>
          <w:sz w:val="24"/>
          <w:szCs w:val="24"/>
        </w:rPr>
        <w:t>Hướng phát triển</w:t>
      </w:r>
    </w:p>
    <w:p w14:paraId="13ECB962" w14:textId="77777777" w:rsidR="00EE3EFD" w:rsidRPr="00AC1FF1" w:rsidRDefault="00EE3EFD" w:rsidP="00E86347">
      <w:pPr>
        <w:pStyle w:val="ListParagraph"/>
        <w:numPr>
          <w:ilvl w:val="0"/>
          <w:numId w:val="20"/>
        </w:numPr>
        <w:spacing w:line="240" w:lineRule="auto"/>
        <w:jc w:val="both"/>
        <w:rPr>
          <w:sz w:val="24"/>
          <w:szCs w:val="24"/>
        </w:rPr>
      </w:pPr>
      <w:r w:rsidRPr="00AC1FF1">
        <w:rPr>
          <w:sz w:val="24"/>
          <w:szCs w:val="24"/>
        </w:rPr>
        <w:t xml:space="preserve">Tích hợp </w:t>
      </w:r>
      <w:r w:rsidRPr="00AC1FF1">
        <w:rPr>
          <w:b/>
          <w:bCs/>
          <w:sz w:val="24"/>
          <w:szCs w:val="24"/>
        </w:rPr>
        <w:t>TLS/SSL</w:t>
      </w:r>
      <w:r w:rsidRPr="00AC1FF1">
        <w:rPr>
          <w:sz w:val="24"/>
          <w:szCs w:val="24"/>
        </w:rPr>
        <w:t xml:space="preserve"> để bảo mật dữ liệu truyền giữa Client và Server. </w:t>
      </w:r>
    </w:p>
    <w:p w14:paraId="7B909BF8" w14:textId="77777777" w:rsidR="00EE3EFD" w:rsidRPr="00AC1FF1" w:rsidRDefault="00EE3EFD" w:rsidP="00E86347">
      <w:pPr>
        <w:pStyle w:val="ListParagraph"/>
        <w:numPr>
          <w:ilvl w:val="0"/>
          <w:numId w:val="20"/>
        </w:numPr>
        <w:spacing w:line="240" w:lineRule="auto"/>
        <w:jc w:val="both"/>
        <w:rPr>
          <w:sz w:val="24"/>
          <w:szCs w:val="24"/>
        </w:rPr>
      </w:pPr>
      <w:r w:rsidRPr="00AC1FF1">
        <w:rPr>
          <w:sz w:val="24"/>
          <w:szCs w:val="24"/>
        </w:rPr>
        <w:t xml:space="preserve">Phát triển chức năng </w:t>
      </w:r>
      <w:r w:rsidRPr="00AC1FF1">
        <w:rPr>
          <w:b/>
          <w:bCs/>
          <w:sz w:val="24"/>
          <w:szCs w:val="24"/>
        </w:rPr>
        <w:t>gửi file</w:t>
      </w:r>
      <w:r w:rsidRPr="00AC1FF1">
        <w:rPr>
          <w:sz w:val="24"/>
          <w:szCs w:val="24"/>
        </w:rPr>
        <w:t xml:space="preserve">, hỗ trợ các tệp có dung lượng lớn. </w:t>
      </w:r>
    </w:p>
    <w:p w14:paraId="75BC8236" w14:textId="77777777" w:rsidR="00EE3EFD" w:rsidRPr="00AC1FF1" w:rsidRDefault="00EE3EFD" w:rsidP="00E86347">
      <w:pPr>
        <w:pStyle w:val="ListParagraph"/>
        <w:numPr>
          <w:ilvl w:val="0"/>
          <w:numId w:val="20"/>
        </w:numPr>
        <w:spacing w:line="240" w:lineRule="auto"/>
        <w:jc w:val="both"/>
        <w:rPr>
          <w:sz w:val="24"/>
          <w:szCs w:val="24"/>
        </w:rPr>
      </w:pPr>
      <w:r w:rsidRPr="00AC1FF1">
        <w:rPr>
          <w:sz w:val="24"/>
          <w:szCs w:val="24"/>
        </w:rPr>
        <w:t xml:space="preserve">Bổ sung chức năng </w:t>
      </w:r>
      <w:r w:rsidRPr="00AC1FF1">
        <w:rPr>
          <w:b/>
          <w:bCs/>
          <w:sz w:val="24"/>
          <w:szCs w:val="24"/>
        </w:rPr>
        <w:t>gọi thoại và gọi video</w:t>
      </w:r>
      <w:r w:rsidRPr="00AC1FF1">
        <w:rPr>
          <w:sz w:val="24"/>
          <w:szCs w:val="24"/>
        </w:rPr>
        <w:t xml:space="preserve">. </w:t>
      </w:r>
    </w:p>
    <w:p w14:paraId="5BDC3B0A" w14:textId="77777777" w:rsidR="00EE3EFD" w:rsidRPr="00AC1FF1" w:rsidRDefault="00EE3EFD" w:rsidP="00E86347">
      <w:pPr>
        <w:pStyle w:val="ListParagraph"/>
        <w:numPr>
          <w:ilvl w:val="0"/>
          <w:numId w:val="20"/>
        </w:numPr>
        <w:spacing w:line="240" w:lineRule="auto"/>
        <w:jc w:val="both"/>
        <w:rPr>
          <w:sz w:val="24"/>
          <w:szCs w:val="24"/>
        </w:rPr>
      </w:pPr>
      <w:r w:rsidRPr="00AC1FF1">
        <w:rPr>
          <w:sz w:val="24"/>
          <w:szCs w:val="24"/>
        </w:rPr>
        <w:t xml:space="preserve">Cải tiến giao diện bằng các công nghệ hiện đại hơn như </w:t>
      </w:r>
      <w:r w:rsidRPr="00AC1FF1">
        <w:rPr>
          <w:b/>
          <w:bCs/>
          <w:sz w:val="24"/>
          <w:szCs w:val="24"/>
        </w:rPr>
        <w:t>WPF hoặc .NET MAUI</w:t>
      </w:r>
      <w:r w:rsidRPr="00AC1FF1">
        <w:rPr>
          <w:sz w:val="24"/>
          <w:szCs w:val="24"/>
        </w:rPr>
        <w:t>.</w:t>
      </w:r>
    </w:p>
    <w:p w14:paraId="4D6D9388" w14:textId="2642614F" w:rsidR="00C24D69" w:rsidRPr="006D7DE9" w:rsidRDefault="00C24D69" w:rsidP="00E86347">
      <w:pPr>
        <w:pStyle w:val="Heading2"/>
        <w:spacing w:line="240" w:lineRule="auto"/>
        <w:jc w:val="both"/>
        <w:rPr>
          <w:b/>
          <w:bCs/>
          <w:sz w:val="24"/>
          <w:szCs w:val="24"/>
        </w:rPr>
      </w:pPr>
      <w:bookmarkStart w:id="30" w:name="_Toc240908255"/>
      <w:r w:rsidRPr="006D7DE9">
        <w:rPr>
          <w:b/>
          <w:bCs/>
          <w:sz w:val="24"/>
          <w:szCs w:val="24"/>
        </w:rPr>
        <w:t xml:space="preserve">4.3. </w:t>
      </w:r>
      <w:r w:rsidR="00EC74AF" w:rsidRPr="006D7DE9">
        <w:rPr>
          <w:b/>
          <w:bCs/>
          <w:sz w:val="24"/>
          <w:szCs w:val="24"/>
        </w:rPr>
        <w:t>Kết Luận</w:t>
      </w:r>
      <w:bookmarkEnd w:id="30"/>
    </w:p>
    <w:p w14:paraId="728F4006" w14:textId="14DD7E53" w:rsidR="001A0734" w:rsidRPr="00AC1FF1" w:rsidRDefault="001A0734" w:rsidP="00E86347">
      <w:pPr>
        <w:pStyle w:val="ListParagraph"/>
        <w:numPr>
          <w:ilvl w:val="0"/>
          <w:numId w:val="23"/>
        </w:numPr>
        <w:spacing w:line="240" w:lineRule="auto"/>
        <w:jc w:val="both"/>
        <w:rPr>
          <w:sz w:val="24"/>
          <w:szCs w:val="24"/>
        </w:rPr>
      </w:pPr>
      <w:r w:rsidRPr="00AC1FF1">
        <w:rPr>
          <w:sz w:val="24"/>
          <w:szCs w:val="24"/>
        </w:rPr>
        <w:t>Đồ án mang lại cho Nhóm 9 những trải nghiệm thực tế quý giá trong việc áp dụng lý thuyết mạng máy tính vào lập trình mạng. Qua việc giải quyết các bài toán từ thiết kế cơ sở dữ liệu, quản lý Socket, cho đến xử lý giao diện bất đồng bộ, các thành viên trong nhóm đã củng cố vững chắc nền tảng lập trình C#/.NET.</w:t>
      </w:r>
    </w:p>
    <w:p w14:paraId="163576C4" w14:textId="46E00A89" w:rsidR="001A0734" w:rsidRPr="00AC1FF1" w:rsidRDefault="001A0734" w:rsidP="00E86347">
      <w:pPr>
        <w:pStyle w:val="ListParagraph"/>
        <w:numPr>
          <w:ilvl w:val="0"/>
          <w:numId w:val="23"/>
        </w:numPr>
        <w:spacing w:line="240" w:lineRule="auto"/>
        <w:jc w:val="both"/>
        <w:rPr>
          <w:sz w:val="24"/>
          <w:szCs w:val="24"/>
        </w:rPr>
      </w:pPr>
      <w:r w:rsidRPr="00AC1FF1">
        <w:rPr>
          <w:sz w:val="24"/>
          <w:szCs w:val="24"/>
        </w:rPr>
        <w:t>Sản phẩm không chỉ là minh chứng cho việc hoàn thành các yêu cầu học thuật của học phần Lập trình mạng, mà còn là một hệ thống tiền đề có cấu trúc mã nguồn tốt, hoàn toàn có thể được mở rộng và tối ưu thành một ứng dụng liên lạc thực tế trong tương lai.</w:t>
      </w:r>
    </w:p>
    <w:p w14:paraId="2DB2C0D2" w14:textId="377FC295" w:rsidR="00EC74AF" w:rsidRPr="00666109" w:rsidRDefault="00EC74AF" w:rsidP="00E86347">
      <w:pPr>
        <w:pStyle w:val="Heading1"/>
        <w:spacing w:line="240" w:lineRule="auto"/>
        <w:jc w:val="center"/>
        <w:rPr>
          <w:rFonts w:cs="Times New Roman"/>
          <w:b/>
          <w:bCs/>
          <w:sz w:val="24"/>
          <w:szCs w:val="24"/>
        </w:rPr>
      </w:pPr>
      <w:r w:rsidRPr="00BE79CA">
        <w:rPr>
          <w:rFonts w:cs="Times New Roman"/>
          <w:b/>
          <w:bCs/>
          <w:sz w:val="22"/>
          <w:szCs w:val="22"/>
        </w:rPr>
        <w:br w:type="column"/>
      </w:r>
      <w:bookmarkStart w:id="31" w:name="_Toc240908256"/>
      <w:r w:rsidRPr="00666109">
        <w:rPr>
          <w:rFonts w:cs="Times New Roman"/>
          <w:b/>
          <w:bCs/>
          <w:sz w:val="24"/>
          <w:szCs w:val="24"/>
        </w:rPr>
        <w:lastRenderedPageBreak/>
        <w:t>TÀI LIỆU THAM KHẢO</w:t>
      </w:r>
      <w:bookmarkEnd w:id="31"/>
    </w:p>
    <w:p w14:paraId="331C8020" w14:textId="4B026A34"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1</w:t>
      </w:r>
      <w:r w:rsidRPr="00666109">
        <w:rPr>
          <w:sz w:val="24"/>
          <w:szCs w:val="24"/>
        </w:rPr>
        <w:t xml:space="preserve">] </w:t>
      </w:r>
      <w:r w:rsidRPr="00666109">
        <w:rPr>
          <w:b/>
          <w:bCs/>
          <w:sz w:val="24"/>
          <w:szCs w:val="24"/>
        </w:rPr>
        <w:t>Tanenbaum, A. S., &amp; Wetherall, D. J.</w:t>
      </w:r>
      <w:r w:rsidRPr="00666109">
        <w:rPr>
          <w:sz w:val="24"/>
          <w:szCs w:val="24"/>
        </w:rPr>
        <w:t xml:space="preserve"> (2011). </w:t>
      </w:r>
      <w:r w:rsidRPr="00666109">
        <w:rPr>
          <w:i/>
          <w:iCs/>
          <w:sz w:val="24"/>
          <w:szCs w:val="24"/>
        </w:rPr>
        <w:t>Computer Networks (5th Edition)</w:t>
      </w:r>
      <w:r w:rsidRPr="00666109">
        <w:rPr>
          <w:sz w:val="24"/>
          <w:szCs w:val="24"/>
        </w:rPr>
        <w:t>. Pearson Education.</w:t>
      </w:r>
    </w:p>
    <w:p w14:paraId="676C2A55" w14:textId="77777777" w:rsidR="001A0734" w:rsidRPr="00666109" w:rsidRDefault="001A0734" w:rsidP="00E86347">
      <w:pPr>
        <w:numPr>
          <w:ilvl w:val="0"/>
          <w:numId w:val="4"/>
        </w:numPr>
        <w:spacing w:line="240" w:lineRule="auto"/>
        <w:jc w:val="both"/>
        <w:rPr>
          <w:sz w:val="24"/>
          <w:szCs w:val="24"/>
        </w:rPr>
      </w:pPr>
      <w:r w:rsidRPr="00666109">
        <w:rPr>
          <w:b/>
          <w:bCs/>
          <w:sz w:val="24"/>
          <w:szCs w:val="24"/>
        </w:rPr>
        <w:t>URL:</w:t>
      </w:r>
      <w:r w:rsidRPr="00666109">
        <w:rPr>
          <w:sz w:val="24"/>
          <w:szCs w:val="24"/>
        </w:rPr>
        <w:t xml:space="preserve"> (https://www.pearson.com/en-us/subject-catalog/p/computer-networks/P200000003295/9780132126953)</w:t>
      </w:r>
    </w:p>
    <w:p w14:paraId="3BA0EF7F" w14:textId="4632F994"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2</w:t>
      </w:r>
      <w:r w:rsidRPr="00666109">
        <w:rPr>
          <w:sz w:val="24"/>
          <w:szCs w:val="24"/>
        </w:rPr>
        <w:t xml:space="preserve">] </w:t>
      </w:r>
      <w:r w:rsidRPr="00666109">
        <w:rPr>
          <w:b/>
          <w:bCs/>
          <w:sz w:val="24"/>
          <w:szCs w:val="24"/>
        </w:rPr>
        <w:t>Microsoft Learn</w:t>
      </w:r>
      <w:r w:rsidRPr="00666109">
        <w:rPr>
          <w:sz w:val="24"/>
          <w:szCs w:val="24"/>
        </w:rPr>
        <w:t xml:space="preserve"> (2026). </w:t>
      </w:r>
      <w:r w:rsidRPr="00666109">
        <w:rPr>
          <w:i/>
          <w:iCs/>
          <w:sz w:val="24"/>
          <w:szCs w:val="24"/>
        </w:rPr>
        <w:t>Sockets in .NET &amp; System.Net.Sockets Namespace Overview</w:t>
      </w:r>
      <w:r w:rsidRPr="00666109">
        <w:rPr>
          <w:sz w:val="24"/>
          <w:szCs w:val="24"/>
        </w:rPr>
        <w:t>.</w:t>
      </w:r>
    </w:p>
    <w:p w14:paraId="2810B534" w14:textId="77777777" w:rsidR="001A0734" w:rsidRPr="00666109" w:rsidRDefault="001A0734" w:rsidP="00E86347">
      <w:pPr>
        <w:numPr>
          <w:ilvl w:val="0"/>
          <w:numId w:val="5"/>
        </w:numPr>
        <w:spacing w:line="240" w:lineRule="auto"/>
        <w:jc w:val="both"/>
        <w:rPr>
          <w:sz w:val="24"/>
          <w:szCs w:val="24"/>
        </w:rPr>
      </w:pPr>
      <w:r w:rsidRPr="00666109">
        <w:rPr>
          <w:b/>
          <w:bCs/>
          <w:sz w:val="24"/>
          <w:szCs w:val="24"/>
        </w:rPr>
        <w:t>URL</w:t>
      </w:r>
      <w:r w:rsidRPr="00666109">
        <w:rPr>
          <w:sz w:val="24"/>
          <w:szCs w:val="24"/>
        </w:rPr>
        <w:t xml:space="preserve"> (https://learn.microsoft.com/en-us/dotnet/fundamentals/networking/sockets/sockets-overview)</w:t>
      </w:r>
    </w:p>
    <w:p w14:paraId="24044C1B" w14:textId="30BF381C"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3</w:t>
      </w:r>
      <w:r w:rsidRPr="00666109">
        <w:rPr>
          <w:sz w:val="24"/>
          <w:szCs w:val="24"/>
        </w:rPr>
        <w:t xml:space="preserve">] </w:t>
      </w:r>
      <w:r w:rsidRPr="00666109">
        <w:rPr>
          <w:b/>
          <w:bCs/>
          <w:sz w:val="24"/>
          <w:szCs w:val="24"/>
        </w:rPr>
        <w:t>Albahari, J.</w:t>
      </w:r>
      <w:r w:rsidRPr="00666109">
        <w:rPr>
          <w:sz w:val="24"/>
          <w:szCs w:val="24"/>
        </w:rPr>
        <w:t xml:space="preserve"> (2022). </w:t>
      </w:r>
      <w:r w:rsidRPr="00666109">
        <w:rPr>
          <w:i/>
          <w:iCs/>
          <w:sz w:val="24"/>
          <w:szCs w:val="24"/>
        </w:rPr>
        <w:t>C# 10 in a Nutshell: The Definitive Reference</w:t>
      </w:r>
      <w:r w:rsidRPr="00666109">
        <w:rPr>
          <w:sz w:val="24"/>
          <w:szCs w:val="24"/>
        </w:rPr>
        <w:t>. O'Reilly Media.</w:t>
      </w:r>
    </w:p>
    <w:p w14:paraId="53E874D6" w14:textId="77777777" w:rsidR="001A0734" w:rsidRPr="00666109" w:rsidRDefault="001A0734" w:rsidP="00E86347">
      <w:pPr>
        <w:numPr>
          <w:ilvl w:val="0"/>
          <w:numId w:val="6"/>
        </w:numPr>
        <w:spacing w:line="240" w:lineRule="auto"/>
        <w:jc w:val="both"/>
        <w:rPr>
          <w:sz w:val="24"/>
          <w:szCs w:val="24"/>
        </w:rPr>
      </w:pPr>
      <w:r w:rsidRPr="00666109">
        <w:rPr>
          <w:b/>
          <w:bCs/>
          <w:sz w:val="24"/>
          <w:szCs w:val="24"/>
        </w:rPr>
        <w:t>URL:</w:t>
      </w:r>
      <w:r w:rsidRPr="00666109">
        <w:rPr>
          <w:sz w:val="24"/>
          <w:szCs w:val="24"/>
        </w:rPr>
        <w:t xml:space="preserve"> https://www.oreilly.com/library/view/c-10-in/9781098121945/)</w:t>
      </w:r>
    </w:p>
    <w:p w14:paraId="17D70518" w14:textId="330E726D"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4</w:t>
      </w:r>
      <w:r w:rsidRPr="00666109">
        <w:rPr>
          <w:sz w:val="24"/>
          <w:szCs w:val="24"/>
        </w:rPr>
        <w:t xml:space="preserve">] </w:t>
      </w:r>
      <w:r w:rsidRPr="00666109">
        <w:rPr>
          <w:b/>
          <w:bCs/>
          <w:sz w:val="24"/>
          <w:szCs w:val="24"/>
        </w:rPr>
        <w:t>Ecma International</w:t>
      </w:r>
      <w:r w:rsidRPr="00666109">
        <w:rPr>
          <w:sz w:val="24"/>
          <w:szCs w:val="24"/>
        </w:rPr>
        <w:t xml:space="preserve"> (2017). </w:t>
      </w:r>
      <w:r w:rsidRPr="00666109">
        <w:rPr>
          <w:i/>
          <w:iCs/>
          <w:sz w:val="24"/>
          <w:szCs w:val="24"/>
        </w:rPr>
        <w:t>ECMA-404: The JSON Data Interchange Syntax (2nd Edition)</w:t>
      </w:r>
      <w:r w:rsidRPr="00666109">
        <w:rPr>
          <w:sz w:val="24"/>
          <w:szCs w:val="24"/>
        </w:rPr>
        <w:t>.</w:t>
      </w:r>
    </w:p>
    <w:p w14:paraId="2EEB2AE8" w14:textId="77777777" w:rsidR="001A0734" w:rsidRPr="00666109" w:rsidRDefault="001A0734" w:rsidP="00E86347">
      <w:pPr>
        <w:numPr>
          <w:ilvl w:val="0"/>
          <w:numId w:val="7"/>
        </w:numPr>
        <w:spacing w:line="240" w:lineRule="auto"/>
        <w:jc w:val="both"/>
        <w:rPr>
          <w:sz w:val="24"/>
          <w:szCs w:val="24"/>
        </w:rPr>
      </w:pPr>
      <w:r w:rsidRPr="00666109">
        <w:rPr>
          <w:b/>
          <w:bCs/>
          <w:sz w:val="24"/>
          <w:szCs w:val="24"/>
        </w:rPr>
        <w:t>URL:</w:t>
      </w:r>
      <w:r w:rsidRPr="00666109">
        <w:rPr>
          <w:sz w:val="24"/>
          <w:szCs w:val="24"/>
        </w:rPr>
        <w:t xml:space="preserve"> (https://ecma-international.org/publications-and-standards/standards/ecma-404/)</w:t>
      </w:r>
    </w:p>
    <w:p w14:paraId="0ED9E12C" w14:textId="169DE199"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5</w:t>
      </w:r>
      <w:r w:rsidRPr="00666109">
        <w:rPr>
          <w:sz w:val="24"/>
          <w:szCs w:val="24"/>
        </w:rPr>
        <w:t xml:space="preserve">] </w:t>
      </w:r>
      <w:r w:rsidRPr="00666109">
        <w:rPr>
          <w:b/>
          <w:bCs/>
          <w:sz w:val="24"/>
          <w:szCs w:val="24"/>
        </w:rPr>
        <w:t>Microsoft Learn</w:t>
      </w:r>
      <w:r w:rsidRPr="00666109">
        <w:rPr>
          <w:sz w:val="24"/>
          <w:szCs w:val="24"/>
        </w:rPr>
        <w:t xml:space="preserve"> (2025). </w:t>
      </w:r>
      <w:r w:rsidRPr="00666109">
        <w:rPr>
          <w:i/>
          <w:iCs/>
          <w:sz w:val="24"/>
          <w:szCs w:val="24"/>
        </w:rPr>
        <w:t>Asynchronous Programming with Async and Await in C#</w:t>
      </w:r>
      <w:r w:rsidRPr="00666109">
        <w:rPr>
          <w:sz w:val="24"/>
          <w:szCs w:val="24"/>
        </w:rPr>
        <w:t>.</w:t>
      </w:r>
    </w:p>
    <w:p w14:paraId="57A0151F" w14:textId="77777777" w:rsidR="001A0734" w:rsidRPr="00666109" w:rsidRDefault="001A0734" w:rsidP="00E86347">
      <w:pPr>
        <w:numPr>
          <w:ilvl w:val="0"/>
          <w:numId w:val="8"/>
        </w:numPr>
        <w:spacing w:line="240" w:lineRule="auto"/>
        <w:jc w:val="both"/>
        <w:rPr>
          <w:sz w:val="24"/>
          <w:szCs w:val="24"/>
        </w:rPr>
      </w:pPr>
      <w:r w:rsidRPr="00666109">
        <w:rPr>
          <w:b/>
          <w:bCs/>
          <w:sz w:val="24"/>
          <w:szCs w:val="24"/>
        </w:rPr>
        <w:t>URL:</w:t>
      </w:r>
      <w:r w:rsidRPr="00666109">
        <w:rPr>
          <w:sz w:val="24"/>
          <w:szCs w:val="24"/>
        </w:rPr>
        <w:t xml:space="preserve"> (https://learn.microsoft.com/en-us/dotnet/csharp/asynchronous-programming/async-scenarios)</w:t>
      </w:r>
    </w:p>
    <w:p w14:paraId="335732AF" w14:textId="0373DD7B"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6</w:t>
      </w:r>
      <w:r w:rsidRPr="00666109">
        <w:rPr>
          <w:sz w:val="24"/>
          <w:szCs w:val="24"/>
        </w:rPr>
        <w:t xml:space="preserve">] </w:t>
      </w:r>
      <w:r w:rsidRPr="00666109">
        <w:rPr>
          <w:b/>
          <w:bCs/>
          <w:sz w:val="24"/>
          <w:szCs w:val="24"/>
        </w:rPr>
        <w:t>IETF - Rescorla, E.</w:t>
      </w:r>
      <w:r w:rsidRPr="00666109">
        <w:rPr>
          <w:sz w:val="24"/>
          <w:szCs w:val="24"/>
        </w:rPr>
        <w:t xml:space="preserve"> (2018). </w:t>
      </w:r>
      <w:r w:rsidRPr="00666109">
        <w:rPr>
          <w:i/>
          <w:iCs/>
          <w:sz w:val="24"/>
          <w:szCs w:val="24"/>
        </w:rPr>
        <w:t>RFC 8446 - The Transport Layer Security (TLS) Protocol Version 1.3</w:t>
      </w:r>
      <w:r w:rsidRPr="00666109">
        <w:rPr>
          <w:sz w:val="24"/>
          <w:szCs w:val="24"/>
        </w:rPr>
        <w:t>.</w:t>
      </w:r>
    </w:p>
    <w:p w14:paraId="3340370C" w14:textId="77777777" w:rsidR="001A0734" w:rsidRPr="00666109" w:rsidRDefault="001A0734" w:rsidP="00E86347">
      <w:pPr>
        <w:numPr>
          <w:ilvl w:val="0"/>
          <w:numId w:val="9"/>
        </w:numPr>
        <w:spacing w:line="240" w:lineRule="auto"/>
        <w:jc w:val="both"/>
        <w:rPr>
          <w:sz w:val="24"/>
          <w:szCs w:val="24"/>
        </w:rPr>
      </w:pPr>
      <w:r w:rsidRPr="00666109">
        <w:rPr>
          <w:b/>
          <w:bCs/>
          <w:sz w:val="24"/>
          <w:szCs w:val="24"/>
        </w:rPr>
        <w:t>URL:</w:t>
      </w:r>
      <w:r w:rsidRPr="00666109">
        <w:rPr>
          <w:sz w:val="24"/>
          <w:szCs w:val="24"/>
        </w:rPr>
        <w:t xml:space="preserve"> (https://datatracker.ietf.org/doc/html/rfc8446)</w:t>
      </w:r>
    </w:p>
    <w:p w14:paraId="418C882C" w14:textId="37EBD16E" w:rsidR="001A0734" w:rsidRPr="00666109" w:rsidRDefault="001A0734" w:rsidP="00E86347">
      <w:pPr>
        <w:spacing w:line="240" w:lineRule="auto"/>
        <w:jc w:val="both"/>
        <w:rPr>
          <w:sz w:val="24"/>
          <w:szCs w:val="24"/>
        </w:rPr>
      </w:pPr>
      <w:r w:rsidRPr="00666109">
        <w:rPr>
          <w:sz w:val="24"/>
          <w:szCs w:val="24"/>
        </w:rPr>
        <w:t>[</w:t>
      </w:r>
      <w:r w:rsidR="00B5049D" w:rsidRPr="00666109">
        <w:rPr>
          <w:sz w:val="24"/>
          <w:szCs w:val="24"/>
        </w:rPr>
        <w:t>7</w:t>
      </w:r>
      <w:r w:rsidRPr="00666109">
        <w:rPr>
          <w:sz w:val="24"/>
          <w:szCs w:val="24"/>
        </w:rPr>
        <w:t>]</w:t>
      </w:r>
      <w:r w:rsidRPr="00666109">
        <w:rPr>
          <w:b/>
          <w:bCs/>
          <w:sz w:val="24"/>
          <w:szCs w:val="24"/>
        </w:rPr>
        <w:t xml:space="preserve"> IETF - Josefsson, S.</w:t>
      </w:r>
      <w:r w:rsidRPr="00666109">
        <w:rPr>
          <w:sz w:val="24"/>
          <w:szCs w:val="24"/>
        </w:rPr>
        <w:t xml:space="preserve"> (2006). </w:t>
      </w:r>
      <w:r w:rsidRPr="00666109">
        <w:rPr>
          <w:i/>
          <w:iCs/>
          <w:sz w:val="24"/>
          <w:szCs w:val="24"/>
        </w:rPr>
        <w:t>RFC 4648 - The Base16, Base32, and Base64 Data Encodings</w:t>
      </w:r>
      <w:r w:rsidRPr="00666109">
        <w:rPr>
          <w:sz w:val="24"/>
          <w:szCs w:val="24"/>
        </w:rPr>
        <w:t xml:space="preserve">. </w:t>
      </w:r>
      <w:r w:rsidRPr="00666109">
        <w:rPr>
          <w:i/>
          <w:iCs/>
          <w:sz w:val="24"/>
          <w:szCs w:val="24"/>
        </w:rPr>
        <w:t>(Tham khảo lý thuyết về kích thước mã hóa Base64)</w:t>
      </w:r>
      <w:r w:rsidRPr="00666109">
        <w:rPr>
          <w:sz w:val="24"/>
          <w:szCs w:val="24"/>
        </w:rPr>
        <w:t>.</w:t>
      </w:r>
    </w:p>
    <w:p w14:paraId="4750DE65" w14:textId="77777777" w:rsidR="001A0734" w:rsidRPr="00666109" w:rsidRDefault="001A0734" w:rsidP="00E86347">
      <w:pPr>
        <w:numPr>
          <w:ilvl w:val="0"/>
          <w:numId w:val="10"/>
        </w:numPr>
        <w:spacing w:line="240" w:lineRule="auto"/>
        <w:jc w:val="both"/>
        <w:rPr>
          <w:b/>
          <w:bCs/>
          <w:sz w:val="24"/>
          <w:szCs w:val="24"/>
        </w:rPr>
      </w:pPr>
      <w:r w:rsidRPr="00666109">
        <w:rPr>
          <w:b/>
          <w:bCs/>
          <w:sz w:val="24"/>
          <w:szCs w:val="24"/>
        </w:rPr>
        <w:t xml:space="preserve">URL: </w:t>
      </w:r>
      <w:r w:rsidRPr="00666109">
        <w:rPr>
          <w:sz w:val="24"/>
          <w:szCs w:val="24"/>
        </w:rPr>
        <w:t>(https://datatracker.ietf.org/doc/html/rfc4648)</w:t>
      </w:r>
    </w:p>
    <w:p w14:paraId="0E5E4650" w14:textId="77777777" w:rsidR="001A0734" w:rsidRPr="00BE79CA" w:rsidRDefault="001A0734" w:rsidP="00E86347">
      <w:pPr>
        <w:spacing w:line="240" w:lineRule="auto"/>
        <w:jc w:val="both"/>
        <w:rPr>
          <w:sz w:val="22"/>
        </w:rPr>
      </w:pPr>
    </w:p>
    <w:sectPr w:rsidR="001A0734" w:rsidRPr="00BE79CA" w:rsidSect="001350C5">
      <w:pgSz w:w="11906" w:h="16838"/>
      <w:pgMar w:top="1440"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EC32" w14:textId="77777777" w:rsidR="00704E64" w:rsidRDefault="00704E64">
      <w:pPr>
        <w:spacing w:line="240" w:lineRule="auto"/>
      </w:pPr>
      <w:r>
        <w:separator/>
      </w:r>
    </w:p>
  </w:endnote>
  <w:endnote w:type="continuationSeparator" w:id="0">
    <w:p w14:paraId="513F6BED" w14:textId="77777777" w:rsidR="00704E64" w:rsidRDefault="00704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E89CE" w14:textId="77777777" w:rsidR="00704E64" w:rsidRDefault="00704E64">
      <w:pPr>
        <w:spacing w:after="0"/>
      </w:pPr>
      <w:r>
        <w:separator/>
      </w:r>
    </w:p>
  </w:footnote>
  <w:footnote w:type="continuationSeparator" w:id="0">
    <w:p w14:paraId="7B8D593C" w14:textId="77777777" w:rsidR="00704E64" w:rsidRDefault="00704E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18AB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074FA"/>
    <w:multiLevelType w:val="hybridMultilevel"/>
    <w:tmpl w:val="DD1E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028A9"/>
    <w:multiLevelType w:val="hybridMultilevel"/>
    <w:tmpl w:val="1EC8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B0DC6"/>
    <w:multiLevelType w:val="hybridMultilevel"/>
    <w:tmpl w:val="4AD4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C2ABD"/>
    <w:multiLevelType w:val="hybridMultilevel"/>
    <w:tmpl w:val="A64A1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32C76"/>
    <w:multiLevelType w:val="multilevel"/>
    <w:tmpl w:val="AEC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42E90"/>
    <w:multiLevelType w:val="hybridMultilevel"/>
    <w:tmpl w:val="1A4A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9631E"/>
    <w:multiLevelType w:val="hybridMultilevel"/>
    <w:tmpl w:val="9242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06909"/>
    <w:multiLevelType w:val="multilevel"/>
    <w:tmpl w:val="B6A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6FE1"/>
    <w:multiLevelType w:val="multilevel"/>
    <w:tmpl w:val="94B8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000A"/>
    <w:multiLevelType w:val="hybridMultilevel"/>
    <w:tmpl w:val="65D8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322109"/>
    <w:multiLevelType w:val="multilevel"/>
    <w:tmpl w:val="007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05224"/>
    <w:multiLevelType w:val="multilevel"/>
    <w:tmpl w:val="FFE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50C1D"/>
    <w:multiLevelType w:val="hybridMultilevel"/>
    <w:tmpl w:val="C6CC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AE6D88"/>
    <w:multiLevelType w:val="hybridMultilevel"/>
    <w:tmpl w:val="B064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8347C"/>
    <w:multiLevelType w:val="multilevel"/>
    <w:tmpl w:val="5D3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30DE7"/>
    <w:multiLevelType w:val="hybridMultilevel"/>
    <w:tmpl w:val="087A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224F00"/>
    <w:multiLevelType w:val="hybridMultilevel"/>
    <w:tmpl w:val="F2F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1B53"/>
    <w:multiLevelType w:val="hybridMultilevel"/>
    <w:tmpl w:val="E252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E102C"/>
    <w:multiLevelType w:val="hybridMultilevel"/>
    <w:tmpl w:val="3752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E7A4A"/>
    <w:multiLevelType w:val="multilevel"/>
    <w:tmpl w:val="5F22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5248B"/>
    <w:multiLevelType w:val="multilevel"/>
    <w:tmpl w:val="4436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42D9C"/>
    <w:multiLevelType w:val="multilevel"/>
    <w:tmpl w:val="D5B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063966">
    <w:abstractNumId w:val="0"/>
  </w:num>
  <w:num w:numId="2" w16cid:durableId="2030905460">
    <w:abstractNumId w:val="9"/>
  </w:num>
  <w:num w:numId="3" w16cid:durableId="2036031587">
    <w:abstractNumId w:val="11"/>
  </w:num>
  <w:num w:numId="4" w16cid:durableId="814183021">
    <w:abstractNumId w:val="21"/>
  </w:num>
  <w:num w:numId="5" w16cid:durableId="1514955643">
    <w:abstractNumId w:val="8"/>
  </w:num>
  <w:num w:numId="6" w16cid:durableId="987981273">
    <w:abstractNumId w:val="15"/>
  </w:num>
  <w:num w:numId="7" w16cid:durableId="1919825640">
    <w:abstractNumId w:val="22"/>
  </w:num>
  <w:num w:numId="8" w16cid:durableId="1034773484">
    <w:abstractNumId w:val="5"/>
  </w:num>
  <w:num w:numId="9" w16cid:durableId="490486009">
    <w:abstractNumId w:val="12"/>
  </w:num>
  <w:num w:numId="10" w16cid:durableId="34938342">
    <w:abstractNumId w:val="20"/>
  </w:num>
  <w:num w:numId="11" w16cid:durableId="1445079319">
    <w:abstractNumId w:val="1"/>
  </w:num>
  <w:num w:numId="12" w16cid:durableId="2053537307">
    <w:abstractNumId w:val="13"/>
  </w:num>
  <w:num w:numId="13" w16cid:durableId="1819110050">
    <w:abstractNumId w:val="6"/>
  </w:num>
  <w:num w:numId="14" w16cid:durableId="51003308">
    <w:abstractNumId w:val="19"/>
  </w:num>
  <w:num w:numId="15" w16cid:durableId="599488228">
    <w:abstractNumId w:val="18"/>
  </w:num>
  <w:num w:numId="16" w16cid:durableId="770122938">
    <w:abstractNumId w:val="7"/>
  </w:num>
  <w:num w:numId="17" w16cid:durableId="123819671">
    <w:abstractNumId w:val="10"/>
  </w:num>
  <w:num w:numId="18" w16cid:durableId="1749644360">
    <w:abstractNumId w:val="16"/>
  </w:num>
  <w:num w:numId="19" w16cid:durableId="1705061358">
    <w:abstractNumId w:val="3"/>
  </w:num>
  <w:num w:numId="20" w16cid:durableId="2057774682">
    <w:abstractNumId w:val="2"/>
  </w:num>
  <w:num w:numId="21" w16cid:durableId="297801494">
    <w:abstractNumId w:val="17"/>
  </w:num>
  <w:num w:numId="22" w16cid:durableId="978733067">
    <w:abstractNumId w:val="4"/>
  </w:num>
  <w:num w:numId="23" w16cid:durableId="554051651">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284"/>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0AD"/>
    <w:rsid w:val="00000864"/>
    <w:rsid w:val="000028CD"/>
    <w:rsid w:val="00002FAA"/>
    <w:rsid w:val="00004357"/>
    <w:rsid w:val="000112B5"/>
    <w:rsid w:val="00012D4C"/>
    <w:rsid w:val="00016E8C"/>
    <w:rsid w:val="00021464"/>
    <w:rsid w:val="000221BE"/>
    <w:rsid w:val="00022DF3"/>
    <w:rsid w:val="000240CA"/>
    <w:rsid w:val="00026A8A"/>
    <w:rsid w:val="0002773D"/>
    <w:rsid w:val="00030744"/>
    <w:rsid w:val="00031D52"/>
    <w:rsid w:val="0003259C"/>
    <w:rsid w:val="00035757"/>
    <w:rsid w:val="000415F4"/>
    <w:rsid w:val="00043DD3"/>
    <w:rsid w:val="00043FEF"/>
    <w:rsid w:val="00045EF5"/>
    <w:rsid w:val="000472C5"/>
    <w:rsid w:val="00050ACB"/>
    <w:rsid w:val="00051FC2"/>
    <w:rsid w:val="00054378"/>
    <w:rsid w:val="00055559"/>
    <w:rsid w:val="00055CF9"/>
    <w:rsid w:val="00055EE3"/>
    <w:rsid w:val="000621AC"/>
    <w:rsid w:val="0006254D"/>
    <w:rsid w:val="00062807"/>
    <w:rsid w:val="00067FF8"/>
    <w:rsid w:val="0007190A"/>
    <w:rsid w:val="000754FC"/>
    <w:rsid w:val="00076D5A"/>
    <w:rsid w:val="00077BF8"/>
    <w:rsid w:val="00081431"/>
    <w:rsid w:val="00085196"/>
    <w:rsid w:val="000A16CD"/>
    <w:rsid w:val="000A2737"/>
    <w:rsid w:val="000A47F1"/>
    <w:rsid w:val="000A5378"/>
    <w:rsid w:val="000A5830"/>
    <w:rsid w:val="000A5DBF"/>
    <w:rsid w:val="000A614F"/>
    <w:rsid w:val="000B1340"/>
    <w:rsid w:val="000B15F6"/>
    <w:rsid w:val="000B3126"/>
    <w:rsid w:val="000B47CE"/>
    <w:rsid w:val="000C26D6"/>
    <w:rsid w:val="000C722F"/>
    <w:rsid w:val="000D7366"/>
    <w:rsid w:val="000E6085"/>
    <w:rsid w:val="000E6DEB"/>
    <w:rsid w:val="000F1108"/>
    <w:rsid w:val="000F1CEA"/>
    <w:rsid w:val="000F3A46"/>
    <w:rsid w:val="000F4BE0"/>
    <w:rsid w:val="000F4F8C"/>
    <w:rsid w:val="000F5CB6"/>
    <w:rsid w:val="000F7FE5"/>
    <w:rsid w:val="001002AA"/>
    <w:rsid w:val="00101950"/>
    <w:rsid w:val="001023D0"/>
    <w:rsid w:val="00103C3B"/>
    <w:rsid w:val="001040D7"/>
    <w:rsid w:val="001058A8"/>
    <w:rsid w:val="001067C0"/>
    <w:rsid w:val="00107ABF"/>
    <w:rsid w:val="00111E4A"/>
    <w:rsid w:val="00112037"/>
    <w:rsid w:val="00112EAE"/>
    <w:rsid w:val="00120F53"/>
    <w:rsid w:val="00121903"/>
    <w:rsid w:val="0012451D"/>
    <w:rsid w:val="00124F17"/>
    <w:rsid w:val="00125765"/>
    <w:rsid w:val="0012595A"/>
    <w:rsid w:val="001343D4"/>
    <w:rsid w:val="001350C5"/>
    <w:rsid w:val="001403F9"/>
    <w:rsid w:val="001414F9"/>
    <w:rsid w:val="0014206F"/>
    <w:rsid w:val="001424D2"/>
    <w:rsid w:val="00143752"/>
    <w:rsid w:val="001437E8"/>
    <w:rsid w:val="0014382C"/>
    <w:rsid w:val="00143C89"/>
    <w:rsid w:val="001476F1"/>
    <w:rsid w:val="00150776"/>
    <w:rsid w:val="00154513"/>
    <w:rsid w:val="001557B6"/>
    <w:rsid w:val="00155A62"/>
    <w:rsid w:val="001605B3"/>
    <w:rsid w:val="0016198C"/>
    <w:rsid w:val="00163566"/>
    <w:rsid w:val="00165B09"/>
    <w:rsid w:val="00166260"/>
    <w:rsid w:val="0017633D"/>
    <w:rsid w:val="00180149"/>
    <w:rsid w:val="001822EE"/>
    <w:rsid w:val="0019156B"/>
    <w:rsid w:val="00194C6A"/>
    <w:rsid w:val="0019693A"/>
    <w:rsid w:val="001972F2"/>
    <w:rsid w:val="001A05C3"/>
    <w:rsid w:val="001A0734"/>
    <w:rsid w:val="001A076D"/>
    <w:rsid w:val="001A3906"/>
    <w:rsid w:val="001A7AFA"/>
    <w:rsid w:val="001B1BD6"/>
    <w:rsid w:val="001B347A"/>
    <w:rsid w:val="001B41BA"/>
    <w:rsid w:val="001B660F"/>
    <w:rsid w:val="001C3107"/>
    <w:rsid w:val="001C420B"/>
    <w:rsid w:val="001C4BFF"/>
    <w:rsid w:val="001C4CAA"/>
    <w:rsid w:val="001D3AF3"/>
    <w:rsid w:val="001D41EA"/>
    <w:rsid w:val="001D6C90"/>
    <w:rsid w:val="001D7978"/>
    <w:rsid w:val="001E12E9"/>
    <w:rsid w:val="001E26B3"/>
    <w:rsid w:val="001E6188"/>
    <w:rsid w:val="001F078D"/>
    <w:rsid w:val="001F5E0B"/>
    <w:rsid w:val="00205888"/>
    <w:rsid w:val="0020632A"/>
    <w:rsid w:val="00206A76"/>
    <w:rsid w:val="00206A86"/>
    <w:rsid w:val="00213AF5"/>
    <w:rsid w:val="00221B8F"/>
    <w:rsid w:val="0022623A"/>
    <w:rsid w:val="00226F59"/>
    <w:rsid w:val="0023532D"/>
    <w:rsid w:val="00235C42"/>
    <w:rsid w:val="00243352"/>
    <w:rsid w:val="00243B84"/>
    <w:rsid w:val="00245229"/>
    <w:rsid w:val="00246C44"/>
    <w:rsid w:val="0024723C"/>
    <w:rsid w:val="00250EFE"/>
    <w:rsid w:val="002510B0"/>
    <w:rsid w:val="00252AF1"/>
    <w:rsid w:val="00256A22"/>
    <w:rsid w:val="00260259"/>
    <w:rsid w:val="0026118E"/>
    <w:rsid w:val="002626F6"/>
    <w:rsid w:val="00264EB2"/>
    <w:rsid w:val="00265434"/>
    <w:rsid w:val="00265573"/>
    <w:rsid w:val="002669BB"/>
    <w:rsid w:val="00266CA3"/>
    <w:rsid w:val="00266F39"/>
    <w:rsid w:val="00270967"/>
    <w:rsid w:val="002746B4"/>
    <w:rsid w:val="00276775"/>
    <w:rsid w:val="00276807"/>
    <w:rsid w:val="002773E9"/>
    <w:rsid w:val="0028101B"/>
    <w:rsid w:val="00285A9B"/>
    <w:rsid w:val="0028792F"/>
    <w:rsid w:val="002908C3"/>
    <w:rsid w:val="00290EF4"/>
    <w:rsid w:val="0029114B"/>
    <w:rsid w:val="00291586"/>
    <w:rsid w:val="002928ED"/>
    <w:rsid w:val="00294A17"/>
    <w:rsid w:val="00294A39"/>
    <w:rsid w:val="00295C91"/>
    <w:rsid w:val="00296FF8"/>
    <w:rsid w:val="002979EB"/>
    <w:rsid w:val="002A678A"/>
    <w:rsid w:val="002A69BD"/>
    <w:rsid w:val="002B2749"/>
    <w:rsid w:val="002B3C8D"/>
    <w:rsid w:val="002B47FE"/>
    <w:rsid w:val="002B5AD1"/>
    <w:rsid w:val="002C076A"/>
    <w:rsid w:val="002C3E24"/>
    <w:rsid w:val="002C3FBB"/>
    <w:rsid w:val="002C53DA"/>
    <w:rsid w:val="002C782A"/>
    <w:rsid w:val="002D0235"/>
    <w:rsid w:val="002D103E"/>
    <w:rsid w:val="002D1AB9"/>
    <w:rsid w:val="002D4F4D"/>
    <w:rsid w:val="002E0DD3"/>
    <w:rsid w:val="002E501C"/>
    <w:rsid w:val="002E51BF"/>
    <w:rsid w:val="002E5392"/>
    <w:rsid w:val="002F05EC"/>
    <w:rsid w:val="002F07FC"/>
    <w:rsid w:val="002F0E27"/>
    <w:rsid w:val="002F5059"/>
    <w:rsid w:val="002F6230"/>
    <w:rsid w:val="002F6776"/>
    <w:rsid w:val="00305029"/>
    <w:rsid w:val="003115F1"/>
    <w:rsid w:val="00313A2A"/>
    <w:rsid w:val="00317603"/>
    <w:rsid w:val="00320457"/>
    <w:rsid w:val="003222B8"/>
    <w:rsid w:val="003228AD"/>
    <w:rsid w:val="00323DC2"/>
    <w:rsid w:val="003244CF"/>
    <w:rsid w:val="00324D94"/>
    <w:rsid w:val="00325700"/>
    <w:rsid w:val="00325EA6"/>
    <w:rsid w:val="00326C00"/>
    <w:rsid w:val="00327DE2"/>
    <w:rsid w:val="00332F4D"/>
    <w:rsid w:val="00335A3D"/>
    <w:rsid w:val="003367C5"/>
    <w:rsid w:val="00341F66"/>
    <w:rsid w:val="00342221"/>
    <w:rsid w:val="00342517"/>
    <w:rsid w:val="00343DC2"/>
    <w:rsid w:val="003445FE"/>
    <w:rsid w:val="003447E7"/>
    <w:rsid w:val="00345B50"/>
    <w:rsid w:val="003462D2"/>
    <w:rsid w:val="00347540"/>
    <w:rsid w:val="00353CAC"/>
    <w:rsid w:val="0035493D"/>
    <w:rsid w:val="00356DCB"/>
    <w:rsid w:val="003573AC"/>
    <w:rsid w:val="00357B3C"/>
    <w:rsid w:val="00357BD8"/>
    <w:rsid w:val="00361364"/>
    <w:rsid w:val="00363423"/>
    <w:rsid w:val="00363442"/>
    <w:rsid w:val="00367C2F"/>
    <w:rsid w:val="00371512"/>
    <w:rsid w:val="003718A3"/>
    <w:rsid w:val="00374CD7"/>
    <w:rsid w:val="00375E93"/>
    <w:rsid w:val="00376B46"/>
    <w:rsid w:val="00376E25"/>
    <w:rsid w:val="003813BE"/>
    <w:rsid w:val="00382504"/>
    <w:rsid w:val="00382E23"/>
    <w:rsid w:val="00384FFC"/>
    <w:rsid w:val="0039747F"/>
    <w:rsid w:val="00397D68"/>
    <w:rsid w:val="003A034C"/>
    <w:rsid w:val="003A2712"/>
    <w:rsid w:val="003A2A09"/>
    <w:rsid w:val="003A530E"/>
    <w:rsid w:val="003A5B1B"/>
    <w:rsid w:val="003B5EDB"/>
    <w:rsid w:val="003B6B72"/>
    <w:rsid w:val="003B7105"/>
    <w:rsid w:val="003C0D4C"/>
    <w:rsid w:val="003C4832"/>
    <w:rsid w:val="003C61E0"/>
    <w:rsid w:val="003C7250"/>
    <w:rsid w:val="003D194D"/>
    <w:rsid w:val="003D4D2C"/>
    <w:rsid w:val="003D6986"/>
    <w:rsid w:val="003E17C5"/>
    <w:rsid w:val="003F002D"/>
    <w:rsid w:val="003F0D81"/>
    <w:rsid w:val="003F1080"/>
    <w:rsid w:val="003F5153"/>
    <w:rsid w:val="003F6081"/>
    <w:rsid w:val="003F6609"/>
    <w:rsid w:val="003F7FE3"/>
    <w:rsid w:val="004008A9"/>
    <w:rsid w:val="0040145E"/>
    <w:rsid w:val="00407D9E"/>
    <w:rsid w:val="0041104C"/>
    <w:rsid w:val="00411563"/>
    <w:rsid w:val="004129B4"/>
    <w:rsid w:val="00413E4F"/>
    <w:rsid w:val="004144F3"/>
    <w:rsid w:val="004175B0"/>
    <w:rsid w:val="00417A91"/>
    <w:rsid w:val="0042579A"/>
    <w:rsid w:val="004260B2"/>
    <w:rsid w:val="00426D10"/>
    <w:rsid w:val="00435986"/>
    <w:rsid w:val="00437FD8"/>
    <w:rsid w:val="00445626"/>
    <w:rsid w:val="00445DF3"/>
    <w:rsid w:val="00447B19"/>
    <w:rsid w:val="004517A5"/>
    <w:rsid w:val="00451E7C"/>
    <w:rsid w:val="004526BF"/>
    <w:rsid w:val="004528E8"/>
    <w:rsid w:val="0045302C"/>
    <w:rsid w:val="00456411"/>
    <w:rsid w:val="00460281"/>
    <w:rsid w:val="004618CE"/>
    <w:rsid w:val="00461950"/>
    <w:rsid w:val="004628E3"/>
    <w:rsid w:val="0046299B"/>
    <w:rsid w:val="00463549"/>
    <w:rsid w:val="0046394D"/>
    <w:rsid w:val="0046508B"/>
    <w:rsid w:val="004650FF"/>
    <w:rsid w:val="0046549A"/>
    <w:rsid w:val="004707A1"/>
    <w:rsid w:val="00471AC9"/>
    <w:rsid w:val="0047249F"/>
    <w:rsid w:val="00472BC7"/>
    <w:rsid w:val="00473779"/>
    <w:rsid w:val="00475982"/>
    <w:rsid w:val="00476A77"/>
    <w:rsid w:val="004771A7"/>
    <w:rsid w:val="00480C9F"/>
    <w:rsid w:val="00483125"/>
    <w:rsid w:val="004838B3"/>
    <w:rsid w:val="00485092"/>
    <w:rsid w:val="004858CA"/>
    <w:rsid w:val="0049141D"/>
    <w:rsid w:val="00491698"/>
    <w:rsid w:val="0049746A"/>
    <w:rsid w:val="004A1A60"/>
    <w:rsid w:val="004A3147"/>
    <w:rsid w:val="004A7B9E"/>
    <w:rsid w:val="004B5244"/>
    <w:rsid w:val="004B78F0"/>
    <w:rsid w:val="004C20FB"/>
    <w:rsid w:val="004C2140"/>
    <w:rsid w:val="004C5281"/>
    <w:rsid w:val="004D175D"/>
    <w:rsid w:val="004D4153"/>
    <w:rsid w:val="004E00DD"/>
    <w:rsid w:val="004E068E"/>
    <w:rsid w:val="004E4E94"/>
    <w:rsid w:val="004E6080"/>
    <w:rsid w:val="004E72B9"/>
    <w:rsid w:val="004F15F5"/>
    <w:rsid w:val="004F1CB1"/>
    <w:rsid w:val="004F28BD"/>
    <w:rsid w:val="004F3704"/>
    <w:rsid w:val="004F46AD"/>
    <w:rsid w:val="004F5424"/>
    <w:rsid w:val="004F6D35"/>
    <w:rsid w:val="004F6FC9"/>
    <w:rsid w:val="004F74A4"/>
    <w:rsid w:val="00500F83"/>
    <w:rsid w:val="0050113D"/>
    <w:rsid w:val="00503798"/>
    <w:rsid w:val="005054E9"/>
    <w:rsid w:val="00507266"/>
    <w:rsid w:val="0051059E"/>
    <w:rsid w:val="00510FE2"/>
    <w:rsid w:val="0051162E"/>
    <w:rsid w:val="00513119"/>
    <w:rsid w:val="0051557A"/>
    <w:rsid w:val="005216FA"/>
    <w:rsid w:val="00525646"/>
    <w:rsid w:val="005256BB"/>
    <w:rsid w:val="00525B73"/>
    <w:rsid w:val="00527753"/>
    <w:rsid w:val="00531680"/>
    <w:rsid w:val="00533CE6"/>
    <w:rsid w:val="00533CFA"/>
    <w:rsid w:val="00534584"/>
    <w:rsid w:val="00540DE6"/>
    <w:rsid w:val="005411B2"/>
    <w:rsid w:val="0054231B"/>
    <w:rsid w:val="00543A3D"/>
    <w:rsid w:val="00545978"/>
    <w:rsid w:val="00545FBD"/>
    <w:rsid w:val="00553140"/>
    <w:rsid w:val="0055314D"/>
    <w:rsid w:val="00556DC0"/>
    <w:rsid w:val="00557AF1"/>
    <w:rsid w:val="00557BAB"/>
    <w:rsid w:val="00563C21"/>
    <w:rsid w:val="005673E8"/>
    <w:rsid w:val="005731DC"/>
    <w:rsid w:val="00575812"/>
    <w:rsid w:val="00580660"/>
    <w:rsid w:val="00580D21"/>
    <w:rsid w:val="00583F28"/>
    <w:rsid w:val="00584D7A"/>
    <w:rsid w:val="005A13FF"/>
    <w:rsid w:val="005A221A"/>
    <w:rsid w:val="005A4095"/>
    <w:rsid w:val="005A4CB8"/>
    <w:rsid w:val="005A53C5"/>
    <w:rsid w:val="005A55E9"/>
    <w:rsid w:val="005B119B"/>
    <w:rsid w:val="005B1EE7"/>
    <w:rsid w:val="005B4C8C"/>
    <w:rsid w:val="005B7EA3"/>
    <w:rsid w:val="005B7FF6"/>
    <w:rsid w:val="005C1420"/>
    <w:rsid w:val="005C1B23"/>
    <w:rsid w:val="005C21F2"/>
    <w:rsid w:val="005C4ABA"/>
    <w:rsid w:val="005C7A5E"/>
    <w:rsid w:val="005D002D"/>
    <w:rsid w:val="005D0E92"/>
    <w:rsid w:val="005D1912"/>
    <w:rsid w:val="005D2DD1"/>
    <w:rsid w:val="005D73FC"/>
    <w:rsid w:val="005D7939"/>
    <w:rsid w:val="005E3088"/>
    <w:rsid w:val="005E4438"/>
    <w:rsid w:val="005E5A7E"/>
    <w:rsid w:val="005E5E99"/>
    <w:rsid w:val="005E60CE"/>
    <w:rsid w:val="005E789F"/>
    <w:rsid w:val="005F0F6E"/>
    <w:rsid w:val="006004BE"/>
    <w:rsid w:val="00602092"/>
    <w:rsid w:val="00602C2D"/>
    <w:rsid w:val="00602EE5"/>
    <w:rsid w:val="006066AA"/>
    <w:rsid w:val="0061030D"/>
    <w:rsid w:val="006111DB"/>
    <w:rsid w:val="006117E2"/>
    <w:rsid w:val="0061366F"/>
    <w:rsid w:val="006155F7"/>
    <w:rsid w:val="006173CB"/>
    <w:rsid w:val="006175F0"/>
    <w:rsid w:val="00617DF5"/>
    <w:rsid w:val="00621205"/>
    <w:rsid w:val="00625580"/>
    <w:rsid w:val="0062723B"/>
    <w:rsid w:val="00630972"/>
    <w:rsid w:val="006325EE"/>
    <w:rsid w:val="00633931"/>
    <w:rsid w:val="00633F62"/>
    <w:rsid w:val="00634311"/>
    <w:rsid w:val="00636333"/>
    <w:rsid w:val="00641029"/>
    <w:rsid w:val="006417E1"/>
    <w:rsid w:val="00645F41"/>
    <w:rsid w:val="00646F09"/>
    <w:rsid w:val="006518F2"/>
    <w:rsid w:val="006528F7"/>
    <w:rsid w:val="00654D86"/>
    <w:rsid w:val="0065597F"/>
    <w:rsid w:val="00656DD2"/>
    <w:rsid w:val="006571A0"/>
    <w:rsid w:val="00657506"/>
    <w:rsid w:val="006619D8"/>
    <w:rsid w:val="006647DE"/>
    <w:rsid w:val="00666109"/>
    <w:rsid w:val="00670426"/>
    <w:rsid w:val="00671BAA"/>
    <w:rsid w:val="006722FE"/>
    <w:rsid w:val="00672631"/>
    <w:rsid w:val="0067294D"/>
    <w:rsid w:val="00675AE5"/>
    <w:rsid w:val="006761EA"/>
    <w:rsid w:val="00682F75"/>
    <w:rsid w:val="00682FC9"/>
    <w:rsid w:val="0068577C"/>
    <w:rsid w:val="00690375"/>
    <w:rsid w:val="00691A27"/>
    <w:rsid w:val="00692A30"/>
    <w:rsid w:val="00693848"/>
    <w:rsid w:val="006946BA"/>
    <w:rsid w:val="00695ACF"/>
    <w:rsid w:val="006A474E"/>
    <w:rsid w:val="006A4F50"/>
    <w:rsid w:val="006A532F"/>
    <w:rsid w:val="006B2BD9"/>
    <w:rsid w:val="006B68EE"/>
    <w:rsid w:val="006B7638"/>
    <w:rsid w:val="006B7B6A"/>
    <w:rsid w:val="006B7BE6"/>
    <w:rsid w:val="006C309F"/>
    <w:rsid w:val="006C6860"/>
    <w:rsid w:val="006C7BD1"/>
    <w:rsid w:val="006D01B5"/>
    <w:rsid w:val="006D0394"/>
    <w:rsid w:val="006D23E2"/>
    <w:rsid w:val="006D6934"/>
    <w:rsid w:val="006D7DE9"/>
    <w:rsid w:val="006E0331"/>
    <w:rsid w:val="006E2746"/>
    <w:rsid w:val="006E416F"/>
    <w:rsid w:val="006E44E8"/>
    <w:rsid w:val="006E5E92"/>
    <w:rsid w:val="006F1088"/>
    <w:rsid w:val="006F1407"/>
    <w:rsid w:val="006F1717"/>
    <w:rsid w:val="006F2A8F"/>
    <w:rsid w:val="006F60C4"/>
    <w:rsid w:val="00700BE0"/>
    <w:rsid w:val="007042EB"/>
    <w:rsid w:val="00704E64"/>
    <w:rsid w:val="007054DB"/>
    <w:rsid w:val="00711315"/>
    <w:rsid w:val="0071147E"/>
    <w:rsid w:val="0071236A"/>
    <w:rsid w:val="00713B67"/>
    <w:rsid w:val="007209F1"/>
    <w:rsid w:val="00721C3E"/>
    <w:rsid w:val="00723F5A"/>
    <w:rsid w:val="00731415"/>
    <w:rsid w:val="00735FE5"/>
    <w:rsid w:val="00740AE5"/>
    <w:rsid w:val="00741F81"/>
    <w:rsid w:val="007443D9"/>
    <w:rsid w:val="00746063"/>
    <w:rsid w:val="00746116"/>
    <w:rsid w:val="00756DD1"/>
    <w:rsid w:val="007617E7"/>
    <w:rsid w:val="00761EC5"/>
    <w:rsid w:val="00762BC9"/>
    <w:rsid w:val="0076480F"/>
    <w:rsid w:val="00766FAD"/>
    <w:rsid w:val="00773A80"/>
    <w:rsid w:val="00773E38"/>
    <w:rsid w:val="0077439C"/>
    <w:rsid w:val="00776F23"/>
    <w:rsid w:val="00780270"/>
    <w:rsid w:val="0078055D"/>
    <w:rsid w:val="007806E1"/>
    <w:rsid w:val="007806F3"/>
    <w:rsid w:val="00784496"/>
    <w:rsid w:val="007855BF"/>
    <w:rsid w:val="007856AA"/>
    <w:rsid w:val="00787A7F"/>
    <w:rsid w:val="00787F2C"/>
    <w:rsid w:val="00791918"/>
    <w:rsid w:val="00791B2D"/>
    <w:rsid w:val="00791BAE"/>
    <w:rsid w:val="00793A01"/>
    <w:rsid w:val="00796840"/>
    <w:rsid w:val="00797D6D"/>
    <w:rsid w:val="007A040D"/>
    <w:rsid w:val="007A40E4"/>
    <w:rsid w:val="007A683C"/>
    <w:rsid w:val="007B10CA"/>
    <w:rsid w:val="007B1D0A"/>
    <w:rsid w:val="007B3243"/>
    <w:rsid w:val="007B3339"/>
    <w:rsid w:val="007B4CFE"/>
    <w:rsid w:val="007B6B75"/>
    <w:rsid w:val="007B7AF5"/>
    <w:rsid w:val="007C1B93"/>
    <w:rsid w:val="007C3428"/>
    <w:rsid w:val="007C4323"/>
    <w:rsid w:val="007D0ACA"/>
    <w:rsid w:val="007D352C"/>
    <w:rsid w:val="007D4964"/>
    <w:rsid w:val="007D57FA"/>
    <w:rsid w:val="007D63C1"/>
    <w:rsid w:val="007E2084"/>
    <w:rsid w:val="007E3AD7"/>
    <w:rsid w:val="007E5695"/>
    <w:rsid w:val="007E7602"/>
    <w:rsid w:val="007E79A0"/>
    <w:rsid w:val="007F317A"/>
    <w:rsid w:val="007F435F"/>
    <w:rsid w:val="00804764"/>
    <w:rsid w:val="00805E42"/>
    <w:rsid w:val="00806A31"/>
    <w:rsid w:val="0081013D"/>
    <w:rsid w:val="008103B1"/>
    <w:rsid w:val="0081607E"/>
    <w:rsid w:val="0081733A"/>
    <w:rsid w:val="008231C0"/>
    <w:rsid w:val="00824860"/>
    <w:rsid w:val="00824DA3"/>
    <w:rsid w:val="0082547D"/>
    <w:rsid w:val="008262AD"/>
    <w:rsid w:val="00830859"/>
    <w:rsid w:val="008308D8"/>
    <w:rsid w:val="00832C4A"/>
    <w:rsid w:val="008333E8"/>
    <w:rsid w:val="00835516"/>
    <w:rsid w:val="00837C2E"/>
    <w:rsid w:val="0084416B"/>
    <w:rsid w:val="00844773"/>
    <w:rsid w:val="00845B3B"/>
    <w:rsid w:val="00846BB4"/>
    <w:rsid w:val="00850371"/>
    <w:rsid w:val="00850884"/>
    <w:rsid w:val="00852E99"/>
    <w:rsid w:val="00863903"/>
    <w:rsid w:val="00865E51"/>
    <w:rsid w:val="00871473"/>
    <w:rsid w:val="00873E77"/>
    <w:rsid w:val="00876369"/>
    <w:rsid w:val="0088058E"/>
    <w:rsid w:val="008809B2"/>
    <w:rsid w:val="00880D50"/>
    <w:rsid w:val="00882CCD"/>
    <w:rsid w:val="008837A1"/>
    <w:rsid w:val="00886E11"/>
    <w:rsid w:val="008901A2"/>
    <w:rsid w:val="0089603C"/>
    <w:rsid w:val="008961AC"/>
    <w:rsid w:val="008A2FB9"/>
    <w:rsid w:val="008A420C"/>
    <w:rsid w:val="008A43B4"/>
    <w:rsid w:val="008A51B6"/>
    <w:rsid w:val="008A6863"/>
    <w:rsid w:val="008A77CD"/>
    <w:rsid w:val="008B4709"/>
    <w:rsid w:val="008B4F8D"/>
    <w:rsid w:val="008B674D"/>
    <w:rsid w:val="008B7071"/>
    <w:rsid w:val="008B7894"/>
    <w:rsid w:val="008C4ECF"/>
    <w:rsid w:val="008D38A4"/>
    <w:rsid w:val="008D3E0F"/>
    <w:rsid w:val="008D4D72"/>
    <w:rsid w:val="008D6160"/>
    <w:rsid w:val="008E0E53"/>
    <w:rsid w:val="008E2061"/>
    <w:rsid w:val="008E36BA"/>
    <w:rsid w:val="008E52C7"/>
    <w:rsid w:val="008F2871"/>
    <w:rsid w:val="008F3366"/>
    <w:rsid w:val="008F4441"/>
    <w:rsid w:val="00900E82"/>
    <w:rsid w:val="009015B3"/>
    <w:rsid w:val="009048B2"/>
    <w:rsid w:val="0091241F"/>
    <w:rsid w:val="0091469F"/>
    <w:rsid w:val="009150D2"/>
    <w:rsid w:val="0091605B"/>
    <w:rsid w:val="00920140"/>
    <w:rsid w:val="009203D9"/>
    <w:rsid w:val="009259D3"/>
    <w:rsid w:val="009266BA"/>
    <w:rsid w:val="00926B99"/>
    <w:rsid w:val="0092743A"/>
    <w:rsid w:val="00931A48"/>
    <w:rsid w:val="00935941"/>
    <w:rsid w:val="009411B1"/>
    <w:rsid w:val="009440E5"/>
    <w:rsid w:val="0094793A"/>
    <w:rsid w:val="00947EC0"/>
    <w:rsid w:val="0095081E"/>
    <w:rsid w:val="0095149E"/>
    <w:rsid w:val="0095386A"/>
    <w:rsid w:val="00964EB2"/>
    <w:rsid w:val="00966690"/>
    <w:rsid w:val="00967FD5"/>
    <w:rsid w:val="0097582B"/>
    <w:rsid w:val="00976823"/>
    <w:rsid w:val="00977D0F"/>
    <w:rsid w:val="00985128"/>
    <w:rsid w:val="00987558"/>
    <w:rsid w:val="00991C36"/>
    <w:rsid w:val="009944F4"/>
    <w:rsid w:val="00994C72"/>
    <w:rsid w:val="00994E2A"/>
    <w:rsid w:val="00995FA0"/>
    <w:rsid w:val="009A41A7"/>
    <w:rsid w:val="009A474F"/>
    <w:rsid w:val="009B0061"/>
    <w:rsid w:val="009B03FA"/>
    <w:rsid w:val="009B6B1C"/>
    <w:rsid w:val="009B7AB5"/>
    <w:rsid w:val="009C0666"/>
    <w:rsid w:val="009C30E3"/>
    <w:rsid w:val="009C3619"/>
    <w:rsid w:val="009C3C20"/>
    <w:rsid w:val="009C5DE8"/>
    <w:rsid w:val="009C67E4"/>
    <w:rsid w:val="009D0E7A"/>
    <w:rsid w:val="009D0F88"/>
    <w:rsid w:val="009D2B30"/>
    <w:rsid w:val="009D3B6C"/>
    <w:rsid w:val="009D4750"/>
    <w:rsid w:val="009D7770"/>
    <w:rsid w:val="009E0C8F"/>
    <w:rsid w:val="009E2F4E"/>
    <w:rsid w:val="009E348D"/>
    <w:rsid w:val="009E447B"/>
    <w:rsid w:val="009E5FA2"/>
    <w:rsid w:val="009E781D"/>
    <w:rsid w:val="009F2523"/>
    <w:rsid w:val="009F6A5E"/>
    <w:rsid w:val="00A00633"/>
    <w:rsid w:val="00A01502"/>
    <w:rsid w:val="00A01604"/>
    <w:rsid w:val="00A05032"/>
    <w:rsid w:val="00A11347"/>
    <w:rsid w:val="00A1454A"/>
    <w:rsid w:val="00A16373"/>
    <w:rsid w:val="00A17097"/>
    <w:rsid w:val="00A2456D"/>
    <w:rsid w:val="00A26895"/>
    <w:rsid w:val="00A31415"/>
    <w:rsid w:val="00A33E9F"/>
    <w:rsid w:val="00A35543"/>
    <w:rsid w:val="00A41749"/>
    <w:rsid w:val="00A41C95"/>
    <w:rsid w:val="00A426F8"/>
    <w:rsid w:val="00A44111"/>
    <w:rsid w:val="00A46830"/>
    <w:rsid w:val="00A468B5"/>
    <w:rsid w:val="00A514AB"/>
    <w:rsid w:val="00A51520"/>
    <w:rsid w:val="00A5323E"/>
    <w:rsid w:val="00A53B54"/>
    <w:rsid w:val="00A55878"/>
    <w:rsid w:val="00A57811"/>
    <w:rsid w:val="00A615B5"/>
    <w:rsid w:val="00A64D74"/>
    <w:rsid w:val="00A6781B"/>
    <w:rsid w:val="00A67BC6"/>
    <w:rsid w:val="00A70100"/>
    <w:rsid w:val="00A70743"/>
    <w:rsid w:val="00A70840"/>
    <w:rsid w:val="00A72D62"/>
    <w:rsid w:val="00A74364"/>
    <w:rsid w:val="00A7518E"/>
    <w:rsid w:val="00A760D7"/>
    <w:rsid w:val="00A76DDB"/>
    <w:rsid w:val="00A76EFE"/>
    <w:rsid w:val="00A806B9"/>
    <w:rsid w:val="00A817DA"/>
    <w:rsid w:val="00A861EB"/>
    <w:rsid w:val="00A86217"/>
    <w:rsid w:val="00A86AAF"/>
    <w:rsid w:val="00A873B7"/>
    <w:rsid w:val="00A8788C"/>
    <w:rsid w:val="00A914E7"/>
    <w:rsid w:val="00A91DB7"/>
    <w:rsid w:val="00A95501"/>
    <w:rsid w:val="00A9646C"/>
    <w:rsid w:val="00AA0619"/>
    <w:rsid w:val="00AA38C2"/>
    <w:rsid w:val="00AA5E81"/>
    <w:rsid w:val="00AA5FB5"/>
    <w:rsid w:val="00AA7F1A"/>
    <w:rsid w:val="00AB288E"/>
    <w:rsid w:val="00AB6326"/>
    <w:rsid w:val="00AB680D"/>
    <w:rsid w:val="00AB720E"/>
    <w:rsid w:val="00AB72DB"/>
    <w:rsid w:val="00AB7887"/>
    <w:rsid w:val="00AC1FF1"/>
    <w:rsid w:val="00AC2427"/>
    <w:rsid w:val="00AC5646"/>
    <w:rsid w:val="00AD0958"/>
    <w:rsid w:val="00AD0D21"/>
    <w:rsid w:val="00AD0D91"/>
    <w:rsid w:val="00AD4D76"/>
    <w:rsid w:val="00AD5423"/>
    <w:rsid w:val="00AD5B84"/>
    <w:rsid w:val="00AD608F"/>
    <w:rsid w:val="00AD7105"/>
    <w:rsid w:val="00AE01FF"/>
    <w:rsid w:val="00AE0F6D"/>
    <w:rsid w:val="00AE1538"/>
    <w:rsid w:val="00AE27FF"/>
    <w:rsid w:val="00AE6343"/>
    <w:rsid w:val="00AE7E8D"/>
    <w:rsid w:val="00AF0F4E"/>
    <w:rsid w:val="00AF58E2"/>
    <w:rsid w:val="00AF73BC"/>
    <w:rsid w:val="00B0070B"/>
    <w:rsid w:val="00B00FAD"/>
    <w:rsid w:val="00B0435E"/>
    <w:rsid w:val="00B05CC6"/>
    <w:rsid w:val="00B10D67"/>
    <w:rsid w:val="00B10F00"/>
    <w:rsid w:val="00B21359"/>
    <w:rsid w:val="00B226CB"/>
    <w:rsid w:val="00B24ACE"/>
    <w:rsid w:val="00B25994"/>
    <w:rsid w:val="00B26FC4"/>
    <w:rsid w:val="00B308C8"/>
    <w:rsid w:val="00B308CB"/>
    <w:rsid w:val="00B332EC"/>
    <w:rsid w:val="00B40BBD"/>
    <w:rsid w:val="00B42B6A"/>
    <w:rsid w:val="00B44690"/>
    <w:rsid w:val="00B44B4C"/>
    <w:rsid w:val="00B46121"/>
    <w:rsid w:val="00B46481"/>
    <w:rsid w:val="00B5049D"/>
    <w:rsid w:val="00B521C3"/>
    <w:rsid w:val="00B53C68"/>
    <w:rsid w:val="00B556EA"/>
    <w:rsid w:val="00B5608E"/>
    <w:rsid w:val="00B560AD"/>
    <w:rsid w:val="00B57BE5"/>
    <w:rsid w:val="00B60AC0"/>
    <w:rsid w:val="00B635CB"/>
    <w:rsid w:val="00B652FB"/>
    <w:rsid w:val="00B70D1F"/>
    <w:rsid w:val="00B71F9C"/>
    <w:rsid w:val="00B737EF"/>
    <w:rsid w:val="00B76817"/>
    <w:rsid w:val="00B77C76"/>
    <w:rsid w:val="00B80065"/>
    <w:rsid w:val="00B82C86"/>
    <w:rsid w:val="00B84B6B"/>
    <w:rsid w:val="00B84EC9"/>
    <w:rsid w:val="00B85CE8"/>
    <w:rsid w:val="00B95FBC"/>
    <w:rsid w:val="00B963AD"/>
    <w:rsid w:val="00B972E8"/>
    <w:rsid w:val="00BA3A8C"/>
    <w:rsid w:val="00BA3DAD"/>
    <w:rsid w:val="00BA6B6D"/>
    <w:rsid w:val="00BA6EDA"/>
    <w:rsid w:val="00BB276D"/>
    <w:rsid w:val="00BB6B95"/>
    <w:rsid w:val="00BC46C8"/>
    <w:rsid w:val="00BC4BD2"/>
    <w:rsid w:val="00BC7652"/>
    <w:rsid w:val="00BD4461"/>
    <w:rsid w:val="00BD639D"/>
    <w:rsid w:val="00BE0039"/>
    <w:rsid w:val="00BE116C"/>
    <w:rsid w:val="00BE69A2"/>
    <w:rsid w:val="00BE79CA"/>
    <w:rsid w:val="00BE7AF9"/>
    <w:rsid w:val="00BF11BD"/>
    <w:rsid w:val="00BF1FE0"/>
    <w:rsid w:val="00BF3B08"/>
    <w:rsid w:val="00BF7533"/>
    <w:rsid w:val="00C05C90"/>
    <w:rsid w:val="00C06289"/>
    <w:rsid w:val="00C13864"/>
    <w:rsid w:val="00C21B58"/>
    <w:rsid w:val="00C24D69"/>
    <w:rsid w:val="00C25EFA"/>
    <w:rsid w:val="00C27D71"/>
    <w:rsid w:val="00C3280B"/>
    <w:rsid w:val="00C33F20"/>
    <w:rsid w:val="00C359AB"/>
    <w:rsid w:val="00C36FAA"/>
    <w:rsid w:val="00C412BC"/>
    <w:rsid w:val="00C415D3"/>
    <w:rsid w:val="00C4224C"/>
    <w:rsid w:val="00C42D5D"/>
    <w:rsid w:val="00C4502A"/>
    <w:rsid w:val="00C45252"/>
    <w:rsid w:val="00C45D3D"/>
    <w:rsid w:val="00C51E1F"/>
    <w:rsid w:val="00C55810"/>
    <w:rsid w:val="00C55D0B"/>
    <w:rsid w:val="00C57D07"/>
    <w:rsid w:val="00C60E2F"/>
    <w:rsid w:val="00C6342A"/>
    <w:rsid w:val="00C64576"/>
    <w:rsid w:val="00C65481"/>
    <w:rsid w:val="00C6641E"/>
    <w:rsid w:val="00C664E0"/>
    <w:rsid w:val="00C706A7"/>
    <w:rsid w:val="00C73F1B"/>
    <w:rsid w:val="00C74695"/>
    <w:rsid w:val="00C74BF9"/>
    <w:rsid w:val="00C830FD"/>
    <w:rsid w:val="00C849F7"/>
    <w:rsid w:val="00C85240"/>
    <w:rsid w:val="00C86A0A"/>
    <w:rsid w:val="00C902AF"/>
    <w:rsid w:val="00C92808"/>
    <w:rsid w:val="00C9485D"/>
    <w:rsid w:val="00C9685C"/>
    <w:rsid w:val="00CA1839"/>
    <w:rsid w:val="00CA1E8A"/>
    <w:rsid w:val="00CA5374"/>
    <w:rsid w:val="00CA6A57"/>
    <w:rsid w:val="00CA7977"/>
    <w:rsid w:val="00CB26CC"/>
    <w:rsid w:val="00CB7623"/>
    <w:rsid w:val="00CC1DEE"/>
    <w:rsid w:val="00CC4E7A"/>
    <w:rsid w:val="00CC6DA1"/>
    <w:rsid w:val="00CD3A05"/>
    <w:rsid w:val="00CD4CDB"/>
    <w:rsid w:val="00CD70CB"/>
    <w:rsid w:val="00CE0718"/>
    <w:rsid w:val="00CE0B49"/>
    <w:rsid w:val="00CE386A"/>
    <w:rsid w:val="00CE640B"/>
    <w:rsid w:val="00CE7477"/>
    <w:rsid w:val="00CE7B66"/>
    <w:rsid w:val="00CF0539"/>
    <w:rsid w:val="00CF3B0A"/>
    <w:rsid w:val="00CF5ACF"/>
    <w:rsid w:val="00D02F2E"/>
    <w:rsid w:val="00D03212"/>
    <w:rsid w:val="00D05E0A"/>
    <w:rsid w:val="00D065DD"/>
    <w:rsid w:val="00D10A30"/>
    <w:rsid w:val="00D10B4D"/>
    <w:rsid w:val="00D12DF9"/>
    <w:rsid w:val="00D168AB"/>
    <w:rsid w:val="00D16AB6"/>
    <w:rsid w:val="00D17AC9"/>
    <w:rsid w:val="00D2046D"/>
    <w:rsid w:val="00D21756"/>
    <w:rsid w:val="00D25485"/>
    <w:rsid w:val="00D2578A"/>
    <w:rsid w:val="00D36152"/>
    <w:rsid w:val="00D36E37"/>
    <w:rsid w:val="00D36E7C"/>
    <w:rsid w:val="00D40073"/>
    <w:rsid w:val="00D41694"/>
    <w:rsid w:val="00D47B22"/>
    <w:rsid w:val="00D51B2A"/>
    <w:rsid w:val="00D52989"/>
    <w:rsid w:val="00D54223"/>
    <w:rsid w:val="00D631EC"/>
    <w:rsid w:val="00D64B7E"/>
    <w:rsid w:val="00D6761D"/>
    <w:rsid w:val="00D73FD6"/>
    <w:rsid w:val="00D74A94"/>
    <w:rsid w:val="00D74C9D"/>
    <w:rsid w:val="00D74F9D"/>
    <w:rsid w:val="00D757FC"/>
    <w:rsid w:val="00D75E24"/>
    <w:rsid w:val="00D76826"/>
    <w:rsid w:val="00D77C9D"/>
    <w:rsid w:val="00D86433"/>
    <w:rsid w:val="00D9054B"/>
    <w:rsid w:val="00D90DA1"/>
    <w:rsid w:val="00D92507"/>
    <w:rsid w:val="00D95178"/>
    <w:rsid w:val="00D952C1"/>
    <w:rsid w:val="00D965A6"/>
    <w:rsid w:val="00DA2A04"/>
    <w:rsid w:val="00DA3CE7"/>
    <w:rsid w:val="00DA461E"/>
    <w:rsid w:val="00DA6486"/>
    <w:rsid w:val="00DB0E36"/>
    <w:rsid w:val="00DB354D"/>
    <w:rsid w:val="00DB3691"/>
    <w:rsid w:val="00DB42EB"/>
    <w:rsid w:val="00DC06E1"/>
    <w:rsid w:val="00DC52C5"/>
    <w:rsid w:val="00DC5E50"/>
    <w:rsid w:val="00DD00ED"/>
    <w:rsid w:val="00DD2411"/>
    <w:rsid w:val="00DD2CAF"/>
    <w:rsid w:val="00DD5B23"/>
    <w:rsid w:val="00DD5D23"/>
    <w:rsid w:val="00DD5E94"/>
    <w:rsid w:val="00DD7065"/>
    <w:rsid w:val="00DD7173"/>
    <w:rsid w:val="00DD7964"/>
    <w:rsid w:val="00DE19EB"/>
    <w:rsid w:val="00DE1D8A"/>
    <w:rsid w:val="00DE29AA"/>
    <w:rsid w:val="00DE5D32"/>
    <w:rsid w:val="00DE5D86"/>
    <w:rsid w:val="00DF02C7"/>
    <w:rsid w:val="00DF048B"/>
    <w:rsid w:val="00DF091E"/>
    <w:rsid w:val="00DF1A79"/>
    <w:rsid w:val="00DF6ECC"/>
    <w:rsid w:val="00DF79E3"/>
    <w:rsid w:val="00E00B0E"/>
    <w:rsid w:val="00E02842"/>
    <w:rsid w:val="00E0321D"/>
    <w:rsid w:val="00E03B7D"/>
    <w:rsid w:val="00E060B8"/>
    <w:rsid w:val="00E108EE"/>
    <w:rsid w:val="00E13A01"/>
    <w:rsid w:val="00E16DB8"/>
    <w:rsid w:val="00E227AF"/>
    <w:rsid w:val="00E23376"/>
    <w:rsid w:val="00E23886"/>
    <w:rsid w:val="00E2396D"/>
    <w:rsid w:val="00E23D51"/>
    <w:rsid w:val="00E2406D"/>
    <w:rsid w:val="00E24D51"/>
    <w:rsid w:val="00E2558F"/>
    <w:rsid w:val="00E30572"/>
    <w:rsid w:val="00E326BC"/>
    <w:rsid w:val="00E331F1"/>
    <w:rsid w:val="00E34C56"/>
    <w:rsid w:val="00E379B7"/>
    <w:rsid w:val="00E40EE6"/>
    <w:rsid w:val="00E41BA9"/>
    <w:rsid w:val="00E4349B"/>
    <w:rsid w:val="00E43DBF"/>
    <w:rsid w:val="00E441FB"/>
    <w:rsid w:val="00E44852"/>
    <w:rsid w:val="00E44F4E"/>
    <w:rsid w:val="00E4640A"/>
    <w:rsid w:val="00E46490"/>
    <w:rsid w:val="00E469F2"/>
    <w:rsid w:val="00E46AAB"/>
    <w:rsid w:val="00E46F2D"/>
    <w:rsid w:val="00E479BF"/>
    <w:rsid w:val="00E51D9C"/>
    <w:rsid w:val="00E533CE"/>
    <w:rsid w:val="00E53F7C"/>
    <w:rsid w:val="00E6026C"/>
    <w:rsid w:val="00E60688"/>
    <w:rsid w:val="00E612C3"/>
    <w:rsid w:val="00E62344"/>
    <w:rsid w:val="00E63046"/>
    <w:rsid w:val="00E65641"/>
    <w:rsid w:val="00E66293"/>
    <w:rsid w:val="00E6715B"/>
    <w:rsid w:val="00E728F8"/>
    <w:rsid w:val="00E80FBA"/>
    <w:rsid w:val="00E81B13"/>
    <w:rsid w:val="00E82241"/>
    <w:rsid w:val="00E83049"/>
    <w:rsid w:val="00E830E2"/>
    <w:rsid w:val="00E84C9C"/>
    <w:rsid w:val="00E86186"/>
    <w:rsid w:val="00E86347"/>
    <w:rsid w:val="00E873C1"/>
    <w:rsid w:val="00E9234F"/>
    <w:rsid w:val="00E953BE"/>
    <w:rsid w:val="00E95506"/>
    <w:rsid w:val="00EA2E78"/>
    <w:rsid w:val="00EB0B14"/>
    <w:rsid w:val="00EB0CA9"/>
    <w:rsid w:val="00EB174E"/>
    <w:rsid w:val="00EB1EBC"/>
    <w:rsid w:val="00EB2255"/>
    <w:rsid w:val="00EB45D7"/>
    <w:rsid w:val="00EC0543"/>
    <w:rsid w:val="00EC1482"/>
    <w:rsid w:val="00EC1853"/>
    <w:rsid w:val="00EC1B3F"/>
    <w:rsid w:val="00EC2C56"/>
    <w:rsid w:val="00EC476D"/>
    <w:rsid w:val="00EC48FE"/>
    <w:rsid w:val="00EC4F40"/>
    <w:rsid w:val="00EC66D6"/>
    <w:rsid w:val="00EC74AF"/>
    <w:rsid w:val="00EC7E51"/>
    <w:rsid w:val="00ED0597"/>
    <w:rsid w:val="00ED09D6"/>
    <w:rsid w:val="00ED5439"/>
    <w:rsid w:val="00ED5993"/>
    <w:rsid w:val="00ED6EE8"/>
    <w:rsid w:val="00EE0C78"/>
    <w:rsid w:val="00EE2125"/>
    <w:rsid w:val="00EE3EFD"/>
    <w:rsid w:val="00EE6048"/>
    <w:rsid w:val="00EF0E89"/>
    <w:rsid w:val="00EF43A8"/>
    <w:rsid w:val="00EF4E42"/>
    <w:rsid w:val="00EF5B8A"/>
    <w:rsid w:val="00EF71F0"/>
    <w:rsid w:val="00F003A8"/>
    <w:rsid w:val="00F004B8"/>
    <w:rsid w:val="00F01623"/>
    <w:rsid w:val="00F018F3"/>
    <w:rsid w:val="00F02499"/>
    <w:rsid w:val="00F05AB6"/>
    <w:rsid w:val="00F0772B"/>
    <w:rsid w:val="00F10DA5"/>
    <w:rsid w:val="00F158A4"/>
    <w:rsid w:val="00F17248"/>
    <w:rsid w:val="00F1751D"/>
    <w:rsid w:val="00F20217"/>
    <w:rsid w:val="00F24451"/>
    <w:rsid w:val="00F262D2"/>
    <w:rsid w:val="00F26327"/>
    <w:rsid w:val="00F26FD2"/>
    <w:rsid w:val="00F2761E"/>
    <w:rsid w:val="00F30455"/>
    <w:rsid w:val="00F30795"/>
    <w:rsid w:val="00F358D9"/>
    <w:rsid w:val="00F417C6"/>
    <w:rsid w:val="00F44B4A"/>
    <w:rsid w:val="00F45EE2"/>
    <w:rsid w:val="00F475FB"/>
    <w:rsid w:val="00F52717"/>
    <w:rsid w:val="00F53233"/>
    <w:rsid w:val="00F5603F"/>
    <w:rsid w:val="00F56384"/>
    <w:rsid w:val="00F56E38"/>
    <w:rsid w:val="00F6090B"/>
    <w:rsid w:val="00F61B24"/>
    <w:rsid w:val="00F61DFF"/>
    <w:rsid w:val="00F6230E"/>
    <w:rsid w:val="00F628C7"/>
    <w:rsid w:val="00F643A8"/>
    <w:rsid w:val="00F6484E"/>
    <w:rsid w:val="00F65773"/>
    <w:rsid w:val="00F67231"/>
    <w:rsid w:val="00F7190D"/>
    <w:rsid w:val="00F73900"/>
    <w:rsid w:val="00F74F2C"/>
    <w:rsid w:val="00F75609"/>
    <w:rsid w:val="00F76536"/>
    <w:rsid w:val="00F81F37"/>
    <w:rsid w:val="00F824AA"/>
    <w:rsid w:val="00F82B22"/>
    <w:rsid w:val="00F842E6"/>
    <w:rsid w:val="00F85045"/>
    <w:rsid w:val="00F850BC"/>
    <w:rsid w:val="00F90884"/>
    <w:rsid w:val="00F9140B"/>
    <w:rsid w:val="00F9289D"/>
    <w:rsid w:val="00FA113E"/>
    <w:rsid w:val="00FA1619"/>
    <w:rsid w:val="00FA3104"/>
    <w:rsid w:val="00FA4F78"/>
    <w:rsid w:val="00FB43C1"/>
    <w:rsid w:val="00FB44C7"/>
    <w:rsid w:val="00FC08B4"/>
    <w:rsid w:val="00FC451E"/>
    <w:rsid w:val="00FC49CC"/>
    <w:rsid w:val="00FC6DCF"/>
    <w:rsid w:val="00FD2274"/>
    <w:rsid w:val="00FD615F"/>
    <w:rsid w:val="00FE075D"/>
    <w:rsid w:val="00FE493C"/>
    <w:rsid w:val="00FE4AD3"/>
    <w:rsid w:val="00FE4C9C"/>
    <w:rsid w:val="00FE64AD"/>
    <w:rsid w:val="00FE6C9F"/>
    <w:rsid w:val="00FF236F"/>
    <w:rsid w:val="030E6A10"/>
    <w:rsid w:val="07EC1BC0"/>
    <w:rsid w:val="08FE7A50"/>
    <w:rsid w:val="092E707A"/>
    <w:rsid w:val="1F343CB4"/>
    <w:rsid w:val="22330628"/>
    <w:rsid w:val="245F6041"/>
    <w:rsid w:val="269A294C"/>
    <w:rsid w:val="26A542DA"/>
    <w:rsid w:val="27C94452"/>
    <w:rsid w:val="28EE51B1"/>
    <w:rsid w:val="30BC171A"/>
    <w:rsid w:val="440C5FB1"/>
    <w:rsid w:val="467E57EB"/>
    <w:rsid w:val="49092B40"/>
    <w:rsid w:val="5278784C"/>
    <w:rsid w:val="5AD36E0F"/>
    <w:rsid w:val="604E614D"/>
    <w:rsid w:val="6616407A"/>
    <w:rsid w:val="69EE6CD8"/>
    <w:rsid w:val="76F523FB"/>
    <w:rsid w:val="79497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98768E"/>
  <w15:docId w15:val="{AFDB0676-A3AB-43EE-89CF-C20BF787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FE2"/>
    <w:pPr>
      <w:spacing w:after="200" w:line="276" w:lineRule="auto"/>
    </w:pPr>
    <w:rPr>
      <w:rFonts w:eastAsiaTheme="minorEastAsia" w:cstheme="minorBidi"/>
      <w:sz w:val="26"/>
      <w:szCs w:val="22"/>
    </w:rPr>
  </w:style>
  <w:style w:type="paragraph" w:styleId="Heading1">
    <w:name w:val="heading 1"/>
    <w:basedOn w:val="Normal"/>
    <w:next w:val="Normal"/>
    <w:link w:val="Heading1Char"/>
    <w:uiPriority w:val="9"/>
    <w:qFormat/>
    <w:rsid w:val="006C7BD1"/>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uiPriority w:val="9"/>
    <w:unhideWhenUsed/>
    <w:qFormat/>
    <w:rsid w:val="006C7BD1"/>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6C7BD1"/>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right" w:leader="dot" w:pos="9016"/>
      </w:tabs>
      <w:spacing w:after="100"/>
      <w:ind w:left="260"/>
    </w:pPr>
    <w:rPr>
      <w:rFonts w:cs="Times New Roman"/>
      <w:bCs/>
      <w:lang w:val="vi-VN"/>
    </w:rPr>
  </w:style>
  <w:style w:type="paragraph" w:styleId="TOC3">
    <w:name w:val="toc 3"/>
    <w:basedOn w:val="Normal"/>
    <w:next w:val="Normal"/>
    <w:uiPriority w:val="39"/>
    <w:unhideWhenUsed/>
    <w:qFormat/>
    <w:pPr>
      <w:spacing w:after="100"/>
      <w:ind w:left="520"/>
    </w:pPr>
  </w:style>
  <w:style w:type="character" w:customStyle="1" w:styleId="Heading1Char">
    <w:name w:val="Heading 1 Char"/>
    <w:basedOn w:val="DefaultParagraphFont"/>
    <w:link w:val="Heading1"/>
    <w:uiPriority w:val="9"/>
    <w:qFormat/>
    <w:rsid w:val="006C7BD1"/>
    <w:rPr>
      <w:rFonts w:eastAsiaTheme="majorEastAsia" w:cstheme="majorBidi"/>
      <w:sz w:val="26"/>
      <w:szCs w:val="40"/>
    </w:rPr>
  </w:style>
  <w:style w:type="character" w:customStyle="1" w:styleId="Heading2Char">
    <w:name w:val="Heading 2 Char"/>
    <w:basedOn w:val="DefaultParagraphFont"/>
    <w:link w:val="Heading2"/>
    <w:uiPriority w:val="9"/>
    <w:qFormat/>
    <w:rsid w:val="006C7BD1"/>
    <w:rPr>
      <w:rFonts w:eastAsiaTheme="majorEastAsia" w:cstheme="majorBidi"/>
      <w:sz w:val="26"/>
      <w:szCs w:val="32"/>
    </w:rPr>
  </w:style>
  <w:style w:type="character" w:customStyle="1" w:styleId="Heading3Char">
    <w:name w:val="Heading 3 Char"/>
    <w:basedOn w:val="DefaultParagraphFont"/>
    <w:link w:val="Heading3"/>
    <w:uiPriority w:val="9"/>
    <w:qFormat/>
    <w:rsid w:val="006C7BD1"/>
    <w:rPr>
      <w:rFonts w:eastAsiaTheme="majorEastAsia" w:cstheme="majorBidi"/>
      <w:sz w:val="26"/>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Theme="minorEastAsia" w:hAnsi="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Theme="minorEastAsia" w:hAnsi="Times New Roman"/>
      <w:kern w:val="0"/>
      <w:sz w:val="26"/>
      <w:szCs w:val="22"/>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ListBullet">
    <w:name w:val="List Bullet"/>
    <w:basedOn w:val="Normal"/>
    <w:uiPriority w:val="99"/>
    <w:unhideWhenUsed/>
    <w:rsid w:val="00ED6EE8"/>
    <w:pPr>
      <w:numPr>
        <w:numId w:val="1"/>
      </w:numPr>
      <w:tabs>
        <w:tab w:val="clear" w:pos="360"/>
      </w:tabs>
      <w:ind w:left="0" w:firstLine="0"/>
      <w:contextualSpacing/>
    </w:pPr>
    <w:rPr>
      <w:rFonts w:asciiTheme="minorHAnsi" w:hAnsiTheme="minorHAnsi"/>
      <w:sz w:val="22"/>
    </w:rPr>
  </w:style>
  <w:style w:type="paragraph" w:styleId="ListContinue">
    <w:name w:val="List Continue"/>
    <w:basedOn w:val="Normal"/>
    <w:uiPriority w:val="99"/>
    <w:unhideWhenUsed/>
    <w:rsid w:val="00ED6EE8"/>
    <w:pPr>
      <w:spacing w:after="120"/>
      <w:ind w:left="360"/>
      <w:contextualSpacing/>
    </w:pPr>
    <w:rPr>
      <w:rFonts w:asciiTheme="minorHAnsi" w:hAnsiTheme="minorHAnsi"/>
      <w:sz w:val="22"/>
    </w:rPr>
  </w:style>
  <w:style w:type="character" w:styleId="PlaceholderText">
    <w:name w:val="Placeholder Text"/>
    <w:basedOn w:val="DefaultParagraphFont"/>
    <w:uiPriority w:val="99"/>
    <w:unhideWhenUsed/>
    <w:rsid w:val="00AD0D21"/>
    <w:rPr>
      <w:color w:val="666666"/>
    </w:rPr>
  </w:style>
  <w:style w:type="paragraph" w:customStyle="1" w:styleId="pdq2pgselectionanchorcontainer">
    <w:name w:val="pdq2pg_selectionanchorcontainer"/>
    <w:basedOn w:val="Normal"/>
    <w:rsid w:val="00534584"/>
    <w:pPr>
      <w:spacing w:before="100" w:beforeAutospacing="1" w:after="100" w:afterAutospacing="1" w:line="240" w:lineRule="auto"/>
    </w:pPr>
    <w:rPr>
      <w:rFonts w:eastAsia="Times New Roman" w:cs="Times New Roman"/>
      <w:sz w:val="24"/>
      <w:szCs w:val="24"/>
    </w:rPr>
  </w:style>
  <w:style w:type="table" w:customStyle="1" w:styleId="TableGrid1">
    <w:name w:val="Table Grid1"/>
    <w:basedOn w:val="TableNormal"/>
    <w:next w:val="TableGrid"/>
    <w:uiPriority w:val="39"/>
    <w:qFormat/>
    <w:rsid w:val="009E0C8F"/>
    <w:rPr>
      <w:rFonts w:ascii="Aptos" w:eastAsia="Aptos" w:hAnsi="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6F59"/>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226F59"/>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226F59"/>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226F59"/>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226F59"/>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226F59"/>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226F59"/>
    <w:rPr>
      <w:color w:val="605E5C"/>
      <w:shd w:val="clear" w:color="auto" w:fill="E1DFDD"/>
    </w:rPr>
  </w:style>
  <w:style w:type="character" w:styleId="Strong">
    <w:name w:val="Strong"/>
    <w:basedOn w:val="DefaultParagraphFont"/>
    <w:uiPriority w:val="22"/>
    <w:qFormat/>
    <w:rsid w:val="009E34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DE5E590-A2BB-4F3A-8C20-9FFF9B519E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15</Pages>
  <Words>4322</Words>
  <Characters>24638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My Nguyễn</cp:lastModifiedBy>
  <cp:revision>79</cp:revision>
  <cp:lastPrinted>2026-07-18T11:45:00Z</cp:lastPrinted>
  <dcterms:created xsi:type="dcterms:W3CDTF">2026-09-21T08:32:00Z</dcterms:created>
  <dcterms:modified xsi:type="dcterms:W3CDTF">2026-09-25T12:09:00Z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343B66F72EA84484BD8538FFE6603A57_12</vt:lpwstr>
  </property>
</Properties>
</file>