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72A7" w14:textId="746D213C" w:rsidR="00A373BD" w:rsidRDefault="00A373BD" w:rsidP="00A373BD">
      <w:pPr>
        <w:pStyle w:val="ListParagraph"/>
        <w:numPr>
          <w:ilvl w:val="0"/>
          <w:numId w:val="1"/>
        </w:numPr>
      </w:pPr>
      <w:r>
        <w:t>Go to project structure</w:t>
      </w:r>
      <w:r>
        <w:br/>
      </w:r>
      <w:r>
        <w:rPr>
          <w:noProof/>
        </w:rPr>
        <w:drawing>
          <wp:inline distT="0" distB="0" distL="0" distR="0" wp14:anchorId="1E2838B6" wp14:editId="614A24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03B2" w14:textId="513FFB43" w:rsidR="00A373BD" w:rsidRDefault="00A373BD" w:rsidP="00A373BD">
      <w:pPr>
        <w:pStyle w:val="ListParagraph"/>
        <w:numPr>
          <w:ilvl w:val="0"/>
          <w:numId w:val="1"/>
        </w:numPr>
      </w:pPr>
      <w:r>
        <w:t xml:space="preserve">On Global library add </w:t>
      </w:r>
      <w:proofErr w:type="spellStart"/>
      <w:r>
        <w:t>jdbc</w:t>
      </w:r>
      <w:proofErr w:type="spellEnd"/>
      <w:r>
        <w:t xml:space="preserve"> jar file</w:t>
      </w:r>
      <w:r>
        <w:br/>
        <w:t>Path is something like this: ..\</w:t>
      </w:r>
      <w:r w:rsidRPr="00A373BD">
        <w:t>QLTV\lib\mssql-jdbc-8.4.1\mssql-jdbc-8.4.1.jre11.jar</w:t>
      </w:r>
    </w:p>
    <w:p w14:paraId="1E9708C4" w14:textId="1CF0B832" w:rsidR="00A373BD" w:rsidRDefault="00A373BD" w:rsidP="00A373BD">
      <w:pPr>
        <w:pStyle w:val="ListParagraph"/>
        <w:numPr>
          <w:ilvl w:val="0"/>
          <w:numId w:val="1"/>
        </w:numPr>
      </w:pPr>
      <w:r>
        <w:t>Apply and Run</w:t>
      </w:r>
    </w:p>
    <w:p w14:paraId="59D70E49" w14:textId="2AE2C2D7" w:rsidR="00A373BD" w:rsidRDefault="00A373BD" w:rsidP="00A373BD">
      <w:pPr>
        <w:pStyle w:val="ListParagraph"/>
      </w:pPr>
    </w:p>
    <w:sectPr w:rsidR="00A3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81BAB"/>
    <w:multiLevelType w:val="hybridMultilevel"/>
    <w:tmpl w:val="A342A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AC"/>
    <w:rsid w:val="00215A6D"/>
    <w:rsid w:val="00A373BD"/>
    <w:rsid w:val="00B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BFBE"/>
  <w15:chartTrackingRefBased/>
  <w15:docId w15:val="{AFD08543-FA6B-428C-849F-5E9445A8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Simpson</dc:creator>
  <cp:keywords/>
  <dc:description/>
  <cp:lastModifiedBy>Brain Simpson</cp:lastModifiedBy>
  <cp:revision>2</cp:revision>
  <dcterms:created xsi:type="dcterms:W3CDTF">2020-12-04T03:21:00Z</dcterms:created>
  <dcterms:modified xsi:type="dcterms:W3CDTF">2020-12-04T03:24:00Z</dcterms:modified>
</cp:coreProperties>
</file>