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92AD9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1" w:name="_Toc455070451"/>
      <w:r>
        <w:rPr>
          <w:lang w:val="en-US" w:eastAsia="en-US"/>
        </w:rPr>
        <w:t>Purpose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2"/>
      <w:r>
        <w:rPr>
          <w:lang w:val="en-US" w:eastAsia="en-US"/>
        </w:rPr>
        <w:t>Intended Audience</w:t>
      </w:r>
      <w:bookmarkEnd w:id="2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3" w:name="_Toc455070453"/>
      <w:r>
        <w:rPr>
          <w:lang w:val="en-US"/>
        </w:rPr>
        <w:t>Business Goals/Objectives</w:t>
      </w:r>
      <w:bookmarkEnd w:id="3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4" w:name="_Toc455070454"/>
      <w:r>
        <w:lastRenderedPageBreak/>
        <w:t>Managing Existing Website</w:t>
      </w:r>
      <w:bookmarkEnd w:id="4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392AD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5" w:name="_Toc455070455"/>
      <w:r>
        <w:t>Developing New Website</w:t>
      </w:r>
      <w:bookmarkEnd w:id="5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6" w:name="_Toc455070456"/>
      <w:r>
        <w:t>Analytical Report</w:t>
      </w:r>
      <w:bookmarkEnd w:id="6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7"/>
      <w:r>
        <w:t>Work Allocation</w:t>
      </w:r>
      <w:bookmarkEnd w:id="7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05"/>
        <w:gridCol w:w="1171"/>
        <w:gridCol w:w="1171"/>
        <w:gridCol w:w="1171"/>
        <w:gridCol w:w="1171"/>
        <w:gridCol w:w="1171"/>
        <w:gridCol w:w="1171"/>
      </w:tblGrid>
      <w:tr w:rsidR="0052399F" w:rsidTr="0052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9C3D3F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 w:rsidR="00572154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 w:rsidR="0052399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  <w:bookmarkStart w:id="8" w:name="_GoBack"/>
      <w:bookmarkEnd w:id="8"/>
    </w:p>
    <w:p w:rsidR="00572154" w:rsidRDefault="00572154" w:rsidP="00572154">
      <w:pPr>
        <w:pStyle w:val="Heading1"/>
      </w:pPr>
      <w:bookmarkStart w:id="9" w:name="_Toc455070458"/>
      <w:r>
        <w:t>Time Estimation</w:t>
      </w:r>
      <w:bookmarkEnd w:id="9"/>
    </w:p>
    <w:p w:rsidR="00B577D4" w:rsidRPr="008C1966" w:rsidRDefault="00572154" w:rsidP="008C19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8C1966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8C1966">
        <w:rPr>
          <w:rFonts w:ascii="Times New Roman" w:hAnsi="Times New Roman" w:cs="Times New Roman"/>
          <w:bCs/>
          <w:noProof/>
          <w:sz w:val="24"/>
          <w:szCs w:val="24"/>
          <w:lang w:val="en-US" w:eastAsia="ja-JP" w:bidi="km-KH"/>
        </w:rPr>
        <w:drawing>
          <wp:inline distT="0" distB="0" distL="0" distR="0">
            <wp:extent cx="6122035" cy="3372935"/>
            <wp:effectExtent l="0" t="0" r="0" b="0"/>
            <wp:docPr id="2" name="Picture 2" descr="C:\Users\Kanaka.app168\Downloads\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ka.app168\Downloads\Work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9C3D3F" w:rsidRPr="00DE66F7" w:rsidTr="00DA6592">
        <w:trPr>
          <w:trHeight w:hRule="exact"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AF749B" w:rsidRDefault="009C3D3F" w:rsidP="00DA6592">
            <w:pPr>
              <w:pStyle w:val="TableText"/>
              <w:jc w:val="center"/>
              <w:rPr>
                <w:rFonts w:cs="Arial"/>
                <w:b w:val="0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b w:val="0"/>
                <w:color w:val="D9D9D9" w:themeColor="background1" w:themeShade="D9"/>
                <w:sz w:val="20"/>
              </w:rPr>
              <w:t>15/01/2016</w:t>
            </w:r>
          </w:p>
        </w:tc>
        <w:tc>
          <w:tcPr>
            <w:tcW w:w="990" w:type="dxa"/>
          </w:tcPr>
          <w:p w:rsidR="009C3D3F" w:rsidRPr="00AF749B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color w:val="D9D9D9" w:themeColor="background1" w:themeShade="D9"/>
                <w:sz w:val="20"/>
              </w:rPr>
              <w:t>1.1</w:t>
            </w:r>
          </w:p>
        </w:tc>
        <w:tc>
          <w:tcPr>
            <w:tcW w:w="4860" w:type="dxa"/>
          </w:tcPr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Creating sub-product and accessory for the product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Giving the access right to the User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Adding new field to the opportunities like ‘Deposit Amount’ and ‘Deposit Date’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Adding term and condition to the form and report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Adding new field inside the template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Customized header and footer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Adding existing Field into the Report</w:t>
            </w:r>
          </w:p>
        </w:tc>
        <w:tc>
          <w:tcPr>
            <w:tcW w:w="2160" w:type="dxa"/>
          </w:tcPr>
          <w:p w:rsidR="009C3D3F" w:rsidRPr="00AF749B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color w:val="D9D9D9" w:themeColor="background1" w:themeShade="D9"/>
                <w:sz w:val="20"/>
              </w:rPr>
              <w:t>Mr. Osama</w:t>
            </w:r>
          </w:p>
        </w:tc>
      </w:tr>
      <w:tr w:rsidR="009C3D3F" w:rsidRPr="00DE66F7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AF749B" w:rsidRDefault="009C3D3F" w:rsidP="00DA6592">
            <w:pPr>
              <w:pStyle w:val="TableText"/>
              <w:jc w:val="center"/>
              <w:rPr>
                <w:rFonts w:cs="Arial"/>
                <w:b w:val="0"/>
                <w:color w:val="D9D9D9" w:themeColor="background1" w:themeShade="D9"/>
                <w:sz w:val="20"/>
              </w:rPr>
            </w:pPr>
          </w:p>
        </w:tc>
        <w:tc>
          <w:tcPr>
            <w:tcW w:w="990" w:type="dxa"/>
          </w:tcPr>
          <w:p w:rsidR="009C3D3F" w:rsidRPr="00AF749B" w:rsidRDefault="009C3D3F" w:rsidP="00DA659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  <w:tc>
          <w:tcPr>
            <w:tcW w:w="4860" w:type="dxa"/>
          </w:tcPr>
          <w:p w:rsidR="009C3D3F" w:rsidRPr="00AF749B" w:rsidRDefault="009C3D3F" w:rsidP="00DA65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  <w:tc>
          <w:tcPr>
            <w:tcW w:w="2160" w:type="dxa"/>
          </w:tcPr>
          <w:p w:rsidR="009C3D3F" w:rsidRPr="00AF749B" w:rsidRDefault="009C3D3F" w:rsidP="00DA659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Text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lastRenderedPageBreak/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lastRenderedPageBreak/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10"/>
      <w:footerReference w:type="first" r:id="rId11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D9" w:rsidRDefault="00392AD9">
      <w:r>
        <w:separator/>
      </w:r>
    </w:p>
  </w:endnote>
  <w:endnote w:type="continuationSeparator" w:id="0">
    <w:p w:rsidR="00392AD9" w:rsidRDefault="0039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9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D9" w:rsidRDefault="00392AD9">
      <w:r>
        <w:separator/>
      </w:r>
    </w:p>
  </w:footnote>
  <w:footnote w:type="continuationSeparator" w:id="0">
    <w:p w:rsidR="00392AD9" w:rsidRDefault="00392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5"/>
  </w:num>
  <w:num w:numId="14">
    <w:abstractNumId w:val="17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392AD9"/>
    <w:rsid w:val="003C6BD4"/>
    <w:rsid w:val="0052399F"/>
    <w:rsid w:val="00572154"/>
    <w:rsid w:val="007B7065"/>
    <w:rsid w:val="00871E34"/>
    <w:rsid w:val="008C1966"/>
    <w:rsid w:val="009C3D3F"/>
    <w:rsid w:val="00B47B99"/>
    <w:rsid w:val="00B577D4"/>
    <w:rsid w:val="00DA6592"/>
    <w:rsid w:val="00F7141F"/>
    <w:rsid w:val="00F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F715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7</cp:revision>
  <dcterms:created xsi:type="dcterms:W3CDTF">2016-06-30T09:17:00Z</dcterms:created>
  <dcterms:modified xsi:type="dcterms:W3CDTF">2016-06-30T12:16:00Z</dcterms:modified>
</cp:coreProperties>
</file>