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B4CFB0" w14:textId="5267AB1D" w:rsidR="00A32F93" w:rsidRDefault="00985343">
      <w:r>
        <w:rPr>
          <w:noProof/>
        </w:rPr>
        <w:drawing>
          <wp:anchor distT="0" distB="0" distL="114300" distR="114300" simplePos="0" relativeHeight="251658240" behindDoc="1" locked="0" layoutInCell="1" allowOverlap="1" wp14:anchorId="6E1C6228" wp14:editId="709719FE">
            <wp:simplePos x="0" y="0"/>
            <wp:positionH relativeFrom="margin">
              <wp:posOffset>-9681845</wp:posOffset>
            </wp:positionH>
            <wp:positionV relativeFrom="paragraph">
              <wp:posOffset>34290</wp:posOffset>
            </wp:positionV>
            <wp:extent cx="18971284" cy="5334000"/>
            <wp:effectExtent l="0" t="0" r="254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71284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A32F93" w:rsidSect="00985343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2A66"/>
    <w:rsid w:val="00902A66"/>
    <w:rsid w:val="00985343"/>
    <w:rsid w:val="00A32F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8DFCD47-E3E4-44F2-B158-F9EE26B465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Esteban Brkic</dc:creator>
  <cp:keywords/>
  <dc:description/>
  <cp:lastModifiedBy>Esteban Brkic</cp:lastModifiedBy>
  <cp:revision>3</cp:revision>
  <dcterms:created xsi:type="dcterms:W3CDTF">2023-04-09T19:16:00Z</dcterms:created>
  <dcterms:modified xsi:type="dcterms:W3CDTF">2023-04-09T19:16:00Z</dcterms:modified>
</cp:coreProperties>
</file>