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618F" w14:textId="478E6EA7" w:rsidR="004862B3" w:rsidRDefault="001026D4">
      <w:pPr>
        <w:pStyle w:val="TM1"/>
      </w:pPr>
      <w:r>
        <w:rPr>
          <w:noProof/>
        </w:rPr>
        <w:drawing>
          <wp:anchor distT="0" distB="0" distL="114300" distR="114300" simplePos="0" relativeHeight="251665408" behindDoc="1" locked="0" layoutInCell="1" allowOverlap="1" wp14:anchorId="2EA6378B" wp14:editId="6BAC4F0D">
            <wp:simplePos x="0" y="0"/>
            <wp:positionH relativeFrom="page">
              <wp:posOffset>22860</wp:posOffset>
            </wp:positionH>
            <wp:positionV relativeFrom="paragraph">
              <wp:posOffset>-797115</wp:posOffset>
            </wp:positionV>
            <wp:extent cx="7552055" cy="10661149"/>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055" cy="10661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DAAF702" wp14:editId="0A62F553">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r w:rsidRPr="001026D4">
              <w:rPr>
                <w:rFonts w:ascii="Impact" w:hAnsi="Impact"/>
                <w:color w:val="FFFFFF" w:themeColor="background1"/>
                <w:sz w:val="96"/>
              </w:rPr>
              <w:t>Space Invaders</w:t>
            </w:r>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Content>
        <w:p w14:paraId="1E9C3690" w14:textId="55523E6C"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sidR="00FE29DB">
              <w:rPr>
                <w:noProof/>
                <w:webHidden/>
              </w:rPr>
              <w:t>3</w:t>
            </w:r>
            <w:r>
              <w:rPr>
                <w:webHidden/>
              </w:rPr>
              <w:fldChar w:fldCharType="end"/>
            </w:r>
          </w:hyperlink>
        </w:p>
        <w:p w14:paraId="69E5F333" w14:textId="44726386" w:rsidR="004862B3" w:rsidRDefault="00000000">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FE29DB">
              <w:rPr>
                <w:noProof/>
                <w:webHidden/>
              </w:rPr>
              <w:t>3</w:t>
            </w:r>
            <w:r w:rsidR="002B7B89">
              <w:rPr>
                <w:webHidden/>
              </w:rPr>
              <w:fldChar w:fldCharType="end"/>
            </w:r>
          </w:hyperlink>
        </w:p>
        <w:p w14:paraId="35AFD0E8" w14:textId="68156831" w:rsidR="004862B3" w:rsidRDefault="00000000">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FE29DB">
              <w:rPr>
                <w:noProof/>
                <w:webHidden/>
              </w:rPr>
              <w:t>4</w:t>
            </w:r>
            <w:r w:rsidR="002B7B89">
              <w:rPr>
                <w:webHidden/>
              </w:rPr>
              <w:fldChar w:fldCharType="end"/>
            </w:r>
          </w:hyperlink>
        </w:p>
        <w:p w14:paraId="34EE24E8" w14:textId="134BACBB" w:rsidR="004862B3" w:rsidRDefault="00000000">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FE29DB">
              <w:rPr>
                <w:noProof/>
                <w:webHidden/>
              </w:rPr>
              <w:t>8</w:t>
            </w:r>
            <w:r w:rsidR="002B7B89">
              <w:rPr>
                <w:webHidden/>
              </w:rPr>
              <w:fldChar w:fldCharType="end"/>
            </w:r>
          </w:hyperlink>
        </w:p>
        <w:p w14:paraId="2F0A9CD8" w14:textId="5DC6832D" w:rsidR="004862B3" w:rsidRDefault="00000000">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452FC5AA" w14:textId="482D80E6" w:rsidR="004862B3" w:rsidRDefault="00000000">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54BED144" w14:textId="46AE08CB" w:rsidR="004862B3" w:rsidRDefault="00000000">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FE29DB">
              <w:rPr>
                <w:noProof/>
                <w:webHidden/>
              </w:rPr>
              <w:t>9</w:t>
            </w:r>
            <w:r w:rsidR="002B7B89">
              <w:rPr>
                <w:webHidden/>
              </w:rPr>
              <w:fldChar w:fldCharType="end"/>
            </w:r>
          </w:hyperlink>
        </w:p>
        <w:p w14:paraId="376EF49F" w14:textId="5638C119" w:rsidR="004862B3" w:rsidRDefault="00000000">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FE29DB">
              <w:rPr>
                <w:noProof/>
                <w:webHidden/>
              </w:rPr>
              <w:t>10</w:t>
            </w:r>
            <w:r w:rsidR="002B7B89">
              <w:rPr>
                <w:webHidden/>
              </w:rPr>
              <w:fldChar w:fldCharType="end"/>
            </w:r>
          </w:hyperlink>
        </w:p>
        <w:p w14:paraId="36AB4636" w14:textId="7FEDA3BB" w:rsidR="004862B3" w:rsidRDefault="00000000">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FE29DB">
              <w:rPr>
                <w:noProof/>
                <w:webHidden/>
              </w:rPr>
              <w:t>10</w:t>
            </w:r>
            <w:r w:rsidR="002B7B89">
              <w:rPr>
                <w:webHidden/>
              </w:rPr>
              <w:fldChar w:fldCharType="end"/>
            </w:r>
          </w:hyperlink>
        </w:p>
        <w:p w14:paraId="63B16646" w14:textId="0CAFDD29" w:rsidR="004862B3" w:rsidRDefault="00000000">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FE29DB">
              <w:rPr>
                <w:noProof/>
                <w:webHidden/>
              </w:rPr>
              <w:t>10</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NOTE L’INTENTION DES UTILISATEURS DE CE CANEVAS</w:t>
      </w:r>
      <w:r>
        <w:rPr>
          <w:bCs/>
          <w:i/>
          <w:sz w:val="20"/>
        </w:rPr>
        <w:t>:</w:t>
      </w:r>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Ce projet à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Le jeu ce lance (Affiche un simple text)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r w:rsidR="00656AD5">
        <w:t>MoveShip</w:t>
      </w:r>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Story Alien</w:t>
      </w:r>
    </w:p>
    <w:p w14:paraId="21C3366D" w14:textId="342E54B1" w:rsidR="000F31D2" w:rsidRDefault="000F31D2" w:rsidP="000F31D2">
      <w:r>
        <w:t xml:space="preserve">En tant que joueur, je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play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 xml:space="preserve">planning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3B10F7A1" w:rsidR="004862B3" w:rsidRDefault="002B7B89">
      <w:pPr>
        <w:pStyle w:val="Retraitnormal1"/>
        <w:numPr>
          <w:ilvl w:val="0"/>
          <w:numId w:val="4"/>
        </w:numPr>
        <w:rPr>
          <w:rFonts w:ascii="Arial" w:hAnsi="Arial"/>
          <w:i/>
          <w:iCs/>
          <w:sz w:val="24"/>
          <w:szCs w:val="14"/>
          <w:lang w:eastAsia="fr-FR"/>
        </w:rPr>
      </w:pPr>
      <w:r>
        <w:rPr>
          <w:rFonts w:ascii="Arial" w:hAnsi="Arial"/>
          <w:i/>
          <w:iCs/>
          <w:sz w:val="24"/>
          <w:szCs w:val="14"/>
          <w:lang w:eastAsia="fr-FR"/>
        </w:rPr>
        <w:t>partage des tâches en cas de travail à plusieurs.</w:t>
      </w:r>
    </w:p>
    <w:p w14:paraId="011AB948" w14:textId="0733E028" w:rsidR="005559B4" w:rsidRDefault="00417F9A" w:rsidP="005559B4">
      <w:pPr>
        <w:pStyle w:val="Titre2"/>
      </w:pPr>
      <w:r>
        <w:t xml:space="preserve">Bêta </w:t>
      </w:r>
      <w:r w:rsidR="005559B4">
        <w:t>2</w:t>
      </w:r>
    </w:p>
    <w:p w14:paraId="6C2B0125" w14:textId="67C4C48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14.11 Finition et peaufinage des déplacement du vaisseau</w:t>
      </w:r>
    </w:p>
    <w:p w14:paraId="0D3CADD7" w14:textId="1E52977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21.11 Création du menu Option / About / Exit</w:t>
      </w:r>
    </w:p>
    <w:p w14:paraId="6189A03F" w14:textId="3AFA9E54"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 xml:space="preserve">28.11 Création et affichage des aliens </w:t>
      </w:r>
    </w:p>
    <w:p w14:paraId="14F8B541" w14:textId="77777777" w:rsidR="00417F9A" w:rsidRDefault="00417F9A" w:rsidP="00417F9A">
      <w:pPr>
        <w:pStyle w:val="Retraitnormal1"/>
        <w:numPr>
          <w:ilvl w:val="0"/>
          <w:numId w:val="0"/>
        </w:numPr>
        <w:ind w:left="720"/>
        <w:rPr>
          <w:rFonts w:ascii="Arial" w:hAnsi="Arial"/>
          <w:i/>
          <w:iCs/>
          <w:sz w:val="24"/>
          <w:szCs w:val="14"/>
          <w:lang w:eastAsia="fr-FR"/>
        </w:rPr>
      </w:pP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774A195F" w14:textId="1DD5E899" w:rsidR="00BE1C51" w:rsidRDefault="000551B4" w:rsidP="00BE1C51">
      <w:pPr>
        <w:pStyle w:val="Retraitnormal1"/>
        <w:numPr>
          <w:ilvl w:val="0"/>
          <w:numId w:val="5"/>
        </w:numPr>
        <w:rPr>
          <w:rFonts w:ascii="Arial" w:hAnsi="Arial" w:cs="Arial"/>
          <w:i/>
          <w:sz w:val="24"/>
        </w:rPr>
      </w:pPr>
      <w:r>
        <w:rPr>
          <w:rFonts w:ascii="Arial" w:hAnsi="Arial" w:cs="Arial"/>
          <w:iCs/>
          <w:sz w:val="24"/>
        </w:rPr>
        <w:t>Poste de travail</w:t>
      </w:r>
    </w:p>
    <w:p w14:paraId="2C59E78A" w14:textId="72E932AD" w:rsidR="004862B3" w:rsidRDefault="005559B4" w:rsidP="00BE1C51">
      <w:pPr>
        <w:pStyle w:val="Retraitnormal1"/>
        <w:numPr>
          <w:ilvl w:val="0"/>
          <w:numId w:val="5"/>
        </w:numPr>
        <w:rPr>
          <w:rFonts w:ascii="Arial" w:hAnsi="Arial" w:cs="Arial"/>
          <w:i/>
          <w:sz w:val="24"/>
        </w:rPr>
      </w:pPr>
      <w:r>
        <w:rPr>
          <w:rFonts w:ascii="Arial" w:hAnsi="Arial" w:cs="Arial"/>
          <w:iCs/>
          <w:sz w:val="24"/>
        </w:rPr>
        <w:t>Windows 10</w:t>
      </w:r>
    </w:p>
    <w:p w14:paraId="13C1B4CF" w14:textId="137CB85F" w:rsidR="00BE1C51" w:rsidRPr="000551B4" w:rsidRDefault="00BE1C51" w:rsidP="00BE1C51">
      <w:pPr>
        <w:pStyle w:val="Retraitnormal1"/>
        <w:numPr>
          <w:ilvl w:val="0"/>
          <w:numId w:val="5"/>
        </w:numPr>
        <w:rPr>
          <w:rFonts w:ascii="Arial" w:hAnsi="Arial" w:cs="Arial"/>
          <w:i/>
          <w:sz w:val="24"/>
          <w:lang w:val="pt-PT"/>
        </w:rPr>
      </w:pPr>
      <w:r w:rsidRPr="000551B4">
        <w:rPr>
          <w:rFonts w:ascii="Arial" w:hAnsi="Arial" w:cs="Arial"/>
          <w:iCs/>
          <w:sz w:val="24"/>
          <w:lang w:val="pt-PT"/>
        </w:rPr>
        <w:t>Visual Studio Code 2022</w:t>
      </w:r>
      <w:r w:rsidR="000551B4" w:rsidRPr="000551B4">
        <w:rPr>
          <w:rFonts w:ascii="Arial" w:hAnsi="Arial" w:cs="Arial"/>
          <w:iCs/>
          <w:sz w:val="24"/>
          <w:lang w:val="pt-PT"/>
        </w:rPr>
        <w:t>, GitHub d</w:t>
      </w:r>
      <w:r w:rsidR="000551B4">
        <w:rPr>
          <w:rFonts w:ascii="Arial" w:hAnsi="Arial" w:cs="Arial"/>
          <w:iCs/>
          <w:sz w:val="24"/>
          <w:lang w:val="pt-PT"/>
        </w:rPr>
        <w:t>esktop</w:t>
      </w: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Pour chaque user story de l’analyse, donner sous forme de tableau:</w:t>
      </w:r>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47ECF107" w:rsidR="00656AD5" w:rsidRDefault="00656AD5" w:rsidP="00CD29E2">
            <w:pPr>
              <w:pStyle w:val="En-tte"/>
              <w:rPr>
                <w:iCs/>
              </w:rPr>
            </w:pPr>
            <w:r>
              <w:rPr>
                <w:iCs/>
              </w:rPr>
              <w:t>MoveSh</w:t>
            </w:r>
            <w:r w:rsidR="008D5EA5">
              <w:rPr>
                <w:iCs/>
              </w:rPr>
              <w:t>i</w:t>
            </w:r>
            <w:r>
              <w:rPr>
                <w:iCs/>
              </w:rPr>
              <w:t>p</w:t>
            </w:r>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lastRenderedPageBreak/>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erreurs: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Développez en tous cas les points suivants:</w:t>
      </w:r>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F1F0" w14:textId="77777777" w:rsidR="002F2049" w:rsidRDefault="002F2049">
      <w:r>
        <w:separator/>
      </w:r>
    </w:p>
  </w:endnote>
  <w:endnote w:type="continuationSeparator" w:id="0">
    <w:p w14:paraId="0C78FF1A" w14:textId="77777777" w:rsidR="002F2049" w:rsidRDefault="002F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D9A86" w14:textId="77777777" w:rsidR="002F2049" w:rsidRDefault="002F2049">
      <w:r>
        <w:separator/>
      </w:r>
    </w:p>
  </w:footnote>
  <w:footnote w:type="continuationSeparator" w:id="0">
    <w:p w14:paraId="038EC2B5" w14:textId="77777777" w:rsidR="002F2049" w:rsidRDefault="002F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16cid:durableId="2116292642">
    <w:abstractNumId w:val="5"/>
  </w:num>
  <w:num w:numId="2" w16cid:durableId="497772675">
    <w:abstractNumId w:val="9"/>
  </w:num>
  <w:num w:numId="3" w16cid:durableId="804585947">
    <w:abstractNumId w:val="10"/>
  </w:num>
  <w:num w:numId="4" w16cid:durableId="1893153611">
    <w:abstractNumId w:val="8"/>
  </w:num>
  <w:num w:numId="5" w16cid:durableId="167596436">
    <w:abstractNumId w:val="3"/>
  </w:num>
  <w:num w:numId="6" w16cid:durableId="625742272">
    <w:abstractNumId w:val="4"/>
  </w:num>
  <w:num w:numId="7" w16cid:durableId="1270115073">
    <w:abstractNumId w:val="2"/>
  </w:num>
  <w:num w:numId="8" w16cid:durableId="381909894">
    <w:abstractNumId w:val="0"/>
  </w:num>
  <w:num w:numId="9" w16cid:durableId="217786556">
    <w:abstractNumId w:val="6"/>
  </w:num>
  <w:num w:numId="10" w16cid:durableId="1867910633">
    <w:abstractNumId w:val="7"/>
  </w:num>
  <w:num w:numId="11" w16cid:durableId="835876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551B4"/>
    <w:rsid w:val="000F31D2"/>
    <w:rsid w:val="001026D4"/>
    <w:rsid w:val="001D5EA0"/>
    <w:rsid w:val="00291C03"/>
    <w:rsid w:val="002A7796"/>
    <w:rsid w:val="002B7B89"/>
    <w:rsid w:val="002D044B"/>
    <w:rsid w:val="002F2049"/>
    <w:rsid w:val="00354B1D"/>
    <w:rsid w:val="00417F9A"/>
    <w:rsid w:val="00442231"/>
    <w:rsid w:val="004862B3"/>
    <w:rsid w:val="005559B4"/>
    <w:rsid w:val="005613A2"/>
    <w:rsid w:val="00601E02"/>
    <w:rsid w:val="00656AD5"/>
    <w:rsid w:val="006815AD"/>
    <w:rsid w:val="00871C38"/>
    <w:rsid w:val="008D5EA5"/>
    <w:rsid w:val="0093316A"/>
    <w:rsid w:val="00966327"/>
    <w:rsid w:val="009943F3"/>
    <w:rsid w:val="00AD1F44"/>
    <w:rsid w:val="00AF03CE"/>
    <w:rsid w:val="00B359A1"/>
    <w:rsid w:val="00BE1C51"/>
    <w:rsid w:val="00C60935"/>
    <w:rsid w:val="00CD29E2"/>
    <w:rsid w:val="00FE29D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17</cp:revision>
  <cp:lastPrinted>2022-12-02T18:41:00Z</cp:lastPrinted>
  <dcterms:created xsi:type="dcterms:W3CDTF">2022-10-03T09:18:00Z</dcterms:created>
  <dcterms:modified xsi:type="dcterms:W3CDTF">2022-12-02T21:24:00Z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