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008894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3D3F0C51" w14:textId="77777777" w:rsidTr="00626F35">
        <w:tc>
          <w:tcPr>
            <w:tcW w:w="1989" w:type="dxa"/>
          </w:tcPr>
          <w:p w14:paraId="4D8464D1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014EEE74" wp14:editId="4C1E8745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6B1C719A" w14:textId="77777777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0D44FF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0D44FF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>MÉTODO DE ENSINO REGULAR</w:t>
            </w:r>
          </w:p>
        </w:tc>
      </w:tr>
    </w:tbl>
    <w:p w14:paraId="36C86481" w14:textId="77777777" w:rsidR="00626F35" w:rsidRDefault="00626F35" w:rsidP="00A07D8D">
      <w:pPr>
        <w:rPr>
          <w:sz w:val="16"/>
        </w:rPr>
      </w:pPr>
    </w:p>
    <w:p w14:paraId="40C483FA" w14:textId="77777777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4E07E2DD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1F971858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028DBC91" w14:textId="490A776E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1287BCED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7C67970E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2D1AE574" w14:textId="690C795B" w:rsidR="000219FA" w:rsidRPr="000D44FF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«NomeAluno»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0D44FF">
        <w:rPr>
          <w:rFonts w:ascii="Arial Narrow" w:hAnsi="Arial Narrow" w:cs="Shruti"/>
          <w:noProof/>
          <w:sz w:val="22"/>
          <w:szCs w:val="22"/>
        </w:rPr>
        <w:t>/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«CelularAluno»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) F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 </w:t>
      </w:r>
      <w:r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>) M</w:t>
      </w:r>
    </w:p>
    <w:p w14:paraId="7BE1663C" w14:textId="4E7FCD24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111BF67F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78CC32C9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4CC54241" w14:textId="21BB0AAE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 w:rsidRPr="000D44FF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«Curso»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</w:p>
    <w:p w14:paraId="468B8D8E" w14:textId="26FE9933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 w:rsidRPr="000D44FF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2C26789" w14:textId="24742251" w:rsidR="007F3BF7" w:rsidRDefault="007F3BF7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0D44FF">
        <w:rPr>
          <w:rFonts w:ascii="Arial Narrow" w:hAnsi="Arial Narrow"/>
          <w:b/>
          <w:bCs/>
          <w:color w:val="000000"/>
          <w:sz w:val="22"/>
          <w:szCs w:val="22"/>
        </w:rPr>
        <w:t xml:space="preserve"> + TAXA DE MATRÍCULA/REMATRÍCULA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(em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0D44FF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</w:t>
      </w:r>
      <w:proofErr w:type="spellStart"/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NroParcelasMaterial»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) </w:t>
      </w:r>
    </w:p>
    <w:p w14:paraId="270AE2A4" w14:textId="5064EF3F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0D44FF" w:rsidRPr="000D44FF">
        <w:rPr>
          <w:rFonts w:ascii="Arial Narrow" w:hAnsi="Arial Narrow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 w:rsidRPr="000D44FF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4FA2DB15" w14:textId="77777777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35BBA027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79FBC4BE" w14:textId="77777777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4AB79F4A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0166B3E0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5C0F519E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efetuada rematrícula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sejam integralmente quitados.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</w:p>
    <w:p w14:paraId="52BB11E9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6DAAF215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</w:p>
    <w:p w14:paraId="5215F2AF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avaliações (conforme previsto no regulamento interno), tendo que atingir a nota mínima de 70,00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>- O aluno que não alcançar a nota mínima terá direito a uma segunda chance, mediante o pagamento de taxa,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tabela e prazos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em outra turma, ou agendar aulas individuais de reforço, mediante pagamento de taxa, conforme tabela de valores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frequência mínima exigida para aprovação é de 75%, não sendo contabilizadas reposições feitas fora da turma.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Ao não comparecer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na aula, será definida pelo professor a obrigatoriedade da reposição de conteúdo (individual ou em grupo), mediante pagamento de taxa,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conforme tabela de preços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. Estará isento do pagamento o aluno que apresentar os seguintes documentos: atestado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médico, de trabalho ou escolar 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 aplicação do regulamento interno e das disposições legais, em conformidade com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manterá turmas com o número mínimo de 6 (seis) alunos e havendo quantidade inferior,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alunos poderão ser remanejados para outras turmas ou poderá, ainda, ser oferecida pela CONTRATADA a manutenção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acréscimo de 15% (quinze 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2F0C0282" w14:textId="77777777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0D44FF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7AC91462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0F1FE7AB" w14:textId="77777777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0D44FF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0D44FF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56074C88" w14:textId="77777777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710FED32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0B0B97AB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156F9D93" w14:textId="77777777" w:rsidTr="00042673">
        <w:tc>
          <w:tcPr>
            <w:tcW w:w="5381" w:type="dxa"/>
          </w:tcPr>
          <w:p w14:paraId="56C64260" w14:textId="77777777" w:rsidR="007872FE" w:rsidRDefault="007872FE"/>
          <w:p w14:paraId="0EED531D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5741621E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419A4B23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025E0207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39ED0DF7" w14:textId="77777777" w:rsidTr="00042673">
              <w:tc>
                <w:tcPr>
                  <w:tcW w:w="4804" w:type="dxa"/>
                </w:tcPr>
                <w:p w14:paraId="6B8073F2" w14:textId="77777777" w:rsidR="00042673" w:rsidRDefault="007872FE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4A384592" wp14:editId="6BD1DFBB">
                        <wp:extent cx="2595240" cy="486000"/>
                        <wp:effectExtent l="0" t="0" r="0" b="9525"/>
                        <wp:docPr id="4" name="Imagem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"/>
                                <pic:cNvPicPr>
                                  <a:picLocks noChangeAspect="1" noChangeArrowheads="1"/>
                                </pic:cNvPicPr>
                              </pic:nvPicPr>
                              <pic:blipFill rotWithShape="1"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9496" t="23077" r="11275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595240" cy="4860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563DA1A8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</w:tbl>
    <w:p w14:paraId="75FCC752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7D779A75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706D7C80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334E4066" w14:textId="77777777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5C09534F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6CCDD7C3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2FDB3A6B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3A238F50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6F3C11C6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085CE7FA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6E82BC5B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2880F0C3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4335052A" w14:textId="77777777" w:rsidTr="00F73D58">
              <w:tc>
                <w:tcPr>
                  <w:tcW w:w="4804" w:type="dxa"/>
                </w:tcPr>
                <w:p w14:paraId="75A12C7F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6413EE01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6B9E7CB8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013DBC45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386C4C21" w14:textId="77777777" w:rsidR="009D1062" w:rsidRDefault="009D1062" w:rsidP="00042673">
      <w:pPr>
        <w:jc w:val="both"/>
        <w:rPr>
          <w:rFonts w:ascii="Arial Narrow" w:hAnsi="Arial Narrow"/>
        </w:rPr>
      </w:pPr>
    </w:p>
    <w:p w14:paraId="2DB15626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742ABA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3C0C45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5393C29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FC5C2B7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0CBCDCF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5A34441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3ECDBB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009EF60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8312F1B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1E91AF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6BC4ED2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128A700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F9BAD9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25FB780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lastRenderedPageBreak/>
        <w:t>AUTORIZAÇÃO PARA USO DE IMAGEM E SOM DA VOZ</w:t>
      </w:r>
    </w:p>
    <w:p w14:paraId="3D0F7913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15A4A3FF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68343C29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36F4D885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6A23482C" w14:textId="77777777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6694A25D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6F25B694" w14:textId="77777777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4DA4215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1425CBEA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090C90E6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D44FF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421F8692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0D44FF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4E7A5FA9" w14:textId="77777777" w:rsidR="009D1062" w:rsidRDefault="009D1062" w:rsidP="009D1062">
      <w:pPr>
        <w:rPr>
          <w:rFonts w:ascii="Arial Narrow" w:hAnsi="Arial Narrow"/>
        </w:rPr>
      </w:pPr>
    </w:p>
    <w:p w14:paraId="47B4C151" w14:textId="77777777" w:rsidR="00EA54D4" w:rsidRDefault="00EA54D4" w:rsidP="009D1062">
      <w:pPr>
        <w:rPr>
          <w:rFonts w:ascii="Arial Narrow" w:hAnsi="Arial Narrow"/>
        </w:rPr>
      </w:pPr>
    </w:p>
    <w:p w14:paraId="7C6921FB" w14:textId="77777777" w:rsidR="00EA54D4" w:rsidRDefault="00EA54D4" w:rsidP="009D1062">
      <w:pPr>
        <w:rPr>
          <w:rFonts w:ascii="Arial Narrow" w:hAnsi="Arial Narrow"/>
        </w:rPr>
      </w:pPr>
    </w:p>
    <w:p w14:paraId="6849870D" w14:textId="77777777" w:rsidR="00EA54D4" w:rsidRDefault="00EA54D4" w:rsidP="009D1062">
      <w:pPr>
        <w:rPr>
          <w:rFonts w:ascii="Arial Narrow" w:hAnsi="Arial Narrow"/>
        </w:rPr>
      </w:pPr>
    </w:p>
    <w:p w14:paraId="67CEFB1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0A8303B0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5F312D1C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C9C7185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18BC002B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7F5F270B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0069BE65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3B9E3A8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3D5FA25D" w14:textId="77777777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 w:rsidR="000D44FF"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 w:rsidR="000D44FF"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18E49517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14385BE4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5129E6B6" w14:textId="77777777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4F84A663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2EF00EBD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4A723C48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1B7F64E9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9800DB" w14:textId="77777777" w:rsidR="002B53B0" w:rsidRDefault="002B53B0">
      <w:r>
        <w:separator/>
      </w:r>
    </w:p>
  </w:endnote>
  <w:endnote w:type="continuationSeparator" w:id="0">
    <w:p w14:paraId="7BC31ED3" w14:textId="77777777" w:rsidR="002B53B0" w:rsidRDefault="002B53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AF4003" w14:textId="77777777" w:rsidR="002B53B0" w:rsidRDefault="002B53B0">
      <w:r>
        <w:separator/>
      </w:r>
    </w:p>
  </w:footnote>
  <w:footnote w:type="continuationSeparator" w:id="0">
    <w:p w14:paraId="66F4CC4A" w14:textId="77777777" w:rsidR="002B53B0" w:rsidRDefault="002B53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3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44FF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D44F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B53B0"/>
    <w:rsid w:val="002C5DB8"/>
    <w:rsid w:val="002E6831"/>
    <w:rsid w:val="002F4488"/>
    <w:rsid w:val="002F7E9F"/>
    <w:rsid w:val="00306B3F"/>
    <w:rsid w:val="00320509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6F3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80347"/>
    <w:rsid w:val="007872FE"/>
    <w:rsid w:val="007F3BF7"/>
    <w:rsid w:val="008127F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16E41"/>
    <w:rsid w:val="00E25850"/>
    <w:rsid w:val="00E7275A"/>
    <w:rsid w:val="00E766E6"/>
    <w:rsid w:val="00E85CF7"/>
    <w:rsid w:val="00EA54D4"/>
    <w:rsid w:val="00F06D4F"/>
    <w:rsid w:val="00F34E19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C3E1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ContratoMultiploNovo2021 v2.dotx</Template>
  <TotalTime>6</TotalTime>
  <Pages>3</Pages>
  <Words>2064</Words>
  <Characters>11146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Marcus</dc:creator>
  <cp:lastModifiedBy>Marcus David</cp:lastModifiedBy>
  <cp:revision>1</cp:revision>
  <cp:lastPrinted>2011-12-08T13:22:00Z</cp:lastPrinted>
  <dcterms:created xsi:type="dcterms:W3CDTF">2021-07-25T19:22:00Z</dcterms:created>
  <dcterms:modified xsi:type="dcterms:W3CDTF">2021-07-25T19:29:00Z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