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4CC94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1B949363" wp14:editId="2DE6FE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5AD32CB3" w14:textId="77777777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7266B501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693AC95E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EE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E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E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6E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0F4C0B78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1BF586A" wp14:editId="74AF860A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155A9E3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7360B8C8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609DC7B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003A973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47885ED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55AA610D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6E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5B6E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045A037F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C44D577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47BDDDCB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9F28AFD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48CAE85F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CB61BEE" wp14:editId="415A3B53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7AAC44F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2B4163E6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6A22AC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650AF73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3067925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066CD7C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52E5BD67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29FEA77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5B6EE1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5B6EE1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5B6EE1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5BF2AD19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E7781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55F5F1CD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5B5547F" w14:textId="77777777" w:rsidR="005B6EE1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5B6EE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5B6EE1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7947C5B4" w14:textId="77777777" w:rsidR="005B6EE1" w:rsidRDefault="005B6EE1" w:rsidP="006C08B4">
      <w:pPr>
        <w:jc w:val="both"/>
        <w:rPr>
          <w:rFonts w:ascii="Arial Narrow" w:hAnsi="Arial Narrow" w:cs="Shruti"/>
          <w:u w:val="single"/>
        </w:rPr>
      </w:pPr>
    </w:p>
    <w:p w14:paraId="52A885D6" w14:textId="58777170" w:rsidR="0048213B" w:rsidRPr="005B6EE1" w:rsidRDefault="00F81FA3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DA2AC07" wp14:editId="24AE7052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47434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743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B7C6D65" id="Rectangle 16" o:spid="_x0000_s1026" style="position:absolute;margin-left:0;margin-top:7.65pt;width:501pt;height:373.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ytvCAIAAO4DAAAOAAAAZHJzL2Uyb0RvYy54bWysU9tu2zAMfR+wfxD0vjhJk7Q14hRFug4D&#10;ugvQ7QMYWbaFyaJGKXGyrx+lpGmwvQ3zgyCa0iHP4dHybt9bsdMUDLpKTkZjKbRTWBvXVvL7t8d3&#10;N1KECK4Gi05X8qCDvFu9fbMcfKmn2KGtNQkGcaEcfCW7GH1ZFEF1uocwQq8dJxukHiKH1BY1wcDo&#10;vS2m4/GiGJBqT6h0CPz34ZiUq4zfNFrFL00TdBS2ktxbzCvldZPWYrWEsiXwnVGnNuAfuujBOC56&#10;hnqACGJL5i+o3ijCgE0cKewLbBqjdObAbCbjP9g8d+B15sLiBH+WKfw/WPV59+y/Umo9+CdUP4Jw&#10;uO7AtfqeCIdOQ83lJkmoYvChPF9IQeCrYjN8wppHC9uIWYN9Q30CZHZin6U+nKXW+ygU/1xcLabX&#10;Y56I4tzsenY1m+dhFFC+XPcU4geNvUibShLPMsPD7inE1A6UL0dSNYePxto8T+vEUMnb+XSeLwS0&#10;pk7JzJLazdqS2EFyRP4yN+Z/eaw3kX1pTV/Jm/MhKJMc712dq0Qw9rjnTqw76ZMkSe4L5QbrA8tD&#10;eDQdPxLedEi/pBjYcJUMP7dAWgr70bHEt5PZLDk0B7P59ZQDusxsLjPgFENVMkpx3K7j0dVbT6bt&#10;uNIkc3d4z2NpTBbstatTs2yqrOPpASTXXsb51OszXf0GAAD//wMAUEsDBBQABgAIAAAAIQAXg2zm&#10;3AAAAAgBAAAPAAAAZHJzL2Rvd25yZXYueG1sTI/BTsMwEETvSPyDtUjcqEOqlirEqQKi10q0SNCb&#10;Gy921HgdxW4T/p7tCY47M5p9U64n34kLDrENpOBxloFAaoJpySr42G8eViBi0mR0FwgV/GCEdXV7&#10;U+rChJHe8bJLVnAJxUIrcCn1hZSxceh1nIUeib3vMHid+BysNIMeudx3Ms+ypfS6Jf7gdI+vDpvT&#10;7uwVvPWHbb2wUdafyX2dwsu4cVur1P3dVD+DSDilvzBc8RkdKmY6hjOZKDoFPCSxupiDuLpZlrNy&#10;VPC0zOcgq1L+H1D9AgAA//8DAFBLAQItABQABgAIAAAAIQC2gziS/gAAAOEBAAATAAAAAAAAAAAA&#10;AAAAAAAAAABbQ29udGVudF9UeXBlc10ueG1sUEsBAi0AFAAGAAgAAAAhADj9If/WAAAAlAEAAAsA&#10;AAAAAAAAAAAAAAAALwEAAF9yZWxzLy5yZWxzUEsBAi0AFAAGAAgAAAAhAC1rK28IAgAA7gMAAA4A&#10;AAAAAAAAAAAAAAAALgIAAGRycy9lMm9Eb2MueG1sUEsBAi0AFAAGAAgAAAAhABeDbOb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4065A1AC" w14:textId="3EB2703E" w:rsidR="005B6EE1" w:rsidRPr="005B6EE1" w:rsidRDefault="005B6EE1" w:rsidP="005B6EE1">
      <w:pPr>
        <w:pStyle w:val="Ttulo1"/>
        <w:rPr>
          <w:sz w:val="18"/>
          <w:szCs w:val="18"/>
        </w:rPr>
      </w:pPr>
      <w:r w:rsidRPr="005B6EE1">
        <w:rPr>
          <w:sz w:val="18"/>
          <w:szCs w:val="18"/>
        </w:rPr>
        <w:t>CURSOS</w:t>
      </w:r>
    </w:p>
    <w:p w14:paraId="64D3B8E2" w14:textId="596A57AD" w:rsidR="005B6EE1" w:rsidRPr="005B6EE1" w:rsidRDefault="005B6EE1" w:rsidP="005B6EE1"/>
    <w:p w14:paraId="15F8166F" w14:textId="77777777" w:rsidR="005B6EE1" w:rsidRDefault="005B6EE1" w:rsidP="005B6EE1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 w:rsidRPr="00A9489A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98156B8" w14:textId="77777777" w:rsidR="005B6EE1" w:rsidRDefault="005B6EE1" w:rsidP="005B6EE1">
      <w:pPr>
        <w:jc w:val="both"/>
        <w:rPr>
          <w:rFonts w:ascii="Arial Narrow" w:hAnsi="Arial Narrow"/>
        </w:rPr>
      </w:pPr>
    </w:p>
    <w:p w14:paraId="21E8CC1A" w14:textId="77777777" w:rsidR="005B6EE1" w:rsidRDefault="005B6EE1" w:rsidP="005B6EE1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AEAD390" w14:textId="77777777" w:rsidR="005B6EE1" w:rsidRPr="00FA0563" w:rsidRDefault="005B6EE1" w:rsidP="005B6EE1"/>
    <w:p w14:paraId="1DC33E84" w14:textId="77777777" w:rsidR="005B6EE1" w:rsidRDefault="005B6EE1" w:rsidP="005B6EE1">
      <w:pPr>
        <w:pStyle w:val="Ttulo2"/>
      </w:pPr>
      <w:r>
        <w:t>VALORES BRUTOS</w:t>
      </w:r>
    </w:p>
    <w:p w14:paraId="66420386" w14:textId="77777777" w:rsidR="005B6EE1" w:rsidRPr="00FA0563" w:rsidRDefault="005B6EE1" w:rsidP="005B6EE1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5B6EE1" w:rsidRPr="006556F5" w14:paraId="1897F86E" w14:textId="77777777" w:rsidTr="0034590F">
        <w:trPr>
          <w:trHeight w:val="340"/>
        </w:trPr>
        <w:tc>
          <w:tcPr>
            <w:tcW w:w="5428" w:type="dxa"/>
          </w:tcPr>
          <w:p w14:paraId="0D8E2704" w14:textId="77777777" w:rsidR="005B6EE1" w:rsidRPr="006556F5" w:rsidRDefault="005B6EE1" w:rsidP="0034590F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A9489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17B772F" w14:textId="77777777" w:rsidR="005B6EE1" w:rsidRPr="00351809" w:rsidRDefault="005B6EE1" w:rsidP="0034590F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 w:rsidRPr="00A9489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92249D6" w14:textId="77777777" w:rsidR="005B6EE1" w:rsidRPr="004A7AFE" w:rsidRDefault="005B6EE1" w:rsidP="005B6EE1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3776138" w14:textId="77777777" w:rsidR="005B6EE1" w:rsidRPr="00AC0B45" w:rsidRDefault="005B6EE1" w:rsidP="005B6EE1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5D99051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822747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A299CF1" w14:textId="77777777" w:rsidR="005B6EE1" w:rsidRDefault="005B6EE1" w:rsidP="005B6EE1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976B4B2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9FF0720" w14:textId="77777777" w:rsidR="005B6EE1" w:rsidRPr="00AC0B45" w:rsidRDefault="005B6EE1" w:rsidP="005B6EE1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7C13723" w14:textId="77777777" w:rsidR="005B6EE1" w:rsidRPr="005A6834" w:rsidRDefault="005B6EE1" w:rsidP="005B6EE1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A6CEB65" w14:textId="77777777" w:rsidR="005B6EE1" w:rsidRPr="004A7AFE" w:rsidRDefault="005B6EE1" w:rsidP="005B6EE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F8F4593" w14:textId="77777777" w:rsidR="005B6EE1" w:rsidRPr="00AC0B45" w:rsidRDefault="005B6EE1" w:rsidP="005B6EE1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66D07F9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D7A0B0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3C79D9" w14:textId="77777777" w:rsidR="005B6EE1" w:rsidRPr="005A6834" w:rsidRDefault="005B6EE1" w:rsidP="005B6EE1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11B41B1" w14:textId="77777777" w:rsidR="005B6EE1" w:rsidRPr="00AC0B45" w:rsidRDefault="005B6EE1" w:rsidP="005B6EE1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B3DE31" w14:textId="77777777" w:rsidR="005B6EE1" w:rsidRPr="00AC0B45" w:rsidRDefault="005B6EE1" w:rsidP="005B6EE1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85FF529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44D0D60" w14:textId="77777777" w:rsidR="005B6EE1" w:rsidRPr="00AC0B45" w:rsidRDefault="005B6EE1" w:rsidP="005B6EE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06C981" w14:textId="77777777" w:rsidR="005B6EE1" w:rsidRPr="00AC0B45" w:rsidRDefault="005B6EE1" w:rsidP="005B6EE1">
      <w:pPr>
        <w:pStyle w:val="Ttulo2"/>
      </w:pPr>
      <w:r w:rsidRPr="00AC0B45">
        <w:t>V</w:t>
      </w:r>
      <w:r>
        <w:t>alores com Desconto</w:t>
      </w:r>
    </w:p>
    <w:p w14:paraId="7E6D4B73" w14:textId="77777777" w:rsidR="005B6EE1" w:rsidRPr="00AC0B45" w:rsidRDefault="005B6EE1" w:rsidP="005B6EE1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1F48911" w14:textId="77777777" w:rsidR="005B6EE1" w:rsidRDefault="005B6EE1" w:rsidP="005B6EE1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3AB38CA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1AAE67B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277EF717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aos estágios acima indicados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aos estágios contratados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960B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e/ou extrajudiciais cabíveis para a satisfação do crédito, ficando o CONTRATANTE responsável pelo pagamento das despesas </w:t>
      </w:r>
    </w:p>
    <w:p w14:paraId="4CD9E69A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 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>: Para a conclusão do</w:t>
      </w:r>
    </w:p>
    <w:p w14:paraId="5E707317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Cs/>
        </w:rPr>
        <w:t xml:space="preserve">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</w:t>
      </w:r>
    </w:p>
    <w:p w14:paraId="1AFC2EB2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5798275F" w14:textId="77777777" w:rsidR="0061579F" w:rsidRPr="006133A5" w:rsidRDefault="0061579F" w:rsidP="0061579F">
      <w:pPr>
        <w:jc w:val="both"/>
        <w:rPr>
          <w:b/>
          <w:bCs/>
        </w:rPr>
      </w:pPr>
      <w:r w:rsidRPr="006133A5">
        <w:rPr>
          <w:rFonts w:ascii="Arial Narrow" w:hAnsi="Arial Narrow"/>
          <w:snapToGrid w:val="0"/>
        </w:rPr>
        <w:t xml:space="preserve">(oitenta 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  <w:r w:rsidRPr="0061579F">
        <w:rPr>
          <w:rFonts w:ascii="Arial Narrow" w:hAnsi="Arial Narrow"/>
          <w:color w:val="000000"/>
        </w:rPr>
        <w:t xml:space="preserve"> </w:t>
      </w: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5B6EE1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032B5702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30B5A5FE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43ADD8F1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7F6873F5" w14:textId="77777777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6535791C" w14:textId="77777777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4F7411CB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2DB84CB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5317C338" wp14:editId="2BD4A0B8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EA9FD3A" wp14:editId="3A648957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A8236BD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07AC614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610DC9CD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903A3D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B0B42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54FB7E6D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F2E020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31085A2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BE36F72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7F3728D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02271521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3062560D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78BFA01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6002DB91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68AE366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DF59E54" wp14:editId="12C7E08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69B008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37931FF6" w14:textId="77777777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223E005A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3FA04A5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3500C87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FD3743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7D3DE339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4A430967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8CC8C76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2A354EC1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A1B0B51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5A8E0E06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16BCCFBA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479DA5A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31BA88FC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5C2600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38F460C9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231CF7F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F1F1C3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BD4894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13A32E8E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63DB52E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85C9D5F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540E227F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3D4E4BF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FC3FBF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CA550E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D1C72D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76DCD2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A63924D" w14:textId="77777777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08F084F8" w14:textId="77777777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0E29CE4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4DB25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636AF5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AF09A9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B68008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FE91B2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CC468E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F98B2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415B850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F0BF433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38A4365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EC6BF72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9AB1F3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4D9D15B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23416F72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05D24A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30541C5F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25D12C1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64958EC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8933E0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3BECB2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6983D395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0158DB1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8DAB529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0964C6A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A24E088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3C6BDA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A65F659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24A88FF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7FC8D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549096CC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49F5E76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93537A" w14:textId="77777777" w:rsidR="005B6EE1" w:rsidRDefault="00F073B1" w:rsidP="005B6EE1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</w:t>
      </w:r>
      <w:r w:rsidR="005B6EE1">
        <w:rPr>
          <w:rFonts w:ascii="Arial Narrow" w:hAnsi="Arial Narrow"/>
          <w:sz w:val="16"/>
        </w:rPr>
        <w:t xml:space="preserve">Rio de Janeiro, ____ de ___________________ </w:t>
      </w:r>
      <w:proofErr w:type="spellStart"/>
      <w:r w:rsidR="005B6EE1">
        <w:rPr>
          <w:rFonts w:ascii="Arial Narrow" w:hAnsi="Arial Narrow"/>
          <w:sz w:val="16"/>
        </w:rPr>
        <w:t>de</w:t>
      </w:r>
      <w:proofErr w:type="spellEnd"/>
      <w:r w:rsidR="005B6EE1">
        <w:rPr>
          <w:rFonts w:ascii="Arial Narrow" w:hAnsi="Arial Narrow"/>
          <w:sz w:val="16"/>
        </w:rPr>
        <w:t xml:space="preserve"> </w:t>
      </w:r>
      <w:r w:rsidR="005B6EE1">
        <w:rPr>
          <w:rFonts w:ascii="Arial Narrow" w:hAnsi="Arial Narrow"/>
          <w:color w:val="000000"/>
          <w:sz w:val="16"/>
        </w:rPr>
        <w:t>20_______.</w:t>
      </w:r>
    </w:p>
    <w:p w14:paraId="76F660F2" w14:textId="77777777" w:rsidR="005B6EE1" w:rsidRDefault="005B6EE1" w:rsidP="005B6EE1">
      <w:pPr>
        <w:ind w:left="120"/>
        <w:jc w:val="both"/>
        <w:rPr>
          <w:rFonts w:ascii="Arial Narrow" w:hAnsi="Arial Narrow"/>
        </w:rPr>
      </w:pPr>
    </w:p>
    <w:p w14:paraId="64F2228A" w14:textId="77777777" w:rsidR="005B6EE1" w:rsidRDefault="005B6EE1" w:rsidP="005B6EE1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8240770" w14:textId="77777777" w:rsidR="005B6EE1" w:rsidRPr="00DF6DA4" w:rsidRDefault="005B6EE1" w:rsidP="005B6EE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54B2D2D8" wp14:editId="7FC10B1F">
            <wp:extent cx="333375" cy="160513"/>
            <wp:effectExtent l="0" t="0" r="0" b="0"/>
            <wp:docPr id="1516329891" name="Imagem 1516329891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87FB1BE" wp14:editId="05D2B6F2">
            <wp:extent cx="1238250" cy="608901"/>
            <wp:effectExtent l="0" t="0" r="0" b="1270"/>
            <wp:docPr id="266198719" name="Imagem 26619871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93E1E77" w14:textId="77777777" w:rsidR="005B6EE1" w:rsidRPr="00DF6DA4" w:rsidRDefault="005B6EE1" w:rsidP="005B6EE1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09B10ED9" w14:textId="3F239FB6" w:rsidR="005B6EE1" w:rsidRDefault="005B6EE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9BB2558" w14:textId="00F31D20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D00303" w14:textId="77777777" w:rsidR="00270A98" w:rsidRDefault="00270A98">
      <w:r>
        <w:separator/>
      </w:r>
    </w:p>
  </w:endnote>
  <w:endnote w:type="continuationSeparator" w:id="0">
    <w:p w14:paraId="55D10A69" w14:textId="77777777" w:rsidR="00270A98" w:rsidRDefault="00270A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2D5B9B" w14:textId="77777777" w:rsidR="00270A98" w:rsidRDefault="00270A98">
      <w:r>
        <w:separator/>
      </w:r>
    </w:p>
  </w:footnote>
  <w:footnote w:type="continuationSeparator" w:id="0">
    <w:p w14:paraId="619849FE" w14:textId="77777777" w:rsidR="00270A98" w:rsidRDefault="00270A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889"/>
        </w:tabs>
        <w:ind w:left="889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  <w:num w:numId="35" w16cid:durableId="451366215">
    <w:abstractNumId w:val="24"/>
    <w:lvlOverride w:ilv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EE1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0E99"/>
    <w:rsid w:val="0012288A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33C6"/>
    <w:rsid w:val="001A4369"/>
    <w:rsid w:val="001A69B0"/>
    <w:rsid w:val="001C2073"/>
    <w:rsid w:val="001D14E9"/>
    <w:rsid w:val="001D27F5"/>
    <w:rsid w:val="001F5519"/>
    <w:rsid w:val="00201F7B"/>
    <w:rsid w:val="00207DCB"/>
    <w:rsid w:val="00212D0D"/>
    <w:rsid w:val="00213463"/>
    <w:rsid w:val="0023017A"/>
    <w:rsid w:val="00232DC3"/>
    <w:rsid w:val="002461A3"/>
    <w:rsid w:val="00254CE1"/>
    <w:rsid w:val="00267C7B"/>
    <w:rsid w:val="00270A98"/>
    <w:rsid w:val="00270E67"/>
    <w:rsid w:val="0027544C"/>
    <w:rsid w:val="0028413B"/>
    <w:rsid w:val="0028609C"/>
    <w:rsid w:val="00290A40"/>
    <w:rsid w:val="002979C6"/>
    <w:rsid w:val="002B2636"/>
    <w:rsid w:val="002B42AD"/>
    <w:rsid w:val="002C4A15"/>
    <w:rsid w:val="002D6CFD"/>
    <w:rsid w:val="002D7AF6"/>
    <w:rsid w:val="002E07A5"/>
    <w:rsid w:val="002E0966"/>
    <w:rsid w:val="002E1E88"/>
    <w:rsid w:val="002E42B3"/>
    <w:rsid w:val="002F195A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45725"/>
    <w:rsid w:val="00450D03"/>
    <w:rsid w:val="0045784A"/>
    <w:rsid w:val="00463BA2"/>
    <w:rsid w:val="00465DCB"/>
    <w:rsid w:val="004719AA"/>
    <w:rsid w:val="0047764C"/>
    <w:rsid w:val="0048213B"/>
    <w:rsid w:val="004856D6"/>
    <w:rsid w:val="00492878"/>
    <w:rsid w:val="00494027"/>
    <w:rsid w:val="004969F5"/>
    <w:rsid w:val="00497B8A"/>
    <w:rsid w:val="004B35DE"/>
    <w:rsid w:val="004B386C"/>
    <w:rsid w:val="004D5818"/>
    <w:rsid w:val="004D5B76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2895"/>
    <w:rsid w:val="005B3FA8"/>
    <w:rsid w:val="005B6EE1"/>
    <w:rsid w:val="005C38C0"/>
    <w:rsid w:val="005C3B0B"/>
    <w:rsid w:val="005D2203"/>
    <w:rsid w:val="005D26AF"/>
    <w:rsid w:val="005D596B"/>
    <w:rsid w:val="005D6E61"/>
    <w:rsid w:val="005F1E1C"/>
    <w:rsid w:val="005F4B35"/>
    <w:rsid w:val="0061134F"/>
    <w:rsid w:val="006133A5"/>
    <w:rsid w:val="00613EE2"/>
    <w:rsid w:val="0061455B"/>
    <w:rsid w:val="0061579F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D295D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579"/>
    <w:rsid w:val="00917931"/>
    <w:rsid w:val="00924CF8"/>
    <w:rsid w:val="00933DA0"/>
    <w:rsid w:val="00943AC8"/>
    <w:rsid w:val="00953E69"/>
    <w:rsid w:val="00955954"/>
    <w:rsid w:val="00955D1D"/>
    <w:rsid w:val="009579E9"/>
    <w:rsid w:val="00960BFB"/>
    <w:rsid w:val="0097063D"/>
    <w:rsid w:val="00977365"/>
    <w:rsid w:val="009A00E5"/>
    <w:rsid w:val="009A3691"/>
    <w:rsid w:val="009C42EF"/>
    <w:rsid w:val="009E625C"/>
    <w:rsid w:val="009F44B1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5172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05C73"/>
    <w:rsid w:val="00C120C4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0C6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A7780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F6762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889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  <w:style w:type="table" w:styleId="Tabelacomgrade">
    <w:name w:val="Table Grid"/>
    <w:basedOn w:val="Tabelanormal"/>
    <w:rsid w:val="005B6EE1"/>
    <w:pPr>
      <w:widowControl w:val="0"/>
      <w:suppressAutoHyphens/>
      <w:overflowPunct w:val="0"/>
      <w:autoSpaceDE w:val="0"/>
      <w:textAlignment w:val="baseline"/>
    </w:pPr>
    <w:rPr>
      <w:lang w:val="pt-BR"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Ctr Paciência Anual 2025</Template>
  <TotalTime>13</TotalTime>
  <Pages>7</Pages>
  <Words>4314</Words>
  <Characters>23300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Sala 04</dc:creator>
  <cp:lastModifiedBy>Antonio Lucas Marques Ferreira</cp:lastModifiedBy>
  <cp:revision>1</cp:revision>
  <cp:lastPrinted>2021-11-16T16:41:00Z</cp:lastPrinted>
  <dcterms:created xsi:type="dcterms:W3CDTF">2025-04-09T17:12:00Z</dcterms:created>
  <dcterms:modified xsi:type="dcterms:W3CDTF">2025-04-09T17:32:00Z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