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A367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367B" w:rsidRPr="00DA367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A36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36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367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367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A367B">
        <w:rPr>
          <w:rFonts w:ascii="Arial Narrow" w:hAnsi="Arial Narrow"/>
          <w:noProof/>
          <w:sz w:val="18"/>
        </w:rPr>
        <w:t>«</w:t>
      </w:r>
      <w:r w:rsidR="00DA367B" w:rsidRPr="00DA367B">
        <w:rPr>
          <w:rFonts w:ascii="Arial Narrow" w:hAnsi="Arial Narrow"/>
          <w:b/>
          <w:noProof/>
        </w:rPr>
        <w:t>Dias</w:t>
      </w:r>
      <w:r w:rsidR="00DA367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A367B">
        <w:rPr>
          <w:rFonts w:ascii="Arial Narrow" w:hAnsi="Arial Narrow"/>
          <w:b/>
          <w:noProof/>
          <w:sz w:val="18"/>
        </w:rPr>
        <w:t>«</w:t>
      </w:r>
      <w:r w:rsidR="00DA367B" w:rsidRPr="00DA367B">
        <w:rPr>
          <w:rFonts w:ascii="Arial Narrow" w:hAnsi="Arial Narrow"/>
          <w:b/>
          <w:noProof/>
        </w:rPr>
        <w:t>HorariosCurso</w:t>
      </w:r>
      <w:r w:rsidR="00DA367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DA367B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DA367B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230525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230525" w:rsidP="00102A52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              </w:t>
      </w:r>
      <w:r w:rsidR="00102A52">
        <w:rPr>
          <w:noProof/>
          <w:lang w:val="es-ES" w:eastAsia="es-ES"/>
        </w:rPr>
        <w:t xml:space="preserve">                             </w:t>
      </w:r>
      <w:r>
        <w:rPr>
          <w:noProof/>
          <w:lang w:val="es-ES" w:eastAsia="es-ES"/>
        </w:rPr>
        <w:drawing>
          <wp:inline distT="0" distB="0" distL="0" distR="0" wp14:anchorId="028812A8" wp14:editId="39406BA2">
            <wp:extent cx="1042340" cy="603115"/>
            <wp:effectExtent l="0" t="0" r="5715" b="698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256" cy="6082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5A" w:rsidRDefault="00684804" w:rsidP="00102A5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3C7143" w:rsidRPr="00B836B2" w:rsidRDefault="00476DFC" w:rsidP="00102A5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02A52">
      <w:pPr>
        <w:spacing w:before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</w:t>
      </w:r>
      <w:bookmarkStart w:id="0" w:name="_GoBack"/>
      <w:bookmarkEnd w:id="0"/>
      <w:r>
        <w:rPr>
          <w:rFonts w:ascii="Arial Narrow" w:hAnsi="Arial Narrow"/>
          <w:sz w:val="18"/>
          <w:szCs w:val="18"/>
        </w:rPr>
        <w:t>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23052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23052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06B25189" wp14:editId="01EE9DD6">
            <wp:extent cx="1538133" cy="889989"/>
            <wp:effectExtent l="0" t="0" r="5080" b="571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8133" cy="889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367B" w:rsidRDefault="00DA367B">
      <w:r>
        <w:separator/>
      </w:r>
    </w:p>
  </w:endnote>
  <w:endnote w:type="continuationSeparator" w:id="0">
    <w:p w:rsidR="00DA367B" w:rsidRDefault="00DA36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367B" w:rsidRDefault="00DA367B">
      <w:r>
        <w:separator/>
      </w:r>
    </w:p>
  </w:footnote>
  <w:footnote w:type="continuationSeparator" w:id="0">
    <w:p w:rsidR="00DA367B" w:rsidRDefault="00DA36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67B"/>
    <w:rsid w:val="000C2359"/>
    <w:rsid w:val="000C4D4A"/>
    <w:rsid w:val="000D0B62"/>
    <w:rsid w:val="000E272F"/>
    <w:rsid w:val="000F5B4E"/>
    <w:rsid w:val="00102A52"/>
    <w:rsid w:val="00124120"/>
    <w:rsid w:val="001374E1"/>
    <w:rsid w:val="001612A6"/>
    <w:rsid w:val="00185C44"/>
    <w:rsid w:val="001B0970"/>
    <w:rsid w:val="001D0F72"/>
    <w:rsid w:val="001F012C"/>
    <w:rsid w:val="0022437B"/>
    <w:rsid w:val="00230525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DA367B"/>
    <w:rsid w:val="00E23B2A"/>
    <w:rsid w:val="00E26E20"/>
    <w:rsid w:val="00E45BBA"/>
    <w:rsid w:val="00E5335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14 02 20</Template>
  <TotalTime>8</TotalTime>
  <Pages>4</Pages>
  <Words>1954</Words>
  <Characters>13320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2011-12-08T12:53:00Z</cp:lastPrinted>
  <dcterms:created xsi:type="dcterms:W3CDTF">2020-02-14T19:12:00Z</dcterms:created>
  <dcterms:modified xsi:type="dcterms:W3CDTF">2020-02-14T19:58:00Z</dcterms:modified>
</cp:coreProperties>
</file>