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51CD1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1C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1C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1C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1C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1CD1" w:rsidRPr="00251CD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51C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1C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1C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1C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51CD1">
        <w:rPr>
          <w:rFonts w:ascii="Arial Narrow" w:hAnsi="Arial Narrow"/>
          <w:noProof/>
          <w:sz w:val="18"/>
        </w:rPr>
        <w:t>«</w:t>
      </w:r>
      <w:r w:rsidR="00251CD1" w:rsidRPr="00251CD1">
        <w:rPr>
          <w:rFonts w:ascii="Arial Narrow" w:hAnsi="Arial Narrow"/>
          <w:b/>
          <w:noProof/>
        </w:rPr>
        <w:t>Dias</w:t>
      </w:r>
      <w:r w:rsidR="00251CD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51CD1">
        <w:rPr>
          <w:rFonts w:ascii="Arial Narrow" w:hAnsi="Arial Narrow"/>
          <w:b/>
          <w:noProof/>
          <w:sz w:val="18"/>
        </w:rPr>
        <w:t>«</w:t>
      </w:r>
      <w:r w:rsidR="00251CD1" w:rsidRPr="00251CD1">
        <w:rPr>
          <w:rFonts w:ascii="Arial Narrow" w:hAnsi="Arial Narrow"/>
          <w:b/>
          <w:noProof/>
        </w:rPr>
        <w:t>HorariosCurso</w:t>
      </w:r>
      <w:r w:rsidR="00251CD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1CD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51CD1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à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251CD1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</w:t>
      </w:r>
      <w:r w:rsidR="008A6E39">
        <w:rPr>
          <w:color w:val="000000"/>
        </w:rPr>
        <w:t>20__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8A6E39" w:rsidP="007F018D">
      <w:r>
        <w:rPr>
          <w:noProof/>
          <w:lang w:eastAsia="es-ES"/>
        </w:rPr>
        <w:t xml:space="preserve">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71FE9864" wp14:editId="4F292120">
            <wp:extent cx="990600" cy="573177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5731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8A6E3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2020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D01AF" w:rsidP="00ED01AF">
      <w:pPr>
        <w:spacing w:line="216" w:lineRule="auto"/>
        <w:ind w:left="340" w:hanging="340"/>
        <w:jc w:val="center"/>
        <w:rPr>
          <w:rFonts w:ascii="Arial Narrow" w:hAnsi="Arial Narrow" w:cs="Arial"/>
          <w:bCs/>
          <w:snapToGrid w:val="0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20164762" wp14:editId="11BD3C2B">
            <wp:extent cx="1311137" cy="758645"/>
            <wp:effectExtent l="0" t="0" r="3810" b="381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37" cy="758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1CD1" w:rsidRDefault="00251CD1">
      <w:r>
        <w:separator/>
      </w:r>
    </w:p>
  </w:endnote>
  <w:endnote w:type="continuationSeparator" w:id="0">
    <w:p w:rsidR="00251CD1" w:rsidRDefault="00251C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1CD1" w:rsidRDefault="00251CD1">
      <w:r>
        <w:separator/>
      </w:r>
    </w:p>
  </w:footnote>
  <w:footnote w:type="continuationSeparator" w:id="0">
    <w:p w:rsidR="00251CD1" w:rsidRDefault="00251C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1CD1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1335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CD1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A6E39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0618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1AF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2020 (1)</Template>
  <TotalTime>1</TotalTime>
  <Pages>3</Pages>
  <Words>2065</Words>
  <Characters>11152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2020-02-15T12:35:00Z</dcterms:created>
  <dcterms:modified xsi:type="dcterms:W3CDTF">2020-02-15T12:35:00Z</dcterms:modified>
</cp:coreProperties>
</file>