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9685D" w:rsidRPr="0039685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685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685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685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685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685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685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9685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9685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685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685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685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685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9685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9685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9685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9685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9685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9685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9685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9685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39685D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39685D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39685D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39685D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39685D">
          <w:rPr>
            <w:noProof/>
          </w:rPr>
          <w:t>«DataInicioAulas»</w:t>
        </w:r>
      </w:fldSimple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9685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9685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9685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9685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9685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9685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9685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E52C8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4C68FA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685D" w:rsidRDefault="0039685D">
      <w:r>
        <w:separator/>
      </w:r>
    </w:p>
  </w:endnote>
  <w:endnote w:type="continuationSeparator" w:id="0">
    <w:p w:rsidR="0039685D" w:rsidRDefault="003968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685D" w:rsidRDefault="0039685D">
      <w:r>
        <w:separator/>
      </w:r>
    </w:p>
  </w:footnote>
  <w:footnote w:type="continuationSeparator" w:id="0">
    <w:p w:rsidR="0039685D" w:rsidRDefault="003968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685D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9685D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4C68FA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2C82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2019 - 28 02 19.docx</Template>
  <TotalTime>1</TotalTime>
  <Pages>5</Pages>
  <Words>3377</Words>
  <Characters>20166</Characters>
  <Application>Microsoft Office Word</Application>
  <DocSecurity>0</DocSecurity>
  <Lines>168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2019-03-12T18:49:00Z</dcterms:created>
  <dcterms:modified xsi:type="dcterms:W3CDTF">2019-03-12T18:50:00Z</dcterms:modified>
</cp:coreProperties>
</file>