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BD207C3" w14:textId="77777777" w:rsidR="00E83E9C" w:rsidRPr="00E83E9C" w:rsidRDefault="00F71539" w:rsidP="00F71539">
      <w:pPr>
        <w:pStyle w:val="Heading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14:paraId="0380A613" w14:textId="77777777"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C5A19" w:rsidRPr="004C5A1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796FDF65" w14:textId="77777777"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14:paraId="53DA243F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5A1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5A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5A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C5A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2AD56C8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EE724F2" w14:textId="77777777"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14:paraId="0481668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462FD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6A52D4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9C7F52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C5A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C5A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714E7F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81469F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232042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D5C9F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B30B36" w14:textId="77777777"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2EC203B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1548F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F9C07A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DDD9F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D00E70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6ACA84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C5A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C5A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C5A1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8C07B5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499B3D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1D5680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3057BFC" w14:textId="77777777"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725467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5A1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11CD5C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42DFE8" w14:textId="77777777"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294973C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C5A19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C5A19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14:paraId="697A8501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1C4D57A6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14:paraId="5E283E70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F0454C" w14:textId="77777777"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C5A19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449F630E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14:paraId="31A7DFE3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44CC1A" w14:textId="77777777"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56C39C" w14:textId="77777777"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D9AFA0F" w14:textId="77777777"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D77E8BE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288BF3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C5A1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5A1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A8DDBB1" w14:textId="77777777"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5A1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5A1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F31FD3A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BCC7170" w14:textId="77777777"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C5A1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C5A1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0D28A796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6BB1ED6C" w14:textId="77777777"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14:paraId="23EE3076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C5EBD3" w14:textId="77777777" w:rsidR="00476DFC" w:rsidRDefault="003E4675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0862D5"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 w:rsidR="000862D5"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 w:rsidR="000862D5"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 w:rsidR="000862D5"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 w:rsidR="009D0A9A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 w:rsidR="009D0A9A"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 w:rsidR="009D0A9A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9D0A9A"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C5A19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14:paraId="5AF49FAB" w14:textId="77777777"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14:paraId="759E4ECA" w14:textId="77777777"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14:paraId="55419C42" w14:textId="77777777"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14:paraId="51147A00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19992CAA" w14:textId="77777777"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453475B" w14:textId="77777777"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9E5407B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AE78107" w14:textId="77777777"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E4DDB48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BE24F06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03FE4205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C376D11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0560084F" w14:textId="77777777"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502B7E17" w14:textId="77777777"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14:paraId="2F910575" w14:textId="77777777"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98B2FD2" w14:textId="77777777"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14:paraId="1BB66EB9" w14:textId="77777777"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14:paraId="40C2641B" w14:textId="77777777"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14:paraId="7C8742C9" w14:textId="77777777"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6C1A1732" w14:textId="77777777"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3FF8D4DF" w14:textId="77777777"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480B44A8" w14:textId="77777777"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14:paraId="7355AC1B" w14:textId="77777777"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14:paraId="38B88829" w14:textId="77777777"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14:paraId="1A4C6C95" w14:textId="77777777" w:rsidR="001F00FD" w:rsidRPr="004C5A19" w:rsidRDefault="001F00FD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9D0A9A"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14:paraId="00EE41E3" w14:textId="77777777"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14:paraId="4F6245F4" w14:textId="77777777"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14:paraId="08228D18" w14:textId="77777777"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 xml:space="preserve">SÉRIE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C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>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14:paraId="308B7C6E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 w:rsidR="009D0A9A"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 w:rsidR="009D0A9A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="009D0A9A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14:paraId="72314FF7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14:paraId="68D5A5EC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14:paraId="674B3DDA" w14:textId="77777777"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C90BC58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14:paraId="6796683D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14:paraId="1029D80F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14:paraId="30528081" w14:textId="77777777"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14:paraId="6818B286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14:paraId="16859A78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14:paraId="1E83B4A1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14:paraId="3DB53F75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14:paraId="6D504378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14:paraId="3B3935E0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14:paraId="1CD49FC7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2402611F" w14:textId="77777777"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14:paraId="0A54B536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subsequente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14:paraId="6EB88F03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14:paraId="39536159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4ECA6587" w14:textId="77777777"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5A5CFD9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5238F94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14:paraId="4047C8C7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14:paraId="1CEE53FC" w14:textId="77777777"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14:paraId="7E18AE47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14:paraId="13E2E1CA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01FCCFF0" w14:textId="77777777" w:rsidR="001F00FD" w:rsidRPr="004C5A19" w:rsidRDefault="001F00FD" w:rsidP="0060789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14:paraId="5AC1DD96" w14:textId="77777777"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14:paraId="5A5EB48F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14:paraId="7E41C676" w14:textId="77777777"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3C678804" w14:textId="77777777"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frequência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14:paraId="6AD9D1B3" w14:textId="77777777"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14:paraId="414EAE79" w14:textId="77777777"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14:paraId="028827E9" w14:textId="77777777"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3C6FC1DA" w14:textId="77777777"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 w:rsidR="00405CE6"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14:paraId="266CA87B" w14:textId="77777777"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14:paraId="318850D3" w14:textId="77777777"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14:paraId="559175D5" w14:textId="77777777"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14:paraId="48625BA6" w14:textId="77777777"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14:paraId="0062BF08" w14:textId="77777777" w:rsidR="001F00FD" w:rsidRPr="004C5A19" w:rsidRDefault="001F00FD" w:rsidP="0060789A">
      <w:pPr>
        <w:rPr>
          <w:sz w:val="12"/>
          <w:szCs w:val="12"/>
        </w:rPr>
      </w:pPr>
    </w:p>
    <w:p w14:paraId="67475392" w14:textId="77777777" w:rsidR="001F00FD" w:rsidRPr="004C5A19" w:rsidRDefault="001F00FD" w:rsidP="0060789A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14:paraId="365DF4B0" w14:textId="77777777" w:rsidR="001F00FD" w:rsidRPr="004C5A19" w:rsidRDefault="001F00FD" w:rsidP="0060789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14:paraId="4D80D456" w14:textId="77777777" w:rsidR="00F71539" w:rsidRPr="004C5A19" w:rsidRDefault="00F71539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ABBAB6B" w14:textId="77777777" w:rsidR="009D0A9A" w:rsidRDefault="009D0A9A">
      <w:r>
        <w:separator/>
      </w:r>
    </w:p>
  </w:endnote>
  <w:endnote w:type="continuationSeparator" w:id="0">
    <w:p w14:paraId="0F5722F2" w14:textId="77777777" w:rsidR="009D0A9A" w:rsidRDefault="009D0A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66A8EF1" w14:textId="77777777" w:rsidR="009D0A9A" w:rsidRDefault="009D0A9A">
      <w:r>
        <w:separator/>
      </w:r>
    </w:p>
  </w:footnote>
  <w:footnote w:type="continuationSeparator" w:id="0">
    <w:p w14:paraId="62747C06" w14:textId="77777777" w:rsidR="009D0A9A" w:rsidRDefault="009D0A9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C5A19"/>
    <w:rsid w:val="000746E0"/>
    <w:rsid w:val="000862D5"/>
    <w:rsid w:val="00093BF4"/>
    <w:rsid w:val="000E1241"/>
    <w:rsid w:val="001551CF"/>
    <w:rsid w:val="001A74E6"/>
    <w:rsid w:val="001B0970"/>
    <w:rsid w:val="001F00FD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  <w14:docId w14:val="20AF43A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1O SEM18 REGULAR-3.dotx</Template>
  <TotalTime>0</TotalTime>
  <Pages>3</Pages>
  <Words>3447</Words>
  <Characters>19648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23049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2</cp:revision>
  <cp:lastPrinted>2011-12-08T12:53:00Z</cp:lastPrinted>
  <dcterms:created xsi:type="dcterms:W3CDTF">2018-05-21T19:39:00Z</dcterms:created>
  <dcterms:modified xsi:type="dcterms:W3CDTF">2018-05-21T19:39:00Z</dcterms:modified>
</cp:coreProperties>
</file>