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0D5E97" w14:textId="57116D58" w:rsidR="00EB688E" w:rsidRDefault="00EB688E" w:rsidP="00EB688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«TituloCurso»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Podem assumir de acordo com o nome do curo esses seguintes títulos: '</w:t>
      </w:r>
      <w:proofErr w:type="spellStart"/>
      <w:r w:rsidRPr="00E85B28">
        <w:rPr>
          <w:rFonts w:ascii="Arial" w:hAnsi="Arial" w:cs="Arial"/>
          <w:b/>
          <w:bCs/>
          <w:sz w:val="20"/>
          <w:szCs w:val="20"/>
        </w:rPr>
        <w:t>Inglês','Espanhol','ESTÁGIO’,'MÓDULO</w:t>
      </w:r>
      <w:proofErr w:type="spellEnd"/>
      <w:r w:rsidRPr="00E85B28">
        <w:rPr>
          <w:rFonts w:ascii="Arial" w:hAnsi="Arial" w:cs="Arial"/>
          <w:b/>
          <w:bCs/>
          <w:sz w:val="20"/>
          <w:szCs w:val="20"/>
        </w:rPr>
        <w:t>.</w:t>
      </w:r>
      <w:r w:rsidRPr="00472A9C">
        <w:rPr>
          <w:rFonts w:ascii="Arial" w:hAnsi="Arial" w:cs="Arial"/>
          <w:sz w:val="20"/>
          <w:szCs w:val="20"/>
        </w:rPr>
        <w:tab/>
      </w:r>
    </w:p>
    <w:p w14:paraId="529CAFEB" w14:textId="6015BA3D" w:rsidR="00EB688E" w:rsidRPr="00472A9C" w:rsidRDefault="00EB688E" w:rsidP="00EB688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«TituloCurso»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07F2B275" w14:textId="4909BC45" w:rsidR="00EB688E" w:rsidRDefault="00EB688E" w:rsidP="00EB688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«Curso»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Nome do curso.</w:t>
      </w:r>
      <w:r w:rsidRPr="00472A9C">
        <w:rPr>
          <w:rFonts w:ascii="Arial" w:hAnsi="Arial" w:cs="Arial"/>
          <w:sz w:val="20"/>
          <w:szCs w:val="20"/>
        </w:rPr>
        <w:tab/>
      </w:r>
    </w:p>
    <w:p w14:paraId="15886F6C" w14:textId="2E27393C" w:rsidR="00EB688E" w:rsidRPr="00472A9C" w:rsidRDefault="00EB688E" w:rsidP="00EB688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«Curso»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04B4DFB1" w14:textId="31CB72B6" w:rsidR="00EB688E" w:rsidRDefault="00EB688E" w:rsidP="00EB688E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ComplementoCursoComMinutosTurma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«ComplementoCursoComMinutosTurma»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Se o nome do curso conter “R60” a valor será "TURMA DE 60 MINUTOS”, não contendo será a soma dos horários convertidas em minutos.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64FC87A2" w14:textId="65949F19" w:rsidR="00EB688E" w:rsidRPr="00E85B28" w:rsidRDefault="00EB688E" w:rsidP="00EB688E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ComplementoCursoComMinutosTurma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«ComplementoCursoComMinutosTurma»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29F62AB8" w14:textId="279FB647" w:rsidR="00EB688E" w:rsidRDefault="00EB688E" w:rsidP="00EB688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«DiasHorariosCurso»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Dias e horários da turma.</w:t>
      </w:r>
      <w:r w:rsidRPr="00472A9C">
        <w:rPr>
          <w:rFonts w:ascii="Arial" w:hAnsi="Arial" w:cs="Arial"/>
          <w:sz w:val="20"/>
          <w:szCs w:val="20"/>
        </w:rPr>
        <w:t xml:space="preserve"> </w:t>
      </w:r>
      <w:r w:rsidRPr="00472A9C">
        <w:rPr>
          <w:rFonts w:ascii="Arial" w:hAnsi="Arial" w:cs="Arial"/>
          <w:sz w:val="20"/>
          <w:szCs w:val="20"/>
        </w:rPr>
        <w:tab/>
      </w:r>
    </w:p>
    <w:p w14:paraId="35207917" w14:textId="39D24325" w:rsidR="00EB688E" w:rsidRPr="00472A9C" w:rsidRDefault="00EB688E" w:rsidP="00EB688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«DiasHorariosCurso»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63D1AF21" w14:textId="242DB6DA" w:rsidR="00EB688E" w:rsidRDefault="00EB688E" w:rsidP="00EB688E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Dias da turma. Se o contrato tiver mais de um dia, com diferentes horários, não recomendamos utilizar este campo.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08CC861E" w14:textId="2941D3DD" w:rsidR="00EB688E" w:rsidRPr="00472A9C" w:rsidRDefault="00EB688E" w:rsidP="00EB688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7E388077" w14:textId="64194B9C" w:rsidR="00EB688E" w:rsidRDefault="00EB688E" w:rsidP="00EB688E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«HorariosCurso»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Dias e horários da turma, por exemplo: 08:50 às 10:30; 08:50 às 09:45</w:t>
      </w:r>
    </w:p>
    <w:p w14:paraId="39769E74" w14:textId="295B6720" w:rsidR="00EB688E" w:rsidRPr="00472A9C" w:rsidRDefault="00EB688E" w:rsidP="00EB688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«HorariosCurso»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71733A61" w14:textId="77777777" w:rsidR="00EB688E" w:rsidRDefault="00EB688E" w:rsidP="00EB688E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«DataInicioAulas»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Data de Início da matrícula</w:t>
      </w:r>
    </w:p>
    <w:p w14:paraId="58A5629E" w14:textId="6C938615" w:rsidR="00EB688E" w:rsidRPr="00472A9C" w:rsidRDefault="00EB688E" w:rsidP="00EB688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«DataInicioAulas»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ab/>
      </w:r>
    </w:p>
    <w:p w14:paraId="5BC53E4F" w14:textId="728BD4BA" w:rsidR="00EB688E" w:rsidRDefault="00EB688E" w:rsidP="00EB688E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MatriculaRematricula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«MatriculaRematricula»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Valor informado da matrícula.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796CE292" w14:textId="613CF6BE" w:rsidR="00EB688E" w:rsidRPr="00E85B28" w:rsidRDefault="00EB688E" w:rsidP="00EB688E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«DataInicioAulas»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38F440A8" w14:textId="29E47B39" w:rsidR="00EB688E" w:rsidRDefault="00EB688E" w:rsidP="00EB688E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ValorSemDesconto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«ValorSemDesconto»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Valor da parcela do curso: Será o valor do curso dividido pelo número de parcelas. Este valor deve ser somado com o valor do material (da parcela), quando houver.</w:t>
      </w:r>
    </w:p>
    <w:p w14:paraId="3D57F2E1" w14:textId="720D6BEA" w:rsidR="00EB688E" w:rsidRPr="00E85B28" w:rsidRDefault="00EB688E" w:rsidP="00EB688E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ValorSemDesconto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«ValorSemDesconto»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0D612C59" w14:textId="32ADAAFC" w:rsidR="00EB688E" w:rsidRDefault="00EB688E" w:rsidP="00EB688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NroVencimento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«NroVencimento»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Número do mês de pagamento.</w:t>
      </w:r>
      <w:r w:rsidRPr="00472A9C">
        <w:rPr>
          <w:rFonts w:ascii="Arial" w:hAnsi="Arial" w:cs="Arial"/>
          <w:sz w:val="20"/>
          <w:szCs w:val="20"/>
        </w:rPr>
        <w:tab/>
      </w:r>
    </w:p>
    <w:p w14:paraId="4B85544C" w14:textId="54FFBDC7" w:rsidR="00EB688E" w:rsidRPr="00472A9C" w:rsidRDefault="00EB688E" w:rsidP="00EB688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NroVencimento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«NroVencimento»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58ABDAE1" w14:textId="77777777" w:rsidR="00AD7620" w:rsidRDefault="00AD7620"/>
    <w:sectPr w:rsidR="00AD7620" w:rsidSect="00EB688E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688E"/>
    <w:rsid w:val="00AD7620"/>
    <w:rsid w:val="00EB68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08A1A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688E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TituloCurso</Template>
  <TotalTime>1</TotalTime>
  <Pages>1</Pages>
  <Words>324</Words>
  <Characters>1751</Characters>
  <Application>Microsoft Office Word</Application>
  <DocSecurity>0</DocSecurity>
  <Lines>14</Lines>
  <Paragraphs>4</Paragraphs>
  <ScaleCrop>false</ScaleCrop>
  <Company/>
  <LinksUpToDate>false</LinksUpToDate>
  <CharactersWithSpaces>2071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1</cp:revision>
  <dcterms:created xsi:type="dcterms:W3CDTF">2022-05-02T17:37:00Z</dcterms:created>
  <dcterms:modified xsi:type="dcterms:W3CDTF">2022-05-02T17:38:00Z</dcterms:modified>
</cp:coreProperties>
</file>