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347D5A" w:rsidRPr="00347D5A">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6F5E31" w:rsidRPr="006F5E3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6F5E31" w:rsidRPr="006F5E31">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6F5E31" w:rsidRPr="006F5E31">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6F5E31" w:rsidRPr="006F5E31">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6F5E31" w:rsidRPr="006F5E31">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6F5E31" w:rsidRPr="006F5E3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6F5E31" w:rsidRPr="006F5E31">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6F5E31" w:rsidRPr="006F5E31">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6F5E31" w:rsidRPr="006F5E31">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6F5E31" w:rsidRPr="006F5E3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6F5E31" w:rsidRPr="006F5E3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6F5E31" w:rsidRPr="006F5E3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6F5E31" w:rsidRPr="006F5E31">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6F5E31" w:rsidRPr="006F5E31">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6F5E31" w:rsidRPr="006F5E3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6F5E31" w:rsidRPr="006F5E31">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6F5E31" w:rsidRPr="006F5E31">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6F5E31" w:rsidRPr="006F5E31">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6F5E31" w:rsidRPr="006F5E31">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6F5E31" w:rsidRPr="006F5E31">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6F5E31" w:rsidRPr="006F5E31">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6F5E31" w:rsidRPr="006F5E31">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6F5E31" w:rsidRPr="006F5E31">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6F5E31" w:rsidRPr="006F5E31">
          <w:rPr>
            <w:rFonts w:ascii="Arial Narrow" w:hAnsi="Arial Narrow" w:cs="Shruti"/>
            <w:b/>
            <w:noProof/>
            <w:sz w:val="18"/>
            <w:szCs w:val="18"/>
            <w:u w:val="single"/>
          </w:rPr>
          <w:t>«</w:t>
        </w:r>
        <w:r w:rsidR="006F5E31" w:rsidRPr="006F5E31">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6F5E31" w:rsidRPr="006F5E31">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6F5E31" w:rsidRPr="006F5E31">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6F5E31" w:rsidRPr="006F5E31">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6F5E31" w:rsidRPr="006F5E31">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347D5A">
      <w:pPr>
        <w:ind w:left="360"/>
        <w:jc w:val="both"/>
        <w:rPr>
          <w:rFonts w:ascii="Arial Narrow" w:hAnsi="Arial Narrow"/>
          <w:b/>
          <w:sz w:val="18"/>
        </w:rPr>
      </w:pPr>
      <w:fldSimple w:instr=" MERGEFIELD  Observacao  \* MERGEFORMAT ">
        <w:r w:rsidR="006F5E31" w:rsidRPr="006F5E31">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014482"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sidR="002278D2">
        <w:rPr>
          <w:sz w:val="20"/>
          <w:szCs w:val="20"/>
        </w:rPr>
        <w:t>60</w:t>
      </w:r>
      <w:r w:rsidRPr="00C325CB">
        <w:rPr>
          <w:sz w:val="20"/>
          <w:szCs w:val="20"/>
        </w:rPr>
        <w:t xml:space="preserve"> (se</w:t>
      </w:r>
      <w:r w:rsidR="00014482">
        <w:rPr>
          <w:sz w:val="20"/>
          <w:szCs w:val="20"/>
        </w:rPr>
        <w:t>ssen</w:t>
      </w:r>
      <w:r w:rsidRPr="00C325CB">
        <w:rPr>
          <w:sz w:val="20"/>
          <w:szCs w:val="20"/>
        </w:rPr>
        <w:t>ta) pontos, em cada avaliação.</w:t>
      </w:r>
      <w:r w:rsidR="00014482">
        <w:rPr>
          <w:sz w:val="20"/>
          <w:szCs w:val="20"/>
        </w:rPr>
        <w:t xml:space="preserve"> </w:t>
      </w:r>
    </w:p>
    <w:p w:rsidR="00014482" w:rsidRPr="006F5E31" w:rsidRDefault="00F07BED" w:rsidP="00014482">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sidR="00014482">
        <w:rPr>
          <w:sz w:val="20"/>
          <w:szCs w:val="20"/>
        </w:rPr>
        <w:t xml:space="preserve"> </w:t>
      </w:r>
      <w:r w:rsidR="00014482" w:rsidRPr="006F5E31">
        <w:rPr>
          <w:sz w:val="20"/>
          <w:szCs w:val="20"/>
        </w:rPr>
        <w:t>Caso o aluno seja reprovado no estágio</w:t>
      </w:r>
      <w:r w:rsidR="006F5E31" w:rsidRPr="006F5E31">
        <w:rPr>
          <w:sz w:val="20"/>
          <w:szCs w:val="20"/>
        </w:rPr>
        <w:t xml:space="preserve"> e</w:t>
      </w:r>
      <w:r w:rsidR="00014482" w:rsidRPr="006F5E31">
        <w:rPr>
          <w:sz w:val="20"/>
          <w:szCs w:val="20"/>
        </w:rPr>
        <w:t xml:space="preserve"> já tendo regularizado contrato de rematrícula para o estágio seguinte e opte pelo cancelamento do curso antes do início das aulas</w:t>
      </w:r>
      <w:r w:rsidR="00F5594A" w:rsidRPr="006F5E31">
        <w:rPr>
          <w:sz w:val="20"/>
          <w:szCs w:val="20"/>
        </w:rPr>
        <w:t>,</w:t>
      </w:r>
      <w:r w:rsidR="00014482" w:rsidRPr="006F5E31">
        <w:rPr>
          <w:sz w:val="20"/>
          <w:szCs w:val="20"/>
        </w:rPr>
        <w:t xml:space="preserve"> ele deve comparecer a unidade para solicitar o desligamento por escrito e terá de arcar com o valor de R$5,00 por documento (boleto) a ser cancelado caso tenha solicitado no ato da rematrícula</w:t>
      </w:r>
      <w:proofErr w:type="gramStart"/>
      <w:r w:rsidR="00014482" w:rsidRPr="006F5E31">
        <w:rPr>
          <w:sz w:val="20"/>
          <w:szCs w:val="20"/>
        </w:rPr>
        <w:t xml:space="preserve">  </w:t>
      </w:r>
      <w:proofErr w:type="gramEnd"/>
      <w:r w:rsidR="00014482" w:rsidRPr="006F5E31">
        <w:rPr>
          <w:sz w:val="20"/>
          <w:szCs w:val="20"/>
        </w:rPr>
        <w:t xml:space="preserve">parcelamento através de Boleto bancário. </w:t>
      </w:r>
    </w:p>
    <w:p w:rsidR="00F07BED" w:rsidRPr="00C325CB" w:rsidRDefault="00F07BED" w:rsidP="00F07BED">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17FCC" w:rsidRDefault="00F07BED" w:rsidP="00D17FCC">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r w:rsidR="009D0ADC">
        <w:rPr>
          <w:sz w:val="20"/>
          <w:szCs w:val="20"/>
        </w:rPr>
        <w:t xml:space="preserve"> </w:t>
      </w:r>
    </w:p>
    <w:p w:rsidR="00D17FCC" w:rsidRDefault="00D17FCC" w:rsidP="00D17FCC">
      <w:pPr>
        <w:rPr>
          <w:sz w:val="20"/>
          <w:szCs w:val="20"/>
        </w:rPr>
      </w:pPr>
    </w:p>
    <w:p w:rsidR="00FE704E" w:rsidRPr="00C325CB" w:rsidRDefault="00FE704E" w:rsidP="00F07BED">
      <w:pPr>
        <w:rPr>
          <w:sz w:val="20"/>
          <w:szCs w:val="20"/>
        </w:rPr>
      </w:pP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lastRenderedPageBreak/>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de R$ </w:t>
      </w:r>
      <w:r w:rsidR="00461F89">
        <w:rPr>
          <w:sz w:val="20"/>
          <w:szCs w:val="20"/>
        </w:rPr>
        <w:t>99</w:t>
      </w:r>
      <w:r w:rsidRPr="00C325CB">
        <w:rPr>
          <w:sz w:val="20"/>
          <w:szCs w:val="20"/>
        </w:rPr>
        <w:t>,00 (</w:t>
      </w:r>
      <w:r w:rsidR="00461F89">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outro, </w:t>
      </w:r>
      <w:proofErr w:type="gramStart"/>
      <w:r w:rsidRPr="00C325CB">
        <w:rPr>
          <w:sz w:val="20"/>
          <w:szCs w:val="20"/>
        </w:rPr>
        <w:t>sob pena</w:t>
      </w:r>
      <w:proofErr w:type="gramEnd"/>
      <w:r w:rsidRPr="00C325CB">
        <w:rPr>
          <w:sz w:val="20"/>
          <w:szCs w:val="20"/>
        </w:rPr>
        <w:t xml:space="preserve"> de multa de R$ 3</w:t>
      </w:r>
      <w:r w:rsidR="00461F89">
        <w:rPr>
          <w:sz w:val="20"/>
          <w:szCs w:val="20"/>
        </w:rPr>
        <w:t>5</w:t>
      </w:r>
      <w:r w:rsidRPr="00C325CB">
        <w:rPr>
          <w:sz w:val="20"/>
          <w:szCs w:val="20"/>
        </w:rPr>
        <w:t xml:space="preserve">0,00 (trezentos </w:t>
      </w:r>
      <w:r w:rsidR="00461F89">
        <w:rPr>
          <w:sz w:val="20"/>
          <w:szCs w:val="20"/>
        </w:rPr>
        <w:t xml:space="preserve">e cinquenta </w:t>
      </w:r>
      <w:r w:rsidRPr="00C325CB">
        <w:rPr>
          <w:sz w:val="20"/>
          <w:szCs w:val="20"/>
        </w:rPr>
        <w:t>reais).</w:t>
      </w:r>
      <w:r w:rsidR="00461F89">
        <w:rPr>
          <w:sz w:val="20"/>
          <w:szCs w:val="20"/>
        </w:rPr>
        <w:t xml:space="preserve"> </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4B2663" w:rsidRDefault="004B2663">
      <w:r>
        <w:separator/>
      </w:r>
    </w:p>
  </w:endnote>
  <w:endnote w:type="continuationSeparator" w:id="0">
    <w:p w:rsidR="004B2663" w:rsidRDefault="004B2663">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4B2663" w:rsidRDefault="004B2663">
      <w:r>
        <w:separator/>
      </w:r>
    </w:p>
  </w:footnote>
  <w:footnote w:type="continuationSeparator" w:id="0">
    <w:p w:rsidR="004B2663" w:rsidRDefault="004B2663">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4B2663"/>
    <w:rsid w:val="000054A3"/>
    <w:rsid w:val="00014482"/>
    <w:rsid w:val="00014579"/>
    <w:rsid w:val="00073D82"/>
    <w:rsid w:val="00086F1F"/>
    <w:rsid w:val="000A345F"/>
    <w:rsid w:val="000D7EF7"/>
    <w:rsid w:val="000E2E5E"/>
    <w:rsid w:val="00112CA4"/>
    <w:rsid w:val="00133068"/>
    <w:rsid w:val="00147D6E"/>
    <w:rsid w:val="0016647D"/>
    <w:rsid w:val="001844EB"/>
    <w:rsid w:val="001A00D9"/>
    <w:rsid w:val="001B1E4C"/>
    <w:rsid w:val="001B648C"/>
    <w:rsid w:val="001E08FB"/>
    <w:rsid w:val="001E2262"/>
    <w:rsid w:val="002247DE"/>
    <w:rsid w:val="002278D2"/>
    <w:rsid w:val="00272029"/>
    <w:rsid w:val="002B1791"/>
    <w:rsid w:val="00306B3F"/>
    <w:rsid w:val="00340AF6"/>
    <w:rsid w:val="00347D5A"/>
    <w:rsid w:val="003612DA"/>
    <w:rsid w:val="00374806"/>
    <w:rsid w:val="00391188"/>
    <w:rsid w:val="00394DBA"/>
    <w:rsid w:val="0039541B"/>
    <w:rsid w:val="00461F89"/>
    <w:rsid w:val="00492DF4"/>
    <w:rsid w:val="004A7DDF"/>
    <w:rsid w:val="004B2663"/>
    <w:rsid w:val="004F05FD"/>
    <w:rsid w:val="00604DF0"/>
    <w:rsid w:val="00622D58"/>
    <w:rsid w:val="006811B8"/>
    <w:rsid w:val="00684FDD"/>
    <w:rsid w:val="00696524"/>
    <w:rsid w:val="006F1D8B"/>
    <w:rsid w:val="006F5E31"/>
    <w:rsid w:val="00754B7E"/>
    <w:rsid w:val="00772DBE"/>
    <w:rsid w:val="00780347"/>
    <w:rsid w:val="008E19F7"/>
    <w:rsid w:val="00914AC5"/>
    <w:rsid w:val="00942A5A"/>
    <w:rsid w:val="009645CC"/>
    <w:rsid w:val="009A5849"/>
    <w:rsid w:val="009B05A0"/>
    <w:rsid w:val="009C09E0"/>
    <w:rsid w:val="009D0ADC"/>
    <w:rsid w:val="009E1F87"/>
    <w:rsid w:val="00A07D8D"/>
    <w:rsid w:val="00A15BD4"/>
    <w:rsid w:val="00A31E83"/>
    <w:rsid w:val="00A54C0B"/>
    <w:rsid w:val="00A6782B"/>
    <w:rsid w:val="00A8586F"/>
    <w:rsid w:val="00AC3DAD"/>
    <w:rsid w:val="00B045E7"/>
    <w:rsid w:val="00B41243"/>
    <w:rsid w:val="00B46563"/>
    <w:rsid w:val="00B51CCB"/>
    <w:rsid w:val="00B65C0E"/>
    <w:rsid w:val="00B941B5"/>
    <w:rsid w:val="00BA6975"/>
    <w:rsid w:val="00C325CB"/>
    <w:rsid w:val="00C51CCC"/>
    <w:rsid w:val="00C60028"/>
    <w:rsid w:val="00C67E36"/>
    <w:rsid w:val="00D17FCC"/>
    <w:rsid w:val="00D22BEB"/>
    <w:rsid w:val="00D305A7"/>
    <w:rsid w:val="00D73E2C"/>
    <w:rsid w:val="00D85CC5"/>
    <w:rsid w:val="00D978F6"/>
    <w:rsid w:val="00DD08B7"/>
    <w:rsid w:val="00DF635E"/>
    <w:rsid w:val="00E01F20"/>
    <w:rsid w:val="00E25850"/>
    <w:rsid w:val="00E837A5"/>
    <w:rsid w:val="00EB01D8"/>
    <w:rsid w:val="00EF0FDC"/>
    <w:rsid w:val="00F07BED"/>
    <w:rsid w:val="00F50EBF"/>
    <w:rsid w:val="00F5594A"/>
    <w:rsid w:val="00F613B5"/>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2019</Template>
  <TotalTime>1</TotalTime>
  <Pages>3</Pages>
  <Words>2066</Words>
  <Characters>11161</Characters>
  <Application>Microsoft Office Word</Application>
  <DocSecurity>0</DocSecurity>
  <Lines>93</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13201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2018-11-05T17:34:00Z</dcterms:created>
  <dcterms:modified xsi:type="dcterms:W3CDTF">2018-11-05T17:35:00Z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