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2F3C56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28A6FDFB" wp14:editId="296A5DD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82AAC4C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9C5CC7" w:rsidRPr="009C5CC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14:paraId="2820BF98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0B62F7D9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9C5CC7" w:rsidRPr="009C5CC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9C5CC7" w:rsidRPr="009C5CC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9C5CC7" w:rsidRPr="009C5CC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9C5CC7" w:rsidRPr="009C5CC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ECAFA33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BED6378" w14:textId="77777777" w:rsidR="009D580C" w:rsidRDefault="009D580C" w:rsidP="009D580C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5D0DF6FE" w14:textId="77777777" w:rsidR="009D580C" w:rsidRPr="00BD01B4" w:rsidRDefault="009D580C" w:rsidP="009D580C"/>
    <w:p w14:paraId="7BC9469C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3A6D4CA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3E4EFA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5C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C5C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B68C7EE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DCAB9A5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540D404" w14:textId="77777777" w:rsidR="009D580C" w:rsidRPr="00AC0B45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129EEE" w14:textId="77777777" w:rsidR="009D580C" w:rsidRPr="00AC0B45" w:rsidRDefault="009D580C" w:rsidP="009D580C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C67E582" w14:textId="77777777" w:rsidR="009D580C" w:rsidRDefault="009D580C" w:rsidP="009D5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DC65ED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A3EE355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A3EA21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059BAF3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65B047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5C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5C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1286FE2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58EDA5" w14:textId="77777777" w:rsidR="009D580C" w:rsidRDefault="009D580C" w:rsidP="009D580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9A1A3CB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1555D8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28B3B06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64432C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71E1B3" w14:textId="77777777" w:rsidR="009D580C" w:rsidRPr="00AC0B45" w:rsidRDefault="009D580C" w:rsidP="009D580C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1AEC6D64" w14:textId="77777777" w:rsidR="009D580C" w:rsidRDefault="009D580C" w:rsidP="009D580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B2D553D" w14:textId="77777777" w:rsidR="009D580C" w:rsidRPr="00DF6DA4" w:rsidRDefault="009D580C" w:rsidP="009D580C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C5CC7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152C030B" w14:textId="77777777" w:rsidR="009D580C" w:rsidRPr="00DF6DA4" w:rsidRDefault="009D580C" w:rsidP="009D580C">
      <w:pPr>
        <w:ind w:left="360"/>
        <w:jc w:val="both"/>
        <w:rPr>
          <w:rFonts w:ascii="Arial Narrow" w:hAnsi="Arial Narrow"/>
          <w:sz w:val="18"/>
        </w:rPr>
      </w:pPr>
    </w:p>
    <w:p w14:paraId="547D7677" w14:textId="77777777" w:rsidR="009D580C" w:rsidRDefault="009D580C" w:rsidP="009D580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C5CC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C369948" w14:textId="77777777" w:rsidR="009D580C" w:rsidRDefault="009D580C" w:rsidP="009D580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5A34822" w14:textId="77777777" w:rsidR="009D580C" w:rsidRDefault="009D580C" w:rsidP="009D580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4130642" w14:textId="77777777" w:rsidR="009D580C" w:rsidRPr="00AC0B45" w:rsidRDefault="009D580C" w:rsidP="009D580C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8E3FDE0" w14:textId="77777777" w:rsidR="009D580C" w:rsidRPr="004A7AFE" w:rsidRDefault="009D580C" w:rsidP="009D580C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D8F436D" w14:textId="77777777" w:rsidR="009D580C" w:rsidRPr="004A7AFE" w:rsidRDefault="009D580C" w:rsidP="009D580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C1AB09F" w14:textId="77777777" w:rsidR="009D580C" w:rsidRPr="004A7AFE" w:rsidRDefault="009D580C" w:rsidP="009D580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6F69FB4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E596B00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76A91BB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E656548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2EB7DC2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F444607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93F707B" w14:textId="77777777" w:rsidR="009D580C" w:rsidRPr="00AC0B45" w:rsidRDefault="009D580C" w:rsidP="009D580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1CAF4C6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1D44D2" w14:textId="77777777" w:rsidR="009D580C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7E5ED8E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AD71C15" w14:textId="77777777" w:rsidR="009D580C" w:rsidRPr="00AC0B45" w:rsidRDefault="009D580C" w:rsidP="009D580C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95D0DA5" w14:textId="77777777" w:rsidR="009D580C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11E15FBE" w14:textId="77777777" w:rsidR="009D580C" w:rsidRPr="004A7AFE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E22A59D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238243E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ED33ECF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91D4E56" w14:textId="77777777" w:rsidR="009D580C" w:rsidRPr="00AC0B45" w:rsidRDefault="009D580C" w:rsidP="009D580C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6453097D" w14:textId="77777777" w:rsidR="009D580C" w:rsidRPr="00AC0B45" w:rsidRDefault="009D580C" w:rsidP="009D580C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09FEEDA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C5CC7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29B175B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2DBE90E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988A69D" w14:textId="77777777" w:rsidR="009D580C" w:rsidRPr="00AC0B45" w:rsidRDefault="009D580C" w:rsidP="009D580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5A6C976C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2F9E187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Pr="004040E5">
        <w:rPr>
          <w:rFonts w:ascii="Arial Narrow" w:hAnsi="Arial Narrow"/>
          <w:bCs/>
        </w:rPr>
        <w:t xml:space="preserve">-No caso de inadimplência do </w:t>
      </w:r>
      <w:r w:rsidRPr="004040E5">
        <w:rPr>
          <w:rFonts w:ascii="Arial Narrow" w:hAnsi="Arial Narrow"/>
          <w:b/>
          <w:bCs/>
        </w:rPr>
        <w:t>CONTRATANTE</w:t>
      </w:r>
      <w:r w:rsidRPr="004040E5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4040E5">
        <w:rPr>
          <w:rFonts w:ascii="Arial Narrow" w:hAnsi="Arial Narrow"/>
          <w:b/>
          <w:bCs/>
        </w:rPr>
        <w:t>CONTRATADA</w:t>
      </w:r>
      <w:r w:rsidRPr="004040E5">
        <w:rPr>
          <w:rFonts w:ascii="Arial Narrow" w:hAnsi="Arial Narrow"/>
          <w:bCs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</w:r>
      <w:r w:rsidRPr="00F01F4B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F01F4B">
        <w:rPr>
          <w:rFonts w:ascii="Arial Narrow" w:hAnsi="Arial Narrow" w:cs="Arial"/>
          <w:b/>
          <w:bCs/>
        </w:rPr>
        <w:t>CONTRATADA</w:t>
      </w:r>
      <w:r w:rsidRPr="00F01F4B">
        <w:rPr>
          <w:rFonts w:ascii="Arial Narrow" w:hAnsi="Arial Narrow" w:cs="Arial"/>
          <w:bCs/>
        </w:rPr>
        <w:t xml:space="preserve"> poderá rescindi-lo, com a simples comunicação ao </w:t>
      </w:r>
      <w:r w:rsidRPr="00F01F4B">
        <w:rPr>
          <w:rFonts w:ascii="Arial Narrow" w:hAnsi="Arial Narrow" w:cs="Arial"/>
          <w:b/>
          <w:bCs/>
        </w:rPr>
        <w:t>CONTRATANTE</w:t>
      </w:r>
      <w:r w:rsidR="004040E5" w:rsidRPr="00F01F4B">
        <w:rPr>
          <w:rFonts w:ascii="Arial Narrow" w:hAnsi="Arial Narrow" w:cs="Arial"/>
          <w:b/>
          <w:bCs/>
        </w:rPr>
        <w:t xml:space="preserve">. </w:t>
      </w:r>
      <w:r w:rsidR="004040E5" w:rsidRPr="00F01F4B">
        <w:rPr>
          <w:rFonts w:ascii="Arial Narrow" w:hAnsi="Arial Narrow" w:cs="Arial"/>
          <w:bCs/>
        </w:rPr>
        <w:t xml:space="preserve">Caberá ao </w:t>
      </w:r>
      <w:r w:rsidR="004040E5" w:rsidRPr="00F01F4B">
        <w:rPr>
          <w:rFonts w:ascii="Arial Narrow" w:hAnsi="Arial Narrow" w:cs="Arial"/>
          <w:b/>
          <w:bCs/>
        </w:rPr>
        <w:t xml:space="preserve">CONTRATANTE </w:t>
      </w:r>
      <w:r w:rsidR="004040E5" w:rsidRPr="00F01F4B">
        <w:rPr>
          <w:rFonts w:ascii="Arial Narrow" w:hAnsi="Arial Narrow" w:cs="Arial"/>
          <w:bCs/>
        </w:rPr>
        <w:t xml:space="preserve">arcar com todos </w:t>
      </w:r>
      <w:r w:rsidR="00F01F4B" w:rsidRPr="00F01F4B">
        <w:rPr>
          <w:rFonts w:ascii="Arial Narrow" w:hAnsi="Arial Narrow" w:cs="Arial"/>
          <w:bCs/>
        </w:rPr>
        <w:t>os custos de honorários advocatícios e custas processuais caso a cobrança do valor devido seja executado por meio judicial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9C5CC7" w:rsidRPr="009C5CC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174DC2F9" w14:textId="77777777" w:rsidR="00684804" w:rsidRPr="001E1798" w:rsidRDefault="00684804" w:rsidP="00D60FAF">
      <w:pPr>
        <w:jc w:val="center"/>
        <w:rPr>
          <w:rFonts w:ascii="Arial Narrow" w:hAnsi="Arial Narrow"/>
          <w:bCs/>
          <w:sz w:val="16"/>
          <w:szCs w:val="16"/>
        </w:rPr>
      </w:pPr>
    </w:p>
    <w:p w14:paraId="1D3D9683" w14:textId="77777777" w:rsidR="00E83E9C" w:rsidRPr="001E1798" w:rsidRDefault="00E83E9C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14:paraId="5EC3E113" w14:textId="77777777"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14:paraId="1B9E8CAB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2C872BC7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8A738D9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23CC89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10E7B74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46DD1CB" w14:textId="77777777" w:rsidR="00E83E9C" w:rsidRPr="001E1798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24160D6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D0DB64E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217D8E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7E80409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5AEF8E02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327BA2B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14:paraId="161DDC7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2A06B39" w14:textId="77777777"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2F3E2BF2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7F28AC44" w14:textId="77777777"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1E5B">
        <w:rPr>
          <w:rFonts w:ascii="Arial Narrow" w:hAnsi="Arial Narrow"/>
          <w:sz w:val="23"/>
          <w:szCs w:val="23"/>
        </w:rPr>
        <w:t>Speed, May I Help you?</w:t>
      </w:r>
    </w:p>
    <w:p w14:paraId="5665A63C" w14:textId="77777777"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E1798">
        <w:rPr>
          <w:rFonts w:ascii="Arial Narrow" w:hAnsi="Arial Narrow"/>
          <w:snapToGrid w:val="0"/>
          <w:sz w:val="23"/>
          <w:szCs w:val="23"/>
        </w:rPr>
        <w:t>Perfeccione su Español.</w:t>
      </w:r>
    </w:p>
    <w:p w14:paraId="14A73D9E" w14:textId="77777777" w:rsidR="00F71539" w:rsidRPr="001E179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</w:t>
      </w:r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E179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6EF38680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F7BCDDF" w14:textId="77777777"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E1798">
        <w:rPr>
          <w:rFonts w:ascii="Arial Narrow" w:hAnsi="Arial Narrow"/>
          <w:snapToGrid w:val="0"/>
          <w:sz w:val="23"/>
          <w:szCs w:val="23"/>
        </w:rPr>
        <w:t xml:space="preserve">2)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="00D54957"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14:paraId="1B9590B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53DEB3B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21A18CDC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4DA5A6CB" w14:textId="77777777"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estágios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14:paraId="66FC8F8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021B7A2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7329D58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6F2629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14:paraId="3BBCCF5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5569FA1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14:paraId="5DAC2FE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31B5975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E7ACA5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Extra Exercises e Material Complementario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7B0D26D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5859E9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2224F3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2945BF9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3D37F6F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3CCAA0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DA3AD2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14:paraId="7B3780F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B5C94D3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14:paraId="49C62291" w14:textId="77777777"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128EC31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29F9F3A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750473E7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46DF4DE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FBC1019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CC27AFA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7BF4B83C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64CD9E4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D500905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0276F523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9D580C">
      <w:pgSz w:w="11907" w:h="16840" w:code="9"/>
      <w:pgMar w:top="284" w:right="1021" w:bottom="907" w:left="102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DDBC56A" w14:textId="77777777" w:rsidR="000A0611" w:rsidRDefault="000A0611">
      <w:r>
        <w:separator/>
      </w:r>
    </w:p>
  </w:endnote>
  <w:endnote w:type="continuationSeparator" w:id="0">
    <w:p w14:paraId="5F1BE9F1" w14:textId="77777777" w:rsidR="000A0611" w:rsidRDefault="000A06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C62AB6D" w14:textId="77777777" w:rsidR="000A0611" w:rsidRDefault="000A0611">
      <w:r>
        <w:separator/>
      </w:r>
    </w:p>
  </w:footnote>
  <w:footnote w:type="continuationSeparator" w:id="0">
    <w:p w14:paraId="407FEF53" w14:textId="77777777" w:rsidR="000A0611" w:rsidRDefault="000A06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5CC7"/>
    <w:rsid w:val="000746E0"/>
    <w:rsid w:val="00091D41"/>
    <w:rsid w:val="00093BF4"/>
    <w:rsid w:val="000A0611"/>
    <w:rsid w:val="000B15E9"/>
    <w:rsid w:val="000E1241"/>
    <w:rsid w:val="00126F0E"/>
    <w:rsid w:val="001551CF"/>
    <w:rsid w:val="00191D14"/>
    <w:rsid w:val="001B0970"/>
    <w:rsid w:val="001E1798"/>
    <w:rsid w:val="001F13A0"/>
    <w:rsid w:val="002137A2"/>
    <w:rsid w:val="00215AF7"/>
    <w:rsid w:val="00241CEE"/>
    <w:rsid w:val="00272B74"/>
    <w:rsid w:val="002955E9"/>
    <w:rsid w:val="002E70B3"/>
    <w:rsid w:val="003136D0"/>
    <w:rsid w:val="00346F33"/>
    <w:rsid w:val="00366A55"/>
    <w:rsid w:val="00372511"/>
    <w:rsid w:val="003C4644"/>
    <w:rsid w:val="003F637C"/>
    <w:rsid w:val="004040E5"/>
    <w:rsid w:val="004067BA"/>
    <w:rsid w:val="00476DFC"/>
    <w:rsid w:val="004A0C12"/>
    <w:rsid w:val="004A0D2C"/>
    <w:rsid w:val="004A4243"/>
    <w:rsid w:val="004A724B"/>
    <w:rsid w:val="00522B6F"/>
    <w:rsid w:val="005633B5"/>
    <w:rsid w:val="005C14B0"/>
    <w:rsid w:val="00627DB2"/>
    <w:rsid w:val="006308E2"/>
    <w:rsid w:val="006841F1"/>
    <w:rsid w:val="00684804"/>
    <w:rsid w:val="006E6649"/>
    <w:rsid w:val="0074144D"/>
    <w:rsid w:val="00753293"/>
    <w:rsid w:val="007C50C2"/>
    <w:rsid w:val="007F4AFF"/>
    <w:rsid w:val="00827445"/>
    <w:rsid w:val="008E0BE7"/>
    <w:rsid w:val="008E1E5B"/>
    <w:rsid w:val="008E3E09"/>
    <w:rsid w:val="008F188C"/>
    <w:rsid w:val="009028B3"/>
    <w:rsid w:val="00984C3B"/>
    <w:rsid w:val="0099053A"/>
    <w:rsid w:val="009C5CC7"/>
    <w:rsid w:val="009D580C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A39C6"/>
    <w:rsid w:val="00CB66BD"/>
    <w:rsid w:val="00D54957"/>
    <w:rsid w:val="00D60FAF"/>
    <w:rsid w:val="00D81A89"/>
    <w:rsid w:val="00D90FF4"/>
    <w:rsid w:val="00DB248E"/>
    <w:rsid w:val="00DE1415"/>
    <w:rsid w:val="00E024C4"/>
    <w:rsid w:val="00E83E9C"/>
    <w:rsid w:val="00EF4193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8FDF2B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B9532B-A607-4639-A3AB-E6A7E374AB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Brusque 2021 - Contrato</Template>
  <TotalTime>1</TotalTime>
  <Pages>5</Pages>
  <Words>3060</Words>
  <Characters>16527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2011-12-08T12:53:00Z</cp:lastPrinted>
  <dcterms:created xsi:type="dcterms:W3CDTF">2020-12-16T20:03:00Z</dcterms:created>
  <dcterms:modified xsi:type="dcterms:W3CDTF">2020-12-16T20:04:00Z</dcterms:modified>
</cp:coreProperties>
</file>