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FA8E" w14:textId="77777777" w:rsidR="008252D0" w:rsidRPr="008252D0" w:rsidRDefault="008252D0" w:rsidP="008252D0">
      <w:r w:rsidRPr="008252D0">
        <w:rPr>
          <w:b/>
          <w:bCs/>
        </w:rPr>
        <w:t>Topic: Gradient Descent for Linear Regression</w:t>
      </w:r>
    </w:p>
    <w:p w14:paraId="4B1E0376" w14:textId="77777777" w:rsidR="008252D0" w:rsidRPr="008252D0" w:rsidRDefault="008252D0" w:rsidP="008252D0">
      <w:r w:rsidRPr="008252D0">
        <w:rPr>
          <w:i/>
          <w:iCs/>
        </w:rPr>
        <w:t>Main Points:</w:t>
      </w:r>
    </w:p>
    <w:p w14:paraId="59779298" w14:textId="77777777" w:rsidR="008252D0" w:rsidRPr="008252D0" w:rsidRDefault="008252D0" w:rsidP="008252D0">
      <w:pPr>
        <w:numPr>
          <w:ilvl w:val="0"/>
          <w:numId w:val="1"/>
        </w:numPr>
      </w:pPr>
      <w:r w:rsidRPr="008252D0">
        <w:t>Gradient descent fine-tunes hypothesis parameters for best data fit.</w:t>
      </w:r>
    </w:p>
    <w:p w14:paraId="5B3FAB0E" w14:textId="77777777" w:rsidR="008252D0" w:rsidRPr="008252D0" w:rsidRDefault="008252D0" w:rsidP="008252D0">
      <w:pPr>
        <w:numPr>
          <w:ilvl w:val="0"/>
          <w:numId w:val="1"/>
        </w:numPr>
      </w:pPr>
      <w:r w:rsidRPr="008252D0">
        <w:t>Update θ0 and θ1 by considering data and learning rate α.</w:t>
      </w:r>
    </w:p>
    <w:p w14:paraId="3492301F" w14:textId="77777777" w:rsidR="008252D0" w:rsidRPr="008252D0" w:rsidRDefault="008252D0" w:rsidP="008252D0">
      <w:r w:rsidRPr="008252D0">
        <w:rPr>
          <w:i/>
          <w:iCs/>
        </w:rPr>
        <w:t>Details:</w:t>
      </w:r>
    </w:p>
    <w:p w14:paraId="674CEEA6" w14:textId="77777777" w:rsidR="008252D0" w:rsidRPr="008252D0" w:rsidRDefault="008252D0" w:rsidP="008252D0">
      <w:pPr>
        <w:numPr>
          <w:ilvl w:val="0"/>
          <w:numId w:val="2"/>
        </w:numPr>
      </w:pPr>
      <w:r w:rsidRPr="008252D0">
        <w:t>Adjust parameters θ0 and θ1 to improve hypothesis.</w:t>
      </w:r>
    </w:p>
    <w:p w14:paraId="0D6C4AE6" w14:textId="77777777" w:rsidR="008252D0" w:rsidRPr="008252D0" w:rsidRDefault="008252D0" w:rsidP="008252D0">
      <w:pPr>
        <w:numPr>
          <w:ilvl w:val="0"/>
          <w:numId w:val="2"/>
        </w:numPr>
      </w:pPr>
      <w:r w:rsidRPr="008252D0">
        <w:t>Repeat updates until hypothesis fits data better.</w:t>
      </w:r>
    </w:p>
    <w:p w14:paraId="0E81FEF2" w14:textId="77777777" w:rsidR="008252D0" w:rsidRPr="008252D0" w:rsidRDefault="008252D0" w:rsidP="008252D0">
      <w:r w:rsidRPr="008252D0">
        <w:rPr>
          <w:b/>
          <w:bCs/>
        </w:rPr>
        <w:t>Topic: Gradient Descent for Multiple Variables</w:t>
      </w:r>
    </w:p>
    <w:p w14:paraId="2C1E55E5" w14:textId="77777777" w:rsidR="008252D0" w:rsidRPr="008252D0" w:rsidRDefault="008252D0" w:rsidP="008252D0">
      <w:r w:rsidRPr="008252D0">
        <w:rPr>
          <w:i/>
          <w:iCs/>
        </w:rPr>
        <w:t>Main Points:</w:t>
      </w:r>
    </w:p>
    <w:p w14:paraId="22D1ECB6" w14:textId="77777777" w:rsidR="008252D0" w:rsidRPr="008252D0" w:rsidRDefault="008252D0" w:rsidP="008252D0">
      <w:pPr>
        <w:numPr>
          <w:ilvl w:val="0"/>
          <w:numId w:val="3"/>
        </w:numPr>
      </w:pPr>
      <w:r w:rsidRPr="008252D0">
        <w:t>Generalize gradient descent for multiple features.</w:t>
      </w:r>
    </w:p>
    <w:p w14:paraId="6A72D6A2" w14:textId="77777777" w:rsidR="008252D0" w:rsidRPr="008252D0" w:rsidRDefault="008252D0" w:rsidP="008252D0">
      <w:pPr>
        <w:numPr>
          <w:ilvl w:val="0"/>
          <w:numId w:val="3"/>
        </w:numPr>
      </w:pPr>
      <w:r w:rsidRPr="008252D0">
        <w:t xml:space="preserve">Update parameters </w:t>
      </w:r>
      <w:proofErr w:type="spellStart"/>
      <w:r w:rsidRPr="008252D0">
        <w:t>θj</w:t>
      </w:r>
      <w:proofErr w:type="spellEnd"/>
      <w:r w:rsidRPr="008252D0">
        <w:t xml:space="preserve"> simultaneously for all features.</w:t>
      </w:r>
    </w:p>
    <w:p w14:paraId="52A100DB" w14:textId="77777777" w:rsidR="008252D0" w:rsidRPr="008252D0" w:rsidRDefault="008252D0" w:rsidP="008252D0">
      <w:r w:rsidRPr="008252D0">
        <w:rPr>
          <w:i/>
          <w:iCs/>
        </w:rPr>
        <w:t>Details:</w:t>
      </w:r>
    </w:p>
    <w:p w14:paraId="05AAC301" w14:textId="77777777" w:rsidR="008252D0" w:rsidRPr="008252D0" w:rsidRDefault="008252D0" w:rsidP="008252D0">
      <w:pPr>
        <w:numPr>
          <w:ilvl w:val="0"/>
          <w:numId w:val="4"/>
        </w:numPr>
      </w:pPr>
      <w:r w:rsidRPr="008252D0">
        <w:t>Each feature's impact adjusted using corresponding α and data.</w:t>
      </w:r>
    </w:p>
    <w:p w14:paraId="0307B0FE" w14:textId="77777777" w:rsidR="008252D0" w:rsidRPr="008252D0" w:rsidRDefault="008252D0" w:rsidP="008252D0">
      <w:pPr>
        <w:numPr>
          <w:ilvl w:val="0"/>
          <w:numId w:val="4"/>
        </w:numPr>
      </w:pPr>
      <w:r w:rsidRPr="008252D0">
        <w:t>Avoid overshooting by monitoring cost function J(θ) changes.</w:t>
      </w:r>
    </w:p>
    <w:p w14:paraId="591DB984" w14:textId="77777777" w:rsidR="008252D0" w:rsidRPr="008252D0" w:rsidRDefault="008252D0" w:rsidP="008252D0">
      <w:r w:rsidRPr="008252D0">
        <w:rPr>
          <w:b/>
          <w:bCs/>
        </w:rPr>
        <w:t>Topic: Debugging and Convergence</w:t>
      </w:r>
    </w:p>
    <w:p w14:paraId="6462F477" w14:textId="77777777" w:rsidR="008252D0" w:rsidRPr="008252D0" w:rsidRDefault="008252D0" w:rsidP="008252D0">
      <w:r w:rsidRPr="008252D0">
        <w:rPr>
          <w:i/>
          <w:iCs/>
        </w:rPr>
        <w:t>Main Points:</w:t>
      </w:r>
    </w:p>
    <w:p w14:paraId="43495F35" w14:textId="77777777" w:rsidR="008252D0" w:rsidRPr="008252D0" w:rsidRDefault="008252D0" w:rsidP="008252D0">
      <w:pPr>
        <w:numPr>
          <w:ilvl w:val="0"/>
          <w:numId w:val="5"/>
        </w:numPr>
      </w:pPr>
      <w:r w:rsidRPr="008252D0">
        <w:t>Debug gradient descent using J(θ) plot.</w:t>
      </w:r>
    </w:p>
    <w:p w14:paraId="70D65642" w14:textId="77777777" w:rsidR="008252D0" w:rsidRPr="008252D0" w:rsidRDefault="008252D0" w:rsidP="008252D0">
      <w:pPr>
        <w:numPr>
          <w:ilvl w:val="0"/>
          <w:numId w:val="5"/>
        </w:numPr>
      </w:pPr>
      <w:r w:rsidRPr="008252D0">
        <w:t>Adjust α to prevent J(θ) increase.</w:t>
      </w:r>
    </w:p>
    <w:p w14:paraId="69B8124B" w14:textId="77777777" w:rsidR="008252D0" w:rsidRPr="008252D0" w:rsidRDefault="008252D0" w:rsidP="008252D0">
      <w:r w:rsidRPr="008252D0">
        <w:rPr>
          <w:i/>
          <w:iCs/>
        </w:rPr>
        <w:t>Details:</w:t>
      </w:r>
    </w:p>
    <w:p w14:paraId="55A2ABE0" w14:textId="77777777" w:rsidR="008252D0" w:rsidRPr="008252D0" w:rsidRDefault="008252D0" w:rsidP="008252D0">
      <w:pPr>
        <w:numPr>
          <w:ilvl w:val="0"/>
          <w:numId w:val="6"/>
        </w:numPr>
      </w:pPr>
      <w:r w:rsidRPr="008252D0">
        <w:t>J(θ) changes should consistently decrease for convergence.</w:t>
      </w:r>
    </w:p>
    <w:p w14:paraId="5CA8880A" w14:textId="77777777" w:rsidR="008252D0" w:rsidRPr="008252D0" w:rsidRDefault="008252D0" w:rsidP="008252D0">
      <w:pPr>
        <w:numPr>
          <w:ilvl w:val="0"/>
          <w:numId w:val="6"/>
        </w:numPr>
      </w:pPr>
      <w:r w:rsidRPr="008252D0">
        <w:t>Declare convergence if J(θ) decreases by small value E.</w:t>
      </w:r>
    </w:p>
    <w:p w14:paraId="4877D567" w14:textId="77777777" w:rsidR="008252D0" w:rsidRPr="008252D0" w:rsidRDefault="008252D0" w:rsidP="008252D0">
      <w:r w:rsidRPr="008252D0">
        <w:rPr>
          <w:b/>
          <w:bCs/>
        </w:rPr>
        <w:t>Topic: Improving Features and Hypothesis Function</w:t>
      </w:r>
    </w:p>
    <w:p w14:paraId="3842AE3B" w14:textId="77777777" w:rsidR="008252D0" w:rsidRPr="008252D0" w:rsidRDefault="008252D0" w:rsidP="008252D0">
      <w:r w:rsidRPr="008252D0">
        <w:rPr>
          <w:i/>
          <w:iCs/>
        </w:rPr>
        <w:t>Main Points:</w:t>
      </w:r>
    </w:p>
    <w:p w14:paraId="7122D0CB" w14:textId="77777777" w:rsidR="008252D0" w:rsidRPr="008252D0" w:rsidRDefault="008252D0" w:rsidP="008252D0">
      <w:pPr>
        <w:numPr>
          <w:ilvl w:val="0"/>
          <w:numId w:val="7"/>
        </w:numPr>
      </w:pPr>
      <w:r w:rsidRPr="008252D0">
        <w:t>Enhance hypothesis using various features.</w:t>
      </w:r>
    </w:p>
    <w:p w14:paraId="5FB0E0E6" w14:textId="77777777" w:rsidR="008252D0" w:rsidRPr="008252D0" w:rsidRDefault="008252D0" w:rsidP="008252D0">
      <w:pPr>
        <w:numPr>
          <w:ilvl w:val="0"/>
          <w:numId w:val="7"/>
        </w:numPr>
      </w:pPr>
      <w:r w:rsidRPr="008252D0">
        <w:t>Modify hypothesis curve for better data fit.</w:t>
      </w:r>
    </w:p>
    <w:p w14:paraId="1FB0B9CA" w14:textId="77777777" w:rsidR="008252D0" w:rsidRPr="008252D0" w:rsidRDefault="008252D0" w:rsidP="008252D0">
      <w:r w:rsidRPr="008252D0">
        <w:rPr>
          <w:i/>
          <w:iCs/>
        </w:rPr>
        <w:t>Details:</w:t>
      </w:r>
    </w:p>
    <w:p w14:paraId="59D432E1" w14:textId="77777777" w:rsidR="008252D0" w:rsidRPr="008252D0" w:rsidRDefault="008252D0" w:rsidP="008252D0">
      <w:pPr>
        <w:numPr>
          <w:ilvl w:val="0"/>
          <w:numId w:val="8"/>
        </w:numPr>
      </w:pPr>
      <w:r w:rsidRPr="008252D0">
        <w:t>Combine features, e.g., x1 and x2 into x3 = x1 * x2.</w:t>
      </w:r>
    </w:p>
    <w:p w14:paraId="3CB0B9EE" w14:textId="77777777" w:rsidR="008252D0" w:rsidRPr="008252D0" w:rsidRDefault="008252D0" w:rsidP="008252D0">
      <w:pPr>
        <w:numPr>
          <w:ilvl w:val="0"/>
          <w:numId w:val="8"/>
        </w:numPr>
      </w:pPr>
      <w:r w:rsidRPr="008252D0">
        <w:t>Explore polynomial regression for non-linear fits.</w:t>
      </w:r>
    </w:p>
    <w:p w14:paraId="62D9B148" w14:textId="77777777" w:rsidR="008252D0" w:rsidRPr="008252D0" w:rsidRDefault="008252D0" w:rsidP="008252D0">
      <w:pPr>
        <w:numPr>
          <w:ilvl w:val="0"/>
          <w:numId w:val="8"/>
        </w:numPr>
      </w:pPr>
      <w:r w:rsidRPr="008252D0">
        <w:t>Carefully choose features to avoid scaling issues.</w:t>
      </w:r>
    </w:p>
    <w:p w14:paraId="5472FE7B" w14:textId="77777777" w:rsidR="008252D0" w:rsidRPr="008252D0" w:rsidRDefault="008252D0" w:rsidP="008252D0">
      <w:r w:rsidRPr="008252D0">
        <w:rPr>
          <w:b/>
          <w:bCs/>
        </w:rPr>
        <w:lastRenderedPageBreak/>
        <w:t>Topic: Polynomial Regression and Scaling</w:t>
      </w:r>
    </w:p>
    <w:p w14:paraId="5A99A107" w14:textId="77777777" w:rsidR="008252D0" w:rsidRPr="008252D0" w:rsidRDefault="008252D0" w:rsidP="008252D0">
      <w:r w:rsidRPr="008252D0">
        <w:rPr>
          <w:i/>
          <w:iCs/>
        </w:rPr>
        <w:t>Main Points:</w:t>
      </w:r>
    </w:p>
    <w:p w14:paraId="52C37C68" w14:textId="77777777" w:rsidR="008252D0" w:rsidRPr="008252D0" w:rsidRDefault="008252D0" w:rsidP="008252D0">
      <w:pPr>
        <w:numPr>
          <w:ilvl w:val="0"/>
          <w:numId w:val="9"/>
        </w:numPr>
      </w:pPr>
      <w:r w:rsidRPr="008252D0">
        <w:t>Polynomial regression allows non-linear fits.</w:t>
      </w:r>
    </w:p>
    <w:p w14:paraId="30888D14" w14:textId="77777777" w:rsidR="008252D0" w:rsidRPr="008252D0" w:rsidRDefault="008252D0" w:rsidP="008252D0">
      <w:pPr>
        <w:numPr>
          <w:ilvl w:val="0"/>
          <w:numId w:val="9"/>
        </w:numPr>
      </w:pPr>
      <w:r w:rsidRPr="008252D0">
        <w:t>Adjust curve behavior using modified features.</w:t>
      </w:r>
    </w:p>
    <w:p w14:paraId="0199164E" w14:textId="77777777" w:rsidR="008252D0" w:rsidRPr="008252D0" w:rsidRDefault="008252D0" w:rsidP="008252D0">
      <w:r w:rsidRPr="008252D0">
        <w:rPr>
          <w:i/>
          <w:iCs/>
        </w:rPr>
        <w:t>Details:</w:t>
      </w:r>
    </w:p>
    <w:p w14:paraId="68F9603C" w14:textId="77777777" w:rsidR="008252D0" w:rsidRPr="008252D0" w:rsidRDefault="008252D0" w:rsidP="008252D0">
      <w:pPr>
        <w:numPr>
          <w:ilvl w:val="0"/>
          <w:numId w:val="10"/>
        </w:numPr>
      </w:pPr>
      <w:r w:rsidRPr="008252D0">
        <w:t xml:space="preserve">Quadratic: </w:t>
      </w:r>
      <w:proofErr w:type="spellStart"/>
      <w:r w:rsidRPr="008252D0">
        <w:t>hθ</w:t>
      </w:r>
      <w:proofErr w:type="spellEnd"/>
      <w:r w:rsidRPr="008252D0">
        <w:t>(x) = θ0 + θ1x1 + θ2x1^2.</w:t>
      </w:r>
    </w:p>
    <w:p w14:paraId="41EDDCF4" w14:textId="77777777" w:rsidR="008252D0" w:rsidRPr="008252D0" w:rsidRDefault="008252D0" w:rsidP="008252D0">
      <w:pPr>
        <w:numPr>
          <w:ilvl w:val="0"/>
          <w:numId w:val="10"/>
        </w:numPr>
      </w:pPr>
      <w:r w:rsidRPr="008252D0">
        <w:t xml:space="preserve">Cubic: </w:t>
      </w:r>
      <w:proofErr w:type="spellStart"/>
      <w:r w:rsidRPr="008252D0">
        <w:t>hθ</w:t>
      </w:r>
      <w:proofErr w:type="spellEnd"/>
      <w:r w:rsidRPr="008252D0">
        <w:t>(x) = θ0 + θ1x1 + θ2x1^2 + θ3x1^3.</w:t>
      </w:r>
    </w:p>
    <w:p w14:paraId="5D4244F2" w14:textId="77777777" w:rsidR="008252D0" w:rsidRPr="008252D0" w:rsidRDefault="008252D0" w:rsidP="008252D0">
      <w:pPr>
        <w:numPr>
          <w:ilvl w:val="0"/>
          <w:numId w:val="10"/>
        </w:numPr>
      </w:pPr>
      <w:r w:rsidRPr="008252D0">
        <w:t>Scaling is vital for modified features.</w:t>
      </w:r>
    </w:p>
    <w:p w14:paraId="525BDC9E" w14:textId="77777777" w:rsidR="008252D0" w:rsidRPr="008252D0" w:rsidRDefault="008252D0" w:rsidP="008252D0">
      <w:r w:rsidRPr="008252D0">
        <w:rPr>
          <w:i/>
          <w:iCs/>
        </w:rPr>
        <w:t>Note:</w:t>
      </w:r>
    </w:p>
    <w:p w14:paraId="292B7809" w14:textId="77777777" w:rsidR="008252D0" w:rsidRPr="008252D0" w:rsidRDefault="008252D0" w:rsidP="008252D0">
      <w:pPr>
        <w:numPr>
          <w:ilvl w:val="0"/>
          <w:numId w:val="11"/>
        </w:numPr>
      </w:pPr>
      <w:r w:rsidRPr="008252D0">
        <w:t>Be cautious of imbalanced scaling in modified features.</w:t>
      </w:r>
    </w:p>
    <w:p w14:paraId="5BBC07D0" w14:textId="77777777" w:rsidR="00831622" w:rsidRDefault="00831622"/>
    <w:sectPr w:rsidR="0083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57D"/>
    <w:multiLevelType w:val="multilevel"/>
    <w:tmpl w:val="2C1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2F4E"/>
    <w:multiLevelType w:val="multilevel"/>
    <w:tmpl w:val="0C5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17199"/>
    <w:multiLevelType w:val="multilevel"/>
    <w:tmpl w:val="8DE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5EA3"/>
    <w:multiLevelType w:val="multilevel"/>
    <w:tmpl w:val="AAC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F155B"/>
    <w:multiLevelType w:val="multilevel"/>
    <w:tmpl w:val="EA4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D7610"/>
    <w:multiLevelType w:val="multilevel"/>
    <w:tmpl w:val="26B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570BE"/>
    <w:multiLevelType w:val="multilevel"/>
    <w:tmpl w:val="E10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5C6B"/>
    <w:multiLevelType w:val="multilevel"/>
    <w:tmpl w:val="9BA6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91BC7"/>
    <w:multiLevelType w:val="multilevel"/>
    <w:tmpl w:val="8C1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44DE8"/>
    <w:multiLevelType w:val="multilevel"/>
    <w:tmpl w:val="1F7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E2BFD"/>
    <w:multiLevelType w:val="multilevel"/>
    <w:tmpl w:val="766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2962">
    <w:abstractNumId w:val="5"/>
  </w:num>
  <w:num w:numId="2" w16cid:durableId="1080565376">
    <w:abstractNumId w:val="1"/>
  </w:num>
  <w:num w:numId="3" w16cid:durableId="1295793811">
    <w:abstractNumId w:val="4"/>
  </w:num>
  <w:num w:numId="4" w16cid:durableId="1249576456">
    <w:abstractNumId w:val="0"/>
  </w:num>
  <w:num w:numId="5" w16cid:durableId="34820582">
    <w:abstractNumId w:val="6"/>
  </w:num>
  <w:num w:numId="6" w16cid:durableId="451555893">
    <w:abstractNumId w:val="2"/>
  </w:num>
  <w:num w:numId="7" w16cid:durableId="1385980841">
    <w:abstractNumId w:val="7"/>
  </w:num>
  <w:num w:numId="8" w16cid:durableId="168300331">
    <w:abstractNumId w:val="8"/>
  </w:num>
  <w:num w:numId="9" w16cid:durableId="339742125">
    <w:abstractNumId w:val="9"/>
  </w:num>
  <w:num w:numId="10" w16cid:durableId="1582909827">
    <w:abstractNumId w:val="10"/>
  </w:num>
  <w:num w:numId="11" w16cid:durableId="1473713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2"/>
    <w:rsid w:val="008252D0"/>
    <w:rsid w:val="0083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0027C-0C94-49F5-8144-481C45E0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2023-08-24T23:13:00Z</dcterms:created>
  <dcterms:modified xsi:type="dcterms:W3CDTF">2023-08-24T23:13:00Z</dcterms:modified>
</cp:coreProperties>
</file>