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2260"/>
        <w:gridCol w:w="626"/>
        <w:gridCol w:w="202"/>
        <w:gridCol w:w="138"/>
        <w:gridCol w:w="1798"/>
        <w:gridCol w:w="389"/>
        <w:gridCol w:w="908"/>
        <w:gridCol w:w="1835"/>
      </w:tblGrid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proofErr w:type="spellStart"/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Напиточный</w:t>
            </w:r>
            <w:proofErr w:type="spellEnd"/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Рай»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20.09.2024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Напиточный</w:t>
            </w:r>
            <w:proofErr w:type="spellEnd"/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Рай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Напойны</w:t>
            </w:r>
            <w:proofErr w:type="spellEnd"/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Рай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F62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F62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F62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2.5. количество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правопредшественников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– указать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правопредшественнику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указать отдельно: 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юридических(ого) лиц(а) –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правопредшественников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(а) на русском языке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21CFF" w:rsidRPr="00521C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222417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52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21C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Вилейка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52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52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52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Улица </w:t>
            </w:r>
            <w:r w:rsidR="00521C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Чкалово</w:t>
            </w:r>
          </w:p>
        </w:tc>
      </w:tr>
      <w:tr w:rsidR="003C01CD" w:rsidRPr="003C01CD" w:rsidTr="00CE4AE2">
        <w:trPr>
          <w:trHeight w:val="240"/>
        </w:trPr>
        <w:tc>
          <w:tcPr>
            <w:tcW w:w="2180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CE4AE2">
            <w:pPr>
              <w:tabs>
                <w:tab w:val="center" w:pos="106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21C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40А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CE4AE2">
        <w:trPr>
          <w:trHeight w:val="240"/>
        </w:trPr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9394891</w:t>
            </w:r>
          </w:p>
        </w:tc>
      </w:tr>
      <w:tr w:rsidR="003C01CD" w:rsidRPr="003C01CD" w:rsidTr="00CE4AE2">
        <w:trPr>
          <w:trHeight w:val="240"/>
        </w:trPr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94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02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6749024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27540" w:rsidRPr="00827540" w:rsidRDefault="003C01CD" w:rsidP="00827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  <w:r w:rsidR="00827540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8275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8275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BYN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120000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120000</w:t>
            </w:r>
          </w:p>
        </w:tc>
      </w:tr>
      <w:tr w:rsidR="003C01CD" w:rsidRPr="003C01CD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0" w:name="_GoBack"/>
            <w:bookmarkEnd w:id="0"/>
          </w:p>
        </w:tc>
      </w:tr>
      <w:tr w:rsidR="003C01CD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90B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:rsidTr="00CE4AE2">
        <w:trPr>
          <w:trHeight w:val="240"/>
        </w:trPr>
        <w:tc>
          <w:tcPr>
            <w:tcW w:w="2180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890B78" w:rsidRPr="003C01CD" w:rsidTr="00CE4AE2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AA027C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0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AA027C">
              <w:rPr>
                <w:rFonts w:ascii="Times New Roman" w:hAnsi="Times New Roman" w:cs="Times New Roman"/>
                <w:sz w:val="20"/>
                <w:szCs w:val="20"/>
              </w:rPr>
              <w:t>11070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AA027C" w:rsidRDefault="00890B78" w:rsidP="00890B78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</w:pPr>
            <w:r w:rsidRPr="00AA027C">
              <w:rPr>
                <w:rFonts w:ascii="Times New Roman" w:hAnsi="Times New Roman" w:cs="Times New Roman"/>
                <w:sz w:val="20"/>
                <w:szCs w:val="20"/>
              </w:rPr>
              <w:t>Производство безалкогольных напитков, минеральных вод и других вод в бутылках</w:t>
            </w:r>
          </w:p>
        </w:tc>
      </w:tr>
      <w:tr w:rsidR="00890B78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890B78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Трубач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Дмитрий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Сергеевич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10.01.2004</w:t>
            </w:r>
          </w:p>
        </w:tc>
      </w:tr>
      <w:tr w:rsidR="00890B78" w:rsidRPr="00890B78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Минская обл. </w:t>
            </w:r>
            <w:proofErr w:type="spellStart"/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Вилейский</w:t>
            </w:r>
            <w:proofErr w:type="spellEnd"/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р-н.</w:t>
            </w:r>
          </w:p>
        </w:tc>
      </w:tr>
      <w:tr w:rsidR="00890B78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890B78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CE4AE2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MC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CE4AE2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13.05.2018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CE4AE2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Вилейское</w:t>
            </w:r>
            <w:proofErr w:type="spellEnd"/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РОВД Минской области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13.05.2028</w:t>
            </w:r>
          </w:p>
        </w:tc>
      </w:tr>
      <w:tr w:rsidR="00890B78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222431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Вилейский</w:t>
            </w:r>
            <w:proofErr w:type="spellEnd"/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Ильянский</w:t>
            </w:r>
            <w:proofErr w:type="spellEnd"/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Дворец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Центральная</w:t>
            </w:r>
          </w:p>
        </w:tc>
      </w:tr>
      <w:tr w:rsidR="00890B78" w:rsidRPr="003C01CD" w:rsidTr="00CE4AE2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90B78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890B78" w:rsidRPr="003C01CD" w:rsidTr="00CE4AE2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3223713</w:t>
            </w:r>
          </w:p>
        </w:tc>
      </w:tr>
      <w:tr w:rsidR="00890B78" w:rsidRPr="003C01CD" w:rsidTr="00CE4AE2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24062</w:t>
            </w:r>
          </w:p>
        </w:tc>
      </w:tr>
      <w:tr w:rsidR="00890B78" w:rsidRPr="003C01CD" w:rsidTr="00CE4AE2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6788640</w:t>
            </w:r>
          </w:p>
        </w:tc>
      </w:tr>
      <w:tr w:rsidR="00890B78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90B78" w:rsidRPr="003C01CD" w:rsidRDefault="00890B78" w:rsidP="0089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E4A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</w:t>
            </w:r>
          </w:p>
        </w:tc>
      </w:tr>
      <w:tr w:rsidR="00CE4AE2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3C01CD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3C01CD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15.09.2024 743436</w:t>
            </w:r>
          </w:p>
        </w:tc>
      </w:tr>
      <w:tr w:rsidR="00CE4AE2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3C01CD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3C01CD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25.09.2024</w:t>
            </w:r>
          </w:p>
        </w:tc>
      </w:tr>
      <w:tr w:rsidR="00CE4AE2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3C01CD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3C01CD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25.09.2034</w:t>
            </w:r>
          </w:p>
        </w:tc>
      </w:tr>
      <w:tr w:rsidR="00CE4AE2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3C01CD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3C01CD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ОАО «Сберегательный банк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БеларусьБанк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CE4AE2" w:rsidRPr="003C01CD" w:rsidTr="00CE4AE2">
        <w:trPr>
          <w:trHeight w:val="240"/>
        </w:trPr>
        <w:tc>
          <w:tcPr>
            <w:tcW w:w="3324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3C01CD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E4AE2" w:rsidRPr="00CE4AE2" w:rsidRDefault="00CE4AE2" w:rsidP="00CE4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BYN</w:t>
            </w:r>
          </w:p>
        </w:tc>
      </w:tr>
    </w:tbl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</w:t>
            </w:r>
          </w:p>
        </w:tc>
      </w:tr>
      <w:tr w:rsidR="003C01CD" w:rsidRPr="003C01CD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101"/>
        <w:gridCol w:w="1024"/>
        <w:gridCol w:w="589"/>
        <w:gridCol w:w="1617"/>
        <w:gridCol w:w="108"/>
        <w:gridCol w:w="2774"/>
      </w:tblGrid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B50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Трубач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B50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Дмитрий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B50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Сергеевич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10.01.2004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Минская обл., </w:t>
            </w:r>
            <w:proofErr w:type="spellStart"/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Вилейский</w:t>
            </w:r>
            <w:proofErr w:type="spellEnd"/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р-н.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МС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13.05.2018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Вилейское</w:t>
            </w:r>
            <w:proofErr w:type="spellEnd"/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РОВД Минской обл.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7C7043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70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7C7043" w:rsidRDefault="003C01CD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70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C70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13.05.202</w:t>
            </w:r>
            <w:r w:rsidR="004C5C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7C7043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  <w:r w:rsidR="007C704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C70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                         Республика Беларусь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D41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222431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66B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C66B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Вилейский</w:t>
            </w:r>
            <w:proofErr w:type="spellEnd"/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C66B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Ильянский</w:t>
            </w:r>
            <w:proofErr w:type="spellEnd"/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C70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Дворец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66B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Улица </w:t>
            </w:r>
            <w:r w:rsidR="007C70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Центральная</w:t>
            </w:r>
          </w:p>
        </w:tc>
      </w:tr>
      <w:tr w:rsidR="003C01CD" w:rsidRPr="003C01CD" w:rsidTr="007C704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7C7043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7C704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7C704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B69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B69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3223713</w:t>
            </w:r>
          </w:p>
        </w:tc>
      </w:tr>
      <w:tr w:rsidR="003C01CD" w:rsidRPr="003C01CD" w:rsidTr="007C704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C70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24062</w:t>
            </w:r>
          </w:p>
        </w:tc>
      </w:tr>
      <w:tr w:rsidR="007C7043" w:rsidRPr="003C01CD" w:rsidTr="007C704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6D4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D41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6788640</w:t>
            </w:r>
          </w:p>
        </w:tc>
      </w:tr>
      <w:tr w:rsidR="007C7043" w:rsidRPr="003C01CD" w:rsidTr="007C704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4C5CEF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dimatruba2004@yandex.ru</w:t>
            </w:r>
          </w:p>
        </w:tc>
      </w:tr>
      <w:tr w:rsidR="007C7043" w:rsidRPr="003C01CD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7C7043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827540" w:rsidRDefault="007C7043" w:rsidP="007C7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  <w:r w:rsidR="00827540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8275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BYN</w:t>
            </w:r>
          </w:p>
        </w:tc>
      </w:tr>
      <w:tr w:rsidR="007C7043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120000</w:t>
            </w:r>
          </w:p>
        </w:tc>
      </w:tr>
      <w:tr w:rsidR="007C7043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  <w:proofErr w:type="spellEnd"/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C7043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120000</w:t>
            </w:r>
          </w:p>
        </w:tc>
      </w:tr>
      <w:tr w:rsidR="007C7043" w:rsidRPr="003C01CD" w:rsidTr="007C7043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4C5CEF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65%</w:t>
            </w:r>
          </w:p>
        </w:tc>
      </w:tr>
      <w:tr w:rsidR="007C7043" w:rsidRPr="003C01CD" w:rsidTr="007C7043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3C01CD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C7043" w:rsidRPr="004C5CEF" w:rsidRDefault="007C7043" w:rsidP="007C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</w:t>
            </w:r>
          </w:p>
        </w:tc>
      </w:tr>
    </w:tbl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Подтверждаю, что: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CD704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proofErr w:type="spellStart"/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Напиточный</w:t>
            </w:r>
            <w:proofErr w:type="spellEnd"/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Рай»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Вилейка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Чкалова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40А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29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9394891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33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D70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6749024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e-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4379BC" w:rsidRDefault="003C01CD" w:rsidP="00437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79B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napitochnyu_rai@tut.by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  <w:proofErr w:type="spellEnd"/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законодательством либо судом не установлены иные запреты и ограничения на обращение за государственной регистрацией.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proofErr w:type="gram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proofErr w:type="gram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случае создания дочернего унитарного предприятия лист Б заполняется на унитарное предприятие-учредителя.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CD"/>
    <w:rsid w:val="000A0007"/>
    <w:rsid w:val="00131F21"/>
    <w:rsid w:val="001652E0"/>
    <w:rsid w:val="001F68F8"/>
    <w:rsid w:val="002E02AF"/>
    <w:rsid w:val="0037041C"/>
    <w:rsid w:val="003C01CD"/>
    <w:rsid w:val="003D32C5"/>
    <w:rsid w:val="003F5EDB"/>
    <w:rsid w:val="00432C38"/>
    <w:rsid w:val="004379BC"/>
    <w:rsid w:val="004B6F72"/>
    <w:rsid w:val="004C5CEF"/>
    <w:rsid w:val="00521CFF"/>
    <w:rsid w:val="005B5016"/>
    <w:rsid w:val="006D4140"/>
    <w:rsid w:val="007129DD"/>
    <w:rsid w:val="007C7043"/>
    <w:rsid w:val="007E3D32"/>
    <w:rsid w:val="00827540"/>
    <w:rsid w:val="00890B78"/>
    <w:rsid w:val="00940209"/>
    <w:rsid w:val="009F3A06"/>
    <w:rsid w:val="009F62AE"/>
    <w:rsid w:val="00AA027C"/>
    <w:rsid w:val="00AB6903"/>
    <w:rsid w:val="00AF0146"/>
    <w:rsid w:val="00C66BE4"/>
    <w:rsid w:val="00CC463C"/>
    <w:rsid w:val="00CD704E"/>
    <w:rsid w:val="00CE4AE2"/>
    <w:rsid w:val="00D45872"/>
    <w:rsid w:val="00ED243C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5331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2787</Words>
  <Characters>15889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DimaDD</cp:lastModifiedBy>
  <cp:revision>20</cp:revision>
  <dcterms:created xsi:type="dcterms:W3CDTF">2023-09-29T13:54:00Z</dcterms:created>
  <dcterms:modified xsi:type="dcterms:W3CDTF">2024-10-03T07:49:00Z</dcterms:modified>
</cp:coreProperties>
</file>