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27EA" w:rsidRPr="002727EA" w:rsidRDefault="002727EA" w:rsidP="002727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2727EA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Пълен списък с всички необходими </w:t>
      </w:r>
      <w:proofErr w:type="spellStart"/>
      <w:r w:rsidRPr="002727EA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permissions</w:t>
      </w:r>
      <w:proofErr w:type="spellEnd"/>
      <w:r w:rsidRPr="002727EA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:</w:t>
      </w:r>
    </w:p>
    <w:p w:rsidR="002727EA" w:rsidRPr="002727EA" w:rsidRDefault="002727EA" w:rsidP="002727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2727EA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1. </w:t>
      </w:r>
      <w:proofErr w:type="spellStart"/>
      <w:r w:rsidRPr="002727EA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Subscription</w:t>
      </w:r>
      <w:proofErr w:type="spellEnd"/>
      <w:r w:rsidRPr="002727EA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ниво</w:t>
      </w:r>
    </w:p>
    <w:p w:rsidR="002727EA" w:rsidRPr="002727EA" w:rsidRDefault="002727EA" w:rsidP="00272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727E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 xml:space="preserve">Service </w:t>
      </w:r>
      <w:proofErr w:type="spellStart"/>
      <w:r w:rsidRPr="002727E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Principal</w:t>
      </w:r>
      <w:proofErr w:type="spellEnd"/>
      <w:r w:rsidRPr="002727E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 xml:space="preserve">: </w:t>
      </w:r>
      <w:r w:rsidRPr="002727EA">
        <w:rPr>
          <w:rFonts w:ascii="Courier New" w:eastAsia="Times New Roman" w:hAnsi="Courier New" w:cs="Courier New"/>
          <w:b/>
          <w:bCs/>
          <w:sz w:val="20"/>
          <w:szCs w:val="20"/>
          <w:lang w:eastAsia="bg-BG"/>
        </w:rPr>
        <w:t>3af2114e-03f3-4e8a-a7a2-126729aec803</w:t>
      </w:r>
    </w:p>
    <w:p w:rsidR="002727EA" w:rsidRPr="002727EA" w:rsidRDefault="002727EA" w:rsidP="002727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Роля: </w:t>
      </w:r>
      <w:proofErr w:type="spellStart"/>
      <w:r w:rsidRPr="002727E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Contributor</w:t>
      </w:r>
      <w:proofErr w:type="spellEnd"/>
    </w:p>
    <w:p w:rsidR="002727EA" w:rsidRPr="002727EA" w:rsidRDefault="002727EA" w:rsidP="002727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Причина: За регистрация на </w:t>
      </w:r>
      <w:proofErr w:type="spellStart"/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>Resource</w:t>
      </w:r>
      <w:proofErr w:type="spellEnd"/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>Providers</w:t>
      </w:r>
      <w:proofErr w:type="spellEnd"/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 създаване на ресурси</w:t>
      </w:r>
    </w:p>
    <w:p w:rsidR="002727EA" w:rsidRPr="002727EA" w:rsidRDefault="00334EA3" w:rsidP="002727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5" style="width:0;height:1.5pt" o:hralign="center" o:hrstd="t" o:hr="t" fillcolor="#a0a0a0" stroked="f"/>
        </w:pict>
      </w:r>
    </w:p>
    <w:p w:rsidR="002727EA" w:rsidRPr="002727EA" w:rsidRDefault="002727EA" w:rsidP="002727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2727EA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2. Container </w:t>
      </w:r>
      <w:proofErr w:type="spellStart"/>
      <w:r w:rsidRPr="002727EA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Registry</w:t>
      </w:r>
      <w:proofErr w:type="spellEnd"/>
      <w:r w:rsidRPr="002727EA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(body4uhubacr)</w:t>
      </w:r>
    </w:p>
    <w:p w:rsidR="002727EA" w:rsidRPr="002727EA" w:rsidRDefault="002727EA" w:rsidP="00272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2727E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Managed</w:t>
      </w:r>
      <w:proofErr w:type="spellEnd"/>
      <w:r w:rsidRPr="002727E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 xml:space="preserve"> </w:t>
      </w:r>
      <w:proofErr w:type="spellStart"/>
      <w:r w:rsidRPr="002727E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Identity</w:t>
      </w:r>
      <w:proofErr w:type="spellEnd"/>
      <w:r w:rsidRPr="002727E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 xml:space="preserve">: </w:t>
      </w:r>
      <w:r w:rsidRPr="002727EA">
        <w:rPr>
          <w:rFonts w:ascii="Courier New" w:eastAsia="Times New Roman" w:hAnsi="Courier New" w:cs="Courier New"/>
          <w:b/>
          <w:bCs/>
          <w:sz w:val="20"/>
          <w:szCs w:val="20"/>
          <w:lang w:eastAsia="bg-BG"/>
        </w:rPr>
        <w:t>body4uhub-managed-identity</w:t>
      </w:r>
    </w:p>
    <w:p w:rsidR="002727EA" w:rsidRPr="002727EA" w:rsidRDefault="002727EA" w:rsidP="002727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Роля: </w:t>
      </w:r>
      <w:proofErr w:type="spellStart"/>
      <w:r w:rsidRPr="002727E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AcrPull</w:t>
      </w:r>
      <w:proofErr w:type="spellEnd"/>
    </w:p>
    <w:p w:rsidR="002727EA" w:rsidRPr="002727EA" w:rsidRDefault="002727EA" w:rsidP="002727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Причина: За </w:t>
      </w:r>
      <w:proofErr w:type="spellStart"/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>pull</w:t>
      </w:r>
      <w:proofErr w:type="spellEnd"/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на </w:t>
      </w:r>
      <w:proofErr w:type="spellStart"/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>Docker</w:t>
      </w:r>
      <w:proofErr w:type="spellEnd"/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>images</w:t>
      </w:r>
      <w:proofErr w:type="spellEnd"/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от ACR</w:t>
      </w:r>
    </w:p>
    <w:p w:rsidR="002727EA" w:rsidRPr="002727EA" w:rsidRDefault="00334EA3" w:rsidP="002727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6" style="width:0;height:1.5pt" o:hralign="center" o:hrstd="t" o:hr="t" fillcolor="#a0a0a0" stroked="f"/>
        </w:pict>
      </w:r>
    </w:p>
    <w:p w:rsidR="002727EA" w:rsidRPr="002727EA" w:rsidRDefault="002727EA" w:rsidP="002727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2727EA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3. Key </w:t>
      </w:r>
      <w:proofErr w:type="spellStart"/>
      <w:r w:rsidRPr="002727EA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Vault</w:t>
      </w:r>
      <w:proofErr w:type="spellEnd"/>
      <w:r w:rsidRPr="002727EA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(body4uhub-kv)</w:t>
      </w:r>
    </w:p>
    <w:p w:rsidR="002727EA" w:rsidRPr="002727EA" w:rsidRDefault="002727EA" w:rsidP="00272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727E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 xml:space="preserve">Service </w:t>
      </w:r>
      <w:proofErr w:type="spellStart"/>
      <w:r w:rsidRPr="002727E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Principal</w:t>
      </w:r>
      <w:proofErr w:type="spellEnd"/>
      <w:r w:rsidRPr="002727E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 xml:space="preserve">: </w:t>
      </w:r>
      <w:r w:rsidRPr="002727EA">
        <w:rPr>
          <w:rFonts w:ascii="Courier New" w:eastAsia="Times New Roman" w:hAnsi="Courier New" w:cs="Courier New"/>
          <w:b/>
          <w:bCs/>
          <w:sz w:val="20"/>
          <w:szCs w:val="20"/>
          <w:lang w:eastAsia="bg-BG"/>
        </w:rPr>
        <w:t>3af2114e-03f3-4e8a-a7a2-126729aec803</w:t>
      </w:r>
    </w:p>
    <w:p w:rsidR="002727EA" w:rsidRPr="002727EA" w:rsidRDefault="002727EA" w:rsidP="002727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Роля: </w:t>
      </w:r>
      <w:r w:rsidRPr="002727E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 xml:space="preserve">Key </w:t>
      </w:r>
      <w:proofErr w:type="spellStart"/>
      <w:r w:rsidRPr="002727E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Vault</w:t>
      </w:r>
      <w:proofErr w:type="spellEnd"/>
      <w:r w:rsidRPr="002727E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 xml:space="preserve"> </w:t>
      </w:r>
      <w:proofErr w:type="spellStart"/>
      <w:r w:rsidRPr="002727E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Secrets</w:t>
      </w:r>
      <w:proofErr w:type="spellEnd"/>
      <w:r w:rsidRPr="002727E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 xml:space="preserve"> </w:t>
      </w:r>
      <w:proofErr w:type="spellStart"/>
      <w:r w:rsidRPr="002727E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Officer</w:t>
      </w:r>
      <w:proofErr w:type="spellEnd"/>
    </w:p>
    <w:p w:rsidR="002727EA" w:rsidRPr="002727EA" w:rsidRDefault="002727EA" w:rsidP="002727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Причина: </w:t>
      </w:r>
      <w:r w:rsidR="00EA742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За да може </w:t>
      </w:r>
      <w:r w:rsidR="00EA7427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>infrastructure pipeline-</w:t>
      </w:r>
      <w:proofErr w:type="spellStart"/>
      <w:r w:rsidR="00EA7427">
        <w:rPr>
          <w:rFonts w:ascii="Times New Roman" w:eastAsia="Times New Roman" w:hAnsi="Times New Roman" w:cs="Times New Roman"/>
          <w:sz w:val="24"/>
          <w:szCs w:val="24"/>
          <w:lang w:eastAsia="bg-BG"/>
        </w:rPr>
        <w:t>ът</w:t>
      </w:r>
      <w:proofErr w:type="spellEnd"/>
      <w:r w:rsidR="00EA742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да вземе </w:t>
      </w:r>
      <w:r w:rsidR="00EA7427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SA_PASSWORD </w:t>
      </w:r>
      <w:r w:rsidR="00EA742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и </w:t>
      </w:r>
      <w:proofErr w:type="spellStart"/>
      <w:r w:rsidR="00EA7427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>RabbitMQ</w:t>
      </w:r>
      <w:proofErr w:type="spellEnd"/>
      <w:r w:rsidR="00EA7427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 credentials</w:t>
      </w:r>
      <w:r w:rsidR="00EA742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при създаването на </w:t>
      </w:r>
      <w:r w:rsidR="00EA7427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SQL Server </w:t>
      </w:r>
      <w:r w:rsidR="00EA742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и </w:t>
      </w:r>
      <w:proofErr w:type="spellStart"/>
      <w:r w:rsidR="00EA7427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>RabbitMQ</w:t>
      </w:r>
      <w:proofErr w:type="spellEnd"/>
      <w:r w:rsidR="00EA7427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 </w:t>
      </w:r>
      <w:r w:rsidR="00EA7427">
        <w:rPr>
          <w:rFonts w:ascii="Times New Roman" w:eastAsia="Times New Roman" w:hAnsi="Times New Roman" w:cs="Times New Roman"/>
          <w:sz w:val="24"/>
          <w:szCs w:val="24"/>
          <w:lang w:eastAsia="bg-BG"/>
        </w:rPr>
        <w:t>контейнерите</w:t>
      </w:r>
    </w:p>
    <w:p w:rsidR="002727EA" w:rsidRPr="002727EA" w:rsidRDefault="002727EA" w:rsidP="00272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2727E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Managed</w:t>
      </w:r>
      <w:proofErr w:type="spellEnd"/>
      <w:r w:rsidRPr="002727E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 xml:space="preserve"> </w:t>
      </w:r>
      <w:proofErr w:type="spellStart"/>
      <w:r w:rsidRPr="002727E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Identity</w:t>
      </w:r>
      <w:proofErr w:type="spellEnd"/>
      <w:r w:rsidRPr="002727E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 xml:space="preserve">: </w:t>
      </w:r>
      <w:r w:rsidRPr="002727EA">
        <w:rPr>
          <w:rFonts w:ascii="Courier New" w:eastAsia="Times New Roman" w:hAnsi="Courier New" w:cs="Courier New"/>
          <w:b/>
          <w:bCs/>
          <w:sz w:val="20"/>
          <w:szCs w:val="20"/>
          <w:lang w:eastAsia="bg-BG"/>
        </w:rPr>
        <w:t>body4uhub-managed-identity</w:t>
      </w:r>
    </w:p>
    <w:p w:rsidR="002727EA" w:rsidRPr="002727EA" w:rsidRDefault="002727EA" w:rsidP="002727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Роля: </w:t>
      </w:r>
      <w:r w:rsidRPr="002727E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 xml:space="preserve">Key </w:t>
      </w:r>
      <w:proofErr w:type="spellStart"/>
      <w:r w:rsidRPr="002727E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Vault</w:t>
      </w:r>
      <w:proofErr w:type="spellEnd"/>
      <w:r w:rsidRPr="002727E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 xml:space="preserve"> </w:t>
      </w:r>
      <w:proofErr w:type="spellStart"/>
      <w:r w:rsidRPr="002727E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Secrets</w:t>
      </w:r>
      <w:proofErr w:type="spellEnd"/>
      <w:r w:rsidRPr="002727E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 xml:space="preserve"> </w:t>
      </w:r>
      <w:proofErr w:type="spellStart"/>
      <w:r w:rsidRPr="002727E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User</w:t>
      </w:r>
      <w:proofErr w:type="spellEnd"/>
    </w:p>
    <w:p w:rsidR="002727EA" w:rsidRPr="002727EA" w:rsidRDefault="002727EA" w:rsidP="002727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Причина: За четене на </w:t>
      </w:r>
      <w:proofErr w:type="spellStart"/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>secrets</w:t>
      </w:r>
      <w:proofErr w:type="spellEnd"/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от Container </w:t>
      </w:r>
      <w:proofErr w:type="spellStart"/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>Apps</w:t>
      </w:r>
      <w:proofErr w:type="spellEnd"/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по време на </w:t>
      </w:r>
      <w:proofErr w:type="spellStart"/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>runtime</w:t>
      </w:r>
      <w:proofErr w:type="spellEnd"/>
    </w:p>
    <w:p w:rsidR="002727EA" w:rsidRPr="002727EA" w:rsidRDefault="002727EA" w:rsidP="00272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727E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 xml:space="preserve">Вашия </w:t>
      </w:r>
      <w:proofErr w:type="spellStart"/>
      <w:r w:rsidRPr="002727E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User</w:t>
      </w:r>
      <w:proofErr w:type="spellEnd"/>
      <w:r w:rsidRPr="002727E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 xml:space="preserve"> </w:t>
      </w:r>
      <w:proofErr w:type="spellStart"/>
      <w:r w:rsidRPr="002727E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Account</w:t>
      </w:r>
      <w:proofErr w:type="spellEnd"/>
      <w:r w:rsidRPr="002727E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 xml:space="preserve"> (за </w:t>
      </w:r>
      <w:proofErr w:type="spellStart"/>
      <w:r w:rsidRPr="002727E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Portal</w:t>
      </w:r>
      <w:proofErr w:type="spellEnd"/>
      <w:r w:rsidRPr="002727E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 xml:space="preserve"> достъп)</w:t>
      </w:r>
    </w:p>
    <w:p w:rsidR="002727EA" w:rsidRPr="002727EA" w:rsidRDefault="002727EA" w:rsidP="002727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Роля: </w:t>
      </w:r>
      <w:r w:rsidRPr="002727E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 xml:space="preserve">Key </w:t>
      </w:r>
      <w:proofErr w:type="spellStart"/>
      <w:r w:rsidRPr="002727E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Vault</w:t>
      </w:r>
      <w:proofErr w:type="spellEnd"/>
      <w:r w:rsidRPr="002727E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 xml:space="preserve"> </w:t>
      </w:r>
      <w:proofErr w:type="spellStart"/>
      <w:r w:rsidRPr="002727E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Secrets</w:t>
      </w:r>
      <w:proofErr w:type="spellEnd"/>
      <w:r w:rsidRPr="002727E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 xml:space="preserve"> </w:t>
      </w:r>
      <w:proofErr w:type="spellStart"/>
      <w:r w:rsidRPr="002727E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Officer</w:t>
      </w:r>
      <w:proofErr w:type="spellEnd"/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(или </w:t>
      </w:r>
      <w:r w:rsidRPr="002727E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 xml:space="preserve">Key </w:t>
      </w:r>
      <w:proofErr w:type="spellStart"/>
      <w:r w:rsidRPr="002727E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Vault</w:t>
      </w:r>
      <w:proofErr w:type="spellEnd"/>
      <w:r w:rsidRPr="002727E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 xml:space="preserve"> </w:t>
      </w:r>
      <w:proofErr w:type="spellStart"/>
      <w:r w:rsidRPr="002727E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Administrator</w:t>
      </w:r>
      <w:proofErr w:type="spellEnd"/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>)</w:t>
      </w:r>
    </w:p>
    <w:p w:rsidR="002727EA" w:rsidRPr="002727EA" w:rsidRDefault="002727EA" w:rsidP="002727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Причина: За виждане и управление на </w:t>
      </w:r>
      <w:proofErr w:type="spellStart"/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>secrets</w:t>
      </w:r>
      <w:proofErr w:type="spellEnd"/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през </w:t>
      </w:r>
      <w:proofErr w:type="spellStart"/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>Azure</w:t>
      </w:r>
      <w:proofErr w:type="spellEnd"/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>Portal</w:t>
      </w:r>
      <w:proofErr w:type="spellEnd"/>
    </w:p>
    <w:p w:rsidR="002727EA" w:rsidRPr="002727EA" w:rsidRDefault="00334EA3" w:rsidP="002727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7" style="width:0;height:1.5pt" o:hralign="center" o:hrstd="t" o:hr="t" fillcolor="#a0a0a0" stroked="f"/>
        </w:pict>
      </w:r>
    </w:p>
    <w:p w:rsidR="002727EA" w:rsidRPr="002727EA" w:rsidRDefault="002727EA" w:rsidP="002727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2727EA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Обобщена таблица: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2"/>
        <w:gridCol w:w="2515"/>
        <w:gridCol w:w="1594"/>
        <w:gridCol w:w="2931"/>
      </w:tblGrid>
      <w:tr w:rsidR="002727EA" w:rsidRPr="002727EA" w:rsidTr="002727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27EA" w:rsidRPr="002727EA" w:rsidRDefault="002727EA" w:rsidP="002727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2727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Къде</w:t>
            </w:r>
          </w:p>
        </w:tc>
        <w:tc>
          <w:tcPr>
            <w:tcW w:w="0" w:type="auto"/>
            <w:vAlign w:val="center"/>
            <w:hideMark/>
          </w:tcPr>
          <w:p w:rsidR="002727EA" w:rsidRPr="002727EA" w:rsidRDefault="002727EA" w:rsidP="002727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2727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Кой</w:t>
            </w:r>
          </w:p>
        </w:tc>
        <w:tc>
          <w:tcPr>
            <w:tcW w:w="0" w:type="auto"/>
            <w:vAlign w:val="center"/>
            <w:hideMark/>
          </w:tcPr>
          <w:p w:rsidR="002727EA" w:rsidRPr="002727EA" w:rsidRDefault="002727EA" w:rsidP="002727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2727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Роля</w:t>
            </w:r>
          </w:p>
        </w:tc>
        <w:tc>
          <w:tcPr>
            <w:tcW w:w="0" w:type="auto"/>
            <w:vAlign w:val="center"/>
            <w:hideMark/>
          </w:tcPr>
          <w:p w:rsidR="002727EA" w:rsidRPr="002727EA" w:rsidRDefault="002727EA" w:rsidP="002727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2727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Защо</w:t>
            </w:r>
          </w:p>
        </w:tc>
      </w:tr>
      <w:tr w:rsidR="002727EA" w:rsidRPr="002727EA" w:rsidTr="002727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27EA" w:rsidRPr="002727EA" w:rsidRDefault="002727EA" w:rsidP="002727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proofErr w:type="spellStart"/>
            <w:r w:rsidRPr="002727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Subscription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727EA" w:rsidRPr="002727EA" w:rsidRDefault="002727EA" w:rsidP="002727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2727E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Service </w:t>
            </w:r>
            <w:proofErr w:type="spellStart"/>
            <w:r w:rsidRPr="002727E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Principal</w:t>
            </w:r>
            <w:proofErr w:type="spellEnd"/>
            <w:r w:rsidRPr="002727E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(</w:t>
            </w:r>
            <w:r w:rsidRPr="002727EA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3af2114e...</w:t>
            </w:r>
            <w:r w:rsidRPr="002727E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2727EA" w:rsidRPr="002727EA" w:rsidRDefault="002727EA" w:rsidP="002727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proofErr w:type="spellStart"/>
            <w:r w:rsidRPr="002727E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Contributor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727EA" w:rsidRPr="002727EA" w:rsidRDefault="002727EA" w:rsidP="002727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proofErr w:type="spellStart"/>
            <w:r w:rsidRPr="002727E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Deployment</w:t>
            </w:r>
            <w:proofErr w:type="spellEnd"/>
            <w:r w:rsidRPr="002727E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права</w:t>
            </w:r>
          </w:p>
        </w:tc>
      </w:tr>
      <w:tr w:rsidR="002727EA" w:rsidRPr="002727EA" w:rsidTr="002727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27EA" w:rsidRPr="002727EA" w:rsidRDefault="002727EA" w:rsidP="002727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2727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ACR (body4uhubacr)</w:t>
            </w:r>
          </w:p>
        </w:tc>
        <w:tc>
          <w:tcPr>
            <w:tcW w:w="0" w:type="auto"/>
            <w:vAlign w:val="center"/>
            <w:hideMark/>
          </w:tcPr>
          <w:p w:rsidR="002727EA" w:rsidRPr="002727EA" w:rsidRDefault="002727EA" w:rsidP="002727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proofErr w:type="spellStart"/>
            <w:r w:rsidRPr="002727E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Managed</w:t>
            </w:r>
            <w:proofErr w:type="spellEnd"/>
            <w:r w:rsidRPr="002727E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</w:t>
            </w:r>
            <w:proofErr w:type="spellStart"/>
            <w:r w:rsidRPr="002727E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Identity</w:t>
            </w:r>
            <w:proofErr w:type="spellEnd"/>
            <w:r w:rsidRPr="002727E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(</w:t>
            </w:r>
            <w:r w:rsidRPr="002727EA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body4uhub-managed-identity</w:t>
            </w:r>
            <w:r w:rsidRPr="002727E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2727EA" w:rsidRPr="002727EA" w:rsidRDefault="002727EA" w:rsidP="002727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proofErr w:type="spellStart"/>
            <w:r w:rsidRPr="002727E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AcrPull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727EA" w:rsidRPr="002727EA" w:rsidRDefault="002727EA" w:rsidP="002727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proofErr w:type="spellStart"/>
            <w:r w:rsidRPr="002727E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Pull</w:t>
            </w:r>
            <w:proofErr w:type="spellEnd"/>
            <w:r w:rsidRPr="002727E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</w:t>
            </w:r>
            <w:proofErr w:type="spellStart"/>
            <w:r w:rsidRPr="002727E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images</w:t>
            </w:r>
            <w:proofErr w:type="spellEnd"/>
          </w:p>
        </w:tc>
      </w:tr>
      <w:tr w:rsidR="002727EA" w:rsidRPr="002727EA" w:rsidTr="002727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27EA" w:rsidRPr="002727EA" w:rsidRDefault="002727EA" w:rsidP="002727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2727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lastRenderedPageBreak/>
              <w:t xml:space="preserve">Key </w:t>
            </w:r>
            <w:proofErr w:type="spellStart"/>
            <w:r w:rsidRPr="002727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Vault</w:t>
            </w:r>
            <w:proofErr w:type="spellEnd"/>
            <w:r w:rsidRPr="002727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 xml:space="preserve"> (body4uhub-kv)</w:t>
            </w:r>
          </w:p>
        </w:tc>
        <w:tc>
          <w:tcPr>
            <w:tcW w:w="0" w:type="auto"/>
            <w:vAlign w:val="center"/>
            <w:hideMark/>
          </w:tcPr>
          <w:p w:rsidR="002727EA" w:rsidRPr="002727EA" w:rsidRDefault="002727EA" w:rsidP="002727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2727E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Service </w:t>
            </w:r>
            <w:proofErr w:type="spellStart"/>
            <w:r w:rsidRPr="002727E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Principal</w:t>
            </w:r>
            <w:proofErr w:type="spellEnd"/>
            <w:r w:rsidRPr="002727E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(</w:t>
            </w:r>
            <w:r w:rsidRPr="002727EA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3af2114e...</w:t>
            </w:r>
            <w:r w:rsidRPr="002727E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2727EA" w:rsidRPr="002727EA" w:rsidRDefault="002727EA" w:rsidP="002727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2727E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Key </w:t>
            </w:r>
            <w:proofErr w:type="spellStart"/>
            <w:r w:rsidRPr="002727E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Vault</w:t>
            </w:r>
            <w:proofErr w:type="spellEnd"/>
            <w:r w:rsidRPr="002727E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</w:t>
            </w:r>
            <w:proofErr w:type="spellStart"/>
            <w:r w:rsidRPr="002727E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Secrets</w:t>
            </w:r>
            <w:proofErr w:type="spellEnd"/>
            <w:r w:rsidRPr="002727E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</w:t>
            </w:r>
            <w:proofErr w:type="spellStart"/>
            <w:r w:rsidRPr="002727E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Officer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727EA" w:rsidRPr="002727EA" w:rsidRDefault="002727EA" w:rsidP="002727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proofErr w:type="spellStart"/>
            <w:r w:rsidRPr="002727E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Pipeline</w:t>
            </w:r>
            <w:proofErr w:type="spellEnd"/>
            <w:r w:rsidRPr="002727E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достъп до </w:t>
            </w:r>
            <w:proofErr w:type="spellStart"/>
            <w:r w:rsidRPr="002727E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secrets</w:t>
            </w:r>
            <w:proofErr w:type="spellEnd"/>
            <w:r w:rsidRPr="002727E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(</w:t>
            </w:r>
            <w:proofErr w:type="spellStart"/>
            <w:r w:rsidRPr="002727E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read</w:t>
            </w:r>
            <w:proofErr w:type="spellEnd"/>
            <w:r w:rsidRPr="002727E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/</w:t>
            </w:r>
            <w:proofErr w:type="spellStart"/>
            <w:r w:rsidRPr="002727E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write</w:t>
            </w:r>
            <w:proofErr w:type="spellEnd"/>
            <w:r w:rsidRPr="002727E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)</w:t>
            </w:r>
          </w:p>
        </w:tc>
      </w:tr>
      <w:tr w:rsidR="002727EA" w:rsidRPr="002727EA" w:rsidTr="002727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27EA" w:rsidRPr="002727EA" w:rsidRDefault="002727EA" w:rsidP="002727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2727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 xml:space="preserve">Key </w:t>
            </w:r>
            <w:proofErr w:type="spellStart"/>
            <w:r w:rsidRPr="002727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Vault</w:t>
            </w:r>
            <w:proofErr w:type="spellEnd"/>
            <w:r w:rsidRPr="002727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 xml:space="preserve"> (body4uhub-kv)</w:t>
            </w:r>
          </w:p>
        </w:tc>
        <w:tc>
          <w:tcPr>
            <w:tcW w:w="0" w:type="auto"/>
            <w:vAlign w:val="center"/>
            <w:hideMark/>
          </w:tcPr>
          <w:p w:rsidR="002727EA" w:rsidRPr="002727EA" w:rsidRDefault="002727EA" w:rsidP="002727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proofErr w:type="spellStart"/>
            <w:r w:rsidRPr="002727E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Managed</w:t>
            </w:r>
            <w:proofErr w:type="spellEnd"/>
            <w:r w:rsidRPr="002727E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</w:t>
            </w:r>
            <w:proofErr w:type="spellStart"/>
            <w:r w:rsidRPr="002727E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Identity</w:t>
            </w:r>
            <w:proofErr w:type="spellEnd"/>
            <w:r w:rsidRPr="002727E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(</w:t>
            </w:r>
            <w:r w:rsidRPr="002727EA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body4uhub-managed-identity</w:t>
            </w:r>
            <w:r w:rsidRPr="002727E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2727EA" w:rsidRPr="002727EA" w:rsidRDefault="002727EA" w:rsidP="002727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2727E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Key </w:t>
            </w:r>
            <w:proofErr w:type="spellStart"/>
            <w:r w:rsidRPr="002727E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Vault</w:t>
            </w:r>
            <w:proofErr w:type="spellEnd"/>
            <w:r w:rsidRPr="002727E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</w:t>
            </w:r>
            <w:proofErr w:type="spellStart"/>
            <w:r w:rsidRPr="002727E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Secrets</w:t>
            </w:r>
            <w:proofErr w:type="spellEnd"/>
            <w:r w:rsidRPr="002727E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</w:t>
            </w:r>
            <w:proofErr w:type="spellStart"/>
            <w:r w:rsidRPr="002727E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727EA" w:rsidRPr="002727EA" w:rsidRDefault="002727EA" w:rsidP="002727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2727E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Container </w:t>
            </w:r>
            <w:proofErr w:type="spellStart"/>
            <w:r w:rsidRPr="002727E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Apps</w:t>
            </w:r>
            <w:proofErr w:type="spellEnd"/>
            <w:r w:rsidRPr="002727E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достъп до </w:t>
            </w:r>
            <w:proofErr w:type="spellStart"/>
            <w:r w:rsidRPr="002727E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secrets</w:t>
            </w:r>
            <w:proofErr w:type="spellEnd"/>
            <w:r w:rsidRPr="002727E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(</w:t>
            </w:r>
            <w:proofErr w:type="spellStart"/>
            <w:r w:rsidRPr="002727E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read-only</w:t>
            </w:r>
            <w:proofErr w:type="spellEnd"/>
            <w:r w:rsidRPr="002727E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)</w:t>
            </w:r>
          </w:p>
        </w:tc>
      </w:tr>
      <w:tr w:rsidR="002727EA" w:rsidRPr="002727EA" w:rsidTr="002727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27EA" w:rsidRPr="002727EA" w:rsidRDefault="002727EA" w:rsidP="002727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2727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 xml:space="preserve">Key </w:t>
            </w:r>
            <w:proofErr w:type="spellStart"/>
            <w:r w:rsidRPr="002727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Vault</w:t>
            </w:r>
            <w:proofErr w:type="spellEnd"/>
            <w:r w:rsidRPr="002727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 xml:space="preserve"> (body4uhub-kv)</w:t>
            </w:r>
          </w:p>
        </w:tc>
        <w:tc>
          <w:tcPr>
            <w:tcW w:w="0" w:type="auto"/>
            <w:vAlign w:val="center"/>
            <w:hideMark/>
          </w:tcPr>
          <w:p w:rsidR="002727EA" w:rsidRPr="002727EA" w:rsidRDefault="002727EA" w:rsidP="002727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2727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 xml:space="preserve">Вашия </w:t>
            </w:r>
            <w:proofErr w:type="spellStart"/>
            <w:r w:rsidRPr="002727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User</w:t>
            </w:r>
            <w:proofErr w:type="spellEnd"/>
            <w:r w:rsidRPr="002727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 xml:space="preserve"> </w:t>
            </w:r>
            <w:proofErr w:type="spellStart"/>
            <w:r w:rsidRPr="002727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Account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727EA" w:rsidRPr="002727EA" w:rsidRDefault="002727EA" w:rsidP="002727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2727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 xml:space="preserve">Key </w:t>
            </w:r>
            <w:proofErr w:type="spellStart"/>
            <w:r w:rsidRPr="002727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Vault</w:t>
            </w:r>
            <w:proofErr w:type="spellEnd"/>
            <w:r w:rsidRPr="002727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 xml:space="preserve"> </w:t>
            </w:r>
            <w:proofErr w:type="spellStart"/>
            <w:r w:rsidRPr="002727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Secrets</w:t>
            </w:r>
            <w:proofErr w:type="spellEnd"/>
            <w:r w:rsidRPr="002727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 xml:space="preserve"> </w:t>
            </w:r>
            <w:proofErr w:type="spellStart"/>
            <w:r w:rsidRPr="002727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Officer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727EA" w:rsidRPr="002727EA" w:rsidRDefault="002727EA" w:rsidP="002727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proofErr w:type="spellStart"/>
            <w:r w:rsidRPr="002727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Portal</w:t>
            </w:r>
            <w:proofErr w:type="spellEnd"/>
            <w:r w:rsidRPr="002727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 xml:space="preserve"> достъп за виждане/управление</w:t>
            </w:r>
          </w:p>
        </w:tc>
      </w:tr>
    </w:tbl>
    <w:p w:rsidR="00201948" w:rsidRDefault="00201948" w:rsidP="002727EA"/>
    <w:p w:rsidR="002727EA" w:rsidRPr="002727EA" w:rsidRDefault="002727EA" w:rsidP="002727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proofErr w:type="spellStart"/>
      <w:r w:rsidRPr="002727EA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Flow</w:t>
      </w:r>
      <w:proofErr w:type="spellEnd"/>
      <w:r w:rsidRPr="002727EA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</w:t>
      </w:r>
      <w:proofErr w:type="spellStart"/>
      <w:r w:rsidRPr="002727EA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diagram</w:t>
      </w:r>
      <w:proofErr w:type="spellEnd"/>
      <w:r w:rsidRPr="002727EA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(</w:t>
      </w:r>
      <w:r w:rsidR="00334EA3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аналогия с примери от живота</w:t>
      </w:r>
      <w:bookmarkStart w:id="0" w:name="_GoBack"/>
      <w:bookmarkEnd w:id="0"/>
      <w:r w:rsidR="00334EA3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)</w:t>
      </w:r>
      <w:r w:rsidRPr="002727EA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:</w:t>
      </w:r>
    </w:p>
    <w:p w:rsidR="002727EA" w:rsidRPr="002727EA" w:rsidRDefault="00334EA3" w:rsidP="002727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1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bg-BG"/>
        </w:rPr>
        <w:t xml:space="preserve">. </w:t>
      </w:r>
      <w:r w:rsidR="002727EA" w:rsidRPr="002727EA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Service </w:t>
      </w:r>
      <w:proofErr w:type="spellStart"/>
      <w:r w:rsidR="002727EA" w:rsidRPr="002727EA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Principal</w:t>
      </w:r>
      <w:proofErr w:type="spellEnd"/>
      <w:r w:rsidR="002727EA" w:rsidRPr="002727EA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(</w:t>
      </w:r>
      <w:proofErr w:type="spellStart"/>
      <w:r w:rsidR="002727EA" w:rsidRPr="002727EA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Azure</w:t>
      </w:r>
      <w:proofErr w:type="spellEnd"/>
      <w:r w:rsidR="002727EA" w:rsidRPr="002727EA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</w:t>
      </w:r>
      <w:proofErr w:type="spellStart"/>
      <w:r w:rsidR="002727EA" w:rsidRPr="002727EA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DevOps</w:t>
      </w:r>
      <w:proofErr w:type="spellEnd"/>
      <w:r w:rsidR="002727EA" w:rsidRPr="002727EA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) = Строителна фирма</w:t>
      </w:r>
    </w:p>
    <w:p w:rsidR="002727EA" w:rsidRPr="002727EA" w:rsidRDefault="002727EA" w:rsidP="00272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727E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Къде:</w:t>
      </w:r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>Subscription</w:t>
      </w:r>
      <w:proofErr w:type="spellEnd"/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(цялата площадка) </w:t>
      </w:r>
      <w:r w:rsidRPr="002727E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Роля:</w:t>
      </w:r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>Contributor</w:t>
      </w:r>
      <w:proofErr w:type="spellEnd"/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(главен изпълнител) </w:t>
      </w:r>
      <w:r w:rsidRPr="002727E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Прави:</w:t>
      </w:r>
    </w:p>
    <w:p w:rsidR="002727EA" w:rsidRPr="002727EA" w:rsidRDefault="002727EA" w:rsidP="002727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>Регистрира разрешителни (</w:t>
      </w:r>
      <w:proofErr w:type="spellStart"/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>Resource</w:t>
      </w:r>
      <w:proofErr w:type="spellEnd"/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>Providers</w:t>
      </w:r>
      <w:proofErr w:type="spellEnd"/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>)</w:t>
      </w:r>
    </w:p>
    <w:p w:rsidR="002727EA" w:rsidRPr="002727EA" w:rsidRDefault="002727EA" w:rsidP="002727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Строи сгради (Container </w:t>
      </w:r>
      <w:proofErr w:type="spellStart"/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>Apps</w:t>
      </w:r>
      <w:proofErr w:type="spellEnd"/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proofErr w:type="spellStart"/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>Environment</w:t>
      </w:r>
      <w:proofErr w:type="spellEnd"/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>)</w:t>
      </w:r>
    </w:p>
    <w:p w:rsidR="002727EA" w:rsidRPr="002727EA" w:rsidRDefault="002727EA" w:rsidP="00272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727E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Къде:</w:t>
      </w:r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Key </w:t>
      </w:r>
      <w:proofErr w:type="spellStart"/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>Vault</w:t>
      </w:r>
      <w:proofErr w:type="spellEnd"/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(трезора със строителни планове) </w:t>
      </w:r>
      <w:r w:rsidRPr="002727E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Роля:</w:t>
      </w:r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Key </w:t>
      </w:r>
      <w:proofErr w:type="spellStart"/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>Vault</w:t>
      </w:r>
      <w:proofErr w:type="spellEnd"/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>Secrets</w:t>
      </w:r>
      <w:proofErr w:type="spellEnd"/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>Officer</w:t>
      </w:r>
      <w:proofErr w:type="spellEnd"/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(достъп до трезора) </w:t>
      </w:r>
      <w:r w:rsidRPr="002727E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Прави:</w:t>
      </w:r>
    </w:p>
    <w:p w:rsidR="002727EA" w:rsidRPr="002727EA" w:rsidRDefault="002727EA" w:rsidP="002727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Чете и пише </w:t>
      </w:r>
      <w:proofErr w:type="spellStart"/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>secrets</w:t>
      </w:r>
      <w:proofErr w:type="spellEnd"/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по време на строежа</w:t>
      </w:r>
    </w:p>
    <w:p w:rsidR="002727EA" w:rsidRPr="002727EA" w:rsidRDefault="00334EA3" w:rsidP="002727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8" style="width:0;height:1.5pt" o:hralign="center" o:hrstd="t" o:hr="t" fillcolor="#a0a0a0" stroked="f"/>
        </w:pict>
      </w:r>
    </w:p>
    <w:p w:rsidR="002727EA" w:rsidRPr="002727EA" w:rsidRDefault="002727EA" w:rsidP="002727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2727EA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2️</w:t>
      </w:r>
      <w:r w:rsidR="00334EA3">
        <w:rPr>
          <w:rFonts w:ascii="Tahoma" w:eastAsia="Times New Roman" w:hAnsi="Tahoma" w:cs="Tahoma"/>
          <w:b/>
          <w:bCs/>
          <w:sz w:val="27"/>
          <w:szCs w:val="27"/>
          <w:lang w:val="en-US" w:eastAsia="bg-BG"/>
        </w:rPr>
        <w:t>.</w:t>
      </w:r>
      <w:proofErr w:type="spellStart"/>
      <w:r w:rsidRPr="002727EA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Managed</w:t>
      </w:r>
      <w:proofErr w:type="spellEnd"/>
      <w:r w:rsidRPr="002727EA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</w:t>
      </w:r>
      <w:proofErr w:type="spellStart"/>
      <w:r w:rsidRPr="002727EA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Identity</w:t>
      </w:r>
      <w:proofErr w:type="spellEnd"/>
      <w:r w:rsidRPr="002727EA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= Домоуправител (след завършване)</w:t>
      </w:r>
    </w:p>
    <w:p w:rsidR="002727EA" w:rsidRPr="002727EA" w:rsidRDefault="002727EA" w:rsidP="00272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727E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Къде:</w:t>
      </w:r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Container </w:t>
      </w:r>
      <w:proofErr w:type="spellStart"/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>Registry</w:t>
      </w:r>
      <w:proofErr w:type="spellEnd"/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(склада с материали) </w:t>
      </w:r>
      <w:r w:rsidRPr="002727E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Роля:</w:t>
      </w:r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>AcrPull</w:t>
      </w:r>
      <w:proofErr w:type="spellEnd"/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(може да взема материали) </w:t>
      </w:r>
      <w:r w:rsidRPr="002727E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Прави:</w:t>
      </w:r>
    </w:p>
    <w:p w:rsidR="002727EA" w:rsidRPr="002727EA" w:rsidRDefault="002727EA" w:rsidP="002727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>Pull</w:t>
      </w:r>
      <w:proofErr w:type="spellEnd"/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-ва </w:t>
      </w:r>
      <w:proofErr w:type="spellStart"/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>Docker</w:t>
      </w:r>
      <w:proofErr w:type="spellEnd"/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>images</w:t>
      </w:r>
      <w:proofErr w:type="spellEnd"/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когато приложението стартира</w:t>
      </w:r>
    </w:p>
    <w:p w:rsidR="002727EA" w:rsidRPr="002727EA" w:rsidRDefault="002727EA" w:rsidP="00272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727E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Къде:</w:t>
      </w:r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Key </w:t>
      </w:r>
      <w:proofErr w:type="spellStart"/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>Vault</w:t>
      </w:r>
      <w:proofErr w:type="spellEnd"/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(трезора) </w:t>
      </w:r>
      <w:r w:rsidRPr="002727E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Роля:</w:t>
      </w:r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Key </w:t>
      </w:r>
      <w:proofErr w:type="spellStart"/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>Vault</w:t>
      </w:r>
      <w:proofErr w:type="spellEnd"/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>Secrets</w:t>
      </w:r>
      <w:proofErr w:type="spellEnd"/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>User</w:t>
      </w:r>
      <w:proofErr w:type="spellEnd"/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(може само да чете) </w:t>
      </w:r>
      <w:r w:rsidRPr="002727E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Прави:</w:t>
      </w:r>
    </w:p>
    <w:p w:rsidR="002727EA" w:rsidRPr="002727EA" w:rsidRDefault="002727EA" w:rsidP="002727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Чете </w:t>
      </w:r>
      <w:proofErr w:type="spellStart"/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>connection</w:t>
      </w:r>
      <w:proofErr w:type="spellEnd"/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>strings</w:t>
      </w:r>
      <w:proofErr w:type="spellEnd"/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 пароли по време на </w:t>
      </w:r>
      <w:proofErr w:type="spellStart"/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>runtime</w:t>
      </w:r>
      <w:proofErr w:type="spellEnd"/>
    </w:p>
    <w:p w:rsidR="002727EA" w:rsidRPr="002727EA" w:rsidRDefault="00334EA3" w:rsidP="002727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9" style="width:0;height:1.5pt" o:hralign="center" o:hrstd="t" o:hr="t" fillcolor="#a0a0a0" stroked="f"/>
        </w:pict>
      </w:r>
    </w:p>
    <w:p w:rsidR="002727EA" w:rsidRPr="002727EA" w:rsidRDefault="002727EA" w:rsidP="002727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2727EA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3️</w:t>
      </w:r>
      <w:r w:rsidR="00334EA3">
        <w:rPr>
          <w:rFonts w:ascii="Tahoma" w:eastAsia="Times New Roman" w:hAnsi="Tahoma" w:cs="Tahoma"/>
          <w:b/>
          <w:bCs/>
          <w:sz w:val="27"/>
          <w:szCs w:val="27"/>
          <w:lang w:val="en-US" w:eastAsia="bg-BG"/>
        </w:rPr>
        <w:t>.</w:t>
      </w:r>
      <w:r w:rsidRPr="002727EA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Вашия </w:t>
      </w:r>
      <w:proofErr w:type="spellStart"/>
      <w:r w:rsidRPr="002727EA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User</w:t>
      </w:r>
      <w:proofErr w:type="spellEnd"/>
      <w:r w:rsidRPr="002727EA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</w:t>
      </w:r>
      <w:proofErr w:type="spellStart"/>
      <w:r w:rsidRPr="002727EA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Account</w:t>
      </w:r>
      <w:proofErr w:type="spellEnd"/>
      <w:r w:rsidRPr="002727EA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= Собственик (за инспекции)</w:t>
      </w:r>
    </w:p>
    <w:p w:rsidR="002727EA" w:rsidRPr="002727EA" w:rsidRDefault="002727EA" w:rsidP="00272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727E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Къде:</w:t>
      </w:r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Key </w:t>
      </w:r>
      <w:proofErr w:type="spellStart"/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>Vault</w:t>
      </w:r>
      <w:proofErr w:type="spellEnd"/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(трезора) </w:t>
      </w:r>
      <w:r w:rsidRPr="002727E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Роля:</w:t>
      </w:r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Key </w:t>
      </w:r>
      <w:proofErr w:type="spellStart"/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>Vault</w:t>
      </w:r>
      <w:proofErr w:type="spellEnd"/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>Secrets</w:t>
      </w:r>
      <w:proofErr w:type="spellEnd"/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>Officer</w:t>
      </w:r>
      <w:proofErr w:type="spellEnd"/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(пълен достъп) </w:t>
      </w:r>
      <w:r w:rsidRPr="002727E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Прави:</w:t>
      </w:r>
    </w:p>
    <w:p w:rsidR="002727EA" w:rsidRPr="002727EA" w:rsidRDefault="002727EA" w:rsidP="002727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Вижда </w:t>
      </w:r>
      <w:proofErr w:type="spellStart"/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>secrets</w:t>
      </w:r>
      <w:proofErr w:type="spellEnd"/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през </w:t>
      </w:r>
      <w:proofErr w:type="spellStart"/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>Azure</w:t>
      </w:r>
      <w:proofErr w:type="spellEnd"/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>Portal</w:t>
      </w:r>
      <w:proofErr w:type="spellEnd"/>
    </w:p>
    <w:p w:rsidR="002727EA" w:rsidRPr="002727EA" w:rsidRDefault="002727EA" w:rsidP="002727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Управлява и редактира </w:t>
      </w:r>
      <w:proofErr w:type="spellStart"/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>secrets</w:t>
      </w:r>
      <w:proofErr w:type="spellEnd"/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ръчно</w:t>
      </w:r>
    </w:p>
    <w:p w:rsidR="002727EA" w:rsidRPr="002727EA" w:rsidRDefault="002727EA" w:rsidP="002727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727EA">
        <w:rPr>
          <w:rFonts w:ascii="Times New Roman" w:eastAsia="Times New Roman" w:hAnsi="Times New Roman" w:cs="Times New Roman"/>
          <w:sz w:val="24"/>
          <w:szCs w:val="24"/>
          <w:lang w:eastAsia="bg-BG"/>
        </w:rPr>
        <w:t>Проверява конфигурация</w:t>
      </w:r>
    </w:p>
    <w:p w:rsidR="002727EA" w:rsidRDefault="002727EA" w:rsidP="002727EA"/>
    <w:p w:rsidR="002727EA" w:rsidRDefault="002727EA" w:rsidP="002727EA">
      <w:r>
        <w:rPr>
          <w:rFonts w:ascii="Segoe UI Symbol" w:hAnsi="Segoe UI Symbol" w:cs="Segoe UI Symbol"/>
        </w:rPr>
        <w:lastRenderedPageBreak/>
        <w:t>📅</w:t>
      </w:r>
      <w:r>
        <w:t xml:space="preserve"> DEPLOYMENT TIME (</w:t>
      </w:r>
      <w:proofErr w:type="spellStart"/>
      <w:r>
        <w:t>Pipeline-ът</w:t>
      </w:r>
      <w:proofErr w:type="spellEnd"/>
      <w:r>
        <w:t xml:space="preserve"> работи):</w:t>
      </w:r>
    </w:p>
    <w:p w:rsidR="002727EA" w:rsidRDefault="002727EA" w:rsidP="002727EA">
      <w:r>
        <w:t xml:space="preserve">   └─ Service </w:t>
      </w:r>
      <w:proofErr w:type="spellStart"/>
      <w:r>
        <w:t>Principal</w:t>
      </w:r>
      <w:proofErr w:type="spellEnd"/>
      <w:r>
        <w:t>:</w:t>
      </w:r>
    </w:p>
    <w:p w:rsidR="002727EA" w:rsidRDefault="002727EA" w:rsidP="002727EA">
      <w:r>
        <w:t xml:space="preserve">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Subscription</w:t>
      </w:r>
      <w:proofErr w:type="spellEnd"/>
      <w:r>
        <w:t xml:space="preserve"> </w:t>
      </w:r>
      <w:r>
        <w:rPr>
          <w:rFonts w:ascii="Calibri" w:hAnsi="Calibri" w:cs="Calibri"/>
        </w:rPr>
        <w:t>→</w:t>
      </w:r>
      <w:r>
        <w:t xml:space="preserve"> </w:t>
      </w:r>
      <w:r>
        <w:rPr>
          <w:rFonts w:ascii="Calibri" w:hAnsi="Calibri" w:cs="Calibri"/>
        </w:rPr>
        <w:t>Създава</w:t>
      </w:r>
      <w:r>
        <w:t xml:space="preserve"> </w:t>
      </w:r>
      <w:r>
        <w:rPr>
          <w:rFonts w:ascii="Calibri" w:hAnsi="Calibri" w:cs="Calibri"/>
        </w:rPr>
        <w:t>всичко</w:t>
      </w:r>
    </w:p>
    <w:p w:rsidR="002727EA" w:rsidRDefault="002727EA" w:rsidP="002727EA">
      <w:r>
        <w:t xml:space="preserve">      └─ Key </w:t>
      </w:r>
      <w:proofErr w:type="spellStart"/>
      <w:r>
        <w:t>Vault</w:t>
      </w:r>
      <w:proofErr w:type="spellEnd"/>
      <w:r>
        <w:t xml:space="preserve"> → Чете/Пише </w:t>
      </w:r>
      <w:proofErr w:type="spellStart"/>
      <w:r>
        <w:t>secrets</w:t>
      </w:r>
      <w:proofErr w:type="spellEnd"/>
    </w:p>
    <w:p w:rsidR="002727EA" w:rsidRDefault="002727EA" w:rsidP="002727EA"/>
    <w:p w:rsidR="002727EA" w:rsidRDefault="002727EA" w:rsidP="002727EA">
      <w:r>
        <w:rPr>
          <w:rFonts w:ascii="Segoe UI Symbol" w:hAnsi="Segoe UI Symbol" w:cs="Segoe UI Symbol"/>
        </w:rPr>
        <w:t>⚡</w:t>
      </w:r>
      <w:r>
        <w:t xml:space="preserve"> RUNTIME (Приложенията работят):</w:t>
      </w:r>
    </w:p>
    <w:p w:rsidR="002727EA" w:rsidRDefault="002727EA" w:rsidP="002727EA">
      <w:r>
        <w:t xml:space="preserve">   └─ </w:t>
      </w:r>
      <w:proofErr w:type="spellStart"/>
      <w:r>
        <w:t>Managed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>:</w:t>
      </w:r>
    </w:p>
    <w:p w:rsidR="002727EA" w:rsidRDefault="002727EA" w:rsidP="002727EA">
      <w:r>
        <w:t xml:space="preserve">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Container </w:t>
      </w:r>
      <w:proofErr w:type="spellStart"/>
      <w:r>
        <w:t>Registry</w:t>
      </w:r>
      <w:proofErr w:type="spellEnd"/>
      <w:r>
        <w:t xml:space="preserve"> </w:t>
      </w:r>
      <w:r>
        <w:rPr>
          <w:rFonts w:ascii="Calibri" w:hAnsi="Calibri" w:cs="Calibri"/>
        </w:rPr>
        <w:t>→</w:t>
      </w:r>
      <w:r>
        <w:t xml:space="preserve"> </w:t>
      </w:r>
      <w:proofErr w:type="spellStart"/>
      <w:r>
        <w:t>Pull</w:t>
      </w:r>
      <w:proofErr w:type="spellEnd"/>
      <w:r>
        <w:t>-</w:t>
      </w:r>
      <w:r>
        <w:rPr>
          <w:rFonts w:ascii="Calibri" w:hAnsi="Calibri" w:cs="Calibri"/>
        </w:rPr>
        <w:t>ва</w:t>
      </w:r>
      <w:r>
        <w:t xml:space="preserve"> </w:t>
      </w:r>
      <w:proofErr w:type="spellStart"/>
      <w:r>
        <w:t>images</w:t>
      </w:r>
      <w:proofErr w:type="spellEnd"/>
    </w:p>
    <w:p w:rsidR="002727EA" w:rsidRDefault="002727EA" w:rsidP="002727EA">
      <w:r>
        <w:t xml:space="preserve">      └─ Key </w:t>
      </w:r>
      <w:proofErr w:type="spellStart"/>
      <w:r>
        <w:t>Vault</w:t>
      </w:r>
      <w:proofErr w:type="spellEnd"/>
      <w:r>
        <w:t xml:space="preserve"> → Чете </w:t>
      </w:r>
      <w:proofErr w:type="spellStart"/>
      <w:r>
        <w:t>secrets</w:t>
      </w:r>
      <w:proofErr w:type="spellEnd"/>
    </w:p>
    <w:p w:rsidR="002727EA" w:rsidRDefault="002727EA" w:rsidP="002727EA"/>
    <w:p w:rsidR="002727EA" w:rsidRDefault="002727EA" w:rsidP="002727EA">
      <w:r>
        <w:rPr>
          <w:rFonts w:ascii="Segoe UI Symbol" w:hAnsi="Segoe UI Symbol" w:cs="Segoe UI Symbol"/>
        </w:rPr>
        <w:t>👤</w:t>
      </w:r>
      <w:r>
        <w:t xml:space="preserve"> MANUAL MANAGEMENT (Вие през </w:t>
      </w:r>
      <w:proofErr w:type="spellStart"/>
      <w:r>
        <w:t>Portal</w:t>
      </w:r>
      <w:proofErr w:type="spellEnd"/>
      <w:r>
        <w:t>):</w:t>
      </w:r>
    </w:p>
    <w:p w:rsidR="002727EA" w:rsidRDefault="002727EA" w:rsidP="002727EA">
      <w:r>
        <w:t xml:space="preserve">   └─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Account</w:t>
      </w:r>
      <w:proofErr w:type="spellEnd"/>
      <w:r>
        <w:t>:</w:t>
      </w:r>
    </w:p>
    <w:p w:rsidR="002727EA" w:rsidRPr="002727EA" w:rsidRDefault="002727EA" w:rsidP="002727EA">
      <w:r>
        <w:t xml:space="preserve">      └─ Key </w:t>
      </w:r>
      <w:proofErr w:type="spellStart"/>
      <w:r>
        <w:t>Vault</w:t>
      </w:r>
      <w:proofErr w:type="spellEnd"/>
      <w:r>
        <w:t xml:space="preserve"> → Вижда/Управлява </w:t>
      </w:r>
      <w:proofErr w:type="spellStart"/>
      <w:r>
        <w:t>secrets</w:t>
      </w:r>
      <w:proofErr w:type="spellEnd"/>
    </w:p>
    <w:sectPr w:rsidR="002727EA" w:rsidRPr="002727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472FDA"/>
    <w:multiLevelType w:val="multilevel"/>
    <w:tmpl w:val="D09A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05BFF"/>
    <w:multiLevelType w:val="multilevel"/>
    <w:tmpl w:val="339C6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06DBC"/>
    <w:multiLevelType w:val="multilevel"/>
    <w:tmpl w:val="3F68F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E15E4"/>
    <w:multiLevelType w:val="multilevel"/>
    <w:tmpl w:val="EB02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5A288D"/>
    <w:multiLevelType w:val="multilevel"/>
    <w:tmpl w:val="E326C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37E4A"/>
    <w:multiLevelType w:val="multilevel"/>
    <w:tmpl w:val="8490E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FA72E8"/>
    <w:multiLevelType w:val="multilevel"/>
    <w:tmpl w:val="1A22F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98362F"/>
    <w:multiLevelType w:val="multilevel"/>
    <w:tmpl w:val="AA2AA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C63ABF"/>
    <w:multiLevelType w:val="multilevel"/>
    <w:tmpl w:val="F7F86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4B78C9"/>
    <w:multiLevelType w:val="multilevel"/>
    <w:tmpl w:val="31DA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982CFF"/>
    <w:multiLevelType w:val="multilevel"/>
    <w:tmpl w:val="FD60D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A22ED5"/>
    <w:multiLevelType w:val="multilevel"/>
    <w:tmpl w:val="9604A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3866D3"/>
    <w:multiLevelType w:val="multilevel"/>
    <w:tmpl w:val="E904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57673C"/>
    <w:multiLevelType w:val="multilevel"/>
    <w:tmpl w:val="71381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372194"/>
    <w:multiLevelType w:val="multilevel"/>
    <w:tmpl w:val="A77E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8977D5"/>
    <w:multiLevelType w:val="multilevel"/>
    <w:tmpl w:val="0AE8D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680931"/>
    <w:multiLevelType w:val="multilevel"/>
    <w:tmpl w:val="A132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0"/>
  </w:num>
  <w:num w:numId="3">
    <w:abstractNumId w:val="8"/>
  </w:num>
  <w:num w:numId="4">
    <w:abstractNumId w:val="1"/>
  </w:num>
  <w:num w:numId="5">
    <w:abstractNumId w:val="16"/>
  </w:num>
  <w:num w:numId="6">
    <w:abstractNumId w:val="9"/>
  </w:num>
  <w:num w:numId="7">
    <w:abstractNumId w:val="4"/>
  </w:num>
  <w:num w:numId="8">
    <w:abstractNumId w:val="2"/>
  </w:num>
  <w:num w:numId="9">
    <w:abstractNumId w:val="14"/>
  </w:num>
  <w:num w:numId="10">
    <w:abstractNumId w:val="12"/>
  </w:num>
  <w:num w:numId="11">
    <w:abstractNumId w:val="11"/>
  </w:num>
  <w:num w:numId="12">
    <w:abstractNumId w:val="7"/>
  </w:num>
  <w:num w:numId="13">
    <w:abstractNumId w:val="13"/>
  </w:num>
  <w:num w:numId="14">
    <w:abstractNumId w:val="15"/>
  </w:num>
  <w:num w:numId="15">
    <w:abstractNumId w:val="6"/>
  </w:num>
  <w:num w:numId="16">
    <w:abstractNumId w:val="5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55A6"/>
    <w:rsid w:val="00201948"/>
    <w:rsid w:val="002727EA"/>
    <w:rsid w:val="00334EA3"/>
    <w:rsid w:val="005D55A6"/>
    <w:rsid w:val="008C2BE3"/>
    <w:rsid w:val="00EA7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B258FE"/>
  <w15:chartTrackingRefBased/>
  <w15:docId w15:val="{E16609C4-A5D2-416A-B9B7-01BE757D3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D55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paragraph" w:styleId="3">
    <w:name w:val="heading 3"/>
    <w:basedOn w:val="a"/>
    <w:link w:val="30"/>
    <w:uiPriority w:val="9"/>
    <w:qFormat/>
    <w:rsid w:val="005D55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лавие 2 Знак"/>
    <w:basedOn w:val="a0"/>
    <w:link w:val="2"/>
    <w:uiPriority w:val="9"/>
    <w:rsid w:val="005D55A6"/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character" w:customStyle="1" w:styleId="30">
    <w:name w:val="Заглавие 3 Знак"/>
    <w:basedOn w:val="a0"/>
    <w:link w:val="3"/>
    <w:uiPriority w:val="9"/>
    <w:rsid w:val="005D55A6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paragraph" w:customStyle="1" w:styleId="font-claude-response-body">
    <w:name w:val="font-claude-response-body"/>
    <w:basedOn w:val="a"/>
    <w:rsid w:val="005D55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a3">
    <w:name w:val="Strong"/>
    <w:basedOn w:val="a0"/>
    <w:uiPriority w:val="22"/>
    <w:qFormat/>
    <w:rsid w:val="005D55A6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5D55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0">
    <w:name w:val="HTML стандартен Знак"/>
    <w:basedOn w:val="a0"/>
    <w:link w:val="HTML"/>
    <w:uiPriority w:val="99"/>
    <w:semiHidden/>
    <w:rsid w:val="005D55A6"/>
    <w:rPr>
      <w:rFonts w:ascii="Courier New" w:eastAsia="Times New Roman" w:hAnsi="Courier New" w:cs="Courier New"/>
      <w:sz w:val="20"/>
      <w:szCs w:val="20"/>
      <w:lang w:eastAsia="bg-BG"/>
    </w:rPr>
  </w:style>
  <w:style w:type="character" w:styleId="HTML1">
    <w:name w:val="HTML Code"/>
    <w:basedOn w:val="a0"/>
    <w:uiPriority w:val="99"/>
    <w:semiHidden/>
    <w:unhideWhenUsed/>
    <w:rsid w:val="005D55A6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334E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3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53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73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16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3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07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426</Words>
  <Characters>2433</Characters>
  <Application>Microsoft Office Word</Application>
  <DocSecurity>0</DocSecurity>
  <Lines>20</Lines>
  <Paragraphs>5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dkisov</dc:creator>
  <cp:keywords/>
  <dc:description/>
  <cp:lastModifiedBy>dkisov</cp:lastModifiedBy>
  <cp:revision>3</cp:revision>
  <dcterms:created xsi:type="dcterms:W3CDTF">2026-03-30T11:16:00Z</dcterms:created>
  <dcterms:modified xsi:type="dcterms:W3CDTF">2026-04-01T06:25:00Z</dcterms:modified>
</cp:coreProperties>
</file>