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2E577" w14:textId="146AF3E3" w:rsidR="00401858" w:rsidRPr="00401858" w:rsidRDefault="00727911" w:rsidP="00401858">
      <w:pPr>
        <w:pStyle w:val="a7"/>
        <w:jc w:val="center"/>
        <w:rPr>
          <w:rStyle w:val="a4"/>
          <w:rFonts w:cs="Times New Roman"/>
          <w:b/>
          <w:bCs/>
          <w:color w:val="000000" w:themeColor="text1"/>
          <w:sz w:val="28"/>
          <w:szCs w:val="28"/>
        </w:rPr>
      </w:pPr>
      <w:bookmarkStart w:id="0" w:name="_Hlk113983019"/>
      <w:r w:rsidRPr="00401858">
        <w:rPr>
          <w:rStyle w:val="a4"/>
          <w:rFonts w:cs="Times New Roman"/>
          <w:b/>
          <w:bCs/>
          <w:color w:val="000000" w:themeColor="text1"/>
          <w:sz w:val="28"/>
          <w:szCs w:val="28"/>
        </w:rPr>
        <w:t>Мониторинг с</w:t>
      </w:r>
      <w:r w:rsidR="004769D5" w:rsidRPr="00401858">
        <w:rPr>
          <w:rStyle w:val="a4"/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r w:rsidR="00401858" w:rsidRPr="00401858">
        <w:rPr>
          <w:rStyle w:val="a4"/>
          <w:rFonts w:cs="Times New Roman"/>
          <w:b/>
          <w:bCs/>
          <w:color w:val="000000" w:themeColor="text1"/>
          <w:sz w:val="28"/>
          <w:szCs w:val="28"/>
        </w:rPr>
        <w:t xml:space="preserve">использованием </w:t>
      </w:r>
      <w:r w:rsidR="00401858" w:rsidRPr="00401858">
        <w:rPr>
          <w:rFonts w:cs="Times New Roman"/>
          <w:b/>
          <w:bCs/>
          <w:sz w:val="28"/>
          <w:szCs w:val="28"/>
          <w:lang w:eastAsia="ru-RU"/>
        </w:rPr>
        <w:t>Кабан</w:t>
      </w:r>
      <w:r w:rsidR="00CD1C8A" w:rsidRPr="00401858">
        <w:rPr>
          <w:rFonts w:cs="Times New Roman"/>
          <w:b/>
          <w:bCs/>
          <w:sz w:val="28"/>
          <w:szCs w:val="28"/>
          <w:lang w:eastAsia="ru-RU"/>
        </w:rPr>
        <w:t xml:space="preserve"> доск</w:t>
      </w:r>
      <w:r w:rsidR="00401858" w:rsidRPr="00401858">
        <w:rPr>
          <w:rFonts w:cs="Times New Roman"/>
          <w:b/>
          <w:bCs/>
          <w:sz w:val="28"/>
          <w:szCs w:val="28"/>
          <w:lang w:eastAsia="ru-RU"/>
        </w:rPr>
        <w:t>и</w:t>
      </w:r>
    </w:p>
    <w:p w14:paraId="1A931722" w14:textId="6A429DB6" w:rsidR="00401858" w:rsidRPr="00401858" w:rsidRDefault="00401858" w:rsidP="00401858">
      <w:pPr>
        <w:pStyle w:val="a7"/>
        <w:jc w:val="both"/>
        <w:rPr>
          <w:rStyle w:val="a4"/>
          <w:rFonts w:cs="Times New Roman"/>
          <w:color w:val="000000" w:themeColor="text1"/>
          <w:sz w:val="24"/>
          <w:szCs w:val="24"/>
        </w:rPr>
      </w:pPr>
      <w:r w:rsidRPr="00401858">
        <w:rPr>
          <w:rStyle w:val="a4"/>
          <w:rFonts w:cs="Times New Roman"/>
          <w:color w:val="000000" w:themeColor="text1"/>
          <w:sz w:val="24"/>
          <w:szCs w:val="24"/>
        </w:rPr>
        <w:t xml:space="preserve"> </w:t>
      </w:r>
      <w:r w:rsidRPr="00401858">
        <w:rPr>
          <w:rFonts w:cs="Times New Roman"/>
          <w:sz w:val="24"/>
          <w:szCs w:val="24"/>
          <w:lang w:eastAsia="ru-RU"/>
        </w:rPr>
        <w:t>для визуального управления и контроля за учебным процессом, поставленными задачами (обзор учебной литературы и доклады) преподавателем и студентом, который видит загруженность (посещение лекций и практических занятий, готовность задач, фиксация сроков и выполнения.</w:t>
      </w:r>
    </w:p>
    <w:p w14:paraId="639C492B" w14:textId="77777777" w:rsidR="00401858" w:rsidRDefault="00401858" w:rsidP="00401858">
      <w:pPr>
        <w:rPr>
          <w:rStyle w:val="a4"/>
          <w:b/>
          <w:bCs/>
          <w:color w:val="FF0000"/>
          <w:sz w:val="24"/>
          <w:szCs w:val="24"/>
        </w:rPr>
      </w:pPr>
    </w:p>
    <w:p w14:paraId="60EAC1DA" w14:textId="77777777" w:rsidR="00401858" w:rsidRDefault="00401858" w:rsidP="007E6DE5">
      <w:pPr>
        <w:jc w:val="center"/>
        <w:rPr>
          <w:rStyle w:val="a4"/>
          <w:b/>
          <w:bCs/>
          <w:color w:val="FF0000"/>
          <w:sz w:val="24"/>
          <w:szCs w:val="24"/>
        </w:rPr>
      </w:pPr>
    </w:p>
    <w:p w14:paraId="066F6F03" w14:textId="6D8327E2" w:rsidR="00DB08FB" w:rsidRPr="00401858" w:rsidRDefault="00401858" w:rsidP="00401858">
      <w:pPr>
        <w:rPr>
          <w:rStyle w:val="a4"/>
          <w:b/>
          <w:bCs/>
          <w:sz w:val="28"/>
          <w:szCs w:val="28"/>
        </w:rPr>
      </w:pPr>
      <w:r w:rsidRPr="00401858">
        <w:rPr>
          <w:rStyle w:val="a4"/>
          <w:b/>
          <w:bCs/>
          <w:sz w:val="28"/>
          <w:szCs w:val="28"/>
          <w:u w:val="single"/>
        </w:rPr>
        <w:t>Цель</w:t>
      </w:r>
      <w:r>
        <w:rPr>
          <w:rStyle w:val="a4"/>
          <w:b/>
          <w:bCs/>
          <w:sz w:val="28"/>
          <w:szCs w:val="28"/>
          <w:u w:val="single"/>
        </w:rPr>
        <w:t xml:space="preserve"> мониторинга</w:t>
      </w:r>
      <w:r w:rsidRPr="00401858">
        <w:rPr>
          <w:rStyle w:val="a4"/>
          <w:b/>
          <w:bCs/>
          <w:sz w:val="28"/>
          <w:szCs w:val="28"/>
          <w:u w:val="single"/>
        </w:rPr>
        <w:t>:</w:t>
      </w:r>
      <w:r w:rsidRPr="00401858">
        <w:rPr>
          <w:rStyle w:val="a4"/>
          <w:b/>
          <w:bCs/>
          <w:sz w:val="28"/>
          <w:szCs w:val="28"/>
        </w:rPr>
        <w:t xml:space="preserve"> аттестация(промежуточная)</w:t>
      </w:r>
      <w:r w:rsidR="00727911" w:rsidRPr="00401858">
        <w:rPr>
          <w:rStyle w:val="a4"/>
          <w:b/>
          <w:bCs/>
          <w:sz w:val="28"/>
          <w:szCs w:val="28"/>
        </w:rPr>
        <w:t>,</w:t>
      </w:r>
      <w:r w:rsidR="007E6DE5" w:rsidRPr="00401858">
        <w:rPr>
          <w:rStyle w:val="a4"/>
          <w:b/>
          <w:bCs/>
          <w:sz w:val="28"/>
          <w:szCs w:val="28"/>
        </w:rPr>
        <w:t xml:space="preserve"> рейтинговы</w:t>
      </w:r>
      <w:r w:rsidRPr="00401858">
        <w:rPr>
          <w:rStyle w:val="a4"/>
          <w:b/>
          <w:bCs/>
          <w:sz w:val="28"/>
          <w:szCs w:val="28"/>
        </w:rPr>
        <w:t>е</w:t>
      </w:r>
      <w:r w:rsidR="007E6DE5" w:rsidRPr="00401858">
        <w:rPr>
          <w:rStyle w:val="a4"/>
          <w:b/>
          <w:bCs/>
          <w:sz w:val="28"/>
          <w:szCs w:val="28"/>
        </w:rPr>
        <w:t xml:space="preserve"> </w:t>
      </w:r>
      <w:r w:rsidRPr="00401858">
        <w:rPr>
          <w:rStyle w:val="a4"/>
          <w:b/>
          <w:bCs/>
          <w:sz w:val="28"/>
          <w:szCs w:val="28"/>
        </w:rPr>
        <w:t>оценки</w:t>
      </w:r>
      <w:r w:rsidR="007E6DE5" w:rsidRPr="00401858">
        <w:rPr>
          <w:rStyle w:val="a4"/>
          <w:b/>
          <w:bCs/>
          <w:sz w:val="28"/>
          <w:szCs w:val="28"/>
        </w:rPr>
        <w:t xml:space="preserve">, допуска к зачету по дисциплине Экономика </w:t>
      </w:r>
      <w:r w:rsidRPr="00401858">
        <w:rPr>
          <w:rStyle w:val="a4"/>
          <w:b/>
          <w:bCs/>
          <w:sz w:val="28"/>
          <w:szCs w:val="28"/>
        </w:rPr>
        <w:t>отрасли</w:t>
      </w:r>
      <w:r w:rsidRPr="00B22671">
        <w:rPr>
          <w:rStyle w:val="a4"/>
          <w:b/>
          <w:bCs/>
          <w:sz w:val="24"/>
          <w:szCs w:val="24"/>
        </w:rPr>
        <w:t xml:space="preserve"> (</w:t>
      </w:r>
      <w:r w:rsidR="007E6DE5" w:rsidRPr="00B22671">
        <w:rPr>
          <w:rStyle w:val="a4"/>
          <w:b/>
          <w:bCs/>
          <w:sz w:val="24"/>
          <w:szCs w:val="24"/>
        </w:rPr>
        <w:t>в соответствие с РПД и компетенциями).</w:t>
      </w:r>
    </w:p>
    <w:p w14:paraId="61C85275" w14:textId="77777777" w:rsidR="00401858" w:rsidRDefault="00F74720" w:rsidP="002B737B">
      <w:pPr>
        <w:rPr>
          <w:rStyle w:val="a4"/>
          <w:b/>
          <w:bCs/>
          <w:sz w:val="24"/>
          <w:szCs w:val="24"/>
        </w:rPr>
      </w:pPr>
      <w:bookmarkStart w:id="1" w:name="_Hlk222061844"/>
      <w:r>
        <w:rPr>
          <w:rStyle w:val="a4"/>
          <w:b/>
          <w:bCs/>
          <w:sz w:val="24"/>
          <w:szCs w:val="24"/>
        </w:rPr>
        <w:t xml:space="preserve"> </w:t>
      </w:r>
      <w:bookmarkEnd w:id="1"/>
      <w:r w:rsidR="00401858">
        <w:rPr>
          <w:rStyle w:val="a4"/>
          <w:b/>
          <w:bCs/>
          <w:sz w:val="24"/>
          <w:szCs w:val="24"/>
        </w:rPr>
        <w:tab/>
      </w:r>
    </w:p>
    <w:p w14:paraId="334B2696" w14:textId="35964B02" w:rsidR="002B737B" w:rsidRDefault="000F341E" w:rsidP="00401858">
      <w:pPr>
        <w:ind w:firstLine="708"/>
        <w:rPr>
          <w:rFonts w:eastAsia="Times New Roman" w:cs="Times New Roman"/>
          <w:color w:val="111111"/>
          <w:sz w:val="24"/>
          <w:szCs w:val="24"/>
          <w:lang w:eastAsia="ru-RU"/>
        </w:rPr>
      </w:pPr>
      <w:hyperlink r:id="rId7" w:tgtFrame="_blank" w:history="1">
        <w:r w:rsidR="00F74720" w:rsidRPr="00F74720">
          <w:rPr>
            <w:rFonts w:eastAsia="Times New Roman" w:cs="Times New Roman"/>
            <w:color w:val="000000" w:themeColor="text1"/>
            <w:sz w:val="24"/>
            <w:szCs w:val="24"/>
            <w:lang w:eastAsia="ru-RU"/>
          </w:rPr>
          <w:t xml:space="preserve">Метод </w:t>
        </w:r>
        <w:proofErr w:type="spellStart"/>
        <w:r w:rsidR="00F74720" w:rsidRPr="00F74720">
          <w:rPr>
            <w:rFonts w:eastAsia="Times New Roman" w:cs="Times New Roman"/>
            <w:color w:val="000000" w:themeColor="text1"/>
            <w:sz w:val="24"/>
            <w:szCs w:val="24"/>
            <w:lang w:eastAsia="ru-RU"/>
          </w:rPr>
          <w:t>Канбан</w:t>
        </w:r>
        <w:proofErr w:type="spellEnd"/>
      </w:hyperlink>
      <w:r w:rsidR="00F74720" w:rsidRPr="00F74720">
        <w:rPr>
          <w:rFonts w:eastAsia="Times New Roman" w:cs="Times New Roman"/>
          <w:color w:val="111111"/>
          <w:sz w:val="24"/>
          <w:szCs w:val="24"/>
          <w:lang w:eastAsia="ru-RU"/>
        </w:rPr>
        <w:t> </w:t>
      </w:r>
      <w:r w:rsidR="00F74720">
        <w:rPr>
          <w:rFonts w:eastAsia="Times New Roman" w:cs="Times New Roman"/>
          <w:color w:val="111111"/>
          <w:sz w:val="24"/>
          <w:szCs w:val="24"/>
          <w:lang w:eastAsia="ru-RU"/>
        </w:rPr>
        <w:t>(</w:t>
      </w:r>
      <w:r w:rsidR="00F74720" w:rsidRPr="00F74720">
        <w:rPr>
          <w:rFonts w:eastAsia="Times New Roman" w:cs="Times New Roman"/>
          <w:color w:val="111111"/>
          <w:sz w:val="24"/>
          <w:szCs w:val="24"/>
          <w:lang w:eastAsia="ru-RU"/>
        </w:rPr>
        <w:t>придума</w:t>
      </w:r>
      <w:r w:rsidR="00F74720">
        <w:rPr>
          <w:rFonts w:eastAsia="Times New Roman" w:cs="Times New Roman"/>
          <w:color w:val="111111"/>
          <w:sz w:val="24"/>
          <w:szCs w:val="24"/>
          <w:lang w:eastAsia="ru-RU"/>
        </w:rPr>
        <w:t>н</w:t>
      </w:r>
      <w:r w:rsidR="00F74720" w:rsidRPr="00F74720">
        <w:rPr>
          <w:rFonts w:eastAsia="Times New Roman" w:cs="Times New Roman"/>
          <w:color w:val="111111"/>
          <w:sz w:val="24"/>
          <w:szCs w:val="24"/>
          <w:lang w:eastAsia="ru-RU"/>
        </w:rPr>
        <w:t xml:space="preserve"> в Toyota в 1940-х для организации производства. Три колонки — «Надо сделать», «В работе», «Готово»</w:t>
      </w:r>
      <w:r w:rsidR="00620FA9">
        <w:rPr>
          <w:rFonts w:eastAsia="Times New Roman" w:cs="Times New Roman"/>
          <w:color w:val="111111"/>
          <w:sz w:val="24"/>
          <w:szCs w:val="24"/>
          <w:lang w:eastAsia="ru-RU"/>
        </w:rPr>
        <w:t>)</w:t>
      </w:r>
    </w:p>
    <w:p w14:paraId="50D1D5D2" w14:textId="432BA969" w:rsidR="002B737B" w:rsidRDefault="002B737B" w:rsidP="002B737B">
      <w:pPr>
        <w:rPr>
          <w:rFonts w:eastAsiaTheme="minorHAnsi" w:cs="Times New Roman"/>
          <w:noProof/>
          <w:color w:val="auto"/>
          <w:sz w:val="24"/>
          <w:szCs w:val="24"/>
        </w:rPr>
      </w:pPr>
      <w:r w:rsidRPr="002B737B">
        <w:rPr>
          <w:rFonts w:eastAsia="Times New Roman" w:cs="Times New Roman"/>
          <w:b/>
          <w:bCs/>
          <w:color w:val="111111"/>
          <w:sz w:val="24"/>
          <w:szCs w:val="24"/>
          <w:lang w:eastAsia="ru-RU"/>
        </w:rPr>
        <w:t>Ссылк</w:t>
      </w:r>
      <w:r w:rsidR="00CD1C8A">
        <w:rPr>
          <w:rFonts w:eastAsia="Times New Roman" w:cs="Times New Roman"/>
          <w:b/>
          <w:bCs/>
          <w:color w:val="111111"/>
          <w:sz w:val="24"/>
          <w:szCs w:val="24"/>
          <w:lang w:eastAsia="ru-RU"/>
        </w:rPr>
        <w:t>и</w:t>
      </w:r>
      <w:r w:rsidRPr="002B737B">
        <w:rPr>
          <w:rFonts w:eastAsia="Times New Roman" w:cs="Times New Roman"/>
          <w:b/>
          <w:bCs/>
          <w:color w:val="111111"/>
          <w:sz w:val="24"/>
          <w:szCs w:val="24"/>
          <w:lang w:eastAsia="ru-RU"/>
        </w:rPr>
        <w:t xml:space="preserve"> для изучения метода и применения</w:t>
      </w:r>
      <w:r w:rsidRPr="002B737B"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  <w:t xml:space="preserve"> </w:t>
      </w:r>
      <w:hyperlink r:id="rId8" w:history="1">
        <w:r w:rsidRPr="00CD1C8A">
          <w:rPr>
            <w:rStyle w:val="ac"/>
            <w:rFonts w:eastAsiaTheme="minorHAnsi" w:cs="Times New Roman"/>
            <w:noProof/>
            <w:sz w:val="24"/>
            <w:szCs w:val="24"/>
          </w:rPr>
          <w:t>https://singularity-app.ru/blog/prilozheniya-kanban/</w:t>
        </w:r>
      </w:hyperlink>
    </w:p>
    <w:p w14:paraId="7D0EEC85" w14:textId="77777777" w:rsidR="00CD1C8A" w:rsidRPr="00CD1C8A" w:rsidRDefault="00CD1C8A" w:rsidP="002B737B">
      <w:pPr>
        <w:rPr>
          <w:rFonts w:eastAsiaTheme="minorHAnsi" w:cs="Times New Roman"/>
          <w:noProof/>
          <w:color w:val="auto"/>
          <w:sz w:val="24"/>
          <w:szCs w:val="24"/>
        </w:rPr>
      </w:pPr>
    </w:p>
    <w:p w14:paraId="75968545" w14:textId="2C79AC62" w:rsidR="002B737B" w:rsidRPr="004769D5" w:rsidRDefault="002B737B" w:rsidP="002B737B">
      <w:pPr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</w:pPr>
      <w:r>
        <w:rPr>
          <w:rStyle w:val="a4"/>
          <w:b/>
          <w:bCs/>
          <w:sz w:val="24"/>
          <w:szCs w:val="24"/>
        </w:rPr>
        <w:t>Рекомендуется использовать</w:t>
      </w:r>
      <w:r w:rsidR="004769D5">
        <w:rPr>
          <w:rStyle w:val="a4"/>
          <w:b/>
          <w:bCs/>
          <w:sz w:val="24"/>
          <w:szCs w:val="24"/>
        </w:rPr>
        <w:t xml:space="preserve"> бесплатные </w:t>
      </w:r>
      <w:r w:rsidR="00CD1C8A">
        <w:rPr>
          <w:rStyle w:val="a4"/>
          <w:b/>
          <w:bCs/>
          <w:sz w:val="24"/>
          <w:szCs w:val="24"/>
        </w:rPr>
        <w:t>платформы: студент</w:t>
      </w:r>
      <w:r w:rsidR="004769D5" w:rsidRPr="004769D5">
        <w:rPr>
          <w:rStyle w:val="a4"/>
          <w:sz w:val="24"/>
          <w:szCs w:val="24"/>
        </w:rPr>
        <w:t xml:space="preserve"> индивидуальный пользователь, как правило до 10 пользователей бесплатно могут пользоваться цифровым планировщиком)</w:t>
      </w:r>
    </w:p>
    <w:p w14:paraId="4B374DD0" w14:textId="1D04B24E" w:rsidR="00F74720" w:rsidRPr="00F74720" w:rsidRDefault="00F74720" w:rsidP="00F74720">
      <w:pPr>
        <w:jc w:val="center"/>
        <w:rPr>
          <w:b/>
          <w:bCs/>
          <w:sz w:val="24"/>
          <w:szCs w:val="24"/>
        </w:rPr>
      </w:pPr>
    </w:p>
    <w:p w14:paraId="2766FA86" w14:textId="77777777" w:rsidR="008C327B" w:rsidRDefault="00DB08FB" w:rsidP="00DB08FB">
      <w:pPr>
        <w:jc w:val="center"/>
        <w:rPr>
          <w:sz w:val="24"/>
          <w:szCs w:val="24"/>
        </w:rPr>
      </w:pPr>
      <w:r w:rsidRPr="00DB08FB">
        <w:rPr>
          <w:sz w:val="24"/>
          <w:szCs w:val="24"/>
        </w:rPr>
        <w:t>СТУДЕНТ ДОЛЖЕН ПРИСЛАТЬ</w:t>
      </w:r>
      <w:r>
        <w:rPr>
          <w:sz w:val="24"/>
          <w:szCs w:val="24"/>
        </w:rPr>
        <w:t xml:space="preserve"> </w:t>
      </w:r>
      <w:r w:rsidR="00ED1A6B">
        <w:rPr>
          <w:sz w:val="24"/>
          <w:szCs w:val="24"/>
        </w:rPr>
        <w:t xml:space="preserve">Мониторинг </w:t>
      </w:r>
      <w:r w:rsidR="00ED1A6B" w:rsidRPr="00DB08FB">
        <w:rPr>
          <w:sz w:val="24"/>
          <w:szCs w:val="24"/>
        </w:rPr>
        <w:t>ПРЕПОДАВАТЕЛЮ</w:t>
      </w:r>
      <w:r w:rsidRPr="00DB08FB">
        <w:rPr>
          <w:sz w:val="24"/>
          <w:szCs w:val="24"/>
        </w:rPr>
        <w:t xml:space="preserve"> В ЛИЧНЫЙ КАБИНЕТ    ЗА 14 ДНЕЙ ДО ЗАВЕРШАЮЩЕГО ПРАКТИЧЕСКОГО ЗАНЯТИЯ</w:t>
      </w:r>
    </w:p>
    <w:p w14:paraId="14079A2E" w14:textId="6C85CCD6" w:rsidR="00DB08FB" w:rsidRPr="00DB08FB" w:rsidRDefault="00DB08FB" w:rsidP="00DB08FB">
      <w:pPr>
        <w:jc w:val="center"/>
        <w:rPr>
          <w:sz w:val="24"/>
          <w:szCs w:val="24"/>
        </w:rPr>
      </w:pPr>
      <w:r w:rsidRPr="00DB08FB">
        <w:rPr>
          <w:sz w:val="24"/>
          <w:szCs w:val="24"/>
        </w:rPr>
        <w:t xml:space="preserve"> ПО ДИСЦИПЛИНЕ ЭКОНОМИКА</w:t>
      </w:r>
      <w:r w:rsidR="00415E86">
        <w:rPr>
          <w:sz w:val="24"/>
          <w:szCs w:val="24"/>
        </w:rPr>
        <w:t xml:space="preserve"> ОТРАСЛИ</w:t>
      </w:r>
      <w:r w:rsidR="008C327B">
        <w:rPr>
          <w:sz w:val="24"/>
          <w:szCs w:val="24"/>
        </w:rPr>
        <w:t xml:space="preserve"> (2 семестр 2025/2026 </w:t>
      </w:r>
      <w:proofErr w:type="spellStart"/>
      <w:r w:rsidR="008C327B">
        <w:rPr>
          <w:sz w:val="24"/>
          <w:szCs w:val="24"/>
        </w:rPr>
        <w:t>г.г</w:t>
      </w:r>
      <w:proofErr w:type="spellEnd"/>
      <w:r w:rsidR="008C327B">
        <w:rPr>
          <w:sz w:val="24"/>
          <w:szCs w:val="24"/>
        </w:rPr>
        <w:t>.)</w:t>
      </w:r>
      <w:r w:rsidRPr="00DB08FB">
        <w:rPr>
          <w:sz w:val="24"/>
          <w:szCs w:val="24"/>
        </w:rPr>
        <w:t xml:space="preserve">!  </w:t>
      </w:r>
    </w:p>
    <w:p w14:paraId="1ABBCF92" w14:textId="7D3F8A0F" w:rsidR="00E25817" w:rsidRPr="000F1738" w:rsidRDefault="00DB08FB" w:rsidP="000F1738">
      <w:pPr>
        <w:jc w:val="center"/>
        <w:rPr>
          <w:sz w:val="24"/>
          <w:szCs w:val="24"/>
        </w:rPr>
      </w:pPr>
      <w:r w:rsidRPr="00DB08FB">
        <w:rPr>
          <w:sz w:val="24"/>
          <w:szCs w:val="24"/>
        </w:rPr>
        <w:t xml:space="preserve">ВЫПОЛНЕНИЕ ПОДТВЕРЖДАЕТСЯ   СКРИНОМ С ПОЛОЖИТЕЛЬНОЙ ОЦЕНКОЙ СО СЛОВОМ «ЗАЧТЕНО» </w:t>
      </w:r>
      <w:r>
        <w:rPr>
          <w:sz w:val="24"/>
          <w:szCs w:val="24"/>
        </w:rPr>
        <w:t xml:space="preserve">всех практических занятий и контрольных </w:t>
      </w:r>
      <w:r w:rsidR="00ED1A6B">
        <w:rPr>
          <w:sz w:val="24"/>
          <w:szCs w:val="24"/>
        </w:rPr>
        <w:t>точек</w:t>
      </w:r>
    </w:p>
    <w:p w14:paraId="353DDBDA" w14:textId="0B81E600" w:rsidR="00E25817" w:rsidRPr="00E25817" w:rsidRDefault="00E25817" w:rsidP="00E25817">
      <w:pPr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  <w:r w:rsidRPr="00E25817">
        <w:rPr>
          <w:rFonts w:eastAsiaTheme="minorHAnsi" w:cs="Times New Roman"/>
          <w:b/>
          <w:bCs/>
          <w:noProof/>
          <w:color w:val="auto"/>
          <w:sz w:val="24"/>
          <w:szCs w:val="24"/>
        </w:rPr>
        <w:t xml:space="preserve">Контрольная точк _1_ </w:t>
      </w:r>
      <w:r>
        <w:rPr>
          <w:rFonts w:eastAsiaTheme="minorHAnsi" w:cs="Times New Roman"/>
          <w:b/>
          <w:bCs/>
          <w:noProof/>
          <w:color w:val="auto"/>
          <w:sz w:val="24"/>
          <w:szCs w:val="24"/>
        </w:rPr>
        <w:t xml:space="preserve">Доклад </w:t>
      </w:r>
      <w:r w:rsidR="00415E86">
        <w:rPr>
          <w:rFonts w:eastAsiaTheme="minorHAnsi" w:cs="Times New Roman"/>
          <w:b/>
          <w:bCs/>
          <w:noProof/>
          <w:color w:val="auto"/>
          <w:sz w:val="24"/>
          <w:szCs w:val="24"/>
        </w:rPr>
        <w:t xml:space="preserve"> (исследование)</w:t>
      </w:r>
      <w:r>
        <w:rPr>
          <w:rFonts w:eastAsiaTheme="minorHAnsi" w:cs="Times New Roman"/>
          <w:b/>
          <w:bCs/>
          <w:noProof/>
          <w:color w:val="auto"/>
          <w:sz w:val="24"/>
          <w:szCs w:val="24"/>
        </w:rPr>
        <w:t>с презентацией (</w:t>
      </w:r>
      <w:r w:rsidR="00F27B35">
        <w:rPr>
          <w:rFonts w:eastAsiaTheme="minorHAnsi" w:cs="Times New Roman"/>
          <w:b/>
          <w:bCs/>
          <w:noProof/>
          <w:color w:val="auto"/>
          <w:sz w:val="24"/>
          <w:szCs w:val="24"/>
        </w:rPr>
        <w:t>3</w:t>
      </w:r>
      <w:r>
        <w:rPr>
          <w:rFonts w:eastAsiaTheme="minorHAnsi" w:cs="Times New Roman"/>
          <w:b/>
          <w:bCs/>
          <w:noProof/>
          <w:color w:val="auto"/>
          <w:sz w:val="24"/>
          <w:szCs w:val="24"/>
        </w:rPr>
        <w:t>0 баллов)</w:t>
      </w:r>
    </w:p>
    <w:p w14:paraId="212817EF" w14:textId="36C04D46" w:rsidR="00E25817" w:rsidRPr="00E25817" w:rsidRDefault="00E25817" w:rsidP="00E25817">
      <w:pPr>
        <w:rPr>
          <w:rFonts w:eastAsiaTheme="minorHAnsi" w:cs="Times New Roman"/>
          <w:noProof/>
          <w:color w:val="auto"/>
          <w:sz w:val="24"/>
          <w:szCs w:val="24"/>
        </w:rPr>
      </w:pPr>
      <w:r w:rsidRPr="00E25817">
        <w:rPr>
          <w:rFonts w:eastAsiaTheme="minorHAnsi" w:cs="Times New Roman"/>
          <w:noProof/>
          <w:color w:val="auto"/>
          <w:sz w:val="24"/>
          <w:szCs w:val="24"/>
        </w:rPr>
        <w:t xml:space="preserve">Студент (ФИО) </w:t>
      </w:r>
      <w:r w:rsidR="001725BE">
        <w:rPr>
          <w:rFonts w:eastAsiaTheme="minorHAnsi" w:cs="Times New Roman"/>
          <w:noProof/>
          <w:color w:val="auto"/>
          <w:sz w:val="24"/>
          <w:szCs w:val="24"/>
          <w:u w:val="single"/>
        </w:rPr>
        <w:t>Филимонов Дмитрий Евгеньевич</w:t>
      </w:r>
    </w:p>
    <w:p w14:paraId="7B1B6F40" w14:textId="671A2912" w:rsidR="00E25817" w:rsidRPr="00E25817" w:rsidRDefault="00E25817" w:rsidP="00E25817">
      <w:pPr>
        <w:rPr>
          <w:rFonts w:eastAsiaTheme="minorHAnsi" w:cs="Times New Roman"/>
          <w:noProof/>
          <w:color w:val="auto"/>
          <w:sz w:val="24"/>
          <w:szCs w:val="24"/>
        </w:rPr>
      </w:pPr>
      <w:r w:rsidRPr="00E25817">
        <w:rPr>
          <w:rFonts w:eastAsiaTheme="minorHAnsi" w:cs="Times New Roman"/>
          <w:noProof/>
          <w:color w:val="auto"/>
          <w:sz w:val="24"/>
          <w:szCs w:val="24"/>
        </w:rPr>
        <w:t>Преподаватель: доцент кафедры ЭД ,СПбГУТ, Федоренко И.Н</w:t>
      </w:r>
      <w:r w:rsidR="00D3731C">
        <w:rPr>
          <w:rFonts w:eastAsiaTheme="minorHAnsi" w:cs="Times New Roman"/>
          <w:noProof/>
          <w:color w:val="auto"/>
          <w:sz w:val="24"/>
          <w:szCs w:val="24"/>
        </w:rPr>
        <w:t>.</w:t>
      </w:r>
    </w:p>
    <w:tbl>
      <w:tblPr>
        <w:tblpPr w:leftFromText="180" w:rightFromText="180" w:vertAnchor="text" w:horzAnchor="margin" w:tblpY="256"/>
        <w:tblW w:w="10773" w:type="dxa"/>
        <w:shd w:val="clear" w:color="auto" w:fill="CDD4E9"/>
        <w:tblLayout w:type="fixed"/>
        <w:tblLook w:val="0000" w:firstRow="0" w:lastRow="0" w:firstColumn="0" w:lastColumn="0" w:noHBand="0" w:noVBand="0"/>
      </w:tblPr>
      <w:tblGrid>
        <w:gridCol w:w="562"/>
        <w:gridCol w:w="3547"/>
        <w:gridCol w:w="2123"/>
        <w:gridCol w:w="2694"/>
        <w:gridCol w:w="1847"/>
      </w:tblGrid>
      <w:tr w:rsidR="005101D0" w:rsidRPr="005101D0" w14:paraId="0A98B612" w14:textId="77777777" w:rsidTr="005101D0">
        <w:trPr>
          <w:cantSplit/>
          <w:trHeight w:val="1326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96F76" w14:textId="77777777" w:rsidR="005101D0" w:rsidRPr="005101D0" w:rsidRDefault="005101D0" w:rsidP="005101D0">
            <w:pPr>
              <w:rPr>
                <w:rFonts w:eastAsiaTheme="minorHAnsi" w:cs="Times New Roman"/>
                <w:b/>
                <w:bCs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5BB09" w14:textId="64D64AD4" w:rsidR="005101D0" w:rsidRPr="005101D0" w:rsidRDefault="005101D0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Название д</w:t>
            </w:r>
            <w:r w:rsidRPr="005101D0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оклад</w:t>
            </w: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а</w:t>
            </w:r>
            <w:r w:rsidRPr="005101D0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 (с презентаций слайдов)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538CF" w14:textId="6C28E4D3" w:rsidR="005101D0" w:rsidRPr="005101D0" w:rsidRDefault="00401858" w:rsidP="005101D0">
            <w:pPr>
              <w:jc w:val="center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Фиксированный</w:t>
            </w:r>
            <w:r w:rsidR="005101D0" w:rsidRPr="005101D0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 срок предоставления</w:t>
            </w:r>
          </w:p>
          <w:p w14:paraId="020156A9" w14:textId="77777777" w:rsidR="005101D0" w:rsidRPr="005101D0" w:rsidRDefault="005101D0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  <w:p w14:paraId="086655CF" w14:textId="06203F66" w:rsidR="005101D0" w:rsidRPr="005101D0" w:rsidRDefault="00401858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 w:rsidRPr="00F74720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«Надо сделать»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97E6F" w14:textId="77777777" w:rsidR="005101D0" w:rsidRDefault="005101D0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 Дата  занятия (по расписанию)на котором представлен доклад</w:t>
            </w:r>
          </w:p>
          <w:p w14:paraId="5582AD3B" w14:textId="77777777" w:rsidR="00401858" w:rsidRDefault="00401858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  <w:p w14:paraId="58F69375" w14:textId="4EB3AC72" w:rsidR="00401858" w:rsidRPr="005101D0" w:rsidRDefault="00284AD8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 w:rsidRPr="00F74720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«В работе»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3D7E6" w14:textId="77777777" w:rsidR="005101D0" w:rsidRDefault="005101D0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 w:rsidRPr="005101D0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Выполнение</w:t>
            </w:r>
          </w:p>
          <w:p w14:paraId="2B33B1A6" w14:textId="77777777" w:rsidR="000964A8" w:rsidRDefault="000964A8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(оценка преподавателя в ЛК)</w:t>
            </w:r>
          </w:p>
          <w:p w14:paraId="0683D540" w14:textId="173CDDC1" w:rsidR="00284AD8" w:rsidRPr="005101D0" w:rsidRDefault="007F06DB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 w:rsidRPr="00F74720"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>«Готово»</w:t>
            </w:r>
            <w:r>
              <w:rPr>
                <w:rFonts w:eastAsia="Times New Roman" w:cs="Times New Roman"/>
                <w:color w:val="111111"/>
                <w:sz w:val="24"/>
                <w:szCs w:val="24"/>
                <w:lang w:eastAsia="ru-RU"/>
              </w:rPr>
              <w:t>)</w:t>
            </w:r>
          </w:p>
        </w:tc>
      </w:tr>
      <w:tr w:rsidR="005101D0" w:rsidRPr="005101D0" w14:paraId="68A5B156" w14:textId="77777777" w:rsidTr="000F1738">
        <w:trPr>
          <w:cantSplit/>
          <w:trHeight w:val="208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7E10D" w14:textId="77777777" w:rsidR="005101D0" w:rsidRPr="005101D0" w:rsidRDefault="005101D0" w:rsidP="005101D0">
            <w:pPr>
              <w:rPr>
                <w:rFonts w:eastAsiaTheme="minorHAnsi" w:cs="Times New Roman"/>
                <w:b/>
                <w:bCs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19480" w14:textId="17AD2266" w:rsidR="005101D0" w:rsidRPr="005101D0" w:rsidRDefault="005101D0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AD82D" w14:textId="042D8025" w:rsidR="005101D0" w:rsidRPr="005101D0" w:rsidRDefault="005101D0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422D8" w14:textId="77777777" w:rsidR="005101D0" w:rsidRPr="005101D0" w:rsidRDefault="005101D0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992E8" w14:textId="77777777" w:rsidR="005101D0" w:rsidRPr="005101D0" w:rsidRDefault="005101D0" w:rsidP="005101D0">
            <w:pP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</w:tbl>
    <w:p w14:paraId="6E4881EA" w14:textId="77777777" w:rsidR="00E25817" w:rsidRDefault="00E25817" w:rsidP="00713E45">
      <w:pPr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</w:p>
    <w:p w14:paraId="41EE8233" w14:textId="5C0BB380" w:rsidR="00DB08FB" w:rsidRDefault="004D58FF" w:rsidP="00713E45">
      <w:pPr>
        <w:rPr>
          <w:rStyle w:val="a4"/>
          <w:sz w:val="24"/>
          <w:szCs w:val="24"/>
        </w:rPr>
      </w:pPr>
      <w:r w:rsidRPr="001D03F5">
        <w:rPr>
          <w:rFonts w:eastAsiaTheme="minorHAnsi" w:cs="Times New Roman"/>
          <w:b/>
          <w:bCs/>
          <w:noProof/>
          <w:color w:val="auto"/>
          <w:sz w:val="24"/>
          <w:szCs w:val="24"/>
        </w:rPr>
        <w:t>Контрольн</w:t>
      </w:r>
      <w:r>
        <w:rPr>
          <w:rFonts w:eastAsiaTheme="minorHAnsi" w:cs="Times New Roman"/>
          <w:b/>
          <w:bCs/>
          <w:noProof/>
          <w:color w:val="auto"/>
          <w:sz w:val="24"/>
          <w:szCs w:val="24"/>
        </w:rPr>
        <w:t>ая</w:t>
      </w:r>
      <w:r w:rsidRPr="001D03F5">
        <w:rPr>
          <w:rFonts w:eastAsiaTheme="minorHAnsi" w:cs="Times New Roman"/>
          <w:b/>
          <w:bCs/>
          <w:noProof/>
          <w:color w:val="auto"/>
          <w:sz w:val="24"/>
          <w:szCs w:val="24"/>
        </w:rPr>
        <w:t xml:space="preserve"> точк _</w:t>
      </w:r>
      <w:r w:rsidR="000964A8">
        <w:rPr>
          <w:rFonts w:eastAsiaTheme="minorHAnsi" w:cs="Times New Roman"/>
          <w:b/>
          <w:bCs/>
          <w:noProof/>
          <w:color w:val="auto"/>
          <w:sz w:val="24"/>
          <w:szCs w:val="24"/>
        </w:rPr>
        <w:t>2</w:t>
      </w:r>
      <w:r w:rsidRPr="001D03F5">
        <w:rPr>
          <w:rFonts w:eastAsiaTheme="minorHAnsi" w:cs="Times New Roman"/>
          <w:b/>
          <w:bCs/>
          <w:noProof/>
          <w:color w:val="auto"/>
          <w:sz w:val="24"/>
          <w:szCs w:val="24"/>
        </w:rPr>
        <w:t>_</w:t>
      </w:r>
      <w:r w:rsidRPr="004D58FF">
        <w:t xml:space="preserve"> </w:t>
      </w:r>
      <w:r w:rsidRPr="004D58FF">
        <w:rPr>
          <w:rFonts w:eastAsiaTheme="minorHAnsi" w:cs="Times New Roman"/>
          <w:b/>
          <w:bCs/>
          <w:noProof/>
          <w:color w:val="auto"/>
          <w:sz w:val="24"/>
          <w:szCs w:val="24"/>
        </w:rPr>
        <w:t>Обзор и отчет по знакомству с основной и дополнительной учебной и научной литературой литературы</w:t>
      </w:r>
      <w:r>
        <w:rPr>
          <w:rFonts w:eastAsiaTheme="minorHAnsi" w:cs="Times New Roman"/>
          <w:b/>
          <w:bCs/>
          <w:noProof/>
          <w:color w:val="auto"/>
          <w:sz w:val="24"/>
          <w:szCs w:val="24"/>
        </w:rPr>
        <w:t xml:space="preserve"> (10 баллов)</w:t>
      </w:r>
      <w:r w:rsidR="002C6AF8">
        <w:rPr>
          <w:rFonts w:eastAsiaTheme="minorHAnsi" w:cs="Times New Roman"/>
          <w:b/>
          <w:bCs/>
          <w:noProof/>
          <w:color w:val="auto"/>
          <w:sz w:val="24"/>
          <w:szCs w:val="24"/>
        </w:rPr>
        <w:t>*</w:t>
      </w:r>
    </w:p>
    <w:p w14:paraId="024EE3E0" w14:textId="02174937" w:rsidR="007E6DE5" w:rsidRDefault="007E6DE5" w:rsidP="00ED1A6B">
      <w:pPr>
        <w:tabs>
          <w:tab w:val="left" w:pos="4455"/>
        </w:tabs>
        <w:rPr>
          <w:rStyle w:val="a4"/>
          <w:sz w:val="24"/>
          <w:szCs w:val="24"/>
        </w:rPr>
      </w:pPr>
      <w:r>
        <w:rPr>
          <w:rStyle w:val="a4"/>
          <w:sz w:val="24"/>
          <w:szCs w:val="24"/>
        </w:rPr>
        <w:t xml:space="preserve">Студент (ФИО) </w:t>
      </w:r>
      <w:r w:rsidR="00ED1A6B">
        <w:rPr>
          <w:rStyle w:val="a4"/>
          <w:sz w:val="24"/>
          <w:szCs w:val="24"/>
          <w:u w:val="single"/>
        </w:rPr>
        <w:t>_____________</w:t>
      </w:r>
    </w:p>
    <w:p w14:paraId="2F3B8287" w14:textId="13049413" w:rsidR="00713E45" w:rsidRDefault="007E6DE5" w:rsidP="007E6DE5">
      <w:pPr>
        <w:rPr>
          <w:rStyle w:val="a4"/>
          <w:sz w:val="24"/>
          <w:szCs w:val="24"/>
        </w:rPr>
      </w:pPr>
      <w:r>
        <w:rPr>
          <w:rStyle w:val="a4"/>
          <w:sz w:val="24"/>
          <w:szCs w:val="24"/>
        </w:rPr>
        <w:t xml:space="preserve">Преподаватель: доцент кафедры </w:t>
      </w:r>
      <w:r w:rsidR="00D3731C">
        <w:rPr>
          <w:rStyle w:val="a4"/>
          <w:sz w:val="24"/>
          <w:szCs w:val="24"/>
        </w:rPr>
        <w:t xml:space="preserve">ЭД, </w:t>
      </w:r>
      <w:proofErr w:type="spellStart"/>
      <w:r w:rsidR="00D3731C">
        <w:rPr>
          <w:rStyle w:val="a4"/>
          <w:sz w:val="24"/>
          <w:szCs w:val="24"/>
        </w:rPr>
        <w:t>СПбГУТ</w:t>
      </w:r>
      <w:proofErr w:type="spellEnd"/>
      <w:r w:rsidR="00B22671">
        <w:rPr>
          <w:rStyle w:val="a4"/>
          <w:sz w:val="24"/>
          <w:szCs w:val="24"/>
        </w:rPr>
        <w:t>, Федоренко</w:t>
      </w:r>
      <w:r>
        <w:rPr>
          <w:rStyle w:val="a4"/>
          <w:sz w:val="24"/>
          <w:szCs w:val="24"/>
        </w:rPr>
        <w:t xml:space="preserve"> </w:t>
      </w:r>
      <w:r w:rsidR="00D3731C">
        <w:rPr>
          <w:rStyle w:val="a4"/>
          <w:sz w:val="24"/>
          <w:szCs w:val="24"/>
        </w:rPr>
        <w:t>И. Н.</w:t>
      </w:r>
    </w:p>
    <w:tbl>
      <w:tblPr>
        <w:tblpPr w:leftFromText="180" w:rightFromText="180" w:vertAnchor="text" w:horzAnchor="margin" w:tblpX="-10" w:tblpY="256"/>
        <w:tblW w:w="10778" w:type="dxa"/>
        <w:shd w:val="clear" w:color="auto" w:fill="CDD4E9"/>
        <w:tblLayout w:type="fixed"/>
        <w:tblLook w:val="0000" w:firstRow="0" w:lastRow="0" w:firstColumn="0" w:lastColumn="0" w:noHBand="0" w:noVBand="0"/>
      </w:tblPr>
      <w:tblGrid>
        <w:gridCol w:w="5665"/>
        <w:gridCol w:w="2137"/>
        <w:gridCol w:w="2976"/>
      </w:tblGrid>
      <w:tr w:rsidR="000F1738" w:rsidRPr="009E08F9" w14:paraId="4B3AECC9" w14:textId="77777777" w:rsidTr="002D413B">
        <w:trPr>
          <w:cantSplit/>
          <w:trHeight w:val="903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2983D" w14:textId="77777777" w:rsidR="000F1738" w:rsidRPr="009E08F9" w:rsidRDefault="000F1738" w:rsidP="002D413B">
            <w:pPr>
              <w:pStyle w:val="a5"/>
              <w:spacing w:line="240" w:lineRule="auto"/>
              <w:rPr>
                <w:rStyle w:val="a4"/>
                <w:caps w:val="0"/>
                <w:sz w:val="24"/>
                <w:szCs w:val="24"/>
              </w:rPr>
            </w:pPr>
            <w:r w:rsidRPr="009E08F9">
              <w:rPr>
                <w:rStyle w:val="a4"/>
                <w:caps w:val="0"/>
                <w:sz w:val="24"/>
                <w:szCs w:val="24"/>
              </w:rPr>
              <w:t>Наименование КТ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BA208" w14:textId="30E3383F" w:rsidR="00D41DAA" w:rsidRPr="00D41DAA" w:rsidRDefault="000F1738" w:rsidP="00D41DAA">
            <w:pPr>
              <w:rPr>
                <w:sz w:val="24"/>
                <w:szCs w:val="24"/>
              </w:rPr>
            </w:pPr>
            <w:r w:rsidRPr="009E08F9">
              <w:rPr>
                <w:rStyle w:val="a4"/>
                <w:sz w:val="24"/>
                <w:szCs w:val="24"/>
              </w:rPr>
              <w:t xml:space="preserve"> </w:t>
            </w:r>
            <w:r w:rsidR="00D41DAA" w:rsidRPr="00D41DAA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 </w:t>
            </w:r>
            <w:r w:rsidR="00D41DAA" w:rsidRPr="00D41DAA">
              <w:rPr>
                <w:sz w:val="24"/>
                <w:szCs w:val="24"/>
              </w:rPr>
              <w:t>Фиксированный срок предоставления</w:t>
            </w:r>
          </w:p>
          <w:p w14:paraId="56F405FD" w14:textId="77777777" w:rsidR="00D41DAA" w:rsidRPr="00D41DAA" w:rsidRDefault="00D41DAA" w:rsidP="00D41DAA">
            <w:pPr>
              <w:rPr>
                <w:sz w:val="24"/>
                <w:szCs w:val="24"/>
              </w:rPr>
            </w:pPr>
          </w:p>
          <w:p w14:paraId="4BA49630" w14:textId="6A96A921" w:rsidR="000F1738" w:rsidRPr="009E08F9" w:rsidRDefault="00D41DAA" w:rsidP="00D41DAA">
            <w:pPr>
              <w:rPr>
                <w:sz w:val="24"/>
                <w:szCs w:val="24"/>
              </w:rPr>
            </w:pPr>
            <w:r w:rsidRPr="00F74720">
              <w:rPr>
                <w:sz w:val="24"/>
                <w:szCs w:val="24"/>
              </w:rPr>
              <w:t>«Надо сделать»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C22DC" w14:textId="77777777" w:rsidR="000F1738" w:rsidRDefault="000F1738" w:rsidP="002D413B">
            <w:pPr>
              <w:rPr>
                <w:sz w:val="24"/>
                <w:szCs w:val="24"/>
              </w:rPr>
            </w:pPr>
            <w:r w:rsidRPr="001D03F5">
              <w:rPr>
                <w:sz w:val="24"/>
                <w:szCs w:val="24"/>
              </w:rPr>
              <w:t>Выполнение</w:t>
            </w:r>
            <w:r w:rsidRPr="009E08F9">
              <w:rPr>
                <w:sz w:val="24"/>
                <w:szCs w:val="24"/>
              </w:rPr>
              <w:t xml:space="preserve"> (скрин из ЛК с оценочным мнением преподавателя)</w:t>
            </w:r>
          </w:p>
          <w:p w14:paraId="16FD209B" w14:textId="77777777" w:rsidR="00D41DAA" w:rsidRDefault="00D41DAA" w:rsidP="002D413B">
            <w:pPr>
              <w:rPr>
                <w:sz w:val="24"/>
                <w:szCs w:val="24"/>
              </w:rPr>
            </w:pPr>
          </w:p>
          <w:p w14:paraId="3E6BDE46" w14:textId="57B96C2F" w:rsidR="00D41DAA" w:rsidRPr="009E08F9" w:rsidRDefault="00D41DAA" w:rsidP="002D413B">
            <w:pPr>
              <w:rPr>
                <w:sz w:val="24"/>
                <w:szCs w:val="24"/>
              </w:rPr>
            </w:pPr>
            <w:r w:rsidRPr="00F74720">
              <w:rPr>
                <w:sz w:val="24"/>
                <w:szCs w:val="24"/>
              </w:rPr>
              <w:t>«Готово»</w:t>
            </w:r>
          </w:p>
        </w:tc>
      </w:tr>
      <w:tr w:rsidR="000F1738" w:rsidRPr="009E08F9" w14:paraId="3D61B201" w14:textId="77777777" w:rsidTr="002D413B">
        <w:trPr>
          <w:cantSplit/>
          <w:trHeight w:val="1610"/>
        </w:trPr>
        <w:tc>
          <w:tcPr>
            <w:tcW w:w="5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9591A" w14:textId="24BE671B" w:rsidR="000F1738" w:rsidRPr="009E08F9" w:rsidRDefault="000F1738" w:rsidP="002D413B">
            <w:pPr>
              <w:rPr>
                <w:sz w:val="24"/>
                <w:szCs w:val="24"/>
              </w:rPr>
            </w:pPr>
            <w:r w:rsidRPr="009E08F9">
              <w:rPr>
                <w:rStyle w:val="a4"/>
                <w:b/>
                <w:bCs/>
                <w:sz w:val="24"/>
                <w:szCs w:val="24"/>
              </w:rPr>
              <w:t>Контрольная точка (аттестация):</w:t>
            </w:r>
            <w:r w:rsidRPr="009E08F9">
              <w:rPr>
                <w:rStyle w:val="a4"/>
                <w:sz w:val="24"/>
                <w:szCs w:val="24"/>
              </w:rPr>
              <w:t xml:space="preserve"> Обзор и отчет по знакомству с основной и дополнительной учебной и научной литературой литературы (рекомендуется сопроводить скриншотами, количество представленных изданий студент определяет самостоятельно) не менее 5</w:t>
            </w:r>
          </w:p>
        </w:tc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C2958" w14:textId="77777777" w:rsidR="000F1738" w:rsidRPr="009E08F9" w:rsidRDefault="000F1738" w:rsidP="002D413B">
            <w:pPr>
              <w:rPr>
                <w:rStyle w:val="a4"/>
                <w:sz w:val="24"/>
                <w:szCs w:val="24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B9A77" w14:textId="77777777" w:rsidR="000F1738" w:rsidRPr="009E08F9" w:rsidRDefault="000F1738" w:rsidP="002D413B">
            <w:pPr>
              <w:rPr>
                <w:sz w:val="24"/>
                <w:szCs w:val="24"/>
              </w:rPr>
            </w:pPr>
          </w:p>
        </w:tc>
      </w:tr>
    </w:tbl>
    <w:p w14:paraId="15221D53" w14:textId="77777777" w:rsidR="002D413B" w:rsidRDefault="002D413B" w:rsidP="001566D0">
      <w:pPr>
        <w:widowControl w:val="0"/>
        <w:rPr>
          <w:b/>
          <w:bCs/>
        </w:rPr>
      </w:pPr>
    </w:p>
    <w:p w14:paraId="142A1360" w14:textId="7727588D" w:rsidR="002D413B" w:rsidRPr="002D413B" w:rsidRDefault="001566D0" w:rsidP="002D413B">
      <w:pPr>
        <w:widowControl w:val="0"/>
        <w:rPr>
          <w:b/>
          <w:bCs/>
        </w:rPr>
      </w:pPr>
      <w:r w:rsidRPr="001566D0">
        <w:rPr>
          <w:b/>
          <w:bCs/>
        </w:rPr>
        <w:t xml:space="preserve">*Прим. преподавателя Студент оформляет таблицу в </w:t>
      </w:r>
      <w:r w:rsidRPr="001566D0">
        <w:rPr>
          <w:b/>
          <w:bCs/>
          <w:lang w:val="en-US"/>
        </w:rPr>
        <w:t>W</w:t>
      </w:r>
      <w:r w:rsidRPr="001566D0">
        <w:rPr>
          <w:b/>
          <w:bCs/>
        </w:rPr>
        <w:t>-</w:t>
      </w:r>
      <w:r w:rsidRPr="001566D0">
        <w:rPr>
          <w:b/>
          <w:bCs/>
          <w:lang w:val="en-US"/>
        </w:rPr>
        <w:t>e</w:t>
      </w:r>
      <w:r w:rsidRPr="001566D0">
        <w:rPr>
          <w:b/>
          <w:bCs/>
        </w:rPr>
        <w:t xml:space="preserve"> электронном виде для допуска к зачету</w:t>
      </w:r>
      <w:bookmarkStart w:id="2" w:name="_Hlk189517354"/>
      <w:bookmarkEnd w:id="0"/>
    </w:p>
    <w:p w14:paraId="4247C9D5" w14:textId="77777777" w:rsidR="00415E86" w:rsidRDefault="00415E86" w:rsidP="001D03F5">
      <w:pPr>
        <w:spacing w:after="160" w:line="259" w:lineRule="auto"/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</w:p>
    <w:p w14:paraId="2135EE0F" w14:textId="77777777" w:rsidR="00415E86" w:rsidRDefault="00415E86" w:rsidP="001D03F5">
      <w:pPr>
        <w:spacing w:after="160" w:line="259" w:lineRule="auto"/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</w:p>
    <w:p w14:paraId="21B70E4F" w14:textId="77777777" w:rsidR="00415E86" w:rsidRDefault="00415E86" w:rsidP="001D03F5">
      <w:pPr>
        <w:spacing w:after="160" w:line="259" w:lineRule="auto"/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</w:p>
    <w:p w14:paraId="2AC86AA5" w14:textId="77777777" w:rsidR="00415E86" w:rsidRDefault="00415E86" w:rsidP="001D03F5">
      <w:pPr>
        <w:spacing w:after="160" w:line="259" w:lineRule="auto"/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</w:p>
    <w:p w14:paraId="2EED0F14" w14:textId="77777777" w:rsidR="00415E86" w:rsidRDefault="00415E86" w:rsidP="001D03F5">
      <w:pPr>
        <w:spacing w:after="160" w:line="259" w:lineRule="auto"/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</w:p>
    <w:p w14:paraId="57D4D2A0" w14:textId="77777777" w:rsidR="00415E86" w:rsidRDefault="00415E86" w:rsidP="001D03F5">
      <w:pPr>
        <w:spacing w:after="160" w:line="259" w:lineRule="auto"/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</w:p>
    <w:p w14:paraId="33B96AE0" w14:textId="77777777" w:rsidR="00415E86" w:rsidRDefault="00415E86" w:rsidP="001D03F5">
      <w:pPr>
        <w:spacing w:after="160" w:line="259" w:lineRule="auto"/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</w:p>
    <w:p w14:paraId="7354180A" w14:textId="77777777" w:rsidR="00415E86" w:rsidRDefault="00415E86" w:rsidP="001D03F5">
      <w:pPr>
        <w:spacing w:after="160" w:line="259" w:lineRule="auto"/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</w:p>
    <w:p w14:paraId="1FBC6D7E" w14:textId="77777777" w:rsidR="00415E86" w:rsidRDefault="00415E86" w:rsidP="001D03F5">
      <w:pPr>
        <w:spacing w:after="160" w:line="259" w:lineRule="auto"/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</w:p>
    <w:p w14:paraId="03BB7506" w14:textId="77777777" w:rsidR="00415E86" w:rsidRDefault="00415E86" w:rsidP="001D03F5">
      <w:pPr>
        <w:spacing w:after="160" w:line="259" w:lineRule="auto"/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</w:p>
    <w:p w14:paraId="58764BAB" w14:textId="498521B3" w:rsidR="001D03F5" w:rsidRPr="001D03F5" w:rsidRDefault="001D03F5" w:rsidP="001D03F5">
      <w:pPr>
        <w:spacing w:after="160" w:line="259" w:lineRule="auto"/>
        <w:rPr>
          <w:rFonts w:eastAsiaTheme="minorHAnsi" w:cs="Times New Roman"/>
          <w:b/>
          <w:bCs/>
          <w:noProof/>
          <w:color w:val="auto"/>
          <w:sz w:val="24"/>
          <w:szCs w:val="24"/>
        </w:rPr>
      </w:pPr>
      <w:r w:rsidRPr="001D03F5">
        <w:rPr>
          <w:rFonts w:eastAsiaTheme="minorHAnsi" w:cs="Times New Roman"/>
          <w:b/>
          <w:bCs/>
          <w:noProof/>
          <w:color w:val="auto"/>
          <w:sz w:val="24"/>
          <w:szCs w:val="24"/>
        </w:rPr>
        <w:t>Контрольная точка _3_</w:t>
      </w:r>
      <w:r w:rsidR="00B22671">
        <w:rPr>
          <w:rFonts w:eastAsiaTheme="minorHAnsi" w:cs="Times New Roman"/>
          <w:b/>
          <w:bCs/>
          <w:noProof/>
          <w:color w:val="auto"/>
          <w:sz w:val="24"/>
          <w:szCs w:val="24"/>
        </w:rPr>
        <w:t xml:space="preserve"> </w:t>
      </w:r>
      <w:bookmarkEnd w:id="2"/>
      <w:r w:rsidRPr="001D03F5">
        <w:rPr>
          <w:rFonts w:eastAsiaTheme="minorHAnsi" w:cs="Times New Roman"/>
          <w:b/>
          <w:bCs/>
          <w:noProof/>
          <w:color w:val="auto"/>
          <w:sz w:val="24"/>
          <w:szCs w:val="24"/>
        </w:rPr>
        <w:t>Мониторинг выполнения Практических занятий</w:t>
      </w:r>
      <w:r w:rsidR="0028118D">
        <w:rPr>
          <w:rFonts w:eastAsiaTheme="minorHAnsi" w:cs="Times New Roman"/>
          <w:b/>
          <w:bCs/>
          <w:noProof/>
          <w:color w:val="auto"/>
          <w:sz w:val="24"/>
          <w:szCs w:val="24"/>
        </w:rPr>
        <w:t xml:space="preserve"> (60 баллов)</w:t>
      </w:r>
      <w:r w:rsidR="002C6AF8">
        <w:rPr>
          <w:rFonts w:eastAsiaTheme="minorHAnsi" w:cs="Times New Roman"/>
          <w:b/>
          <w:bCs/>
          <w:noProof/>
          <w:color w:val="auto"/>
          <w:sz w:val="24"/>
          <w:szCs w:val="24"/>
        </w:rPr>
        <w:t>*</w:t>
      </w:r>
    </w:p>
    <w:p w14:paraId="4D41C493" w14:textId="34AB9860" w:rsidR="001D03F5" w:rsidRPr="002D413B" w:rsidRDefault="001D03F5" w:rsidP="002D413B">
      <w:pPr>
        <w:pStyle w:val="a7"/>
        <w:rPr>
          <w:noProof/>
          <w:sz w:val="24"/>
          <w:szCs w:val="24"/>
        </w:rPr>
      </w:pPr>
      <w:r w:rsidRPr="002D413B">
        <w:rPr>
          <w:noProof/>
          <w:sz w:val="24"/>
          <w:szCs w:val="24"/>
        </w:rPr>
        <w:t xml:space="preserve">Студент (ФИО)   </w:t>
      </w:r>
      <w:r w:rsidR="0028118D" w:rsidRPr="002D413B">
        <w:rPr>
          <w:noProof/>
          <w:sz w:val="24"/>
          <w:szCs w:val="24"/>
        </w:rPr>
        <w:t>___________________________</w:t>
      </w:r>
    </w:p>
    <w:p w14:paraId="6F1F12FE" w14:textId="77777777" w:rsidR="001D03F5" w:rsidRPr="002D413B" w:rsidRDefault="001D03F5" w:rsidP="002D413B">
      <w:pPr>
        <w:pStyle w:val="a7"/>
        <w:rPr>
          <w:noProof/>
          <w:sz w:val="24"/>
          <w:szCs w:val="24"/>
        </w:rPr>
      </w:pPr>
      <w:r w:rsidRPr="002D413B">
        <w:rPr>
          <w:noProof/>
          <w:sz w:val="24"/>
          <w:szCs w:val="24"/>
        </w:rPr>
        <w:t xml:space="preserve">Преподаватель: доцент кафедры ЭД  СПбГУТ ,Федоренко И.Н. </w:t>
      </w:r>
    </w:p>
    <w:tbl>
      <w:tblPr>
        <w:tblW w:w="10774" w:type="dxa"/>
        <w:jc w:val="center"/>
        <w:shd w:val="clear" w:color="auto" w:fill="CDD4E9"/>
        <w:tblLayout w:type="fixed"/>
        <w:tblLook w:val="0000" w:firstRow="0" w:lastRow="0" w:firstColumn="0" w:lastColumn="0" w:noHBand="0" w:noVBand="0"/>
      </w:tblPr>
      <w:tblGrid>
        <w:gridCol w:w="703"/>
        <w:gridCol w:w="2693"/>
        <w:gridCol w:w="1985"/>
        <w:gridCol w:w="1984"/>
        <w:gridCol w:w="3409"/>
      </w:tblGrid>
      <w:tr w:rsidR="001D03F5" w:rsidRPr="001D03F5" w14:paraId="4BE5F6AB" w14:textId="77777777" w:rsidTr="00FF3818">
        <w:trPr>
          <w:cantSplit/>
          <w:trHeight w:val="413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288114" w14:textId="77777777" w:rsidR="001D03F5" w:rsidRPr="001D03F5" w:rsidRDefault="001D03F5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 w:rsidRPr="001D03F5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№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27761" w14:textId="0FF9A056" w:rsidR="00415E86" w:rsidRPr="00415E86" w:rsidRDefault="00415E86" w:rsidP="00415E86">
            <w:pPr>
              <w:pStyle w:val="a7"/>
              <w:rPr>
                <w:noProof/>
                <w:sz w:val="24"/>
                <w:szCs w:val="24"/>
              </w:rPr>
            </w:pPr>
            <w:r w:rsidRPr="00415E86">
              <w:rPr>
                <w:noProof/>
                <w:sz w:val="24"/>
                <w:szCs w:val="24"/>
              </w:rPr>
              <w:t>Дата  Лекции (Л) по расписанию</w:t>
            </w:r>
          </w:p>
          <w:p w14:paraId="49388793" w14:textId="0D1468EF" w:rsidR="00415E86" w:rsidRDefault="00415E86" w:rsidP="00415E86">
            <w:pPr>
              <w:pStyle w:val="a7"/>
              <w:rPr>
                <w:noProof/>
                <w:sz w:val="24"/>
                <w:szCs w:val="24"/>
              </w:rPr>
            </w:pPr>
            <w:r w:rsidRPr="00415E86">
              <w:rPr>
                <w:noProof/>
                <w:sz w:val="24"/>
                <w:szCs w:val="24"/>
              </w:rPr>
              <w:t>(указать присутствие «П»/отсутсвие «О»)</w:t>
            </w:r>
          </w:p>
          <w:p w14:paraId="630A5464" w14:textId="77777777" w:rsidR="008C327B" w:rsidRPr="00415E86" w:rsidRDefault="008C327B" w:rsidP="00415E86">
            <w:pPr>
              <w:pStyle w:val="a7"/>
              <w:rPr>
                <w:noProof/>
                <w:sz w:val="24"/>
                <w:szCs w:val="24"/>
              </w:rPr>
            </w:pPr>
          </w:p>
          <w:p w14:paraId="2AEC97D6" w14:textId="300A083F" w:rsidR="001D03F5" w:rsidRPr="001D03F5" w:rsidRDefault="001D03F5" w:rsidP="00415E86">
            <w:pPr>
              <w:spacing w:after="160" w:line="259" w:lineRule="auto"/>
              <w:jc w:val="center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92C7C" w14:textId="6882DD4B" w:rsidR="001D03F5" w:rsidRDefault="001D03F5" w:rsidP="008C327B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 w:rsidRPr="001D03F5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Дата</w:t>
            </w: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 </w:t>
            </w:r>
            <w:r w:rsidR="00415E86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 Практического  занятия (ПЗ) </w:t>
            </w: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по расписанию</w:t>
            </w:r>
          </w:p>
          <w:p w14:paraId="7F7083AC" w14:textId="1A78603D" w:rsidR="00F74720" w:rsidRDefault="00F74720" w:rsidP="008C327B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 w:rsidRPr="00F74720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«Надо сделать»</w:t>
            </w:r>
          </w:p>
          <w:p w14:paraId="5189AFBA" w14:textId="6C27D0FB" w:rsidR="00415E86" w:rsidRPr="001D03F5" w:rsidRDefault="00415E86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6166A" w14:textId="27A5A975" w:rsidR="001D03F5" w:rsidRDefault="009460D1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Т</w:t>
            </w:r>
            <w:r w:rsidR="00415E86" w:rsidRPr="00415E86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ема ПЗ</w:t>
            </w:r>
          </w:p>
          <w:p w14:paraId="7336E073" w14:textId="77777777" w:rsidR="00415E86" w:rsidRDefault="00415E86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  <w:p w14:paraId="2A275B3F" w14:textId="42E6F882" w:rsidR="00415E86" w:rsidRPr="001D03F5" w:rsidRDefault="00D213B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 w:rsidRPr="00F74720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«В работе»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0A62C" w14:textId="77777777" w:rsidR="001D03F5" w:rsidRDefault="001D03F5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 w:rsidRPr="001D03F5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Выполнение</w:t>
            </w: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 (скрин из ЛК с оценочным мненением преподавателя</w:t>
            </w:r>
            <w:r w:rsidR="00415E86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 по ПЗ,например «зачтено», «не зачтено» и т.п.</w:t>
            </w: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)</w:t>
            </w:r>
          </w:p>
          <w:p w14:paraId="5C6FBD8A" w14:textId="77777777" w:rsidR="00167F5F" w:rsidRDefault="00167F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  <w:p w14:paraId="01382620" w14:textId="77777777" w:rsidR="00167F5F" w:rsidRDefault="00167F5F" w:rsidP="00167F5F">
            <w:pPr>
              <w:spacing w:after="160" w:line="259" w:lineRule="auto"/>
              <w:jc w:val="center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 w:rsidRPr="00F74720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«Готово»</w:t>
            </w:r>
          </w:p>
          <w:p w14:paraId="4CC2CC1C" w14:textId="77777777" w:rsidR="00167F5F" w:rsidRDefault="00167F5F" w:rsidP="00167F5F">
            <w:pPr>
              <w:spacing w:after="160" w:line="259" w:lineRule="auto"/>
              <w:jc w:val="center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  <w:p w14:paraId="42E45036" w14:textId="621B4F6C" w:rsidR="00167F5F" w:rsidRPr="001D03F5" w:rsidRDefault="00167F5F" w:rsidP="00167F5F">
            <w:pPr>
              <w:spacing w:after="160" w:line="259" w:lineRule="auto"/>
              <w:jc w:val="center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1D03F5" w:rsidRPr="001D03F5" w14:paraId="3300D3B7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3358241F" w14:textId="0A86CDD6" w:rsidR="001D03F5" w:rsidRPr="001D03F5" w:rsidRDefault="001D03F5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E7E58" w14:textId="7F63727B" w:rsidR="001D03F5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16</w:t>
            </w:r>
            <w:r w:rsidR="0072725F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.02.2026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1E1F1" w14:textId="1D1C9265" w:rsidR="001D03F5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-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5AA94" w14:textId="57093793" w:rsidR="001D03F5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-</w:t>
            </w: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2B0B7" w14:textId="09905BBF" w:rsidR="0072725F" w:rsidRDefault="0072725F" w:rsidP="0072725F">
            <w:pPr>
              <w:pStyle w:val="a7"/>
              <w:rPr>
                <w:noProof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 xml:space="preserve">  </w:t>
            </w:r>
            <w:r w:rsidR="007B7724">
              <w:rPr>
                <w:noProof/>
                <w:sz w:val="24"/>
                <w:szCs w:val="24"/>
              </w:rPr>
              <w:t>О</w:t>
            </w:r>
          </w:p>
          <w:p w14:paraId="44F23EDD" w14:textId="77777777" w:rsidR="0072725F" w:rsidRPr="00415E86" w:rsidRDefault="0072725F" w:rsidP="0072725F">
            <w:pPr>
              <w:pStyle w:val="a7"/>
              <w:rPr>
                <w:noProof/>
                <w:sz w:val="24"/>
                <w:szCs w:val="24"/>
              </w:rPr>
            </w:pPr>
          </w:p>
          <w:p w14:paraId="531DA2F1" w14:textId="1C626AB8" w:rsidR="001D03F5" w:rsidRPr="001D03F5" w:rsidRDefault="001D03F5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8C327B" w:rsidRPr="001D03F5" w14:paraId="34681C71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74B9EA95" w14:textId="77777777" w:rsidR="008C327B" w:rsidRDefault="008C327B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95489" w14:textId="1CC2C6E6" w:rsidR="008C327B" w:rsidRPr="001D03F5" w:rsidRDefault="008C327B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CCFBB" w14:textId="52623C5F" w:rsidR="008C327B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25</w:t>
            </w:r>
            <w:r w:rsidR="0072725F" w:rsidRPr="0072725F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.02.202</w:t>
            </w: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8BB6C" w14:textId="775524B7" w:rsidR="0072725F" w:rsidRDefault="0072725F" w:rsidP="0072725F">
            <w:pPr>
              <w:spacing w:after="160" w:line="259" w:lineRule="auto"/>
              <w:rPr>
                <w:rFonts w:eastAsiaTheme="minorHAnsi" w:cs="Times New Roman"/>
                <w:b/>
                <w:bCs/>
                <w:noProof/>
                <w:color w:val="auto"/>
                <w:sz w:val="24"/>
                <w:szCs w:val="24"/>
              </w:rPr>
            </w:pPr>
            <w:r w:rsidRPr="0072725F"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ПЗ_Разработка проекта Мониторинга с использованием</w:t>
            </w:r>
            <w:r w:rsidRPr="0072725F">
              <w:rPr>
                <w:rFonts w:eastAsiaTheme="minorHAnsi" w:cs="Times New Roman"/>
                <w:b/>
                <w:bCs/>
                <w:noProof/>
                <w:color w:val="auto"/>
                <w:sz w:val="24"/>
                <w:szCs w:val="24"/>
              </w:rPr>
              <w:t xml:space="preserve"> </w:t>
            </w:r>
            <w:r w:rsidR="00C07431" w:rsidRPr="0072725F">
              <w:rPr>
                <w:rFonts w:eastAsiaTheme="minorHAnsi" w:cs="Times New Roman"/>
                <w:b/>
                <w:bCs/>
                <w:noProof/>
                <w:color w:val="auto"/>
                <w:sz w:val="24"/>
                <w:szCs w:val="24"/>
              </w:rPr>
              <w:t>Кабан доски</w:t>
            </w:r>
          </w:p>
          <w:p w14:paraId="186E8568" w14:textId="79A24432" w:rsidR="0072725F" w:rsidRPr="0072725F" w:rsidRDefault="0072725F" w:rsidP="0072725F">
            <w:pPr>
              <w:spacing w:after="160" w:line="259" w:lineRule="auto"/>
              <w:rPr>
                <w:rFonts w:eastAsiaTheme="minorHAnsi" w:cs="Times New Roman"/>
                <w:b/>
                <w:bCs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b/>
                <w:bCs/>
                <w:noProof/>
                <w:color w:val="auto"/>
                <w:sz w:val="24"/>
                <w:szCs w:val="24"/>
              </w:rPr>
              <w:t>ПЗ_Размещенное в ЛК преподавателем</w:t>
            </w:r>
          </w:p>
          <w:p w14:paraId="5C1A091B" w14:textId="77777777" w:rsidR="008C327B" w:rsidRPr="001D03F5" w:rsidRDefault="008C327B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C3848" w14:textId="77777777" w:rsidR="008C327B" w:rsidRPr="001D03F5" w:rsidRDefault="008C327B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8C327B" w:rsidRPr="001D03F5" w14:paraId="2E870696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144DD708" w14:textId="77777777" w:rsidR="008C327B" w:rsidRDefault="008C327B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F0608" w14:textId="5779277D" w:rsidR="008C327B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02.03.2026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71641" w14:textId="77777777" w:rsidR="008C327B" w:rsidRPr="001D03F5" w:rsidRDefault="008C327B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DA20A" w14:textId="77777777" w:rsidR="008C327B" w:rsidRPr="001D03F5" w:rsidRDefault="008C327B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E3F16" w14:textId="77777777" w:rsidR="008C327B" w:rsidRPr="001D03F5" w:rsidRDefault="008C327B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72725F" w:rsidRPr="001D03F5" w14:paraId="11622429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48D97114" w14:textId="77777777" w:rsidR="0072725F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3E594" w14:textId="77777777" w:rsidR="0072725F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B4C63" w14:textId="01B77D17" w:rsidR="0072725F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03.04.2026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E41D7" w14:textId="77777777" w:rsidR="0072725F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0A0B5" w14:textId="77777777" w:rsidR="0072725F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72725F" w:rsidRPr="001D03F5" w14:paraId="5B6B0385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50317E46" w14:textId="77777777" w:rsidR="0072725F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61BC6" w14:textId="77777777" w:rsidR="0072725F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43453" w14:textId="307C356B" w:rsidR="0072725F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11.03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8333D" w14:textId="77777777" w:rsidR="0072725F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271F8" w14:textId="77777777" w:rsidR="0072725F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72725F" w:rsidRPr="001D03F5" w14:paraId="08687742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47B283F0" w14:textId="77777777" w:rsidR="0072725F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C68C7" w14:textId="695AC37D" w:rsidR="0072725F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16.03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C64ED" w14:textId="77777777" w:rsidR="0072725F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88846" w14:textId="77777777" w:rsidR="0072725F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0DDC3" w14:textId="77777777" w:rsidR="0072725F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72725F" w:rsidRPr="001D03F5" w14:paraId="28535B43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4821D7FC" w14:textId="77777777" w:rsidR="0072725F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7B889" w14:textId="77777777" w:rsidR="0072725F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F3F62" w14:textId="5790FD9A" w:rsidR="0072725F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18.03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F3D62" w14:textId="77777777" w:rsidR="0072725F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2CDF1" w14:textId="77777777" w:rsidR="0072725F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72725F" w:rsidRPr="001D03F5" w14:paraId="51877644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42F24A2E" w14:textId="77777777" w:rsidR="0072725F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4AF76" w14:textId="77777777" w:rsidR="0072725F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C24A0" w14:textId="62098BFC" w:rsidR="0072725F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25.03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35D109" w14:textId="77777777" w:rsidR="0072725F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127FA" w14:textId="77777777" w:rsidR="0072725F" w:rsidRPr="001D03F5" w:rsidRDefault="0072725F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7B7724" w:rsidRPr="001D03F5" w14:paraId="7D8999FE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683CA029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93D27" w14:textId="61174CD8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30.03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BEF76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EE6A19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8E799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7B7724" w:rsidRPr="001D03F5" w14:paraId="29D411D7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7BF44018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BD180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11436" w14:textId="6C5F1333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01.04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126FE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1D423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7B7724" w:rsidRPr="001D03F5" w14:paraId="40CDAA40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3625D749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0D360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9EB22" w14:textId="0AB47C6C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08.04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E4859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A65BC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7B7724" w:rsidRPr="001D03F5" w14:paraId="2F27F057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361ECD19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F0DA6" w14:textId="6CFB329E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13.04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B83C8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B4768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F19A6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7B7724" w:rsidRPr="001D03F5" w14:paraId="2B1FC6C9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2E2F9616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DA1A8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F97CE" w14:textId="042D9130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15.04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F715C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CA0C0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7B7724" w:rsidRPr="001D03F5" w14:paraId="47E5D10E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5778572E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56491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FD4E2" w14:textId="2FAD8CC2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22.04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6C382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7312A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7B7724" w:rsidRPr="001D03F5" w14:paraId="0E77A417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6D739AD0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7178D" w14:textId="04945EB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27.04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F249C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C4AD6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FEF9A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7B7724" w:rsidRPr="001D03F5" w14:paraId="6AAAF618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323FB850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EB14C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4A173" w14:textId="7B669982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29.04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2A7C0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8A249A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7B7724" w:rsidRPr="001D03F5" w14:paraId="3D96317F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1289B0B8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D4F7F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F8E01" w14:textId="18552172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06.05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7B885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E9F67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7B7724" w:rsidRPr="001D03F5" w14:paraId="4B5AA8CC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7AACB9DE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38337" w14:textId="352ABF54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11.05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DC1B4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CDF60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421634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7B7724" w:rsidRPr="001D03F5" w14:paraId="76BD9293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33354980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18121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3895C" w14:textId="57C5983D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13.05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95501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EE540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7B7724" w:rsidRPr="001D03F5" w14:paraId="2C057048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156BA912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1CC10" w14:textId="2DDD74E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18.05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E6851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4B17B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9B584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7B7724" w:rsidRPr="001D03F5" w14:paraId="1602CAE7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71495158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293CF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D22F8" w14:textId="5DD5507E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20.05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237BD5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257E4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7B7724" w:rsidRPr="001D03F5" w14:paraId="0B0C66C3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076CE038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27CD6" w14:textId="44BC4B0A" w:rsidR="007B7724" w:rsidRPr="001D03F5" w:rsidRDefault="00FF3818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25.05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C1C4B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66182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78029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7B7724" w:rsidRPr="001D03F5" w14:paraId="39C8A1FF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302AD7B2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19284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EBD67" w14:textId="4CD83E7F" w:rsidR="007B7724" w:rsidRDefault="00FF3818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27.05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4DE2E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C4250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7B7724" w:rsidRPr="001D03F5" w14:paraId="695A9714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10528466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DFBC5" w14:textId="48B0A3E6" w:rsidR="007B7724" w:rsidRPr="001D03F5" w:rsidRDefault="00FF3818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01.06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08FAE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4DB42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C2CAC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  <w:tr w:rsidR="007B7724" w:rsidRPr="001D03F5" w14:paraId="2F297F82" w14:textId="77777777" w:rsidTr="00FF3818">
        <w:trPr>
          <w:cantSplit/>
          <w:trHeight w:val="300"/>
          <w:jc w:val="center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440" w:type="dxa"/>
              <w:bottom w:w="80" w:type="dxa"/>
              <w:right w:w="80" w:type="dxa"/>
            </w:tcMar>
            <w:vAlign w:val="center"/>
          </w:tcPr>
          <w:p w14:paraId="4822318A" w14:textId="77777777" w:rsidR="007B7724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354AC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426A5" w14:textId="4EB8CDC7" w:rsidR="007B7724" w:rsidRDefault="00FF3818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  <w:r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  <w:t>03.06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B71D0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3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A2BA8" w14:textId="77777777" w:rsidR="007B7724" w:rsidRPr="001D03F5" w:rsidRDefault="007B7724" w:rsidP="001D03F5">
            <w:pPr>
              <w:spacing w:after="160" w:line="259" w:lineRule="auto"/>
              <w:rPr>
                <w:rFonts w:eastAsiaTheme="minorHAnsi" w:cs="Times New Roman"/>
                <w:noProof/>
                <w:color w:val="auto"/>
                <w:sz w:val="24"/>
                <w:szCs w:val="24"/>
              </w:rPr>
            </w:pPr>
          </w:p>
        </w:tc>
      </w:tr>
    </w:tbl>
    <w:p w14:paraId="4E387D97" w14:textId="77777777" w:rsidR="001566D0" w:rsidRPr="002C6AF8" w:rsidRDefault="001566D0" w:rsidP="001566D0">
      <w:pPr>
        <w:rPr>
          <w:rStyle w:val="a4"/>
          <w:b/>
          <w:bCs/>
        </w:rPr>
      </w:pPr>
      <w:r w:rsidRPr="002C6AF8">
        <w:rPr>
          <w:rStyle w:val="a4"/>
          <w:b/>
          <w:bCs/>
        </w:rPr>
        <w:t xml:space="preserve">*Прим. преподавателя </w:t>
      </w:r>
    </w:p>
    <w:p w14:paraId="61806A99" w14:textId="3B7D1588" w:rsidR="00DB08FB" w:rsidRPr="002D413B" w:rsidRDefault="001566D0" w:rsidP="002D413B">
      <w:pPr>
        <w:rPr>
          <w:b/>
          <w:bCs/>
        </w:rPr>
      </w:pPr>
      <w:r w:rsidRPr="002C6AF8">
        <w:rPr>
          <w:rStyle w:val="a4"/>
          <w:b/>
          <w:bCs/>
        </w:rPr>
        <w:t xml:space="preserve">Студент оформляет таблицу в </w:t>
      </w:r>
      <w:r w:rsidRPr="002C6AF8">
        <w:rPr>
          <w:rStyle w:val="a4"/>
          <w:b/>
          <w:bCs/>
          <w:lang w:val="en-US"/>
        </w:rPr>
        <w:t>W</w:t>
      </w:r>
      <w:r w:rsidRPr="002C6AF8">
        <w:rPr>
          <w:rStyle w:val="a4"/>
          <w:b/>
          <w:bCs/>
        </w:rPr>
        <w:t>-</w:t>
      </w:r>
      <w:r w:rsidRPr="002C6AF8">
        <w:rPr>
          <w:rStyle w:val="a4"/>
          <w:b/>
          <w:bCs/>
          <w:lang w:val="en-US"/>
        </w:rPr>
        <w:t>e</w:t>
      </w:r>
      <w:r w:rsidRPr="002C6AF8">
        <w:rPr>
          <w:rStyle w:val="a4"/>
          <w:b/>
          <w:bCs/>
        </w:rPr>
        <w:t xml:space="preserve"> электронном виде для допуска к зачету</w:t>
      </w:r>
    </w:p>
    <w:p w14:paraId="3B8A2593" w14:textId="72CAF82A" w:rsidR="00DB08FB" w:rsidRDefault="007B7724" w:rsidP="00086B53">
      <w:pPr>
        <w:spacing w:after="160" w:line="259" w:lineRule="auto"/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</w:pPr>
      <w:r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  <w:t>Мониторинг отправить в личный кабинет до 25 мая 25.05</w:t>
      </w:r>
    </w:p>
    <w:sectPr w:rsidR="00DB08FB">
      <w:footerReference w:type="default" r:id="rId9"/>
      <w:pgSz w:w="11900" w:h="16820"/>
      <w:pgMar w:top="567" w:right="567" w:bottom="567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BA5DE" w14:textId="77777777" w:rsidR="000F341E" w:rsidRDefault="000F341E">
      <w:r>
        <w:separator/>
      </w:r>
    </w:p>
  </w:endnote>
  <w:endnote w:type="continuationSeparator" w:id="0">
    <w:p w14:paraId="20930B85" w14:textId="77777777" w:rsidR="000F341E" w:rsidRDefault="000F3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 Neue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876248"/>
      <w:docPartObj>
        <w:docPartGallery w:val="Page Numbers (Bottom of Page)"/>
        <w:docPartUnique/>
      </w:docPartObj>
    </w:sdtPr>
    <w:sdtEndPr/>
    <w:sdtContent>
      <w:p w14:paraId="3E3963EC" w14:textId="3A38AC1A" w:rsidR="00EA1AFB" w:rsidRDefault="00EA1AFB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E63FB2" w14:textId="77777777" w:rsidR="00B811F1" w:rsidRDefault="00B811F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B84C8" w14:textId="77777777" w:rsidR="000F341E" w:rsidRDefault="000F341E">
      <w:r>
        <w:separator/>
      </w:r>
    </w:p>
  </w:footnote>
  <w:footnote w:type="continuationSeparator" w:id="0">
    <w:p w14:paraId="6B7C7B13" w14:textId="77777777" w:rsidR="000F341E" w:rsidRDefault="000F34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80A3C"/>
    <w:multiLevelType w:val="hybridMultilevel"/>
    <w:tmpl w:val="F6F6C59A"/>
    <w:lvl w:ilvl="0" w:tplc="EDC08A1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5DD1525C"/>
    <w:multiLevelType w:val="hybridMultilevel"/>
    <w:tmpl w:val="687851A2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31"/>
    <w:rsid w:val="00086B53"/>
    <w:rsid w:val="000964A8"/>
    <w:rsid w:val="000E31CB"/>
    <w:rsid w:val="000F1738"/>
    <w:rsid w:val="000F341E"/>
    <w:rsid w:val="001566D0"/>
    <w:rsid w:val="00167F5F"/>
    <w:rsid w:val="001725BE"/>
    <w:rsid w:val="001D03F5"/>
    <w:rsid w:val="0028118D"/>
    <w:rsid w:val="00284AD8"/>
    <w:rsid w:val="002A3F93"/>
    <w:rsid w:val="002B737B"/>
    <w:rsid w:val="002C6AF8"/>
    <w:rsid w:val="002D413B"/>
    <w:rsid w:val="003357BD"/>
    <w:rsid w:val="00401858"/>
    <w:rsid w:val="00415E86"/>
    <w:rsid w:val="004769D5"/>
    <w:rsid w:val="004D58FF"/>
    <w:rsid w:val="004F3E84"/>
    <w:rsid w:val="005101D0"/>
    <w:rsid w:val="00510CF5"/>
    <w:rsid w:val="005A1D39"/>
    <w:rsid w:val="00620FA9"/>
    <w:rsid w:val="0062270F"/>
    <w:rsid w:val="0064527B"/>
    <w:rsid w:val="006A0DCA"/>
    <w:rsid w:val="00713E45"/>
    <w:rsid w:val="0072725F"/>
    <w:rsid w:val="00727911"/>
    <w:rsid w:val="007B7724"/>
    <w:rsid w:val="007E6DE5"/>
    <w:rsid w:val="007F06DB"/>
    <w:rsid w:val="008C327B"/>
    <w:rsid w:val="009269D9"/>
    <w:rsid w:val="009460D1"/>
    <w:rsid w:val="009E08F9"/>
    <w:rsid w:val="00AB5031"/>
    <w:rsid w:val="00AF27D0"/>
    <w:rsid w:val="00B22671"/>
    <w:rsid w:val="00B811F1"/>
    <w:rsid w:val="00BF0A48"/>
    <w:rsid w:val="00C07431"/>
    <w:rsid w:val="00C3698F"/>
    <w:rsid w:val="00CA5514"/>
    <w:rsid w:val="00CD1C8A"/>
    <w:rsid w:val="00D213B4"/>
    <w:rsid w:val="00D3731C"/>
    <w:rsid w:val="00D41DAA"/>
    <w:rsid w:val="00DB08FB"/>
    <w:rsid w:val="00E25817"/>
    <w:rsid w:val="00EA1AFB"/>
    <w:rsid w:val="00ED1A6B"/>
    <w:rsid w:val="00F27B35"/>
    <w:rsid w:val="00F65237"/>
    <w:rsid w:val="00F72511"/>
    <w:rsid w:val="00F74720"/>
    <w:rsid w:val="00F8408B"/>
    <w:rsid w:val="00F852D4"/>
    <w:rsid w:val="00FE17D3"/>
    <w:rsid w:val="00FF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4DE40"/>
  <w15:chartTrackingRefBased/>
  <w15:docId w15:val="{A66D4D0F-5C08-430D-BD03-19A042210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725F"/>
    <w:pP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sz w:val="20"/>
      <w:szCs w:val="20"/>
      <w:u w:color="00000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лонтитулы"/>
    <w:rsid w:val="007E6DE5"/>
    <w:pP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4"/>
      <w:szCs w:val="24"/>
      <w:lang w:eastAsia="ru-RU"/>
      <w14:ligatures w14:val="none"/>
    </w:rPr>
  </w:style>
  <w:style w:type="character" w:customStyle="1" w:styleId="a4">
    <w:name w:val="Нет"/>
    <w:rsid w:val="007E6DE5"/>
  </w:style>
  <w:style w:type="paragraph" w:customStyle="1" w:styleId="a5">
    <w:name w:val="Лена"/>
    <w:rsid w:val="007E6DE5"/>
    <w:pPr>
      <w:spacing w:after="0" w:line="360" w:lineRule="auto"/>
      <w:jc w:val="center"/>
    </w:pPr>
    <w:rPr>
      <w:rFonts w:ascii="Times New Roman" w:eastAsia="Arial Unicode MS" w:hAnsi="Times New Roman" w:cs="Arial Unicode MS"/>
      <w:caps/>
      <w:color w:val="000000"/>
      <w:kern w:val="0"/>
      <w:sz w:val="28"/>
      <w:szCs w:val="28"/>
      <w:u w:color="000000"/>
      <w:lang w:eastAsia="ru-RU"/>
      <w14:ligatures w14:val="none"/>
    </w:rPr>
  </w:style>
  <w:style w:type="paragraph" w:styleId="a6">
    <w:name w:val="List Paragraph"/>
    <w:basedOn w:val="a"/>
    <w:uiPriority w:val="34"/>
    <w:qFormat/>
    <w:rsid w:val="00F65237"/>
    <w:pPr>
      <w:ind w:left="720"/>
      <w:contextualSpacing/>
    </w:pPr>
  </w:style>
  <w:style w:type="paragraph" w:styleId="a7">
    <w:name w:val="No Spacing"/>
    <w:uiPriority w:val="1"/>
    <w:qFormat/>
    <w:rsid w:val="002D413B"/>
    <w:pP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sz w:val="20"/>
      <w:szCs w:val="20"/>
      <w:u w:color="000000"/>
      <w14:ligatures w14:val="none"/>
    </w:rPr>
  </w:style>
  <w:style w:type="paragraph" w:styleId="a8">
    <w:name w:val="header"/>
    <w:basedOn w:val="a"/>
    <w:link w:val="a9"/>
    <w:uiPriority w:val="99"/>
    <w:unhideWhenUsed/>
    <w:rsid w:val="00EA1AF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A1AFB"/>
    <w:rPr>
      <w:rFonts w:ascii="Times New Roman" w:eastAsia="Arial Unicode MS" w:hAnsi="Times New Roman" w:cs="Arial Unicode MS"/>
      <w:color w:val="000000"/>
      <w:kern w:val="0"/>
      <w:sz w:val="20"/>
      <w:szCs w:val="20"/>
      <w:u w:color="000000"/>
      <w14:ligatures w14:val="none"/>
    </w:rPr>
  </w:style>
  <w:style w:type="paragraph" w:styleId="aa">
    <w:name w:val="footer"/>
    <w:basedOn w:val="a"/>
    <w:link w:val="ab"/>
    <w:uiPriority w:val="99"/>
    <w:unhideWhenUsed/>
    <w:rsid w:val="00EA1AF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A1AFB"/>
    <w:rPr>
      <w:rFonts w:ascii="Times New Roman" w:eastAsia="Arial Unicode MS" w:hAnsi="Times New Roman" w:cs="Arial Unicode MS"/>
      <w:color w:val="000000"/>
      <w:kern w:val="0"/>
      <w:sz w:val="20"/>
      <w:szCs w:val="20"/>
      <w:u w:color="000000"/>
      <w14:ligatures w14:val="none"/>
    </w:rPr>
  </w:style>
  <w:style w:type="character" w:styleId="ac">
    <w:name w:val="Hyperlink"/>
    <w:basedOn w:val="a0"/>
    <w:uiPriority w:val="99"/>
    <w:unhideWhenUsed/>
    <w:rsid w:val="002B737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B73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ngularity-app.ru/blog/prilozheniya-kanba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ngularity-app.ru/blog/chto-takoe-kanba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Федоренко Ирина Николаевна</dc:creator>
  <cp:keywords/>
  <dc:description/>
  <cp:lastModifiedBy>Дмитрий Филимонов</cp:lastModifiedBy>
  <cp:revision>45</cp:revision>
  <dcterms:created xsi:type="dcterms:W3CDTF">2023-09-12T11:02:00Z</dcterms:created>
  <dcterms:modified xsi:type="dcterms:W3CDTF">2026-02-25T07:12:00Z</dcterms:modified>
</cp:coreProperties>
</file>