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r w:rsid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act_number</w:t>
      </w:r>
      <w:proofErr w:type="spellEnd"/>
      <w:r w:rsid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date_day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full_month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</w:t>
      </w:r>
      <w:r w:rsidR="00786D0A">
        <w:rPr>
          <w:rFonts w:ascii="Times New Roman" w:hAnsi="Times New Roman"/>
          <w:sz w:val="24"/>
          <w:szCs w:val="24"/>
          <w:lang w:val="en-US"/>
        </w:rPr>
        <w:t>year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3DAA4F6" w14:textId="47C8E130" w:rsidR="00340FAA" w:rsidRPr="00340FAA" w:rsidRDefault="00340FAA" w:rsidP="00340FAA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f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CF2C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o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>, с одной стороны, и</w:t>
      </w:r>
    </w:p>
    <w:p w14:paraId="15F7243F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(ФИО)</w:t>
      </w:r>
    </w:p>
    <w:p w14:paraId="4536452D" w14:textId="6851D232" w:rsidR="00E93994" w:rsidRDefault="00340FAA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 xml:space="preserve">», в лице </w:t>
      </w:r>
      <w:r w:rsidR="00E93994">
        <w:rPr>
          <w:rFonts w:ascii="Times New Roman" w:hAnsi="Times New Roman"/>
          <w:sz w:val="24"/>
          <w:szCs w:val="24"/>
        </w:rPr>
        <w:t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{{ </w:t>
      </w:r>
      <w:proofErr w:type="spellStart"/>
      <w:r w:rsidR="00CF2C56" w:rsidRPr="00CF2C56">
        <w:rPr>
          <w:rFonts w:ascii="Times New Roman" w:hAnsi="Times New Roman"/>
          <w:sz w:val="24"/>
          <w:szCs w:val="24"/>
        </w:rPr>
        <w:t>master_initials</w:t>
      </w:r>
      <w:proofErr w:type="spellEnd"/>
      <w:r w:rsidR="00CF2C56" w:rsidRPr="00CF2C56">
        <w:rPr>
          <w:rFonts w:ascii="Times New Roman" w:hAnsi="Times New Roman"/>
          <w:sz w:val="24"/>
          <w:szCs w:val="24"/>
        </w:rPr>
        <w:t xml:space="preserve"> }}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4E08A357" w14:textId="77777777" w:rsidR="00340FAA" w:rsidRDefault="00E93994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C6F3233" w14:textId="77777777" w:rsidR="00340FAA" w:rsidRPr="00E93994" w:rsidRDefault="00E93994" w:rsidP="00E93994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(фамилия, инициалы, должность сотрудника Исполнителя,</w:t>
      </w:r>
      <w:r w:rsidR="003D3514">
        <w:rPr>
          <w:rFonts w:ascii="Times New Roman" w:hAnsi="Times New Roman"/>
          <w:i/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непосредственно выполнявшего работы)</w:t>
      </w:r>
    </w:p>
    <w:p w14:paraId="10E59018" w14:textId="7EE2A2F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 xml:space="preserve">{{ </w:t>
      </w:r>
      <w:proofErr w:type="spellStart"/>
      <w:r w:rsidR="00CF2C56" w:rsidRPr="00CF2C56">
        <w:t>contract_number</w:t>
      </w:r>
      <w:proofErr w:type="spellEnd"/>
      <w:r w:rsidR="00CF2C56" w:rsidRPr="00CF2C56">
        <w:t xml:space="preserve"> }}.{{ </w:t>
      </w:r>
      <w:proofErr w:type="spellStart"/>
      <w:r w:rsidR="00CF2C56" w:rsidRPr="00CF2C56">
        <w:t>number_month</w:t>
      </w:r>
      <w:proofErr w:type="spellEnd"/>
      <w:r w:rsidR="00CF2C56" w:rsidRPr="00CF2C56">
        <w:t xml:space="preserve"> }}ЛД</w:t>
      </w:r>
      <w:r>
        <w:t xml:space="preserve"> от «</w:t>
      </w:r>
      <w:r w:rsidR="00CF2C56" w:rsidRPr="00CF2C56">
        <w:t xml:space="preserve">{{ </w:t>
      </w:r>
      <w:proofErr w:type="spellStart"/>
      <w:r w:rsidR="00CF2C56" w:rsidRPr="00CF2C56">
        <w:t>contract_day</w:t>
      </w:r>
      <w:proofErr w:type="spellEnd"/>
      <w:r w:rsidR="00CF2C56" w:rsidRPr="00CF2C56">
        <w:t xml:space="preserve"> }}</w:t>
      </w:r>
      <w:r>
        <w:t>»</w:t>
      </w:r>
      <w:r w:rsidR="00D953A4">
        <w:t xml:space="preserve"> </w:t>
      </w:r>
      <w:r w:rsidR="00CF2C56" w:rsidRPr="00CF2C56">
        <w:t xml:space="preserve">{{ </w:t>
      </w:r>
      <w:r w:rsidR="00786D0A">
        <w:rPr>
          <w:lang w:val="en-US"/>
        </w:rPr>
        <w:t>contract</w:t>
      </w:r>
      <w:r w:rsidR="00786D0A" w:rsidRPr="00786D0A">
        <w:t>_</w:t>
      </w:r>
      <w:r w:rsidR="00CF2C56">
        <w:rPr>
          <w:lang w:val="en-US"/>
        </w:rPr>
        <w:t>full</w:t>
      </w:r>
      <w:r w:rsidR="00CF2C56" w:rsidRPr="00CF2C56">
        <w:t>_</w:t>
      </w:r>
      <w:r w:rsidR="00CF2C56">
        <w:rPr>
          <w:lang w:val="en-US"/>
        </w:rPr>
        <w:t>month</w:t>
      </w:r>
      <w:r w:rsidR="00CF2C56" w:rsidRPr="00CF2C56">
        <w:t xml:space="preserve"> }}</w:t>
      </w:r>
      <w:r w:rsidR="0041768A">
        <w:t xml:space="preserve"> </w:t>
      </w:r>
      <w:r w:rsidR="00CF2C56" w:rsidRPr="00CF2C56">
        <w:t xml:space="preserve">{{ </w:t>
      </w:r>
      <w:r w:rsidR="00CF2C56">
        <w:rPr>
          <w:lang w:val="en-US"/>
        </w:rPr>
        <w:t>contract</w:t>
      </w:r>
      <w:r w:rsidR="00CF2C56" w:rsidRPr="00CF2C56">
        <w:t>_</w:t>
      </w:r>
      <w:r w:rsidR="00CF2C56">
        <w:rPr>
          <w:lang w:val="en-US"/>
        </w:rPr>
        <w:t>year</w:t>
      </w:r>
      <w:r w:rsidR="00CF2C56" w:rsidRPr="00CF2C56">
        <w:t xml:space="preserve"> }}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389"/>
        <w:gridCol w:w="2435"/>
        <w:gridCol w:w="2142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>’] }}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плиты газовой (варочной </w:t>
            </w:r>
            <w:r w:rsidRPr="00AD594C">
              <w:rPr>
                <w:sz w:val="20"/>
                <w:szCs w:val="20"/>
              </w:rPr>
              <w:lastRenderedPageBreak/>
              <w:t>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B073CDD" w14:textId="2D105D9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363AAD44" w14:textId="0FB6E6E5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D6420C6" w14:textId="78C05515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0415CCC5" w14:textId="254A08B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AA9B87" w14:textId="53D7117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35D447B" w14:textId="771D69B9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7B844B4" w14:textId="6B82202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791F2705" w14:textId="43307193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B9704E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D199D95" w14:textId="272F982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9DE86CF" w14:textId="4ABF24AF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6B2DC661" w:rsidR="0047016A" w:rsidRPr="00F06422" w:rsidRDefault="0047016A" w:rsidP="00AD594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AD594C">
              <w:rPr>
                <w:sz w:val="20"/>
                <w:szCs w:val="20"/>
              </w:rPr>
              <w:t>ИТОГО:</w:t>
            </w:r>
            <w:r w:rsidR="00F06422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{{ </w:t>
            </w:r>
            <w:proofErr w:type="spellStart"/>
            <w:r w:rsidR="00F06422">
              <w:rPr>
                <w:sz w:val="20"/>
                <w:szCs w:val="20"/>
                <w:lang w:val="en-US"/>
              </w:rPr>
              <w:t>summ</w:t>
            </w:r>
            <w:proofErr w:type="spellEnd"/>
            <w:r w:rsidR="00F06422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65751243" w14:textId="77777777" w:rsidR="00452F39" w:rsidRPr="00452F39" w:rsidRDefault="00D1387E" w:rsidP="00452F39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574A9225" w14:textId="77777777" w:rsidR="00452F39" w:rsidRPr="00452F39" w:rsidRDefault="00452F39" w:rsidP="00452F39">
      <w:pPr>
        <w:pStyle w:val="ConsPlusNormal"/>
        <w:jc w:val="both"/>
      </w:pPr>
      <w:r w:rsidRPr="00452F39">
        <w:rPr>
          <w:bCs/>
        </w:rPr>
        <w:t>После проведения инструктажа Заказчику передана инструкция по безопасному использованию газа при удовлетворении коммунально-бытовых нужд.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10EDC0F1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="00CF2C56" w:rsidRPr="00CF2C56">
              <w:rPr>
                <w:rFonts w:ascii="Times New Roman" w:hAnsi="Times New Roman"/>
                <w:sz w:val="24"/>
                <w:szCs w:val="24"/>
              </w:rPr>
              <w:t>initials</w:t>
            </w:r>
            <w:proofErr w:type="spellEnd"/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="00CF2C56" w:rsidRPr="00CF2C56">
              <w:rPr>
                <w:rFonts w:ascii="Times New Roman" w:hAnsi="Times New Roman"/>
                <w:sz w:val="24"/>
                <w:szCs w:val="24"/>
              </w:rPr>
              <w:t>master_initials</w:t>
            </w:r>
            <w:proofErr w:type="spellEnd"/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786D0A"/>
    <w:rsid w:val="00856BE0"/>
    <w:rsid w:val="008A037E"/>
    <w:rsid w:val="00A96A66"/>
    <w:rsid w:val="00AA0DE1"/>
    <w:rsid w:val="00AD594C"/>
    <w:rsid w:val="00B44196"/>
    <w:rsid w:val="00B82650"/>
    <w:rsid w:val="00B9704E"/>
    <w:rsid w:val="00BE482F"/>
    <w:rsid w:val="00C8368C"/>
    <w:rsid w:val="00CF2C56"/>
    <w:rsid w:val="00D1387E"/>
    <w:rsid w:val="00D57EEE"/>
    <w:rsid w:val="00D953A4"/>
    <w:rsid w:val="00DF182E"/>
    <w:rsid w:val="00E11DEE"/>
    <w:rsid w:val="00E20333"/>
    <w:rsid w:val="00E93994"/>
    <w:rsid w:val="00ED6B21"/>
    <w:rsid w:val="00EE667C"/>
    <w:rsid w:val="00F06422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9</cp:revision>
  <cp:lastPrinted>2024-04-22T13:34:00Z</cp:lastPrinted>
  <dcterms:created xsi:type="dcterms:W3CDTF">2024-06-23T12:14:00Z</dcterms:created>
  <dcterms:modified xsi:type="dcterms:W3CDTF">2024-07-09T17:56:00Z</dcterms:modified>
</cp:coreProperties>
</file>