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>Воронова Д.В.,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>Мельникова Е.А.</w:t>
      </w:r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 xml:space="preserve">Руководитель: </w:t>
      </w:r>
    </w:p>
    <w:p w14:paraId="38A6D915" w14:textId="2DCA08B0" w:rsidR="007A35A4" w:rsidRDefault="007A35A4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Глазырин Матвей Александрович</w:t>
      </w:r>
    </w:p>
    <w:p w14:paraId="62512D9A" w14:textId="3E4778D2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______________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5E240344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</w:t>
      </w:r>
      <w:r w:rsidR="007A35A4">
        <w:t>4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4CD64C5" w14:textId="4FAD34E3" w:rsidR="00C933B6" w:rsidRDefault="00F84F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56595" w:history="1">
            <w:r w:rsidR="00C933B6" w:rsidRPr="000978A6">
              <w:rPr>
                <w:rStyle w:val="a4"/>
                <w:noProof/>
              </w:rPr>
              <w:t>Введение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69F9CA1" w14:textId="13F053D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6" w:history="1">
            <w:r w:rsidR="00C933B6" w:rsidRPr="000978A6">
              <w:rPr>
                <w:rStyle w:val="a4"/>
                <w:noProof/>
              </w:rPr>
              <w:t>1 Неформальная постановка задачи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44895C4" w14:textId="03B410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7" w:history="1">
            <w:r w:rsidR="00C933B6" w:rsidRPr="000978A6">
              <w:rPr>
                <w:rStyle w:val="a4"/>
                <w:noProof/>
              </w:rPr>
              <w:t>2 Синтаксис входного языка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FA672C4" w14:textId="75B8875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8" w:history="1">
            <w:r w:rsidR="00C933B6" w:rsidRPr="000978A6">
              <w:rPr>
                <w:rStyle w:val="a4"/>
                <w:noProof/>
              </w:rPr>
              <w:t xml:space="preserve">3 Контекстные условия подмножества языка </w:t>
            </w:r>
            <w:r w:rsidR="00C933B6" w:rsidRPr="000978A6">
              <w:rPr>
                <w:rStyle w:val="a4"/>
                <w:noProof/>
                <w:lang w:val="en-US"/>
              </w:rPr>
              <w:t>Kotlin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F8DBEFE" w14:textId="5B6C46C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9" w:history="1">
            <w:r w:rsidR="00C933B6" w:rsidRPr="000978A6">
              <w:rPr>
                <w:rStyle w:val="a4"/>
                <w:noProof/>
              </w:rPr>
              <w:t>5 Таблица соответствия языков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E4DE6D" w14:textId="27AB78AE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0" w:history="1">
            <w:r w:rsidR="00C933B6" w:rsidRPr="000978A6">
              <w:rPr>
                <w:rStyle w:val="a4"/>
                <w:noProof/>
              </w:rPr>
              <w:t>6 Проект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635F8BA" w14:textId="1AE961E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1" w:history="1">
            <w:r w:rsidR="00C933B6" w:rsidRPr="000978A6">
              <w:rPr>
                <w:rStyle w:val="a4"/>
                <w:noProof/>
              </w:rPr>
              <w:t>6.1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93DE99" w14:textId="1855C9AF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2" w:history="1">
            <w:r w:rsidR="00C933B6" w:rsidRPr="000978A6">
              <w:rPr>
                <w:rStyle w:val="a4"/>
                <w:noProof/>
              </w:rPr>
              <w:t>6.2 Таблица ключевых слов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6CF640F" w14:textId="62950FB4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3" w:history="1">
            <w:r w:rsidR="00C933B6" w:rsidRPr="000978A6">
              <w:rPr>
                <w:rStyle w:val="a4"/>
                <w:noProof/>
              </w:rPr>
              <w:t>6.3 Таблица зарезервированных имен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D3E4A12" w14:textId="4D183F5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4" w:history="1">
            <w:r w:rsidR="00C933B6" w:rsidRPr="000978A6">
              <w:rPr>
                <w:rStyle w:val="a4"/>
                <w:noProof/>
              </w:rPr>
              <w:t>6.4 Типы лексем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27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9AC7E57" w14:textId="21EA086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5" w:history="1">
            <w:r w:rsidR="00C933B6" w:rsidRPr="000978A6">
              <w:rPr>
                <w:rStyle w:val="a4"/>
                <w:noProof/>
              </w:rPr>
              <w:t>6.5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977955E" w14:textId="60A8994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6" w:history="1">
            <w:r w:rsidR="00C933B6" w:rsidRPr="000978A6">
              <w:rPr>
                <w:rStyle w:val="a4"/>
                <w:noProof/>
              </w:rPr>
              <w:t>6.6 Конечный автомат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A9EEBE" w14:textId="576F29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7" w:history="1">
            <w:r w:rsidR="00C933B6" w:rsidRPr="000978A6">
              <w:rPr>
                <w:rStyle w:val="a4"/>
                <w:noProof/>
              </w:rPr>
              <w:t>7 Проект семантического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138E6AE" w14:textId="4AABF8A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8" w:history="1">
            <w:r w:rsidR="00C933B6" w:rsidRPr="000978A6">
              <w:rPr>
                <w:rStyle w:val="a4"/>
                <w:noProof/>
              </w:rPr>
              <w:t>7.1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EF6A490" w14:textId="0DD6A2C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9" w:history="1">
            <w:r w:rsidR="00C933B6" w:rsidRPr="000978A6">
              <w:rPr>
                <w:rStyle w:val="a4"/>
                <w:noProof/>
              </w:rPr>
              <w:t>7.2 Описание алгоритма рекурсивного спуска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713EBD3" w14:textId="067A27C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0" w:history="1">
            <w:r w:rsidR="00C933B6" w:rsidRPr="000978A6">
              <w:rPr>
                <w:rStyle w:val="a4"/>
                <w:noProof/>
              </w:rPr>
              <w:t>7.3 Пример дерева разбора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24ACA61" w14:textId="21D315FC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1" w:history="1">
            <w:r w:rsidR="00C933B6" w:rsidRPr="000978A6">
              <w:rPr>
                <w:rStyle w:val="a4"/>
                <w:noProof/>
              </w:rPr>
              <w:t>7.4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A42C513" w14:textId="5F458E3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2" w:history="1">
            <w:r w:rsidR="00C933B6" w:rsidRPr="000978A6">
              <w:rPr>
                <w:rStyle w:val="a4"/>
                <w:noProof/>
              </w:rPr>
              <w:t>8 Проект синтаксическогоо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E8F61F1" w14:textId="68E29CB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3" w:history="1">
            <w:r w:rsidR="00C933B6" w:rsidRPr="000978A6">
              <w:rPr>
                <w:rStyle w:val="a4"/>
                <w:noProof/>
              </w:rPr>
              <w:t>8.1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DAD0D93" w14:textId="07F9902E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4" w:history="1">
            <w:r w:rsidR="00C933B6" w:rsidRPr="000978A6">
              <w:rPr>
                <w:rStyle w:val="a4"/>
                <w:noProof/>
              </w:rPr>
              <w:t>8.2 Методы проверки нарушений контекстных условия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2EEB4FD" w14:textId="6FC01C0D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5" w:history="1">
            <w:r w:rsidR="00C933B6" w:rsidRPr="000978A6">
              <w:rPr>
                <w:rStyle w:val="a4"/>
                <w:noProof/>
              </w:rPr>
              <w:t>8.3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AA24007" w14:textId="0F58586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6" w:history="1">
            <w:r w:rsidR="00C933B6" w:rsidRPr="000978A6">
              <w:rPr>
                <w:rStyle w:val="a4"/>
                <w:noProof/>
              </w:rPr>
              <w:t>9 Проект генератора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D7F1898" w14:textId="3EC1AAF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7" w:history="1">
            <w:r w:rsidR="00C933B6" w:rsidRPr="000978A6">
              <w:rPr>
                <w:rStyle w:val="a4"/>
                <w:noProof/>
              </w:rPr>
              <w:t>9.1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DF6712" w14:textId="1D461F8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8" w:history="1">
            <w:r w:rsidR="00C933B6" w:rsidRPr="000978A6">
              <w:rPr>
                <w:rStyle w:val="a4"/>
                <w:noProof/>
              </w:rPr>
              <w:t>9.2 Метод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881EDF0" w14:textId="11833D8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9" w:history="1">
            <w:r w:rsidR="00C933B6" w:rsidRPr="000978A6">
              <w:rPr>
                <w:rStyle w:val="a4"/>
                <w:noProof/>
              </w:rPr>
              <w:t>9.3 Примеры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B91E635" w14:textId="3BB72721" w:rsidR="00C933B6" w:rsidRP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0" w:history="1">
            <w:r w:rsidR="00C933B6" w:rsidRPr="00C933B6">
              <w:rPr>
                <w:rStyle w:val="a4"/>
                <w:noProof/>
              </w:rPr>
              <w:t>10 Проект оптимизатора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_Toc156856620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773946CF" w14:textId="49D349A2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1" w:history="1">
            <w:r w:rsidR="00C933B6" w:rsidRPr="00C933B6">
              <w:rPr>
                <w:rStyle w:val="a4"/>
                <w:noProof/>
              </w:rPr>
              <w:t>10.1 Модель данных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_Toc156856621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B5E5EF2" w14:textId="28B791CF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2" w:history="1">
            <w:r w:rsidR="00C933B6" w:rsidRPr="00C933B6">
              <w:rPr>
                <w:rStyle w:val="a4"/>
                <w:noProof/>
              </w:rPr>
              <w:t>10.2 Методы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_Toc156856622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1E6D4B8C" w14:textId="63E6756E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3" w:history="1">
            <w:r w:rsidR="00C933B6" w:rsidRPr="00C933B6">
              <w:rPr>
                <w:rStyle w:val="a4"/>
                <w:noProof/>
              </w:rPr>
              <w:t>10.3 Примеры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_Toc156856623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1F80769" w14:textId="36E56D62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4" w:history="1">
            <w:r w:rsidR="00C933B6" w:rsidRPr="000978A6">
              <w:rPr>
                <w:rStyle w:val="a4"/>
                <w:noProof/>
              </w:rPr>
              <w:t>11 Тестирование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34120EA" w14:textId="7390824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5" w:history="1">
            <w:r w:rsidR="00C933B6" w:rsidRPr="000978A6">
              <w:rPr>
                <w:rStyle w:val="a4"/>
                <w:noProof/>
              </w:rPr>
              <w:t>11.1 Лексический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4985558" w14:textId="7BC93C7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6" w:history="1">
            <w:r w:rsidR="00C933B6" w:rsidRPr="000978A6">
              <w:rPr>
                <w:rStyle w:val="a4"/>
                <w:noProof/>
              </w:rPr>
              <w:t>11.2 Синтаксический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30F14D9" w14:textId="307EF7F3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7" w:history="1">
            <w:r w:rsidR="00C933B6" w:rsidRPr="000978A6">
              <w:rPr>
                <w:rStyle w:val="a4"/>
                <w:noProof/>
              </w:rPr>
              <w:t>11.3 Семантический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49F8766" w14:textId="64CEC3C1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8" w:history="1">
            <w:r w:rsidR="00C933B6" w:rsidRPr="000978A6">
              <w:rPr>
                <w:rStyle w:val="a4"/>
                <w:noProof/>
              </w:rPr>
              <w:t>11.4 Оптимизатор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71A213B" w14:textId="0145631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9" w:history="1">
            <w:r w:rsidR="00C933B6" w:rsidRPr="000978A6">
              <w:rPr>
                <w:rStyle w:val="a4"/>
                <w:noProof/>
              </w:rPr>
              <w:t>11.5 Генератор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079B1B9" w14:textId="7CC44A4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30" w:history="1">
            <w:r w:rsidR="00C933B6" w:rsidRPr="000978A6">
              <w:rPr>
                <w:rStyle w:val="a4"/>
                <w:noProof/>
              </w:rPr>
              <w:t>Заключение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_Toc156856630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9CD1EEB" w14:textId="57A3BF27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56856595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56856596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Pr="003F114B" w:rsidRDefault="00A91064" w:rsidP="000F3546">
      <w:pPr>
        <w:rPr>
          <w:color w:val="000000" w:themeColor="text1"/>
        </w:rPr>
      </w:pPr>
      <w:r w:rsidRPr="003F114B">
        <w:rPr>
          <w:color w:val="000000" w:themeColor="text1"/>
        </w:rPr>
        <w:t>Все переменные в языке</w:t>
      </w:r>
      <w:r w:rsidR="00204D13" w:rsidRPr="003F114B">
        <w:rPr>
          <w:color w:val="000000" w:themeColor="text1"/>
        </w:rPr>
        <w:t xml:space="preserve"> </w:t>
      </w:r>
      <w:r w:rsidR="00204D13" w:rsidRPr="003F114B">
        <w:rPr>
          <w:lang w:val="en-US"/>
        </w:rPr>
        <w:t>Kotlin</w:t>
      </w:r>
      <w:r w:rsidRPr="003F114B">
        <w:rPr>
          <w:color w:val="000000" w:themeColor="text1"/>
        </w:rPr>
        <w:t xml:space="preserve"> являются объектами в том смысле, что можно выз</w:t>
      </w:r>
      <w:r w:rsidR="00204D13" w:rsidRPr="003F114B">
        <w:rPr>
          <w:color w:val="000000" w:themeColor="text1"/>
        </w:rPr>
        <w:t>ы</w:t>
      </w:r>
      <w:r w:rsidRPr="003F114B">
        <w:rPr>
          <w:color w:val="000000" w:themeColor="text1"/>
        </w:rPr>
        <w:t xml:space="preserve">вать </w:t>
      </w:r>
      <w:r w:rsidR="00204D13" w:rsidRPr="003F114B">
        <w:rPr>
          <w:color w:val="000000" w:themeColor="text1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3F114B">
        <w:rPr>
          <w:color w:val="000000" w:themeColor="text1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38B5C218" w:rsidR="009E30B6" w:rsidRDefault="00D5350F" w:rsidP="00E54E7A">
      <w:pPr>
        <w:rPr>
          <w:color w:val="000000" w:themeColor="text1"/>
        </w:rPr>
      </w:pPr>
      <w:r w:rsidRPr="003F114B">
        <w:t>Таким образом,</w:t>
      </w:r>
      <w:r w:rsidR="003F114B" w:rsidRPr="003F114B">
        <w:t xml:space="preserve"> рассматриваемое</w:t>
      </w:r>
      <w:r w:rsidRPr="003F114B">
        <w:t xml:space="preserve"> подмножество языка </w:t>
      </w:r>
      <w:r w:rsidRPr="003F114B">
        <w:rPr>
          <w:lang w:val="en-US"/>
        </w:rPr>
        <w:t>Kotlin</w:t>
      </w:r>
      <w:r w:rsidRPr="003F114B">
        <w:t xml:space="preserve"> включает в себя такие типы данных, как </w:t>
      </w:r>
      <w:r w:rsidR="009A1F79" w:rsidRPr="003F114B">
        <w:rPr>
          <w:lang w:val="en-US"/>
        </w:rPr>
        <w:t>I</w:t>
      </w:r>
      <w:r w:rsidRPr="003F114B">
        <w:rPr>
          <w:lang w:val="en-US"/>
        </w:rPr>
        <w:t>nteger</w:t>
      </w:r>
      <w:r w:rsidRPr="003F114B">
        <w:t xml:space="preserve">, </w:t>
      </w:r>
      <w:r w:rsidR="009A1F79" w:rsidRPr="003F114B">
        <w:rPr>
          <w:lang w:val="en-US"/>
        </w:rPr>
        <w:t>F</w:t>
      </w:r>
      <w:r w:rsidRPr="003F114B">
        <w:rPr>
          <w:lang w:val="en-US"/>
        </w:rPr>
        <w:t>loat</w:t>
      </w:r>
      <w:r w:rsidRPr="003F114B">
        <w:t xml:space="preserve">, </w:t>
      </w:r>
      <w:r w:rsidR="009A1F79" w:rsidRPr="003F114B">
        <w:rPr>
          <w:lang w:val="en-US"/>
        </w:rPr>
        <w:t>D</w:t>
      </w:r>
      <w:r w:rsidRPr="003F114B">
        <w:rPr>
          <w:lang w:val="en-US"/>
        </w:rPr>
        <w:t>ouble</w:t>
      </w:r>
      <w:r w:rsidRPr="003F114B">
        <w:t xml:space="preserve">, </w:t>
      </w:r>
      <w:r w:rsidR="009A1F79" w:rsidRPr="003F114B">
        <w:rPr>
          <w:lang w:val="en-US"/>
        </w:rPr>
        <w:t>B</w:t>
      </w:r>
      <w:r w:rsidRPr="003F114B">
        <w:rPr>
          <w:lang w:val="en-US"/>
        </w:rPr>
        <w:t>oolean</w:t>
      </w:r>
      <w:r w:rsidRPr="003F114B">
        <w:t xml:space="preserve">, </w:t>
      </w:r>
      <w:r w:rsidRPr="003F114B">
        <w:rPr>
          <w:lang w:val="en-US"/>
        </w:rPr>
        <w:t>character</w:t>
      </w:r>
      <w:r w:rsidRPr="003F114B">
        <w:t xml:space="preserve">, </w:t>
      </w:r>
      <w:r w:rsidRPr="003F114B">
        <w:rPr>
          <w:lang w:val="en-US"/>
        </w:rPr>
        <w:t>string</w:t>
      </w:r>
      <w:r w:rsidR="00136227" w:rsidRPr="003F114B">
        <w:t>,</w:t>
      </w:r>
      <w:r w:rsidR="00136227" w:rsidRPr="00136227">
        <w:t xml:space="preserve"> </w:t>
      </w:r>
      <w:r w:rsidR="00136227" w:rsidRPr="003F114B">
        <w:rPr>
          <w:lang w:val="en-US"/>
        </w:rPr>
        <w:t>array</w:t>
      </w:r>
      <w:r w:rsidRPr="003F114B">
        <w:t>.</w:t>
      </w:r>
      <w:r w:rsidR="00731602" w:rsidRPr="003F114B">
        <w:t xml:space="preserve"> </w:t>
      </w:r>
      <w:r w:rsidRPr="003F114B">
        <w:rPr>
          <w:lang w:val="en-US"/>
        </w:rPr>
        <w:t>Integer</w:t>
      </w:r>
      <w:r w:rsidRPr="003F114B">
        <w:t xml:space="preserve"> включает в себя </w:t>
      </w:r>
      <w:r w:rsidR="005A5D96" w:rsidRPr="003F114B">
        <w:rPr>
          <w:lang w:val="en-US"/>
        </w:rPr>
        <w:t>B</w:t>
      </w:r>
      <w:r w:rsidRPr="003F114B">
        <w:rPr>
          <w:lang w:val="en-US"/>
        </w:rPr>
        <w:t>yte</w:t>
      </w:r>
      <w:r w:rsidRPr="003F114B">
        <w:t xml:space="preserve">, </w:t>
      </w:r>
      <w:r w:rsidR="005A5D96" w:rsidRPr="003F114B">
        <w:rPr>
          <w:lang w:val="en-US"/>
        </w:rPr>
        <w:t>S</w:t>
      </w:r>
      <w:r w:rsidRPr="003F114B">
        <w:rPr>
          <w:lang w:val="en-US"/>
        </w:rPr>
        <w:t>hort</w:t>
      </w:r>
      <w:r w:rsidRPr="003F114B">
        <w:t xml:space="preserve">, </w:t>
      </w:r>
      <w:r w:rsidR="005A5D96" w:rsidRPr="003F114B">
        <w:rPr>
          <w:lang w:val="en-US"/>
        </w:rPr>
        <w:t>I</w:t>
      </w:r>
      <w:r w:rsidRPr="003F114B">
        <w:rPr>
          <w:lang w:val="en-US"/>
        </w:rPr>
        <w:t>nt</w:t>
      </w:r>
      <w:r w:rsidRPr="003F114B">
        <w:t xml:space="preserve">, </w:t>
      </w:r>
      <w:r w:rsidR="005A5D96" w:rsidRPr="003F114B">
        <w:rPr>
          <w:lang w:val="en-US"/>
        </w:rPr>
        <w:t>L</w:t>
      </w:r>
      <w:r w:rsidRPr="003F114B">
        <w:rPr>
          <w:lang w:val="en-US"/>
        </w:rPr>
        <w:t>ong</w:t>
      </w:r>
      <w:r w:rsidRPr="003F114B">
        <w:t xml:space="preserve">. </w:t>
      </w:r>
      <w:r w:rsidR="00136227" w:rsidRPr="003F114B">
        <w:t xml:space="preserve">Чтобы объявить переменную, тип данных которой не будет меняться, нужно использовать оператор </w:t>
      </w:r>
      <w:r w:rsidR="00136227" w:rsidRPr="003F114B">
        <w:rPr>
          <w:lang w:val="en-US"/>
        </w:rPr>
        <w:t>val</w:t>
      </w:r>
      <w:r w:rsidR="00136227" w:rsidRPr="003F114B">
        <w:t xml:space="preserve">, и </w:t>
      </w:r>
      <w:r w:rsidR="00136227" w:rsidRPr="003F114B">
        <w:rPr>
          <w:lang w:val="en-US"/>
        </w:rPr>
        <w:t>var</w:t>
      </w:r>
      <w:r w:rsidR="00136227" w:rsidRPr="003F114B">
        <w:t xml:space="preserve"> в противном случае. </w:t>
      </w:r>
    </w:p>
    <w:p w14:paraId="7B4923DD" w14:textId="262AFEF8" w:rsidR="00E54E7A" w:rsidRPr="00A05D36" w:rsidRDefault="006F397B" w:rsidP="00E54E7A">
      <w:r w:rsidRPr="003F114B">
        <w:t xml:space="preserve">Массивы в языке </w:t>
      </w:r>
      <w:r w:rsidR="00A23800" w:rsidRPr="003F114B">
        <w:t>создаются</w:t>
      </w:r>
      <w:r w:rsidRPr="003F114B">
        <w:t xml:space="preserve"> с помощью </w:t>
      </w:r>
      <w:r w:rsidR="00A23800" w:rsidRPr="003F114B">
        <w:t xml:space="preserve">функции </w:t>
      </w:r>
      <w:r w:rsidR="00A23800" w:rsidRPr="003F114B">
        <w:rPr>
          <w:lang w:val="en-US"/>
        </w:rPr>
        <w:t>arrayOf</w:t>
      </w:r>
      <w:r w:rsidR="00A23800" w:rsidRPr="003F114B">
        <w:t>()</w:t>
      </w:r>
      <w:r w:rsidR="00145308" w:rsidRPr="003F114B">
        <w:t xml:space="preserve"> или синонимов этой функции</w:t>
      </w:r>
      <w:r w:rsidR="00A23800" w:rsidRPr="003F114B">
        <w:t xml:space="preserve">. </w:t>
      </w:r>
      <w:r w:rsidR="00145308" w:rsidRPr="003F114B">
        <w:t>Узнать длину массива можно при помощи свойства</w:t>
      </w:r>
      <w:r w:rsidR="00145308" w:rsidRPr="00A05D36">
        <w:t xml:space="preserve"> size</w:t>
      </w:r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r w:rsidR="00E54E7A" w:rsidRPr="00A05D36">
        <w:rPr>
          <w:lang w:val="en-US"/>
        </w:rPr>
        <w:t>forEach</w:t>
      </w:r>
      <w:r w:rsidR="00E54E7A" w:rsidRPr="00A05D36">
        <w:t>.</w:t>
      </w:r>
    </w:p>
    <w:p w14:paraId="520F7FD1" w14:textId="1932BEE3" w:rsidR="00E54E7A" w:rsidRPr="00A05D36" w:rsidRDefault="006F397B" w:rsidP="00E54E7A">
      <w:r w:rsidRPr="003F114B">
        <w:t xml:space="preserve">Списки объявляются с помощью </w:t>
      </w:r>
      <w:r w:rsidR="009E30B6" w:rsidRPr="003F114B">
        <w:t xml:space="preserve">функции </w:t>
      </w:r>
      <w:r w:rsidR="009E30B6" w:rsidRPr="003F114B">
        <w:rPr>
          <w:lang w:val="en-US"/>
        </w:rPr>
        <w:t>listOf</w:t>
      </w:r>
      <w:r w:rsidR="007725C8" w:rsidRPr="003F114B">
        <w:t>()</w:t>
      </w:r>
      <w:r w:rsidRPr="003F114B">
        <w:t xml:space="preserve">. С помощью функций </w:t>
      </w:r>
      <w:r w:rsidRPr="003F114B">
        <w:rPr>
          <w:lang w:val="en-US"/>
        </w:rPr>
        <w:t>add</w:t>
      </w:r>
      <w:r w:rsidRPr="003F114B">
        <w:t xml:space="preserve">() и </w:t>
      </w:r>
      <w:r w:rsidRPr="003F114B">
        <w:rPr>
          <w:lang w:val="en-US"/>
        </w:rPr>
        <w:t>remove</w:t>
      </w:r>
      <w:r w:rsidRPr="003F114B">
        <w:t>() в них можно добавлять или удалять элементы. 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get() с указанием номера индекса.</w:t>
      </w:r>
    </w:p>
    <w:p w14:paraId="41D649F6" w14:textId="0B32F0F2" w:rsidR="00D5350F" w:rsidRPr="00136227" w:rsidRDefault="000F3546" w:rsidP="000F3546">
      <w:pPr>
        <w:rPr>
          <w:color w:val="000000" w:themeColor="text1"/>
        </w:rPr>
      </w:pPr>
      <w:r w:rsidRPr="003F114B">
        <w:rPr>
          <w:color w:val="000000" w:themeColor="text1"/>
        </w:rPr>
        <w:t xml:space="preserve">В подмножестве языка </w:t>
      </w:r>
      <w:r w:rsidRPr="003F114B">
        <w:rPr>
          <w:color w:val="000000" w:themeColor="text1"/>
          <w:lang w:val="en-US"/>
        </w:rPr>
        <w:t>Kotlin</w:t>
      </w:r>
      <w:r w:rsidRPr="003F114B">
        <w:rPr>
          <w:color w:val="000000" w:themeColor="text1"/>
        </w:rPr>
        <w:t xml:space="preserve"> содержатся логические операции дизъюнк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конъюнк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отрицания</w:t>
      </w:r>
      <w:r w:rsidR="00E973AB" w:rsidRPr="003F114B">
        <w:rPr>
          <w:color w:val="000000" w:themeColor="text1"/>
        </w:rPr>
        <w:t xml:space="preserve"> и </w:t>
      </w:r>
      <w:r w:rsidRPr="003F114B">
        <w:rPr>
          <w:color w:val="000000" w:themeColor="text1"/>
        </w:rPr>
        <w:t xml:space="preserve">стандартные арифметические </w:t>
      </w:r>
      <w:r w:rsidRPr="003F114B">
        <w:rPr>
          <w:color w:val="000000" w:themeColor="text1"/>
        </w:rPr>
        <w:lastRenderedPageBreak/>
        <w:t>операции сложения, вычитания, умножения, деления и деления по модулю</w:t>
      </w:r>
      <w:r w:rsidR="00E973AB" w:rsidRPr="003F114B">
        <w:rPr>
          <w:color w:val="000000" w:themeColor="text1"/>
        </w:rPr>
        <w:t>. Из</w:t>
      </w:r>
      <w:r w:rsidR="00E973AB">
        <w:rPr>
          <w:color w:val="000000" w:themeColor="text1"/>
        </w:rPr>
        <w:t xml:space="preserve"> унарных операций </w:t>
      </w:r>
      <w:r w:rsidR="00F312E4">
        <w:rPr>
          <w:color w:val="000000" w:themeColor="text1"/>
        </w:rPr>
        <w:t>включается</w:t>
      </w:r>
      <w:r w:rsidR="00E973AB">
        <w:rPr>
          <w:color w:val="000000" w:themeColor="text1"/>
        </w:rPr>
        <w:t xml:space="preserve"> логическое отрицание</w:t>
      </w:r>
      <w:r w:rsidR="003F114B" w:rsidRPr="003F114B">
        <w:rPr>
          <w:color w:val="000000" w:themeColor="text1"/>
        </w:rPr>
        <w:t>.</w:t>
      </w:r>
    </w:p>
    <w:p w14:paraId="4CAC410F" w14:textId="1B1E8BD7" w:rsidR="000F3546" w:rsidRPr="00F312E4" w:rsidRDefault="00E05F7D" w:rsidP="000F3546">
      <w:pPr>
        <w:rPr>
          <w:color w:val="000000" w:themeColor="text1"/>
        </w:rPr>
      </w:pPr>
      <w:r w:rsidRPr="00F312E4">
        <w:rPr>
          <w:color w:val="000000" w:themeColor="text1"/>
        </w:rPr>
        <w:t>В</w:t>
      </w:r>
      <w:r w:rsidR="00F312E4" w:rsidRPr="00F312E4">
        <w:rPr>
          <w:color w:val="000000" w:themeColor="text1"/>
        </w:rPr>
        <w:t xml:space="preserve"> подмножестве</w:t>
      </w:r>
      <w:r w:rsidRPr="00F312E4">
        <w:rPr>
          <w:color w:val="000000" w:themeColor="text1"/>
        </w:rPr>
        <w:t xml:space="preserve">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такие виды циклов, как </w:t>
      </w:r>
      <w:r w:rsidRPr="00F312E4">
        <w:rPr>
          <w:color w:val="000000" w:themeColor="text1"/>
          <w:lang w:val="en-US"/>
        </w:rPr>
        <w:t>for</w:t>
      </w:r>
      <w:r w:rsidRPr="00F312E4">
        <w:rPr>
          <w:color w:val="000000" w:themeColor="text1"/>
        </w:rPr>
        <w:t xml:space="preserve">, </w:t>
      </w:r>
      <w:r w:rsidRPr="00F312E4">
        <w:rPr>
          <w:color w:val="000000" w:themeColor="text1"/>
          <w:lang w:val="en-US"/>
        </w:rPr>
        <w:t>while</w:t>
      </w:r>
      <w:r w:rsidRPr="00F312E4">
        <w:rPr>
          <w:color w:val="000000" w:themeColor="text1"/>
        </w:rPr>
        <w:t xml:space="preserve">. Язык поддерживает традиционные операторы </w:t>
      </w:r>
      <w:r w:rsidRPr="00F312E4">
        <w:rPr>
          <w:color w:val="000000" w:themeColor="text1"/>
          <w:lang w:val="en-US"/>
        </w:rPr>
        <w:t>break</w:t>
      </w:r>
      <w:r w:rsidRPr="00F312E4">
        <w:rPr>
          <w:color w:val="000000" w:themeColor="text1"/>
        </w:rPr>
        <w:t xml:space="preserve"> и </w:t>
      </w:r>
      <w:r w:rsidRPr="00F312E4">
        <w:rPr>
          <w:color w:val="000000" w:themeColor="text1"/>
          <w:lang w:val="en-US"/>
        </w:rPr>
        <w:t>continue</w:t>
      </w:r>
      <w:r w:rsidRPr="00F312E4">
        <w:rPr>
          <w:color w:val="000000" w:themeColor="text1"/>
        </w:rPr>
        <w:t xml:space="preserve"> для выхода из </w:t>
      </w:r>
      <w:r w:rsidR="00CA57AE" w:rsidRPr="00F312E4">
        <w:rPr>
          <w:color w:val="000000" w:themeColor="text1"/>
        </w:rPr>
        <w:t>них.</w:t>
      </w:r>
      <w:r w:rsidR="006B0E25" w:rsidRPr="00F312E4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В подмножестве языка </w:t>
      </w:r>
      <w:r w:rsidR="006B0E25"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два оператора ветвления: </w:t>
      </w:r>
      <w:r w:rsidRPr="00F312E4">
        <w:rPr>
          <w:color w:val="000000" w:themeColor="text1"/>
          <w:lang w:val="en-US"/>
        </w:rPr>
        <w:t>if</w:t>
      </w:r>
      <w:r w:rsidRPr="00F312E4">
        <w:rPr>
          <w:color w:val="000000" w:themeColor="text1"/>
        </w:rPr>
        <w:t xml:space="preserve"> для одиночного ветвления и </w:t>
      </w:r>
      <w:r w:rsidRPr="00F312E4">
        <w:rPr>
          <w:color w:val="000000" w:themeColor="text1"/>
          <w:lang w:val="en-US"/>
        </w:rPr>
        <w:t>when</w:t>
      </w:r>
      <w:r w:rsidRPr="00F312E4">
        <w:rPr>
          <w:color w:val="000000" w:themeColor="text1"/>
        </w:rPr>
        <w:t xml:space="preserve"> – для множественного.</w:t>
      </w:r>
      <w:r w:rsidR="00EC3BB1" w:rsidRPr="00F312E4">
        <w:rPr>
          <w:color w:val="000000" w:themeColor="text1"/>
        </w:rPr>
        <w:t xml:space="preserve"> 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Функции в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</w:t>
      </w:r>
      <w:r w:rsidR="00136227" w:rsidRPr="00F312E4">
        <w:rPr>
          <w:color w:val="000000" w:themeColor="text1"/>
        </w:rPr>
        <w:t xml:space="preserve">объявляются ключевым </w:t>
      </w:r>
      <w:r w:rsidRPr="00F312E4">
        <w:rPr>
          <w:color w:val="000000" w:themeColor="text1"/>
        </w:rPr>
        <w:t xml:space="preserve">словом </w:t>
      </w:r>
      <w:r w:rsidRPr="00F312E4">
        <w:rPr>
          <w:color w:val="000000" w:themeColor="text1"/>
          <w:lang w:val="en-US"/>
        </w:rPr>
        <w:t>fun</w:t>
      </w:r>
      <w:r w:rsidRPr="00F312E4">
        <w:rPr>
          <w:color w:val="000000" w:themeColor="text1"/>
        </w:rPr>
        <w:t>. Стандартными функциями являются</w:t>
      </w:r>
      <w:r w:rsidR="00AD7093" w:rsidRPr="00F312E4">
        <w:rPr>
          <w:color w:val="000000" w:themeColor="text1"/>
        </w:rPr>
        <w:t xml:space="preserve"> различные математические функции, например </w:t>
      </w:r>
      <w:r w:rsidR="00AD7093" w:rsidRPr="00F312E4">
        <w:rPr>
          <w:color w:val="000000" w:themeColor="text1"/>
          <w:lang w:val="en-US"/>
        </w:rPr>
        <w:t>abs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ceil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floor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max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min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round</w:t>
      </w:r>
      <w:r w:rsidR="00AD7093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, </w:t>
      </w:r>
      <w:r w:rsidR="006C153B" w:rsidRPr="00F312E4">
        <w:rPr>
          <w:color w:val="000000" w:themeColor="text1"/>
          <w:lang w:val="en-US"/>
        </w:rPr>
        <w:t>sqrt</w:t>
      </w:r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cbrt</w:t>
      </w:r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exp</w:t>
      </w:r>
      <w:r w:rsidR="006C153B" w:rsidRPr="00F312E4">
        <w:rPr>
          <w:color w:val="000000" w:themeColor="text1"/>
        </w:rPr>
        <w:t xml:space="preserve">(). </w:t>
      </w:r>
      <w:r w:rsidR="006C153B" w:rsidRPr="00F312E4">
        <w:rPr>
          <w:color w:val="000000" w:themeColor="text1"/>
          <w:lang w:val="en-US"/>
        </w:rPr>
        <w:t>log</w:t>
      </w:r>
      <w:r w:rsidR="006C153B" w:rsidRPr="00F312E4">
        <w:rPr>
          <w:color w:val="000000" w:themeColor="text1"/>
        </w:rPr>
        <w:t>()</w:t>
      </w:r>
      <w:r w:rsidR="00C23BA2" w:rsidRPr="00F312E4">
        <w:rPr>
          <w:color w:val="000000" w:themeColor="text1"/>
        </w:rPr>
        <w:t xml:space="preserve">, </w:t>
      </w:r>
      <w:r w:rsidR="00C23BA2" w:rsidRPr="00F312E4">
        <w:rPr>
          <w:color w:val="000000" w:themeColor="text1"/>
          <w:lang w:val="en-US"/>
        </w:rPr>
        <w:t>pow</w:t>
      </w:r>
      <w:r w:rsidR="00C23BA2" w:rsidRPr="00F312E4">
        <w:rPr>
          <w:color w:val="000000" w:themeColor="text1"/>
        </w:rPr>
        <w:t>()</w:t>
      </w:r>
      <w:r w:rsidR="00E14102" w:rsidRPr="00F312E4">
        <w:rPr>
          <w:color w:val="000000" w:themeColor="text1"/>
        </w:rPr>
        <w:t xml:space="preserve">, </w:t>
      </w:r>
      <w:r w:rsidR="00E14102" w:rsidRPr="00F312E4">
        <w:rPr>
          <w:color w:val="000000" w:themeColor="text1"/>
          <w:lang w:val="en-US"/>
        </w:rPr>
        <w:t>sign</w:t>
      </w:r>
      <w:r w:rsidR="00E14102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 </w:t>
      </w:r>
      <w:r w:rsidR="00AD7093" w:rsidRPr="00F312E4">
        <w:rPr>
          <w:color w:val="000000" w:themeColor="text1"/>
        </w:rPr>
        <w:t>и тригонометрические функции</w:t>
      </w:r>
      <w:r w:rsidR="003E2B84" w:rsidRPr="00F312E4">
        <w:rPr>
          <w:color w:val="000000" w:themeColor="text1"/>
        </w:rPr>
        <w:t>.</w:t>
      </w:r>
      <w:r w:rsidR="006C1301" w:rsidRPr="00F312E4">
        <w:rPr>
          <w:color w:val="000000" w:themeColor="text1"/>
        </w:rPr>
        <w:t xml:space="preserve"> Также к стандартным относятся функции </w:t>
      </w:r>
      <w:r w:rsidR="004715BD" w:rsidRPr="00F312E4">
        <w:rPr>
          <w:color w:val="000000" w:themeColor="text1"/>
        </w:rPr>
        <w:t xml:space="preserve">для работы с вводом и выводом, то есть </w:t>
      </w:r>
      <w:r w:rsidR="00C23AD5" w:rsidRPr="00F312E4">
        <w:rPr>
          <w:color w:val="000000" w:themeColor="text1"/>
          <w:lang w:val="en-US"/>
        </w:rPr>
        <w:t>print</w:t>
      </w:r>
      <w:r w:rsidR="00C23AD5" w:rsidRPr="00F312E4">
        <w:rPr>
          <w:color w:val="000000" w:themeColor="text1"/>
        </w:rPr>
        <w:t xml:space="preserve">(), </w:t>
      </w:r>
      <w:r w:rsidR="00C23AD5" w:rsidRPr="00F312E4">
        <w:rPr>
          <w:color w:val="000000" w:themeColor="text1"/>
          <w:lang w:val="en-US"/>
        </w:rPr>
        <w:t>println</w:t>
      </w:r>
      <w:r w:rsidR="00C23AD5" w:rsidRPr="00F312E4">
        <w:rPr>
          <w:color w:val="000000" w:themeColor="text1"/>
        </w:rPr>
        <w:t>(),</w:t>
      </w:r>
      <w:r w:rsidR="004715BD" w:rsidRPr="00F312E4">
        <w:rPr>
          <w:color w:val="000000" w:themeColor="text1"/>
        </w:rPr>
        <w:t xml:space="preserve"> </w:t>
      </w:r>
      <w:r w:rsidR="004715BD" w:rsidRPr="00F312E4">
        <w:rPr>
          <w:color w:val="000000" w:themeColor="text1"/>
          <w:lang w:val="en-US"/>
        </w:rPr>
        <w:t>readLine</w:t>
      </w:r>
      <w:r w:rsidR="004715BD" w:rsidRPr="00F312E4">
        <w:rPr>
          <w:color w:val="000000" w:themeColor="text1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56856597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1C804D9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::=statement EOL EOF | statement EOL program</w:t>
      </w:r>
      <w:r w:rsidR="009E1A6B">
        <w:rPr>
          <w:color w:val="000000" w:themeColor="text1"/>
          <w:lang w:val="en-US"/>
        </w:rPr>
        <w:t xml:space="preserve"> | COMMENT EOL EOF | COMMENT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 declaration | assigning | function-call | function-construction | if-construction| while-construction | return-statement | switch-statement | for-statement | array-statement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simple-declaration</w:t>
      </w:r>
      <w:r w:rsidRPr="00850A4B">
        <w:rPr>
          <w:color w:val="000000" w:themeColor="text1"/>
          <w:lang w:val="en-US"/>
        </w:rPr>
        <w:t xml:space="preserve"> ::=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 expression-inside | LBR expression-inside RBR | LBR logical-expression RBR | logical-expression| LBR expression-inside RBR expression-inside’ | LBR logical-expression RBR logical-expression’ | logical-expression logical-expression’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r w:rsidRPr="00850A4B">
        <w:rPr>
          <w:color w:val="000000" w:themeColor="text1"/>
          <w:lang w:val="en-US"/>
        </w:rPr>
        <w:t xml:space="preserve"> ::= LBR expression-inside RBR | term sign expression-inside | term sign term | LBR expression-inside RBR expression-inside’ | term sign expression-inside expression-inside’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expression-inside’</w:t>
      </w:r>
      <w:r w:rsidRPr="00850A4B">
        <w:rPr>
          <w:color w:val="000000" w:themeColor="text1"/>
          <w:lang w:val="en-US"/>
        </w:rPr>
        <w:t xml:space="preserve"> ::=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710014D" w14:textId="3F277C00" w:rsidR="00850A4B" w:rsidRDefault="00674DC4" w:rsidP="00850A4B">
      <w:pPr>
        <w:spacing w:line="240" w:lineRule="auto"/>
        <w:rPr>
          <w:b/>
          <w:bCs/>
          <w:color w:val="000000" w:themeColor="text1"/>
          <w:lang w:val="en-US"/>
        </w:rPr>
      </w:pPr>
      <w:r w:rsidRPr="00674DC4">
        <w:rPr>
          <w:b/>
          <w:bCs/>
          <w:color w:val="000000" w:themeColor="text1"/>
          <w:lang w:val="en-US"/>
        </w:rPr>
        <w:t xml:space="preserve">logical-expression </w:t>
      </w:r>
      <w:r w:rsidRPr="00674DC4">
        <w:rPr>
          <w:color w:val="000000" w:themeColor="text1"/>
          <w:lang w:val="en-US"/>
        </w:rPr>
        <w:t>::= LBR logical-expression RBR | LBR logical-expression RBR logical-expression’</w:t>
      </w:r>
      <w:r>
        <w:rPr>
          <w:color w:val="000000" w:themeColor="text1"/>
          <w:lang w:val="en-US"/>
        </w:rPr>
        <w:t xml:space="preserve"> </w:t>
      </w:r>
      <w:r w:rsidRPr="00674DC4">
        <w:rPr>
          <w:color w:val="000000" w:themeColor="text1"/>
          <w:lang w:val="en-US"/>
        </w:rPr>
        <w:t>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4E6977D8" w14:textId="77777777" w:rsidR="00674DC4" w:rsidRPr="00674DC4" w:rsidRDefault="00674DC4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logical-expression’</w:t>
      </w:r>
      <w:r w:rsidRPr="00850A4B">
        <w:rPr>
          <w:color w:val="000000" w:themeColor="text1"/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 value | ID | function-call | ID LSQBR NUM RSQBR| MINUS ID | MINUS ID LSQBR NUM RSQBR | MINUS 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logical-sign</w:t>
      </w:r>
      <w:r w:rsidRPr="00850A4B">
        <w:rPr>
          <w:color w:val="000000" w:themeColor="text1"/>
          <w:lang w:val="en-US"/>
        </w:rPr>
        <w:t xml:space="preserve"> ::=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function-call</w:t>
      </w:r>
      <w:r w:rsidRPr="00850A4B">
        <w:rPr>
          <w:color w:val="000000" w:themeColor="text1"/>
          <w:lang w:val="en-US"/>
        </w:rPr>
        <w:t xml:space="preserve"> ::=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actual-params</w:t>
      </w:r>
      <w:r w:rsidRPr="00850A4B">
        <w:rPr>
          <w:color w:val="000000" w:themeColor="text1"/>
          <w:lang w:val="en-US"/>
        </w:rPr>
        <w:t xml:space="preserve"> ::=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actual-param</w:t>
      </w:r>
      <w:r w:rsidRPr="00850A4B">
        <w:rPr>
          <w:color w:val="000000" w:themeColor="text1"/>
          <w:lang w:val="en-US"/>
        </w:rPr>
        <w:t xml:space="preserve"> ::=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function-construction</w:t>
      </w:r>
      <w:r w:rsidRPr="00850A4B">
        <w:rPr>
          <w:color w:val="000000" w:themeColor="text1"/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type</w:t>
      </w:r>
      <w:r w:rsidRPr="00850A4B">
        <w:rPr>
          <w:color w:val="000000" w:themeColor="text1"/>
          <w:lang w:val="en-US"/>
        </w:rPr>
        <w:t xml:space="preserve"> ::=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function-block</w:t>
      </w:r>
      <w:r w:rsidRPr="00850A4B">
        <w:rPr>
          <w:color w:val="000000" w:themeColor="text1"/>
          <w:lang w:val="en-US"/>
        </w:rPr>
        <w:t xml:space="preserve"> ::=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D84B904" w14:textId="00E60D1D" w:rsidR="00850A4B" w:rsidRDefault="00874C81" w:rsidP="00850A4B">
      <w:pPr>
        <w:spacing w:line="240" w:lineRule="auto"/>
        <w:rPr>
          <w:b/>
          <w:bCs/>
          <w:color w:val="000000" w:themeColor="text1"/>
          <w:lang w:val="en-US"/>
        </w:rPr>
      </w:pPr>
      <w:r w:rsidRPr="00874C81">
        <w:rPr>
          <w:b/>
          <w:bCs/>
          <w:color w:val="000000" w:themeColor="text1"/>
          <w:lang w:val="en-US"/>
        </w:rPr>
        <w:t xml:space="preserve">function-command </w:t>
      </w:r>
      <w:r w:rsidRPr="00874C81">
        <w:rPr>
          <w:color w:val="000000" w:themeColor="text1"/>
          <w:lang w:val="en-US"/>
        </w:rPr>
        <w:t>::= declaration | assigning | function-call | if-construction| while-construction | switch-statement | return-statement| for-statement | array-statement | array-declaration</w:t>
      </w:r>
    </w:p>
    <w:p w14:paraId="38A445BA" w14:textId="77777777" w:rsidR="00874C81" w:rsidRPr="00874C81" w:rsidRDefault="00874C81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if-construction</w:t>
      </w:r>
      <w:r w:rsidRPr="00850A4B">
        <w:rPr>
          <w:color w:val="000000" w:themeColor="text1"/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if-condition</w:t>
      </w:r>
      <w:r w:rsidRPr="00850A4B">
        <w:rPr>
          <w:color w:val="000000" w:themeColor="text1"/>
          <w:lang w:val="en-US"/>
        </w:rPr>
        <w:t xml:space="preserve"> ::=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while-construction</w:t>
      </w:r>
      <w:r w:rsidRPr="00850A4B">
        <w:rPr>
          <w:color w:val="000000" w:themeColor="text1"/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return-statement</w:t>
      </w:r>
      <w:r w:rsidRPr="00850A4B">
        <w:rPr>
          <w:color w:val="000000" w:themeColor="text1"/>
          <w:lang w:val="en-US"/>
        </w:rPr>
        <w:t xml:space="preserve"> ::=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switch-statement</w:t>
      </w:r>
      <w:r w:rsidRPr="00850A4B">
        <w:rPr>
          <w:color w:val="000000" w:themeColor="text1"/>
          <w:lang w:val="en-US"/>
        </w:rPr>
        <w:t xml:space="preserve"> ::=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switch-block</w:t>
      </w:r>
      <w:r w:rsidRPr="00850A4B">
        <w:rPr>
          <w:color w:val="000000" w:themeColor="text1"/>
          <w:lang w:val="en-US"/>
        </w:rPr>
        <w:t xml:space="preserve"> ::=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switch-command</w:t>
      </w:r>
      <w:r w:rsidRPr="00850A4B">
        <w:rPr>
          <w:color w:val="000000" w:themeColor="text1"/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for-statement</w:t>
      </w:r>
      <w:r w:rsidRPr="00850A4B">
        <w:rPr>
          <w:color w:val="000000" w:themeColor="text1"/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 xml:space="preserve">for-block </w:t>
      </w:r>
      <w:r w:rsidRPr="00850A4B">
        <w:rPr>
          <w:color w:val="000000" w:themeColor="text1"/>
          <w:lang w:val="en-US"/>
        </w:rPr>
        <w:t>::=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ECEAC55" w14:textId="13ACF99A" w:rsidR="00850A4B" w:rsidRPr="003041E6" w:rsidRDefault="003041E6" w:rsidP="00850A4B">
      <w:pPr>
        <w:spacing w:line="240" w:lineRule="auto"/>
        <w:rPr>
          <w:color w:val="000000" w:themeColor="text1"/>
          <w:lang w:val="en-US"/>
        </w:rPr>
      </w:pPr>
      <w:r w:rsidRPr="003041E6">
        <w:rPr>
          <w:b/>
          <w:bCs/>
          <w:color w:val="000000" w:themeColor="text1"/>
          <w:lang w:val="en-US"/>
        </w:rPr>
        <w:t xml:space="preserve">for-command </w:t>
      </w:r>
      <w:r w:rsidRPr="003041E6">
        <w:rPr>
          <w:color w:val="000000" w:themeColor="text1"/>
          <w:lang w:val="en-US"/>
        </w:rPr>
        <w:t>::= declaration | assigning | function-call | if-construction| while-construction | switch-statement | return-statement | array-declaration | CONTINUE | BREAK</w:t>
      </w:r>
    </w:p>
    <w:p w14:paraId="111C1059" w14:textId="3C659122" w:rsidR="003041E6" w:rsidRDefault="003041E6" w:rsidP="00850A4B">
      <w:pPr>
        <w:spacing w:line="240" w:lineRule="auto"/>
        <w:rPr>
          <w:color w:val="000000" w:themeColor="text1"/>
          <w:lang w:val="en-US"/>
        </w:rPr>
      </w:pPr>
      <w:r w:rsidRPr="003041E6">
        <w:rPr>
          <w:b/>
          <w:bCs/>
          <w:color w:val="000000" w:themeColor="text1"/>
          <w:lang w:val="en-US"/>
        </w:rPr>
        <w:lastRenderedPageBreak/>
        <w:t xml:space="preserve">array-declaration </w:t>
      </w:r>
      <w:r w:rsidRPr="003041E6">
        <w:rPr>
          <w:color w:val="000000" w:themeColor="text1"/>
          <w:lang w:val="en-US"/>
        </w:rPr>
        <w:t>:= ARRAYOF LBR actual-params RBR</w:t>
      </w:r>
    </w:p>
    <w:p w14:paraId="2C45F7DE" w14:textId="77777777" w:rsidR="003041E6" w:rsidRPr="003041E6" w:rsidRDefault="003041E6" w:rsidP="00850A4B">
      <w:pPr>
        <w:spacing w:line="240" w:lineRule="auto"/>
        <w:rPr>
          <w:b/>
          <w:bCs/>
          <w:color w:val="000000" w:themeColor="text1"/>
          <w:lang w:val="en-US"/>
        </w:rPr>
      </w:pPr>
    </w:p>
    <w:p w14:paraId="19B611E5" w14:textId="698792E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array-statement</w:t>
      </w:r>
      <w:r w:rsidRPr="00850A4B">
        <w:rPr>
          <w:color w:val="000000" w:themeColor="text1"/>
          <w:lang w:val="en-US"/>
        </w:rPr>
        <w:t xml:space="preserve"> ::= ID POINT ADD LBR value RBR | ID POINT REMOVE LBR NUM RBR</w:t>
      </w:r>
    </w:p>
    <w:p w14:paraId="53091497" w14:textId="6E082504" w:rsidR="00A465DB" w:rsidRPr="00850A4B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r w:rsidRPr="00196E18">
        <w:rPr>
          <w:lang w:val="en-US"/>
        </w:rPr>
        <w:t>abs</w:t>
      </w:r>
      <w:r w:rsidR="009B7AD5" w:rsidRPr="00196E18">
        <w:t>()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ceil</w:t>
      </w:r>
      <w:r w:rsidR="009B7AD5">
        <w:t>()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floor</w:t>
      </w:r>
      <w:r w:rsidR="009B7AD5">
        <w:t>()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max</w:t>
      </w:r>
      <w:r w:rsidRPr="00A465DB">
        <w:t>()",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min</w:t>
      </w:r>
      <w:r w:rsidRPr="00A465DB">
        <w:t>()",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round</w:t>
      </w:r>
      <w:r w:rsidRPr="00A465DB">
        <w:t>()",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sqrt</w:t>
      </w:r>
      <w:r w:rsidRPr="00A465DB">
        <w:t>()",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cbrt</w:t>
      </w:r>
      <w:r w:rsidRPr="00A465DB">
        <w:t>()",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r w:rsidRPr="00A465DB">
        <w:rPr>
          <w:lang w:val="en-US"/>
        </w:rPr>
        <w:t>exp</w:t>
      </w:r>
      <w:r w:rsidRPr="009B7AD5">
        <w:t>()",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log</w:t>
      </w:r>
      <w:r w:rsidRPr="00A465DB">
        <w:t>()",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t>POW</w:t>
      </w:r>
      <w:r>
        <w:t xml:space="preserve"> – математическая функция </w:t>
      </w:r>
      <w:r w:rsidRPr="00A465DB">
        <w:t>"</w:t>
      </w:r>
      <w:r w:rsidRPr="00A465DB">
        <w:rPr>
          <w:lang w:val="en-US"/>
        </w:rPr>
        <w:t>pow</w:t>
      </w:r>
      <w:r w:rsidRPr="00A465DB">
        <w:t>()",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r w:rsidRPr="00A465DB">
        <w:rPr>
          <w:lang w:val="en-US"/>
        </w:rPr>
        <w:t>sign</w:t>
      </w:r>
      <w:r w:rsidRPr="007019DF">
        <w:t>()",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sin</w:t>
      </w:r>
      <w:r w:rsidRPr="009B7AD5">
        <w:t>()",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cos</w:t>
      </w:r>
      <w:r w:rsidRPr="009B7AD5">
        <w:t>()",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r w:rsidRPr="00A465DB">
        <w:rPr>
          <w:lang w:val="en-US"/>
        </w:rPr>
        <w:t>tan</w:t>
      </w:r>
      <w:r w:rsidRPr="009B7AD5">
        <w:t>()",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lastRenderedPageBreak/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val</w:t>
      </w:r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r w:rsidRPr="00150AD7">
        <w:t>"!==",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readLine</w:t>
      </w:r>
      <w:r w:rsidRPr="007019DF">
        <w:t>()",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lastRenderedPageBreak/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25308F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TRUE</w:t>
      </w:r>
      <w:r w:rsidR="005E61F1" w:rsidRPr="0025308F">
        <w:rPr>
          <w:lang w:val="en-US"/>
        </w:rPr>
        <w:t xml:space="preserve"> – </w:t>
      </w:r>
      <w:r w:rsidR="005E61F1">
        <w:t>значение</w:t>
      </w:r>
      <w:r w:rsidR="005E61F1" w:rsidRPr="0025308F">
        <w:rPr>
          <w:lang w:val="en-US"/>
        </w:rPr>
        <w:t xml:space="preserve"> </w:t>
      </w:r>
      <w:r w:rsidRPr="0025308F">
        <w:rPr>
          <w:lang w:val="en-US"/>
        </w:rPr>
        <w:t>"</w:t>
      </w:r>
      <w:r w:rsidRPr="00A465DB">
        <w:rPr>
          <w:lang w:val="en-US"/>
        </w:rPr>
        <w:t>true</w:t>
      </w:r>
      <w:r w:rsidRPr="0025308F">
        <w:rPr>
          <w:lang w:val="en-US"/>
        </w:rPr>
        <w:t>"</w:t>
      </w:r>
      <w:r w:rsidR="005E61F1" w:rsidRPr="0025308F">
        <w:rPr>
          <w:lang w:val="en-US"/>
        </w:rPr>
        <w:t xml:space="preserve"> </w:t>
      </w:r>
      <w:r w:rsidR="005E61F1">
        <w:t>типа</w:t>
      </w:r>
      <w:r w:rsidR="005E61F1" w:rsidRPr="0025308F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5308F">
        <w:rPr>
          <w:lang w:val="en-US"/>
        </w:rPr>
        <w:t>,</w:t>
      </w:r>
    </w:p>
    <w:p w14:paraId="7CC31782" w14:textId="0C360BB1" w:rsidR="00A465DB" w:rsidRPr="0025308F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FALSE</w:t>
      </w:r>
      <w:r w:rsidR="005E61F1" w:rsidRPr="0025308F">
        <w:rPr>
          <w:lang w:val="en-US"/>
        </w:rPr>
        <w:t xml:space="preserve"> – </w:t>
      </w:r>
      <w:r w:rsidR="005E61F1">
        <w:t>значение</w:t>
      </w:r>
      <w:r w:rsidR="005E61F1" w:rsidRPr="0025308F">
        <w:rPr>
          <w:lang w:val="en-US"/>
        </w:rPr>
        <w:t xml:space="preserve"> </w:t>
      </w:r>
      <w:r w:rsidRPr="0025308F">
        <w:rPr>
          <w:lang w:val="en-US"/>
        </w:rPr>
        <w:t>"</w:t>
      </w:r>
      <w:r w:rsidRPr="00A465DB">
        <w:rPr>
          <w:lang w:val="en-US"/>
        </w:rPr>
        <w:t>false</w:t>
      </w:r>
      <w:r w:rsidRPr="0025308F">
        <w:rPr>
          <w:lang w:val="en-US"/>
        </w:rPr>
        <w:t>"</w:t>
      </w:r>
      <w:r w:rsidR="005E61F1" w:rsidRPr="0025308F">
        <w:rPr>
          <w:lang w:val="en-US"/>
        </w:rPr>
        <w:t xml:space="preserve"> </w:t>
      </w:r>
      <w:r w:rsidR="005E61F1">
        <w:t>типа</w:t>
      </w:r>
      <w:r w:rsidR="005E61F1" w:rsidRPr="0025308F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5308F">
        <w:rPr>
          <w:lang w:val="en-US"/>
        </w:rPr>
        <w:t>,</w:t>
      </w:r>
    </w:p>
    <w:p w14:paraId="6369C498" w14:textId="106B4BE3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CHAR</w:t>
      </w:r>
      <w:r w:rsidR="005E61F1" w:rsidRPr="00BE3CEA">
        <w:rPr>
          <w:lang w:val="en-US"/>
        </w:rPr>
        <w:t xml:space="preserve"> – </w:t>
      </w:r>
      <w:r w:rsidR="00C545DF">
        <w:t>значение</w:t>
      </w:r>
      <w:r w:rsidR="00C545DF" w:rsidRPr="00BE3CEA">
        <w:rPr>
          <w:lang w:val="en-US"/>
        </w:rPr>
        <w:t xml:space="preserve"> </w:t>
      </w:r>
      <w:r w:rsidR="00C545DF">
        <w:t>типа</w:t>
      </w:r>
      <w:r w:rsidR="00C545DF" w:rsidRPr="00BE3CEA">
        <w:rPr>
          <w:lang w:val="en-US"/>
        </w:rPr>
        <w:t xml:space="preserve"> </w:t>
      </w:r>
      <w:r w:rsidR="00C545DF" w:rsidRPr="00A465DB">
        <w:rPr>
          <w:lang w:val="en-US"/>
        </w:rPr>
        <w:t>Char</w:t>
      </w:r>
      <w:r w:rsidRPr="00BE3CEA">
        <w:rPr>
          <w:lang w:val="en-US"/>
        </w:rPr>
        <w:t>,</w:t>
      </w:r>
    </w:p>
    <w:p w14:paraId="6BA7EA7C" w14:textId="7F4AFAF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ARRAYOF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r w:rsidRPr="00A465DB">
        <w:rPr>
          <w:lang w:val="en-US"/>
        </w:rPr>
        <w:t>arrayOf</w:t>
      </w:r>
      <w:r w:rsidR="005E61F1" w:rsidRPr="00BE3CEA">
        <w:rPr>
          <w:lang w:val="en-US"/>
        </w:rPr>
        <w:t>(</w:t>
      </w:r>
      <w:r w:rsidRPr="00BE3CEA">
        <w:rPr>
          <w:lang w:val="en-US"/>
        </w:rPr>
        <w:t>)",</w:t>
      </w:r>
    </w:p>
    <w:p w14:paraId="23DB8D23" w14:textId="7A8B863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LISTOF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r w:rsidRPr="00A465DB">
        <w:rPr>
          <w:lang w:val="en-US"/>
        </w:rPr>
        <w:t>listOf</w:t>
      </w:r>
      <w:r w:rsidRPr="00BE3CEA">
        <w:rPr>
          <w:lang w:val="en-US"/>
        </w:rPr>
        <w:t>()",</w:t>
      </w:r>
    </w:p>
    <w:p w14:paraId="38C23562" w14:textId="6A4C4154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POINT</w:t>
      </w:r>
      <w:r w:rsidR="005E61F1" w:rsidRPr="00BE3CEA">
        <w:rPr>
          <w:lang w:val="en-US"/>
        </w:rPr>
        <w:t xml:space="preserve"> – </w:t>
      </w:r>
      <w:r w:rsidR="005E61F1">
        <w:t>точка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r w:rsidRPr="00A465DB">
        <w:rPr>
          <w:lang w:val="en-US"/>
        </w:rPr>
        <w:t>add</w:t>
      </w:r>
      <w:r w:rsidRPr="005E61F1">
        <w:t>()",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r w:rsidRPr="00A465DB">
        <w:rPr>
          <w:lang w:val="en-US"/>
        </w:rPr>
        <w:t>remove</w:t>
      </w:r>
      <w:r w:rsidRPr="00C545DF">
        <w:t>()",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println</w:t>
      </w:r>
      <w:r w:rsidRPr="007019DF">
        <w:t>()",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r w:rsidRPr="00A465DB">
        <w:rPr>
          <w:lang w:val="en-US"/>
        </w:rPr>
        <w:t>print</w:t>
      </w:r>
      <w:r w:rsidRPr="007019DF">
        <w:t>()",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7A35A4" w:rsidRDefault="00413F82" w:rsidP="00413F82">
      <w:r w:rsidRPr="00413F82">
        <w:t>Аксиома</w:t>
      </w:r>
      <w:r w:rsidRPr="007A35A4">
        <w:t xml:space="preserve">: </w:t>
      </w:r>
    </w:p>
    <w:p w14:paraId="5C3BBBD5" w14:textId="684869AB" w:rsidR="00413F82" w:rsidRPr="007A35A4" w:rsidRDefault="00413F82" w:rsidP="00413F82">
      <w:pPr>
        <w:rPr>
          <w:i/>
          <w:iCs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7A35A4" w:rsidRDefault="00413F82" w:rsidP="00413F82">
      <w:r w:rsidRPr="00413F82">
        <w:t>Правила</w:t>
      </w:r>
      <w:r w:rsidRPr="007A35A4">
        <w:t>:</w:t>
      </w:r>
    </w:p>
    <w:p w14:paraId="1B06AD9A" w14:textId="257A6C08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  <w:r w:rsidR="009E1A6B">
        <w:rPr>
          <w:lang w:val="en-US"/>
        </w:rPr>
        <w:t xml:space="preserve"> | COMMENT EOL EOF | COMMENT EOL program</w:t>
      </w:r>
    </w:p>
    <w:p w14:paraId="7F01E7E3" w14:textId="315FFA3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statement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declaration | assigning | function-call | function-construction | if-construction| while-construction | return-statement | switch-statement | for-statement | array-statement</w:t>
      </w:r>
    </w:p>
    <w:p w14:paraId="6DA5D2D5" w14:textId="4A0F86D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STR | CHAR | NUM | TRUE | FALSE | MINUS NUM</w:t>
      </w:r>
    </w:p>
    <w:p w14:paraId="6DC10789" w14:textId="68CCE05E" w:rsidR="00413F82" w:rsidRPr="00413F82" w:rsidRDefault="00413F82" w:rsidP="00674DC4">
      <w:pPr>
        <w:rPr>
          <w:lang w:val="en-US"/>
        </w:rPr>
      </w:pPr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 expression-inside | LBR expression-inside RBR | LBR logical-expression RBR | logical-expression| LBR expression-inside RBR expression-inside’ | LBR logical-expression RBR logical-expression’ | logical-expression logical-expression’</w:t>
      </w: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 xml:space="preserve">::= LBR expression-inside RBR | term sign expression-inside | term sign term | LBR expression-inside RBR expression-inside’ | term sign expression-inside expression-inside’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expression-inside’</w:t>
      </w:r>
      <w:r w:rsidRPr="00413F82">
        <w:rPr>
          <w:lang w:val="en-US"/>
        </w:rPr>
        <w:t xml:space="preserve"> ::= sign expression | sign term | sign expression expression-inside’ | sign term expression-inside’</w:t>
      </w:r>
    </w:p>
    <w:p w14:paraId="201F9C32" w14:textId="77B7F996" w:rsidR="00674DC4" w:rsidRDefault="00674DC4" w:rsidP="00413F82">
      <w:pPr>
        <w:rPr>
          <w:i/>
          <w:iCs/>
          <w:lang w:val="en-US"/>
        </w:rPr>
      </w:pPr>
      <w:r w:rsidRPr="00674DC4">
        <w:rPr>
          <w:i/>
          <w:iCs/>
          <w:lang w:val="en-US"/>
        </w:rPr>
        <w:t xml:space="preserve">logical-expression ::= </w:t>
      </w:r>
      <w:r w:rsidRPr="00674DC4">
        <w:rPr>
          <w:lang w:val="en-US"/>
        </w:rPr>
        <w:t>LBR logical-expression RBR | LBR logical-expression RBR logical-expression’</w:t>
      </w:r>
      <w:r>
        <w:rPr>
          <w:lang w:val="en-US"/>
        </w:rPr>
        <w:t xml:space="preserve"> </w:t>
      </w:r>
      <w:r w:rsidRPr="00674DC4">
        <w:rPr>
          <w:lang w:val="en-US"/>
        </w:rPr>
        <w:t>| NOT term | NOT logical-expression | term logical-sign logical-expression | term logical-sign term | ID IS type LBR logical-expression RBR logical-expression’ | NOT term logical-expression’ | NOT logical-expression logical-expression’ | expression-inside logical-expression’</w:t>
      </w:r>
    </w:p>
    <w:p w14:paraId="2A002437" w14:textId="40CD541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logical-expression’</w:t>
      </w:r>
      <w:r w:rsidRPr="00413F82">
        <w:rPr>
          <w:lang w:val="en-US"/>
        </w:rPr>
        <w:t xml:space="preserve"> ::= logical-sign term | logical-sign logical-expression | logical-sign term logical-expression’ | logical-sign logical-expression logical-expression’</w:t>
      </w:r>
    </w:p>
    <w:p w14:paraId="002CF44A" w14:textId="6F823B2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 value | ID | function-call | ID LSQBR NUM RSQBR| MINUS ID | MINUS ID LSQBR NUM RSQBR | MINUS 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logical-sign</w:t>
      </w:r>
      <w:r w:rsidRPr="00413F82">
        <w:rPr>
          <w:lang w:val="en-US"/>
        </w:rPr>
        <w:t xml:space="preserve"> ::=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 xml:space="preserve">sign </w:t>
      </w:r>
      <w:r w:rsidRPr="00413F82">
        <w:rPr>
          <w:lang w:val="en-US"/>
        </w:rPr>
        <w:t xml:space="preserve">::=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function-call</w:t>
      </w:r>
      <w:r w:rsidRPr="00413F82">
        <w:rPr>
          <w:lang w:val="en-US"/>
        </w:rPr>
        <w:t xml:space="preserve"> ::=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actual-params</w:t>
      </w:r>
      <w:r w:rsidRPr="00413F82">
        <w:rPr>
          <w:lang w:val="en-US"/>
        </w:rPr>
        <w:t xml:space="preserve"> ::=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actual-param</w:t>
      </w:r>
      <w:r w:rsidRPr="00413F82">
        <w:rPr>
          <w:lang w:val="en-US"/>
        </w:rPr>
        <w:t xml:space="preserve"> ::=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function-construction</w:t>
      </w:r>
      <w:r w:rsidRPr="00413F82">
        <w:rPr>
          <w:lang w:val="en-US"/>
        </w:rPr>
        <w:t xml:space="preserve"> ::=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function-block</w:t>
      </w:r>
      <w:r w:rsidRPr="00413F82">
        <w:rPr>
          <w:lang w:val="en-US"/>
        </w:rPr>
        <w:t xml:space="preserve"> ::= EOL | EOL function-block | function-command function-block | function-command</w:t>
      </w:r>
    </w:p>
    <w:p w14:paraId="2A70A3B7" w14:textId="77777777" w:rsidR="00874C81" w:rsidRDefault="00874C81" w:rsidP="00413F82">
      <w:pPr>
        <w:rPr>
          <w:i/>
          <w:iCs/>
          <w:lang w:val="en-US"/>
        </w:rPr>
      </w:pPr>
      <w:r w:rsidRPr="00874C81">
        <w:rPr>
          <w:i/>
          <w:iCs/>
          <w:lang w:val="en-US"/>
        </w:rPr>
        <w:t xml:space="preserve">function-command </w:t>
      </w:r>
      <w:r w:rsidRPr="00874C81">
        <w:rPr>
          <w:lang w:val="en-US"/>
        </w:rPr>
        <w:t>::= declaration | assigning | function-call | if-construction| while-construction | switch-statement | return-statement| for-statement | array-statement | array-declaration</w:t>
      </w:r>
    </w:p>
    <w:p w14:paraId="60567727" w14:textId="7A4E571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if-construction</w:t>
      </w:r>
      <w:r w:rsidRPr="00413F82">
        <w:rPr>
          <w:lang w:val="en-US"/>
        </w:rPr>
        <w:t xml:space="preserve"> ::=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if-condition</w:t>
      </w:r>
      <w:r w:rsidRPr="00413F82">
        <w:rPr>
          <w:lang w:val="en-US"/>
        </w:rPr>
        <w:t xml:space="preserve"> ::=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while-construction</w:t>
      </w:r>
      <w:r w:rsidRPr="00413F82">
        <w:rPr>
          <w:lang w:val="en-US"/>
        </w:rPr>
        <w:t xml:space="preserve"> ::=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return-statement</w:t>
      </w:r>
      <w:r w:rsidRPr="00413F82">
        <w:rPr>
          <w:lang w:val="en-US"/>
        </w:rPr>
        <w:t xml:space="preserve"> ::=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switch-statement</w:t>
      </w:r>
      <w:r w:rsidRPr="00413F82">
        <w:rPr>
          <w:lang w:val="en-US"/>
        </w:rPr>
        <w:t xml:space="preserve"> ::=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switch-block</w:t>
      </w:r>
      <w:r w:rsidRPr="00413F82">
        <w:rPr>
          <w:lang w:val="en-US"/>
        </w:rPr>
        <w:t xml:space="preserve"> ::=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switch-command</w:t>
      </w:r>
      <w:r w:rsidRPr="00413F82">
        <w:rPr>
          <w:lang w:val="en-US"/>
        </w:rPr>
        <w:t xml:space="preserve"> ::=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for-statement</w:t>
      </w:r>
      <w:r w:rsidRPr="00413F82">
        <w:rPr>
          <w:lang w:val="en-US"/>
        </w:rPr>
        <w:t xml:space="preserve"> ::=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for-block</w:t>
      </w:r>
      <w:r w:rsidRPr="00413F82">
        <w:rPr>
          <w:lang w:val="en-US"/>
        </w:rPr>
        <w:t xml:space="preserve"> ::= EOL | EOL for-block | for-command for-block | for-command</w:t>
      </w:r>
    </w:p>
    <w:p w14:paraId="5EB4831B" w14:textId="77777777" w:rsidR="00ED7554" w:rsidRDefault="00ED7554" w:rsidP="00413F82">
      <w:pPr>
        <w:rPr>
          <w:i/>
          <w:iCs/>
          <w:lang w:val="en-US"/>
        </w:rPr>
      </w:pPr>
      <w:r w:rsidRPr="00ED7554">
        <w:rPr>
          <w:i/>
          <w:iCs/>
          <w:lang w:val="en-US"/>
        </w:rPr>
        <w:t xml:space="preserve">for-command </w:t>
      </w:r>
      <w:r w:rsidRPr="00ED7554">
        <w:rPr>
          <w:lang w:val="en-US"/>
        </w:rPr>
        <w:t>::= declaration | assigning | function-call | if-construction| while-construction | switch-statement | return-statement | array-declaration | CONTINUE | BREAK</w:t>
      </w:r>
    </w:p>
    <w:p w14:paraId="04C7F435" w14:textId="4749364A" w:rsidR="00ED7554" w:rsidRPr="00ED7554" w:rsidRDefault="00ED7554" w:rsidP="00413F82">
      <w:pPr>
        <w:rPr>
          <w:lang w:val="en-US"/>
        </w:rPr>
      </w:pPr>
      <w:r w:rsidRPr="00ED7554">
        <w:rPr>
          <w:i/>
          <w:iCs/>
          <w:lang w:val="en-US"/>
        </w:rPr>
        <w:t>array-declaration</w:t>
      </w:r>
      <w:r w:rsidRPr="00ED7554">
        <w:rPr>
          <w:lang w:val="en-US"/>
        </w:rPr>
        <w:t xml:space="preserve"> := ARRAYOF LBR actual-params RBR</w:t>
      </w:r>
    </w:p>
    <w:p w14:paraId="64F87024" w14:textId="1EC14EB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array-statement</w:t>
      </w:r>
      <w:r w:rsidRPr="00413F82">
        <w:rPr>
          <w:lang w:val="en-US"/>
        </w:rPr>
        <w:t xml:space="preserve"> ::=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56856598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r w:rsidR="00357A4F">
        <w:rPr>
          <w:lang w:val="en-US"/>
        </w:rPr>
        <w:t>Kotlin</w:t>
      </w:r>
      <w:bookmarkEnd w:id="5"/>
    </w:p>
    <w:p w14:paraId="1BABDFE7" w14:textId="311083A4" w:rsidR="00850A4B" w:rsidRPr="0007450A" w:rsidRDefault="00850A4B" w:rsidP="00EB5554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lastRenderedPageBreak/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>
        <w:rPr>
          <w:lang w:val="en-US"/>
        </w:rPr>
        <w:t>val</w:t>
      </w:r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lastRenderedPageBreak/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74F6AC40" w14:textId="77777777" w:rsidR="00CA5996" w:rsidRPr="00D71546" w:rsidRDefault="00CA5996" w:rsidP="0086506D">
      <w:pPr>
        <w:jc w:val="center"/>
        <w:rPr>
          <w:i/>
          <w:iCs/>
          <w:sz w:val="24"/>
          <w:szCs w:val="24"/>
        </w:rPr>
      </w:pP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6" w:name="_Toc156856599"/>
      <w:r w:rsidRPr="00C22DDA">
        <w:t>5 Таблица соответствия языков</w:t>
      </w:r>
      <w:bookmarkEnd w:id="6"/>
    </w:p>
    <w:p w14:paraId="32D21677" w14:textId="33C84DDF" w:rsidR="00BE3CEA" w:rsidRPr="008A7922" w:rsidRDefault="00BE3CEA" w:rsidP="00BB467E">
      <w:r w:rsidRPr="008A7922"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lastRenderedPageBreak/>
              <w:t>&lt;</w:t>
            </w:r>
            <w:r>
              <w:t>объявление переменной</w:t>
            </w:r>
            <w:r w:rsidRPr="00922B22">
              <w:t xml:space="preserve">&gt;:= </w:t>
            </w:r>
            <w:r w:rsidR="002B5FE9">
              <w:rPr>
                <w:lang w:val="en-US"/>
              </w:rPr>
              <w:t>val</w:t>
            </w:r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r w:rsidR="002B5FE9">
              <w:rPr>
                <w:lang w:val="en-US"/>
              </w:rPr>
              <w:t>val</w:t>
            </w:r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r w:rsidRPr="005F0170">
              <w:rPr>
                <w:lang w:val="en-US"/>
              </w:rPr>
              <w:t>val n = 5</w:t>
            </w:r>
            <w:r w:rsidR="005F0170">
              <w:rPr>
                <w:lang w:val="en-US"/>
              </w:rPr>
              <w:t>;</w:t>
            </w:r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r w:rsidRPr="005F0170">
              <w:rPr>
                <w:lang w:val="en-US"/>
              </w:rPr>
              <w:t>val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lastRenderedPageBreak/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r w:rsidRPr="00922B22">
              <w:t>&gt;:=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 xml:space="preserve">название </w:t>
            </w:r>
            <w:r>
              <w:lastRenderedPageBreak/>
              <w:t>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n</w:t>
            </w:r>
            <w:r w:rsidR="005F0170" w:rsidRPr="005F0170">
              <w:rPr>
                <w:lang w:val="en-US"/>
              </w:rPr>
              <w:t>;</w:t>
            </w:r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lastRenderedPageBreak/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val</w:t>
            </w:r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r w:rsidR="00732999">
              <w:rPr>
                <w:lang w:val="en-US"/>
              </w:rPr>
              <w:t>val</w:t>
            </w:r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val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r w:rsidRPr="00732999">
              <w:t xml:space="preserve">&gt;:=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lastRenderedPageBreak/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lastRenderedPageBreak/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r w:rsidRPr="00732999">
              <w:t xml:space="preserve">&gt;:=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r w:rsidR="00FB575E" w:rsidRPr="004C0D10">
              <w:rPr>
                <w:lang w:val="en-US"/>
              </w:rPr>
              <w:t>Console.WriteLine</w:t>
            </w:r>
            <w:r w:rsidR="00D70CC1" w:rsidRPr="004C0D10">
              <w:rPr>
                <w:lang w:val="en-US"/>
              </w:rPr>
              <w:t>(a)</w:t>
            </w:r>
            <w:r w:rsidR="00794798" w:rsidRPr="004C0D10">
              <w:rPr>
                <w:lang w:val="en-US"/>
              </w:rPr>
              <w:t>;</w:t>
            </w:r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lastRenderedPageBreak/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>начальное значение</w:t>
            </w:r>
            <w:r w:rsidRPr="009416ED">
              <w:t>&gt;</w:t>
            </w:r>
            <w:r w:rsidR="0005187D">
              <w:t xml:space="preserve"> ..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B575E" w:rsidRPr="00FB575E">
              <w:rPr>
                <w:lang w:val="en-US"/>
              </w:rPr>
              <w:t>println(item)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 in 0..9)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println(i)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r w:rsidRPr="00F310C8">
              <w:t xml:space="preserve">&gt;:=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Console.WriteLine</w:t>
            </w:r>
            <w:r w:rsidR="00794798" w:rsidRPr="00794798">
              <w:rPr>
                <w:lang w:val="en-US"/>
              </w:rPr>
              <w:t>(item);</w:t>
            </w:r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>(int i = 0; i &lt; 9; i++){</w:t>
            </w:r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794798" w:rsidRPr="00794798">
              <w:rPr>
                <w:lang w:val="en-US"/>
              </w:rPr>
              <w:t>System.out.println(i);</w:t>
            </w:r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lastRenderedPageBreak/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while (i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359C1" w:rsidRPr="00890A29">
              <w:rPr>
                <w:lang w:val="en-US"/>
              </w:rPr>
              <w:t>println(i)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4359C1" w:rsidRPr="00890A29">
              <w:rPr>
                <w:lang w:val="en-US"/>
              </w:rPr>
              <w:t>i--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lastRenderedPageBreak/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r w:rsidRPr="0029591D">
              <w:t xml:space="preserve">&gt;:=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while (i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Pr="00F1440F">
              <w:rPr>
                <w:lang w:val="en-US"/>
              </w:rPr>
              <w:t>Console.WriteLine(i);</w:t>
            </w:r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lastRenderedPageBreak/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fun sum(a,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>return a + b</w:t>
            </w:r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r w:rsidRPr="00642776">
              <w:t xml:space="preserve">&gt;:=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int sum(a,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>return a+b;</w:t>
            </w:r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lastRenderedPageBreak/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fun sum(a,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println(a+b)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lastRenderedPageBreak/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lastRenderedPageBreak/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void sum(a,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Console.WriteLine(</w:t>
            </w:r>
            <w:r>
              <w:rPr>
                <w:lang w:val="en-US"/>
              </w:rPr>
              <w:t>a+b</w:t>
            </w:r>
            <w:r w:rsidRPr="00F1440F">
              <w:rPr>
                <w:lang w:val="en-US"/>
              </w:rPr>
              <w:t>);</w:t>
            </w:r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lastRenderedPageBreak/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r>
              <w:rPr>
                <w:lang w:val="en-US"/>
              </w:rPr>
              <w:t>arrayOf</w:t>
            </w:r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r w:rsidRPr="00F258B8">
              <w:t xml:space="preserve">&gt;:= </w:t>
            </w:r>
            <w:r>
              <w:rPr>
                <w:lang w:val="en-US"/>
              </w:rPr>
              <w:t>val</w:t>
            </w:r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r>
              <w:rPr>
                <w:lang w:val="en-US"/>
              </w:rPr>
              <w:t>arrayOf</w:t>
            </w:r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 xml:space="preserve">val simpleArray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>arrayOf(1,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r w:rsidRPr="00690D07">
              <w:t xml:space="preserve">&gt;:=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F312E4" w:rsidRDefault="00C348E0" w:rsidP="00C348E0">
            <w:pPr>
              <w:pStyle w:val="a5"/>
              <w:numPr>
                <w:ilvl w:val="0"/>
                <w:numId w:val="12"/>
              </w:numPr>
              <w:jc w:val="left"/>
            </w:pPr>
            <w:r w:rsidRPr="00F312E4">
              <w:t>int[</w:t>
            </w:r>
            <w:r w:rsidR="00C27EBB" w:rsidRPr="00F312E4">
              <w:t>3</w:t>
            </w:r>
            <w:r w:rsidRPr="00F312E4">
              <w:t xml:space="preserve">] simpleArray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F312E4">
              <w:t>{1</w:t>
            </w:r>
            <w:r w:rsidRPr="00F312E4">
              <w:rPr>
                <w:lang w:val="en-US"/>
              </w:rPr>
              <w:t>, 2, 3</w:t>
            </w:r>
            <w:r w:rsidRPr="00F312E4"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r w:rsidRPr="00B071A1">
              <w:t>&gt;:=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t>Создание списка</w:t>
            </w:r>
          </w:p>
        </w:tc>
      </w:tr>
      <w:tr w:rsidR="00025104" w:rsidRPr="0025308F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r w:rsidR="00C71DC7">
              <w:rPr>
                <w:lang w:val="en-US"/>
              </w:rPr>
              <w:t>listOf</w:t>
            </w:r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r>
              <w:rPr>
                <w:lang w:val="en-US"/>
              </w:rPr>
              <w:t>val</w:t>
            </w:r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r>
              <w:rPr>
                <w:lang w:val="en-US"/>
              </w:rPr>
              <w:t>listOf</w:t>
            </w:r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258B8">
              <w:rPr>
                <w:lang w:val="en-US"/>
              </w:rPr>
              <w:t>val simple</w:t>
            </w:r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Of(1,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r w:rsidRPr="00F258B8">
              <w:t xml:space="preserve">&gt;:=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List&lt;int&gt; simpleList = new List&lt;int&gt;(</w:t>
            </w:r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B0620CF" w:rsidR="006A6933" w:rsidRPr="006A6933" w:rsidRDefault="006A6933" w:rsidP="006A6933">
            <w:pPr>
              <w:ind w:firstLine="0"/>
              <w:jc w:val="center"/>
            </w:pPr>
            <w:r>
              <w:lastRenderedPageBreak/>
              <w:t xml:space="preserve">Обращение к </w:t>
            </w:r>
            <w:r w:rsidR="00C26652">
              <w:t>списку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r w:rsidRPr="00F258B8">
              <w:t>&gt;:=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5C4277" w:rsidRPr="006A6933" w14:paraId="23995026" w14:textId="77777777" w:rsidTr="00F30DB4">
        <w:tc>
          <w:tcPr>
            <w:tcW w:w="9345" w:type="dxa"/>
            <w:gridSpan w:val="2"/>
          </w:tcPr>
          <w:p w14:paraId="0C11D808" w14:textId="23521340" w:rsidR="005C4277" w:rsidRPr="004E1DF1" w:rsidRDefault="005C4277" w:rsidP="00F312E4">
            <w:pPr>
              <w:ind w:firstLine="0"/>
              <w:jc w:val="center"/>
              <w:rPr>
                <w:lang w:val="en-US"/>
              </w:rPr>
            </w:pPr>
            <w:r>
              <w:t>Добавление в</w:t>
            </w:r>
            <w:r w:rsidR="00CB4689">
              <w:t xml:space="preserve"> список</w:t>
            </w:r>
            <w:r>
              <w:t xml:space="preserve"> </w:t>
            </w: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2EB2B7B9" w14:textId="77777777" w:rsidR="006A6933" w:rsidRDefault="00C26652" w:rsidP="008A7922">
            <w:pPr>
              <w:ind w:firstLine="0"/>
            </w:pPr>
            <w:r>
              <w:t xml:space="preserve">Добавление в лист осуществляется с помощью метода </w:t>
            </w:r>
            <w:r>
              <w:rPr>
                <w:lang w:val="en-US"/>
              </w:rPr>
              <w:t>add</w:t>
            </w:r>
            <w:r w:rsidRPr="00C26652">
              <w:t>.</w:t>
            </w:r>
          </w:p>
          <w:p w14:paraId="775568A1" w14:textId="77777777" w:rsidR="00C26652" w:rsidRPr="00C26652" w:rsidRDefault="00C26652" w:rsidP="008A7922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add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229BD476" w14:textId="77777777" w:rsidR="00C26652" w:rsidRDefault="00C26652" w:rsidP="00C26652">
            <w:pPr>
              <w:ind w:firstLine="0"/>
            </w:pPr>
            <w:r>
              <w:t xml:space="preserve">Пример: </w:t>
            </w:r>
          </w:p>
          <w:p w14:paraId="4A0B1CFD" w14:textId="60FD2FC5" w:rsidR="00C26652" w:rsidRPr="002D2CC2" w:rsidRDefault="00C26652" w:rsidP="008A7922">
            <w:pPr>
              <w:ind w:firstLine="0"/>
            </w:pPr>
            <w:r>
              <w:rPr>
                <w:lang w:val="en-US"/>
              </w:rPr>
              <w:t>simpleArray</w:t>
            </w:r>
            <w:r w:rsidRPr="002D2CC2">
              <w:t>.</w:t>
            </w:r>
            <w:r>
              <w:rPr>
                <w:lang w:val="en-US"/>
              </w:rPr>
              <w:t>add</w:t>
            </w:r>
            <w:r w:rsidRPr="002D2CC2">
              <w:t>(5)</w:t>
            </w:r>
          </w:p>
        </w:tc>
        <w:tc>
          <w:tcPr>
            <w:tcW w:w="4673" w:type="dxa"/>
          </w:tcPr>
          <w:p w14:paraId="051A03A6" w14:textId="7B91CB7E" w:rsidR="004262E2" w:rsidRDefault="004262E2" w:rsidP="004262E2">
            <w:pPr>
              <w:ind w:firstLine="0"/>
            </w:pPr>
            <w:r>
              <w:t>Добавление в лист осуществляется с помощью метода A</w:t>
            </w:r>
            <w:r>
              <w:rPr>
                <w:lang w:val="en-US"/>
              </w:rPr>
              <w:t>dd</w:t>
            </w:r>
            <w:r w:rsidRPr="00C26652">
              <w:t>.</w:t>
            </w:r>
          </w:p>
          <w:p w14:paraId="5A51F3B5" w14:textId="4566F9C2" w:rsidR="004262E2" w:rsidRPr="00C26652" w:rsidRDefault="004262E2" w:rsidP="004262E2">
            <w:pPr>
              <w:ind w:firstLine="0"/>
            </w:pPr>
            <w:r w:rsidRPr="00C26652">
              <w:t>&lt;список&gt;.</w:t>
            </w:r>
            <w:r>
              <w:t>A</w:t>
            </w:r>
            <w:r>
              <w:rPr>
                <w:lang w:val="en-US"/>
              </w:rPr>
              <w:t>dd</w:t>
            </w:r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14FF508E" w14:textId="77777777" w:rsidR="004262E2" w:rsidRDefault="004262E2" w:rsidP="004262E2">
            <w:pPr>
              <w:ind w:firstLine="0"/>
            </w:pPr>
            <w:r>
              <w:t xml:space="preserve">Пример: </w:t>
            </w:r>
          </w:p>
          <w:p w14:paraId="2763F299" w14:textId="7D800CCB" w:rsidR="006A6933" w:rsidRPr="004262E2" w:rsidRDefault="004262E2" w:rsidP="004262E2">
            <w:pPr>
              <w:ind w:firstLine="0"/>
            </w:pPr>
            <w:r>
              <w:rPr>
                <w:lang w:val="en-US"/>
              </w:rPr>
              <w:t>simpleArray</w:t>
            </w:r>
            <w:r w:rsidRPr="004262E2">
              <w:t>.</w:t>
            </w:r>
            <w:r>
              <w:t>A</w:t>
            </w:r>
            <w:r>
              <w:rPr>
                <w:lang w:val="en-US"/>
              </w:rPr>
              <w:t>dd</w:t>
            </w:r>
            <w:r w:rsidRPr="004262E2">
              <w:t>(5)</w:t>
            </w:r>
          </w:p>
        </w:tc>
      </w:tr>
      <w:tr w:rsidR="00270168" w:rsidRPr="006A6933" w14:paraId="4ADD317E" w14:textId="77777777" w:rsidTr="007E3883">
        <w:tc>
          <w:tcPr>
            <w:tcW w:w="9345" w:type="dxa"/>
            <w:gridSpan w:val="2"/>
          </w:tcPr>
          <w:p w14:paraId="2F181B54" w14:textId="2D639481" w:rsidR="00270168" w:rsidRPr="006A6933" w:rsidRDefault="00270168" w:rsidP="00270168">
            <w:pPr>
              <w:ind w:firstLine="0"/>
              <w:jc w:val="center"/>
            </w:pPr>
            <w:r>
              <w:t>Удаление из листа</w:t>
            </w: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641EF763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r>
              <w:rPr>
                <w:lang w:val="en-US"/>
              </w:rPr>
              <w:t>removeAt</w:t>
            </w:r>
            <w:r w:rsidRPr="00270168">
              <w:t>().</w:t>
            </w:r>
          </w:p>
          <w:p w14:paraId="5B43CBB4" w14:textId="77777777" w:rsidR="00270168" w:rsidRDefault="00270168" w:rsidP="008A7922">
            <w:pPr>
              <w:ind w:firstLine="0"/>
            </w:pPr>
            <w:r w:rsidRPr="00C26652">
              <w:t>&lt;список&gt;.</w:t>
            </w:r>
            <w:r>
              <w:t>re</w:t>
            </w:r>
            <w:r>
              <w:rPr>
                <w:lang w:val="en-US"/>
              </w:rPr>
              <w:t>moveAt</w:t>
            </w:r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126FE321" w14:textId="77777777" w:rsidR="00270168" w:rsidRDefault="00270168" w:rsidP="008A7922">
            <w:pPr>
              <w:ind w:firstLine="0"/>
            </w:pPr>
            <w:r>
              <w:t xml:space="preserve">Пример: </w:t>
            </w:r>
          </w:p>
          <w:p w14:paraId="22C08FA8" w14:textId="59EBD83D" w:rsidR="00270168" w:rsidRPr="00270168" w:rsidRDefault="00270168" w:rsidP="008A7922">
            <w:pPr>
              <w:ind w:firstLine="0"/>
            </w:pPr>
            <w:r>
              <w:rPr>
                <w:lang w:val="en-US"/>
              </w:rPr>
              <w:t>simpleArray</w:t>
            </w:r>
            <w:r w:rsidRPr="0011621E">
              <w:t>.</w:t>
            </w:r>
            <w:r>
              <w:rPr>
                <w:lang w:val="en-US"/>
              </w:rPr>
              <w:t>removeAt</w:t>
            </w:r>
            <w:r w:rsidRPr="0011621E">
              <w:t>(5)</w:t>
            </w:r>
          </w:p>
        </w:tc>
        <w:tc>
          <w:tcPr>
            <w:tcW w:w="4673" w:type="dxa"/>
          </w:tcPr>
          <w:p w14:paraId="751A269D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r>
              <w:rPr>
                <w:lang w:val="en-US"/>
              </w:rPr>
              <w:t>RemoveAt</w:t>
            </w:r>
            <w:r w:rsidRPr="00270168">
              <w:t>().</w:t>
            </w:r>
          </w:p>
          <w:p w14:paraId="7918C57D" w14:textId="1D7CE671" w:rsidR="00270168" w:rsidRDefault="00270168" w:rsidP="00270168">
            <w:pPr>
              <w:ind w:firstLine="0"/>
            </w:pPr>
            <w:r w:rsidRPr="00C26652">
              <w:t>&lt;список&gt;.</w:t>
            </w:r>
            <w:r>
              <w:rPr>
                <w:lang w:val="en-US"/>
              </w:rPr>
              <w:t>R</w:t>
            </w:r>
            <w:r>
              <w:t>e</w:t>
            </w:r>
            <w:r>
              <w:rPr>
                <w:lang w:val="en-US"/>
              </w:rPr>
              <w:t>moveAt</w:t>
            </w:r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465D3E87" w14:textId="77777777" w:rsidR="00270168" w:rsidRDefault="00270168" w:rsidP="00270168">
            <w:pPr>
              <w:ind w:firstLine="0"/>
            </w:pPr>
            <w:r>
              <w:t xml:space="preserve">Пример: </w:t>
            </w:r>
          </w:p>
          <w:p w14:paraId="5053F48D" w14:textId="54AF5B9B" w:rsidR="00270168" w:rsidRPr="00270168" w:rsidRDefault="00270168" w:rsidP="00270168">
            <w:pPr>
              <w:ind w:firstLine="0"/>
            </w:pPr>
            <w:r>
              <w:rPr>
                <w:lang w:val="en-US"/>
              </w:rPr>
              <w:t>simpleArray</w:t>
            </w:r>
            <w:r w:rsidRPr="00270168">
              <w:t>.</w:t>
            </w:r>
            <w:r>
              <w:t>R</w:t>
            </w:r>
            <w:r>
              <w:rPr>
                <w:lang w:val="en-US"/>
              </w:rPr>
              <w:t>emoveAt</w:t>
            </w:r>
            <w:r w:rsidRPr="00270168">
              <w:t>(5)</w:t>
            </w:r>
          </w:p>
        </w:tc>
      </w:tr>
    </w:tbl>
    <w:p w14:paraId="2317C008" w14:textId="162C1A52" w:rsidR="00C22DDA" w:rsidRDefault="00C22DDA" w:rsidP="00551052">
      <w:pPr>
        <w:spacing w:line="240" w:lineRule="auto"/>
        <w:jc w:val="center"/>
        <w:rPr>
          <w:color w:val="8EAADB" w:themeColor="accent1" w:themeTint="99"/>
        </w:rPr>
      </w:pP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D12A49" w:rsidRDefault="00C22DDA" w:rsidP="00D12A49">
      <w:pPr>
        <w:pStyle w:val="1"/>
        <w:spacing w:line="360" w:lineRule="auto"/>
        <w:rPr>
          <w:noProof/>
        </w:rPr>
      </w:pPr>
      <w:bookmarkStart w:id="7" w:name="_Toc156856600"/>
      <w:r w:rsidRPr="00D12A49">
        <w:rPr>
          <w:noProof/>
        </w:rPr>
        <w:lastRenderedPageBreak/>
        <w:t>6 Проект лексического анализатора</w:t>
      </w:r>
      <w:bookmarkEnd w:id="7"/>
    </w:p>
    <w:p w14:paraId="50994149" w14:textId="6B59A215" w:rsidR="00D12A49" w:rsidRPr="00D12A49" w:rsidRDefault="00D12A49" w:rsidP="00885894">
      <w:pPr>
        <w:rPr>
          <w:color w:val="333333"/>
          <w:shd w:val="clear" w:color="auto" w:fill="FFFFFF"/>
        </w:rPr>
      </w:pPr>
      <w:r w:rsidRPr="00D12A49">
        <w:rPr>
          <w:color w:val="333333"/>
          <w:shd w:val="clear" w:color="auto" w:fill="FFFFFF"/>
        </w:rPr>
        <w:t>Лексер – часть транслятора, распознающая токены. Лексер преобразует последовательность символов программы в последовательность токенов.</w:t>
      </w:r>
    </w:p>
    <w:p w14:paraId="29E6FBAD" w14:textId="3AF3BBB3" w:rsidR="00D12A49" w:rsidRDefault="00D12A49" w:rsidP="00885894">
      <w:pPr>
        <w:rPr>
          <w:color w:val="202122"/>
          <w:shd w:val="clear" w:color="auto" w:fill="FFFFFF"/>
        </w:rPr>
      </w:pPr>
      <w:r w:rsidRPr="00D12A49">
        <w:rPr>
          <w:color w:val="202122"/>
          <w:shd w:val="clear" w:color="auto" w:fill="FFFFFF"/>
        </w:rPr>
        <w:t xml:space="preserve">Лексический анализ </w:t>
      </w:r>
      <w:r>
        <w:rPr>
          <w:color w:val="202122"/>
          <w:shd w:val="clear" w:color="auto" w:fill="FFFFFF"/>
        </w:rPr>
        <w:t xml:space="preserve">– </w:t>
      </w:r>
      <w:r w:rsidRPr="00D12A49">
        <w:rPr>
          <w:color w:val="202122"/>
          <w:shd w:val="clear" w:color="auto" w:fill="FFFFFF"/>
        </w:rPr>
        <w:t>это преобразование текста в значимые лексические лексемы, принадлежащие к категориям, определенным программой.</w:t>
      </w:r>
    </w:p>
    <w:p w14:paraId="662E30EA" w14:textId="77777777" w:rsidR="00C0641D" w:rsidRPr="00D12A49" w:rsidRDefault="00C0641D" w:rsidP="00D12A49"/>
    <w:p w14:paraId="52C2425D" w14:textId="4751C2F6" w:rsidR="00551052" w:rsidRDefault="00551052" w:rsidP="00F84F47">
      <w:pPr>
        <w:pStyle w:val="2"/>
      </w:pPr>
      <w:bookmarkStart w:id="8" w:name="_Toc156856601"/>
      <w:r w:rsidRPr="00551052">
        <w:t>6.1 Модель данных</w:t>
      </w:r>
      <w:bookmarkEnd w:id="8"/>
    </w:p>
    <w:p w14:paraId="09F38988" w14:textId="777FD3B3" w:rsidR="0082747D" w:rsidRDefault="0082747D" w:rsidP="0082747D">
      <w:r>
        <w:t xml:space="preserve">Для создания лексера был использован класс </w:t>
      </w:r>
      <w:r>
        <w:rPr>
          <w:lang w:val="en-US"/>
        </w:rPr>
        <w:t>Lexer</w:t>
      </w:r>
      <w:r w:rsidRPr="0082747D">
        <w:t xml:space="preserve">. </w:t>
      </w:r>
    </w:p>
    <w:p w14:paraId="7DF51E5B" w14:textId="58E2E3DC" w:rsidR="0082747D" w:rsidRDefault="0082747D" w:rsidP="0082747D">
      <w:r>
        <w:t>Для лексера целесообразно использовать отдельный класс по нескольким причинам</w:t>
      </w:r>
      <w:r w:rsidRPr="0082747D">
        <w:t>.</w:t>
      </w:r>
      <w:r>
        <w:t xml:space="preserve"> Использование отдельного класса для лексера повышает структурированность и модульность кода, что в итоге делает разработку, поддержку и тестирование программы более удобными и эффективными.</w:t>
      </w:r>
    </w:p>
    <w:p w14:paraId="1B70B060" w14:textId="49F98457" w:rsidR="00CE6953" w:rsidRDefault="00CE6953" w:rsidP="00CE6953">
      <w:r>
        <w:t xml:space="preserve">Для лексемы был создан класс </w:t>
      </w:r>
      <w:r>
        <w:rPr>
          <w:lang w:val="en-US"/>
        </w:rPr>
        <w:t>Lexem</w:t>
      </w:r>
      <w:r w:rsidRPr="00CE6953">
        <w:t xml:space="preserve">. </w:t>
      </w:r>
      <w:r>
        <w:t xml:space="preserve">Для токена был создан класс </w:t>
      </w:r>
      <w:r>
        <w:rPr>
          <w:lang w:val="en-US"/>
        </w:rPr>
        <w:t>Token</w:t>
      </w:r>
      <w:r w:rsidRPr="00CE6953">
        <w:t xml:space="preserve">. </w:t>
      </w:r>
      <w:r>
        <w:t>Использование отдельных классов было необходимо для корректной работы.</w:t>
      </w:r>
    </w:p>
    <w:p w14:paraId="67C06392" w14:textId="30AC1EEC" w:rsidR="00CE6953" w:rsidRPr="00CE6953" w:rsidRDefault="00CE6953" w:rsidP="00CE6953">
      <w:r>
        <w:t>Диаграмма классов лексера представлена на рисунке 3.</w:t>
      </w:r>
    </w:p>
    <w:p w14:paraId="0B75B838" w14:textId="1307AA03" w:rsidR="00CE6953" w:rsidRDefault="00CE6953" w:rsidP="00DB5EE9">
      <w:pPr>
        <w:pStyle w:val="ac"/>
        <w:jc w:val="center"/>
      </w:pPr>
      <w:r w:rsidRPr="00DB5EE9">
        <w:rPr>
          <w:noProof/>
        </w:rPr>
        <w:drawing>
          <wp:inline distT="0" distB="0" distL="0" distR="0" wp14:anchorId="55B13C6D" wp14:editId="251E92E5">
            <wp:extent cx="4424347" cy="2647909"/>
            <wp:effectExtent l="0" t="0" r="0" b="0"/>
            <wp:docPr id="1948427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24" cy="2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6355" w14:textId="4BCCEEBD" w:rsidR="00CE6953" w:rsidRDefault="00CE6953" w:rsidP="00CE6953">
      <w:pPr>
        <w:pStyle w:val="ad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>Рисунок 3 – Диаграмма классов лексера</w:t>
      </w:r>
    </w:p>
    <w:p w14:paraId="79218712" w14:textId="77777777" w:rsidR="00880018" w:rsidRPr="00880018" w:rsidRDefault="00880018" w:rsidP="00880018"/>
    <w:p w14:paraId="603BBF88" w14:textId="0A2FC4FE" w:rsidR="006E52C8" w:rsidRDefault="006E52C8" w:rsidP="00F84F47">
      <w:pPr>
        <w:pStyle w:val="2"/>
      </w:pPr>
      <w:bookmarkStart w:id="9" w:name="_Toc156856602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9"/>
    </w:p>
    <w:p w14:paraId="39828AA1" w14:textId="6A76FDEC" w:rsidR="00B26A7C" w:rsidRDefault="00B26A7C" w:rsidP="00B26A7C">
      <w:pPr>
        <w:widowControl w:val="0"/>
      </w:pPr>
      <w:r w:rsidRPr="00B26A7C">
        <w:t xml:space="preserve">Ключевые слова обладают особым семантическим значением в </w:t>
      </w:r>
      <w:r w:rsidRPr="00B26A7C">
        <w:lastRenderedPageBreak/>
        <w:t xml:space="preserve">контексте языка программирования. Они представляют </w:t>
      </w:r>
      <w:r>
        <w:t xml:space="preserve">собой </w:t>
      </w:r>
      <w:r w:rsidRPr="00B26A7C">
        <w:t>зарезервированные слова, которые используются для определения ключевых конструкций языка, таких как условные операторы, циклы, определение функций</w:t>
      </w:r>
      <w:r>
        <w:t>.</w:t>
      </w:r>
    </w:p>
    <w:p w14:paraId="73970214" w14:textId="220D4371" w:rsidR="00B26A7C" w:rsidRDefault="00B26A7C" w:rsidP="00B26A7C">
      <w:r>
        <w:t>Ключевые слова представлены в таблице 2.</w:t>
      </w:r>
    </w:p>
    <w:p w14:paraId="6260B8B7" w14:textId="0E7D12E3" w:rsidR="00B26A7C" w:rsidRPr="00B26A7C" w:rsidRDefault="00B26A7C" w:rsidP="00B26A7C">
      <w:r w:rsidRPr="00B26A7C">
        <w:t>Таблица 2 – Ключевые слова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6A7C" w:rsidRPr="00B26A7C" w14:paraId="63EFD85D" w14:textId="77777777" w:rsidTr="00B26A7C">
        <w:tc>
          <w:tcPr>
            <w:tcW w:w="4672" w:type="dxa"/>
          </w:tcPr>
          <w:p w14:paraId="0D92C59F" w14:textId="0D58C4DC" w:rsidR="00B26A7C" w:rsidRPr="00B26A7C" w:rsidRDefault="00B26A7C" w:rsidP="00B26A7C">
            <w:pPr>
              <w:ind w:firstLine="0"/>
            </w:pPr>
            <w:r w:rsidRPr="00B26A7C">
              <w:t>Ключевые слова</w:t>
            </w:r>
          </w:p>
        </w:tc>
        <w:tc>
          <w:tcPr>
            <w:tcW w:w="4673" w:type="dxa"/>
          </w:tcPr>
          <w:p w14:paraId="52B424AD" w14:textId="05523E09" w:rsidR="00B26A7C" w:rsidRPr="00B26A7C" w:rsidRDefault="00B26A7C" w:rsidP="00B26A7C">
            <w:pPr>
              <w:ind w:firstLine="0"/>
            </w:pPr>
            <w:r w:rsidRPr="00B26A7C">
              <w:t>Ключ</w:t>
            </w:r>
          </w:p>
        </w:tc>
      </w:tr>
      <w:tr w:rsidR="00B26A7C" w:rsidRPr="00B26A7C" w14:paraId="45884AC1" w14:textId="77777777" w:rsidTr="00B26A7C">
        <w:tc>
          <w:tcPr>
            <w:tcW w:w="4672" w:type="dxa"/>
          </w:tcPr>
          <w:p w14:paraId="034C479F" w14:textId="724D2939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673" w:type="dxa"/>
          </w:tcPr>
          <w:p w14:paraId="20645E74" w14:textId="624EAB4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B26A7C" w:rsidRPr="00B26A7C" w14:paraId="044C1B15" w14:textId="77777777" w:rsidTr="00B26A7C">
        <w:tc>
          <w:tcPr>
            <w:tcW w:w="4672" w:type="dxa"/>
          </w:tcPr>
          <w:p w14:paraId="18A8AAF4" w14:textId="1AA10796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4673" w:type="dxa"/>
          </w:tcPr>
          <w:p w14:paraId="19B30824" w14:textId="34C3A1AC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</w:tr>
      <w:tr w:rsidR="00B26A7C" w:rsidRPr="00B26A7C" w14:paraId="78A9163A" w14:textId="77777777" w:rsidTr="00B26A7C">
        <w:tc>
          <w:tcPr>
            <w:tcW w:w="4672" w:type="dxa"/>
          </w:tcPr>
          <w:p w14:paraId="76B7AB79" w14:textId="0B74F2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</w:t>
            </w:r>
          </w:p>
        </w:tc>
        <w:tc>
          <w:tcPr>
            <w:tcW w:w="4673" w:type="dxa"/>
          </w:tcPr>
          <w:p w14:paraId="7F3A3FA8" w14:textId="42F0EE34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26A7C" w:rsidRPr="00B26A7C" w14:paraId="6DBFC6C1" w14:textId="77777777" w:rsidTr="00B26A7C">
        <w:tc>
          <w:tcPr>
            <w:tcW w:w="4672" w:type="dxa"/>
          </w:tcPr>
          <w:p w14:paraId="09C69534" w14:textId="28A8E1C3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22568F2F" w14:textId="7E61EFD0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B26A7C" w:rsidRPr="00B26A7C" w14:paraId="563864AE" w14:textId="77777777" w:rsidTr="00B26A7C">
        <w:tc>
          <w:tcPr>
            <w:tcW w:w="4672" w:type="dxa"/>
          </w:tcPr>
          <w:p w14:paraId="7138BB4B" w14:textId="5550F0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28761CB7" w14:textId="1A265805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B26A7C" w:rsidRPr="00B26A7C" w14:paraId="3C92D172" w14:textId="77777777" w:rsidTr="00B26A7C">
        <w:tc>
          <w:tcPr>
            <w:tcW w:w="4672" w:type="dxa"/>
          </w:tcPr>
          <w:p w14:paraId="43BF3343" w14:textId="4C1847D2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91E5AEC" w14:textId="003220C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B26A7C" w:rsidRPr="00B26A7C" w14:paraId="592FFE38" w14:textId="77777777" w:rsidTr="00B26A7C">
        <w:tc>
          <w:tcPr>
            <w:tcW w:w="4672" w:type="dxa"/>
          </w:tcPr>
          <w:p w14:paraId="0DB2C22F" w14:textId="27331F04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4673" w:type="dxa"/>
          </w:tcPr>
          <w:p w14:paraId="1DD03FE5" w14:textId="3F27010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</w:tr>
      <w:tr w:rsidR="00B26A7C" w:rsidRPr="00B26A7C" w14:paraId="1E4DAD27" w14:textId="77777777" w:rsidTr="00B26A7C">
        <w:tc>
          <w:tcPr>
            <w:tcW w:w="4672" w:type="dxa"/>
          </w:tcPr>
          <w:p w14:paraId="57C5A6F9" w14:textId="0834E647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673" w:type="dxa"/>
          </w:tcPr>
          <w:p w14:paraId="54A3785F" w14:textId="45E39DB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B26A7C" w:rsidRPr="00B26A7C" w14:paraId="04B145CE" w14:textId="77777777" w:rsidTr="00B26A7C">
        <w:tc>
          <w:tcPr>
            <w:tcW w:w="4672" w:type="dxa"/>
          </w:tcPr>
          <w:p w14:paraId="20072FA4" w14:textId="64C7CB02" w:rsid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3" w:type="dxa"/>
          </w:tcPr>
          <w:p w14:paraId="4EBB5B7A" w14:textId="0C07A3AF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C0641D" w:rsidRPr="00B26A7C" w14:paraId="3034DD23" w14:textId="77777777" w:rsidTr="00B26A7C">
        <w:tc>
          <w:tcPr>
            <w:tcW w:w="4672" w:type="dxa"/>
          </w:tcPr>
          <w:p w14:paraId="1CB60E6E" w14:textId="362034F5" w:rsidR="00C0641D" w:rsidRDefault="00C0641D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0F544DAF" w14:textId="6860BCD6" w:rsidR="00C0641D" w:rsidRPr="00C0641D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AC6C68" w:rsidRPr="00B26A7C" w14:paraId="692CA926" w14:textId="77777777" w:rsidTr="00B26A7C">
        <w:tc>
          <w:tcPr>
            <w:tcW w:w="4672" w:type="dxa"/>
          </w:tcPr>
          <w:p w14:paraId="4E512C51" w14:textId="5496E18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14:paraId="1B1E0182" w14:textId="744E8D04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CHARTYPE</w:t>
            </w:r>
          </w:p>
        </w:tc>
      </w:tr>
      <w:tr w:rsidR="00AC6C68" w:rsidRPr="00B26A7C" w14:paraId="0AE2B066" w14:textId="77777777" w:rsidTr="00B26A7C">
        <w:tc>
          <w:tcPr>
            <w:tcW w:w="4672" w:type="dxa"/>
          </w:tcPr>
          <w:p w14:paraId="77703F87" w14:textId="4C2A7AB6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14:paraId="284219C0" w14:textId="082FCC8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C6C68" w:rsidRPr="00B26A7C" w14:paraId="17A68226" w14:textId="77777777" w:rsidTr="00B26A7C">
        <w:tc>
          <w:tcPr>
            <w:tcW w:w="4672" w:type="dxa"/>
          </w:tcPr>
          <w:p w14:paraId="09121F5F" w14:textId="407F4C7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3" w:type="dxa"/>
          </w:tcPr>
          <w:p w14:paraId="174A4785" w14:textId="26EEF16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AC6C68" w:rsidRPr="00B26A7C" w14:paraId="10CAB3AE" w14:textId="77777777" w:rsidTr="00B26A7C">
        <w:tc>
          <w:tcPr>
            <w:tcW w:w="4672" w:type="dxa"/>
          </w:tcPr>
          <w:p w14:paraId="0DA6BF98" w14:textId="2A7BA493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673" w:type="dxa"/>
          </w:tcPr>
          <w:p w14:paraId="5110E915" w14:textId="157A1C4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C6C68" w:rsidRPr="00B26A7C" w14:paraId="452B07C7" w14:textId="77777777" w:rsidTr="00B26A7C">
        <w:tc>
          <w:tcPr>
            <w:tcW w:w="4672" w:type="dxa"/>
          </w:tcPr>
          <w:p w14:paraId="3CBED2A4" w14:textId="72A0E348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14:paraId="7FA3ACD9" w14:textId="3A302562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AC6C68" w:rsidRPr="00B26A7C" w14:paraId="0583598F" w14:textId="77777777" w:rsidTr="00B26A7C">
        <w:tc>
          <w:tcPr>
            <w:tcW w:w="4672" w:type="dxa"/>
          </w:tcPr>
          <w:p w14:paraId="05CF79D1" w14:textId="3E561D5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14:paraId="0380F6A9" w14:textId="238950C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C6C68" w:rsidRPr="00B26A7C" w14:paraId="768A9103" w14:textId="77777777" w:rsidTr="00B26A7C">
        <w:tc>
          <w:tcPr>
            <w:tcW w:w="4672" w:type="dxa"/>
          </w:tcPr>
          <w:p w14:paraId="7A3ABAB2" w14:textId="17AF8B8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3" w:type="dxa"/>
          </w:tcPr>
          <w:p w14:paraId="3A194576" w14:textId="0374AD3B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4814C4" w:rsidRPr="00B26A7C" w14:paraId="65A0645D" w14:textId="77777777" w:rsidTr="00B26A7C">
        <w:tc>
          <w:tcPr>
            <w:tcW w:w="4672" w:type="dxa"/>
          </w:tcPr>
          <w:p w14:paraId="344DF212" w14:textId="04CAF83F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673" w:type="dxa"/>
          </w:tcPr>
          <w:p w14:paraId="2D4C5D34" w14:textId="09F813E4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</w:tbl>
    <w:p w14:paraId="1FD525EB" w14:textId="19A7356E" w:rsidR="006E52C8" w:rsidRDefault="006E52C8" w:rsidP="00551052">
      <w:pPr>
        <w:spacing w:line="240" w:lineRule="auto"/>
        <w:jc w:val="center"/>
      </w:pPr>
    </w:p>
    <w:p w14:paraId="2C7CFC8E" w14:textId="6BC0D25E" w:rsidR="006E52C8" w:rsidRDefault="006E52C8" w:rsidP="00B26A7C">
      <w:pPr>
        <w:pStyle w:val="2"/>
        <w:spacing w:line="360" w:lineRule="auto"/>
        <w:contextualSpacing/>
      </w:pPr>
      <w:bookmarkStart w:id="10" w:name="_Toc156856603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0"/>
    </w:p>
    <w:p w14:paraId="5876EF47" w14:textId="6C0D7E3A" w:rsidR="00880018" w:rsidRDefault="00880018" w:rsidP="00B26A7C">
      <w:pPr>
        <w:contextualSpacing/>
      </w:pPr>
      <w:r>
        <w:t>Зарезервированные имена не являются ключевыми словами или лексемами.</w:t>
      </w:r>
    </w:p>
    <w:p w14:paraId="069203DB" w14:textId="316E1A6F" w:rsidR="00C0641D" w:rsidRDefault="00C0641D" w:rsidP="00C0641D">
      <w:pPr>
        <w:contextualSpacing/>
      </w:pPr>
      <w:r>
        <w:lastRenderedPageBreak/>
        <w:t>Зарезервированные имена являются именами, которые зарезервированы в языке программирования и не могут использоваться для определения пользовательских переменных, функций или классов. Они могут быть зарезервированы для специальных целей, таких как ключевые слова или стандартные библиотечные функции.</w:t>
      </w:r>
    </w:p>
    <w:p w14:paraId="2AAAABC5" w14:textId="77777777" w:rsidR="00C0641D" w:rsidRDefault="00C0641D" w:rsidP="00C0641D">
      <w:pPr>
        <w:contextualSpacing/>
      </w:pPr>
      <w:r>
        <w:t>Отличие зарезервированных имен от лексем заключается в том, что лексемы – это отдельные элементы языка программирования, такие как идентификаторы, операторы, константы и знаки препинания, в то время как зарезервированные имена являются специальными словами, которые имеют определенное значение для компилятора или интерпретатора.</w:t>
      </w:r>
    </w:p>
    <w:p w14:paraId="2FD6DD34" w14:textId="587591FA" w:rsidR="00C0641D" w:rsidRDefault="00C0641D" w:rsidP="00C0641D">
      <w:pPr>
        <w:contextualSpacing/>
      </w:pPr>
      <w:r>
        <w:t>При создании лексера, программист должен учитывать зарезервированные имена и их использование в языке программирования, чтобы исключить их из возможных лексем и обеспечить корректный анализ исходного кода.</w:t>
      </w:r>
    </w:p>
    <w:p w14:paraId="466734AB" w14:textId="5B2166FD" w:rsidR="00C0641D" w:rsidRDefault="00C0641D" w:rsidP="00B26A7C">
      <w:pPr>
        <w:contextualSpacing/>
      </w:pPr>
      <w:r>
        <w:t>Зарезервированные имена представлены в таблице 3.</w:t>
      </w:r>
    </w:p>
    <w:p w14:paraId="57D6A49B" w14:textId="58AD5A04" w:rsidR="00C0641D" w:rsidRDefault="00C0641D" w:rsidP="00B26A7C">
      <w:pPr>
        <w:contextualSpacing/>
      </w:pPr>
      <w:r>
        <w:t>Таблица 3 – Зарезервированные имена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1D" w14:paraId="46FA8CB2" w14:textId="77777777" w:rsidTr="00C0641D">
        <w:tc>
          <w:tcPr>
            <w:tcW w:w="4672" w:type="dxa"/>
          </w:tcPr>
          <w:p w14:paraId="06F435A3" w14:textId="67B152C9" w:rsidR="00C0641D" w:rsidRDefault="00C0641D" w:rsidP="00B26A7C">
            <w:pPr>
              <w:ind w:firstLine="0"/>
              <w:contextualSpacing/>
            </w:pPr>
            <w:r>
              <w:t>Зарезервированное имя</w:t>
            </w:r>
          </w:p>
        </w:tc>
        <w:tc>
          <w:tcPr>
            <w:tcW w:w="4673" w:type="dxa"/>
          </w:tcPr>
          <w:p w14:paraId="61BA667C" w14:textId="1882C1FA" w:rsidR="00C0641D" w:rsidRDefault="00C0641D" w:rsidP="00B26A7C">
            <w:pPr>
              <w:ind w:firstLine="0"/>
              <w:contextualSpacing/>
            </w:pPr>
            <w:r>
              <w:t>Значение</w:t>
            </w:r>
          </w:p>
        </w:tc>
      </w:tr>
      <w:tr w:rsidR="00C0641D" w14:paraId="35A21ED2" w14:textId="77777777" w:rsidTr="00C0641D">
        <w:tc>
          <w:tcPr>
            <w:tcW w:w="4672" w:type="dxa"/>
          </w:tcPr>
          <w:p w14:paraId="14F466DA" w14:textId="106BB409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  <w:tc>
          <w:tcPr>
            <w:tcW w:w="4673" w:type="dxa"/>
          </w:tcPr>
          <w:p w14:paraId="7F1A7908" w14:textId="410E99F0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</w:tr>
      <w:tr w:rsidR="00C0641D" w14:paraId="461174E5" w14:textId="77777777" w:rsidTr="00C0641D">
        <w:tc>
          <w:tcPr>
            <w:tcW w:w="4672" w:type="dxa"/>
          </w:tcPr>
          <w:p w14:paraId="27851BF5" w14:textId="2830FEC3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  <w:tc>
          <w:tcPr>
            <w:tcW w:w="4673" w:type="dxa"/>
          </w:tcPr>
          <w:p w14:paraId="388E4C4A" w14:textId="3E7479AD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</w:tr>
      <w:tr w:rsidR="00C0641D" w14:paraId="7A24E2BB" w14:textId="77777777" w:rsidTr="00C0641D">
        <w:tc>
          <w:tcPr>
            <w:tcW w:w="4672" w:type="dxa"/>
          </w:tcPr>
          <w:p w14:paraId="26BE5002" w14:textId="25ADE33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  <w:tc>
          <w:tcPr>
            <w:tcW w:w="4673" w:type="dxa"/>
          </w:tcPr>
          <w:p w14:paraId="6E1015E5" w14:textId="06C75AC8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</w:tr>
      <w:tr w:rsidR="00C0641D" w14:paraId="46C618EC" w14:textId="77777777" w:rsidTr="00C0641D">
        <w:tc>
          <w:tcPr>
            <w:tcW w:w="4672" w:type="dxa"/>
          </w:tcPr>
          <w:p w14:paraId="741B198A" w14:textId="48E1F9D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4EAFBBD7" w14:textId="40AB38E4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</w:tr>
      <w:tr w:rsidR="000A004E" w14:paraId="3DF5D9EF" w14:textId="77777777" w:rsidTr="00C0641D">
        <w:tc>
          <w:tcPr>
            <w:tcW w:w="4672" w:type="dxa"/>
          </w:tcPr>
          <w:p w14:paraId="6921E5C7" w14:textId="5D6D2C1F" w:rsidR="000A004E" w:rsidRDefault="000A004E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  <w:tc>
          <w:tcPr>
            <w:tcW w:w="4673" w:type="dxa"/>
          </w:tcPr>
          <w:p w14:paraId="5478EBAB" w14:textId="1FEE5246" w:rsidR="000A004E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</w:tr>
      <w:tr w:rsidR="00F07DAC" w14:paraId="400CFD87" w14:textId="77777777" w:rsidTr="00C0641D">
        <w:tc>
          <w:tcPr>
            <w:tcW w:w="4672" w:type="dxa"/>
          </w:tcPr>
          <w:p w14:paraId="5B7C9C61" w14:textId="59076C3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4673" w:type="dxa"/>
          </w:tcPr>
          <w:p w14:paraId="56882554" w14:textId="01B55E0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</w:tr>
      <w:tr w:rsidR="00F07DAC" w14:paraId="0C18F5F9" w14:textId="77777777" w:rsidTr="00C0641D">
        <w:tc>
          <w:tcPr>
            <w:tcW w:w="4672" w:type="dxa"/>
          </w:tcPr>
          <w:p w14:paraId="5726EA84" w14:textId="7ED47B1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  <w:tc>
          <w:tcPr>
            <w:tcW w:w="4673" w:type="dxa"/>
          </w:tcPr>
          <w:p w14:paraId="0AFFA2E6" w14:textId="5B2D4BF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</w:tr>
      <w:tr w:rsidR="00F07DAC" w14:paraId="0B5CF538" w14:textId="77777777" w:rsidTr="00C0641D">
        <w:tc>
          <w:tcPr>
            <w:tcW w:w="4672" w:type="dxa"/>
          </w:tcPr>
          <w:p w14:paraId="0D459C01" w14:textId="76360A2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4673" w:type="dxa"/>
          </w:tcPr>
          <w:p w14:paraId="427E8910" w14:textId="70BE3A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</w:tr>
      <w:tr w:rsidR="00F07DAC" w14:paraId="0021D0A1" w14:textId="77777777" w:rsidTr="00C0641D">
        <w:tc>
          <w:tcPr>
            <w:tcW w:w="4672" w:type="dxa"/>
          </w:tcPr>
          <w:p w14:paraId="3CDD4118" w14:textId="04247AD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673" w:type="dxa"/>
          </w:tcPr>
          <w:p w14:paraId="0F16FE2D" w14:textId="3CA3C5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F07DAC" w14:paraId="1675A502" w14:textId="77777777" w:rsidTr="00C0641D">
        <w:tc>
          <w:tcPr>
            <w:tcW w:w="4672" w:type="dxa"/>
          </w:tcPr>
          <w:p w14:paraId="449F11BD" w14:textId="5021095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673" w:type="dxa"/>
          </w:tcPr>
          <w:p w14:paraId="257862DE" w14:textId="60AD82C0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F07DAC" w14:paraId="69D8DF9A" w14:textId="77777777" w:rsidTr="00C0641D">
        <w:tc>
          <w:tcPr>
            <w:tcW w:w="4672" w:type="dxa"/>
          </w:tcPr>
          <w:p w14:paraId="7715744A" w14:textId="5D1B7CF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0D1B42A8" w14:textId="433DB96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</w:tr>
      <w:tr w:rsidR="00F07DAC" w14:paraId="36446CDF" w14:textId="77777777" w:rsidTr="00C0641D">
        <w:tc>
          <w:tcPr>
            <w:tcW w:w="4672" w:type="dxa"/>
          </w:tcPr>
          <w:p w14:paraId="25A8EA70" w14:textId="7A7EB56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4673" w:type="dxa"/>
          </w:tcPr>
          <w:p w14:paraId="5C369D7B" w14:textId="6EE8C56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</w:tr>
      <w:tr w:rsidR="00F07DAC" w14:paraId="4BE80ED7" w14:textId="77777777" w:rsidTr="00C0641D">
        <w:tc>
          <w:tcPr>
            <w:tcW w:w="4672" w:type="dxa"/>
          </w:tcPr>
          <w:p w14:paraId="7273DD60" w14:textId="6F665E9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cbrt</w:t>
            </w:r>
          </w:p>
        </w:tc>
        <w:tc>
          <w:tcPr>
            <w:tcW w:w="4673" w:type="dxa"/>
          </w:tcPr>
          <w:p w14:paraId="62009885" w14:textId="61A4717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CBRT</w:t>
            </w:r>
          </w:p>
        </w:tc>
      </w:tr>
      <w:tr w:rsidR="00F07DAC" w14:paraId="34BCB3B3" w14:textId="77777777" w:rsidTr="00C0641D">
        <w:tc>
          <w:tcPr>
            <w:tcW w:w="4672" w:type="dxa"/>
          </w:tcPr>
          <w:p w14:paraId="1939E420" w14:textId="3B4AD2A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4673" w:type="dxa"/>
          </w:tcPr>
          <w:p w14:paraId="5CF16BAD" w14:textId="09E0AB5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</w:tr>
      <w:tr w:rsidR="00F07DAC" w14:paraId="2A914D9F" w14:textId="77777777" w:rsidTr="00C0641D">
        <w:tc>
          <w:tcPr>
            <w:tcW w:w="4672" w:type="dxa"/>
          </w:tcPr>
          <w:p w14:paraId="3D78BF55" w14:textId="7417398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3" w:type="dxa"/>
          </w:tcPr>
          <w:p w14:paraId="5C51009C" w14:textId="3E9A9BB3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F07DAC" w14:paraId="12ADF96D" w14:textId="77777777" w:rsidTr="00C0641D">
        <w:tc>
          <w:tcPr>
            <w:tcW w:w="4672" w:type="dxa"/>
          </w:tcPr>
          <w:p w14:paraId="47B69BDD" w14:textId="1695F3C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4673" w:type="dxa"/>
          </w:tcPr>
          <w:p w14:paraId="43864FBE" w14:textId="221A009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</w:tr>
      <w:tr w:rsidR="00F07DAC" w14:paraId="2B2E45B9" w14:textId="77777777" w:rsidTr="00C0641D">
        <w:tc>
          <w:tcPr>
            <w:tcW w:w="4672" w:type="dxa"/>
          </w:tcPr>
          <w:p w14:paraId="320ED4F1" w14:textId="513198A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673" w:type="dxa"/>
          </w:tcPr>
          <w:p w14:paraId="7E0BF120" w14:textId="1A9FADFD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</w:tr>
    </w:tbl>
    <w:p w14:paraId="03A23337" w14:textId="7A545B0B" w:rsidR="00D85BA4" w:rsidRPr="00D85BA4" w:rsidRDefault="00D85BA4" w:rsidP="00D85BA4">
      <w:pPr>
        <w:spacing w:line="240" w:lineRule="auto"/>
        <w:ind w:firstLine="0"/>
        <w:rPr>
          <w:color w:val="8EAADB" w:themeColor="accent1" w:themeTint="99"/>
          <w:lang w:val="en-US"/>
        </w:rPr>
      </w:pPr>
    </w:p>
    <w:p w14:paraId="40D233C8" w14:textId="77777777" w:rsidR="00BE4971" w:rsidRDefault="006E52C8" w:rsidP="00BE4971">
      <w:pPr>
        <w:pStyle w:val="2"/>
        <w:spacing w:line="360" w:lineRule="auto"/>
      </w:pPr>
      <w:bookmarkStart w:id="11" w:name="_Toc156856604"/>
      <w:r w:rsidRPr="006E52C8">
        <w:t>6.</w:t>
      </w:r>
      <w:r w:rsidR="00551052">
        <w:t>4</w:t>
      </w:r>
      <w:r w:rsidRPr="006E52C8">
        <w:t xml:space="preserve"> Типы лексем</w:t>
      </w:r>
      <w:bookmarkEnd w:id="11"/>
      <w:r w:rsidR="00BE4971" w:rsidRPr="00BE4971">
        <w:t xml:space="preserve"> </w:t>
      </w:r>
    </w:p>
    <w:p w14:paraId="7E9D39F3" w14:textId="11A304FE" w:rsidR="006E52C8" w:rsidRPr="00BE4971" w:rsidRDefault="00BE4971" w:rsidP="00160EF6">
      <w:pPr>
        <w:rPr>
          <w:b/>
          <w:bCs/>
        </w:rPr>
      </w:pPr>
      <w:r w:rsidRPr="00BE4971">
        <w:t xml:space="preserve">Тип лексемы </w:t>
      </w:r>
      <w:r w:rsidR="00DB5EE9">
        <w:t>–</w:t>
      </w:r>
      <w:r w:rsidRPr="00BE4971">
        <w:t xml:space="preserve"> это категория, к которой относится определенный символьный или строковый элемент исходного программного кода. В контексте лексического анализа типы лексем определяются для различных элементов языка программирования, </w:t>
      </w:r>
      <w:r w:rsidR="00411EB4" w:rsidRPr="00BE4971">
        <w:t>например</w:t>
      </w:r>
      <w:r w:rsidRPr="00BE4971">
        <w:t xml:space="preserve"> идентификаторы, ключевые слова, операторы, числовые и строковые литералы.</w:t>
      </w:r>
    </w:p>
    <w:p w14:paraId="1210F75D" w14:textId="5B2371B9" w:rsidR="00CA5996" w:rsidRDefault="00BE4971" w:rsidP="00885894">
      <w:r>
        <w:t>Т</w:t>
      </w:r>
      <w:r w:rsidRPr="00BE4971">
        <w:t>ипы лексем играют важную роль в обработке и анализе исходного кода, обеспечивая корректное выделение и классификацию лексем для последующего анализа и выполнения программы.</w:t>
      </w:r>
    </w:p>
    <w:p w14:paraId="0A73B4C8" w14:textId="6DB373B4" w:rsidR="00CA5996" w:rsidRDefault="00CA5996" w:rsidP="00885894">
      <w:r>
        <w:t>Типы лексем представлены в таблице 4.</w:t>
      </w:r>
    </w:p>
    <w:p w14:paraId="521ADC96" w14:textId="163DA0FA" w:rsidR="00CA5996" w:rsidRDefault="00CA5996" w:rsidP="00CA5996">
      <w:r>
        <w:t>Таблица 4 – Типы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996" w14:paraId="7F87BBB0" w14:textId="77777777" w:rsidTr="00CA5996">
        <w:tc>
          <w:tcPr>
            <w:tcW w:w="4672" w:type="dxa"/>
          </w:tcPr>
          <w:p w14:paraId="1BE991E5" w14:textId="5C33A095" w:rsidR="00CA5996" w:rsidRDefault="00CA5996" w:rsidP="00CA5996">
            <w:pPr>
              <w:ind w:firstLine="0"/>
            </w:pPr>
            <w:r>
              <w:t>Идентификатор</w:t>
            </w:r>
          </w:p>
        </w:tc>
        <w:tc>
          <w:tcPr>
            <w:tcW w:w="4673" w:type="dxa"/>
          </w:tcPr>
          <w:p w14:paraId="192A9B41" w14:textId="1BA4A886" w:rsidR="00CA5996" w:rsidRPr="00407E54" w:rsidRDefault="007346B1" w:rsidP="00CA5996">
            <w:pPr>
              <w:ind w:firstLine="0"/>
              <w:jc w:val="left"/>
            </w:pPr>
            <w:r>
              <w:t xml:space="preserve">1. </w:t>
            </w:r>
            <w:r w:rsidR="00CA5996">
              <w:t>Ключевое слово</w:t>
            </w:r>
            <w:r w:rsidR="00531BD6" w:rsidRPr="00407E54">
              <w:t>;</w:t>
            </w:r>
          </w:p>
          <w:p w14:paraId="12DF4D78" w14:textId="77777777" w:rsidR="00CA5996" w:rsidRPr="00407E54" w:rsidRDefault="007346B1" w:rsidP="00CA5996">
            <w:pPr>
              <w:ind w:firstLine="0"/>
              <w:jc w:val="left"/>
            </w:pPr>
            <w:r>
              <w:t xml:space="preserve">2. </w:t>
            </w:r>
            <w:r w:rsidR="00CA5996">
              <w:t>Зарезервированное имя</w:t>
            </w:r>
            <w:r w:rsidR="00531BD6" w:rsidRPr="00407E54">
              <w:t>;</w:t>
            </w:r>
          </w:p>
          <w:p w14:paraId="6A8EB377" w14:textId="3CB58AF3" w:rsidR="00053D80" w:rsidRPr="00407E54" w:rsidRDefault="00053D80" w:rsidP="00053D80">
            <w:pPr>
              <w:ind w:firstLine="0"/>
            </w:pPr>
            <w:r w:rsidRPr="00407E54">
              <w:t xml:space="preserve">3. </w:t>
            </w:r>
            <w:r w:rsidRPr="00FD191A">
              <w:rPr>
                <w:lang w:val="en-US"/>
              </w:rPr>
              <w:t>var</w:t>
            </w:r>
            <w:r w:rsidR="00CA08E9" w:rsidRPr="00407E54">
              <w:t xml:space="preserve"> </w:t>
            </w:r>
            <w:r w:rsidRPr="00407E54">
              <w:t>(</w:t>
            </w:r>
            <w:r w:rsidR="00CA08E9">
              <w:rPr>
                <w:lang w:val="en-US"/>
              </w:rPr>
              <w:t>VAR</w:t>
            </w:r>
            <w:r w:rsidRPr="00407E54">
              <w:t>);</w:t>
            </w:r>
          </w:p>
        </w:tc>
      </w:tr>
      <w:tr w:rsidR="00CA5996" w:rsidRPr="00CA08E9" w14:paraId="3A463908" w14:textId="77777777" w:rsidTr="00CA5996">
        <w:tc>
          <w:tcPr>
            <w:tcW w:w="4672" w:type="dxa"/>
          </w:tcPr>
          <w:p w14:paraId="15383884" w14:textId="0F1D3AF9" w:rsidR="00CA5996" w:rsidRDefault="007346B1" w:rsidP="00CA599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396E08BF" w14:textId="4FF9C98A" w:rsidR="00CA5996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*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MUL</w:t>
            </w:r>
            <w:r w:rsidR="005238F7">
              <w:rPr>
                <w:lang w:val="en-US"/>
              </w:rPr>
              <w:t>);</w:t>
            </w:r>
          </w:p>
          <w:p w14:paraId="05BC55FE" w14:textId="69901FD9" w:rsidR="005238F7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>
              <w:rPr>
                <w:lang w:val="en-US"/>
              </w:rPr>
              <w:t xml:space="preserve">/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 xml:space="preserve"> DIV</w:t>
            </w:r>
            <w:r w:rsidR="005238F7">
              <w:rPr>
                <w:lang w:val="en-US"/>
              </w:rPr>
              <w:t>);</w:t>
            </w:r>
          </w:p>
          <w:p w14:paraId="6415CF22" w14:textId="5EA97F25" w:rsidR="007346B1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–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MINUS</w:t>
            </w:r>
            <w:r w:rsidR="005238F7">
              <w:rPr>
                <w:lang w:val="en-US"/>
              </w:rPr>
              <w:t>);</w:t>
            </w:r>
          </w:p>
          <w:p w14:paraId="51592654" w14:textId="3BADB82D" w:rsidR="007346B1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+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PLUS</w:t>
            </w:r>
            <w:r w:rsidR="005238F7">
              <w:rPr>
                <w:lang w:val="en-US"/>
              </w:rPr>
              <w:t>);</w:t>
            </w:r>
          </w:p>
          <w:p w14:paraId="12CC8634" w14:textId="6EDCFC26" w:rsidR="00531BD6" w:rsidRDefault="00531BD6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A08E9">
              <w:rPr>
                <w:lang w:val="en-US"/>
              </w:rPr>
              <w:t xml:space="preserve">%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MOD</w:t>
            </w:r>
            <w:r>
              <w:rPr>
                <w:lang w:val="en-US"/>
              </w:rPr>
              <w:t>)</w:t>
            </w:r>
            <w:r w:rsidR="007A3034">
              <w:rPr>
                <w:lang w:val="en-US"/>
              </w:rPr>
              <w:t>;</w:t>
            </w:r>
          </w:p>
          <w:p w14:paraId="28DCD0E2" w14:textId="03E0E234" w:rsidR="00053D80" w:rsidRPr="005238F7" w:rsidRDefault="00053D80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CA08E9">
              <w:rPr>
                <w:lang w:val="en-US"/>
              </w:rPr>
              <w:t xml:space="preserve">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EQUALS</w:t>
            </w:r>
            <w:r w:rsidRPr="00053D80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14:paraId="691192F4" w14:textId="77777777" w:rsidTr="00CA5996">
        <w:tc>
          <w:tcPr>
            <w:tcW w:w="4672" w:type="dxa"/>
          </w:tcPr>
          <w:p w14:paraId="3306B3F6" w14:textId="387B6123" w:rsidR="00CA5996" w:rsidRDefault="00CA08E9" w:rsidP="00CA5996">
            <w:pPr>
              <w:ind w:firstLine="0"/>
            </w:pPr>
            <w:r>
              <w:t>Комментарии</w:t>
            </w:r>
          </w:p>
        </w:tc>
        <w:tc>
          <w:tcPr>
            <w:tcW w:w="4673" w:type="dxa"/>
          </w:tcPr>
          <w:p w14:paraId="21E916E4" w14:textId="77777777" w:rsidR="00DA506A" w:rsidRDefault="00DA506A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Многострочный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RAWSTRING</w:t>
            </w:r>
            <w:r>
              <w:rPr>
                <w:lang w:val="en-US"/>
              </w:rPr>
              <w:t>)</w:t>
            </w:r>
          </w:p>
          <w:p w14:paraId="2332A5DB" w14:textId="04EAC443" w:rsidR="00804ED8" w:rsidRPr="00804ED8" w:rsidRDefault="00804ED8" w:rsidP="00CA5996">
            <w:pPr>
              <w:ind w:firstLine="0"/>
            </w:pPr>
            <w:r>
              <w:rPr>
                <w:lang w:val="en-US"/>
              </w:rPr>
              <w:t xml:space="preserve">2. </w:t>
            </w:r>
            <w:r>
              <w:t>Обычный (</w:t>
            </w:r>
            <w:r>
              <w:rPr>
                <w:lang w:val="en-US"/>
              </w:rPr>
              <w:t>COMMENT</w:t>
            </w:r>
            <w:r>
              <w:t>)</w:t>
            </w:r>
          </w:p>
        </w:tc>
      </w:tr>
      <w:tr w:rsidR="00CA5996" w14:paraId="3637800B" w14:textId="77777777" w:rsidTr="00CA5996">
        <w:tc>
          <w:tcPr>
            <w:tcW w:w="4672" w:type="dxa"/>
          </w:tcPr>
          <w:p w14:paraId="623F9705" w14:textId="48C873E0" w:rsidR="00CA5996" w:rsidRDefault="00DA506A" w:rsidP="00CA5996">
            <w:pPr>
              <w:ind w:firstLine="0"/>
            </w:pPr>
            <w:r>
              <w:t>Разделители</w:t>
            </w:r>
          </w:p>
        </w:tc>
        <w:tc>
          <w:tcPr>
            <w:tcW w:w="4673" w:type="dxa"/>
          </w:tcPr>
          <w:p w14:paraId="6C7FB252" w14:textId="12AEE6B4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>1.</w:t>
            </w:r>
            <w:r w:rsidR="00CA08E9" w:rsidRPr="00CA08E9">
              <w:rPr>
                <w:lang w:val="en-US"/>
              </w:rPr>
              <w:t xml:space="preserve"> ,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COMMA</w:t>
            </w:r>
            <w:r w:rsidRPr="00CA08E9">
              <w:rPr>
                <w:lang w:val="en-US"/>
              </w:rPr>
              <w:t>);</w:t>
            </w:r>
          </w:p>
          <w:p w14:paraId="47C4300F" w14:textId="1BA66D55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(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LBR</w:t>
            </w:r>
            <w:r w:rsidRPr="00CA08E9">
              <w:rPr>
                <w:lang w:val="en-US"/>
              </w:rPr>
              <w:t>);</w:t>
            </w:r>
          </w:p>
          <w:p w14:paraId="280F5A1D" w14:textId="7347E060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lastRenderedPageBreak/>
              <w:t xml:space="preserve">3. </w:t>
            </w:r>
            <w:r w:rsidR="00CA08E9" w:rsidRPr="00CA08E9">
              <w:rPr>
                <w:lang w:val="en-US"/>
              </w:rPr>
              <w:t xml:space="preserve">)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RBR</w:t>
            </w:r>
            <w:r w:rsidRPr="00CA08E9">
              <w:rPr>
                <w:lang w:val="en-US"/>
              </w:rPr>
              <w:t>);</w:t>
            </w:r>
          </w:p>
          <w:p w14:paraId="2AAEC3FA" w14:textId="38F6F0E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{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LCBR</w:t>
            </w:r>
            <w:r w:rsidRPr="00CA08E9">
              <w:rPr>
                <w:lang w:val="en-US"/>
              </w:rPr>
              <w:t>);</w:t>
            </w:r>
          </w:p>
          <w:p w14:paraId="5662AA8C" w14:textId="1DC5519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5. </w:t>
            </w:r>
            <w:r w:rsidR="00CA08E9" w:rsidRPr="00407E54">
              <w:rPr>
                <w:lang w:val="en-US"/>
              </w:rPr>
              <w:t>}</w:t>
            </w:r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R</w:t>
            </w:r>
            <w:r w:rsidR="00CA08E9" w:rsidRPr="00CA08E9">
              <w:rPr>
                <w:lang w:val="en-US"/>
              </w:rPr>
              <w:t>CBR</w:t>
            </w:r>
            <w:r w:rsidRPr="00CA08E9">
              <w:rPr>
                <w:lang w:val="en-US"/>
              </w:rPr>
              <w:t>);</w:t>
            </w:r>
          </w:p>
          <w:p w14:paraId="7E3E3FCF" w14:textId="7BC166AE" w:rsidR="00EA6D95" w:rsidRDefault="00EA6D95" w:rsidP="00CA5996">
            <w:pPr>
              <w:ind w:firstLine="0"/>
            </w:pPr>
            <w:r>
              <w:t xml:space="preserve">6. </w:t>
            </w:r>
            <w:r w:rsidR="00CA08E9">
              <w:rPr>
                <w:lang w:val="en-US"/>
              </w:rPr>
              <w:t xml:space="preserve">[ </w:t>
            </w:r>
            <w:r w:rsidRPr="00EA6D95">
              <w:t>(</w:t>
            </w:r>
            <w:r w:rsidR="00CA08E9" w:rsidRPr="00EA6D95">
              <w:t>LSQBR</w:t>
            </w:r>
            <w:r w:rsidRPr="00EA6D95">
              <w:t>)</w:t>
            </w:r>
            <w:r>
              <w:t>;</w:t>
            </w:r>
          </w:p>
          <w:p w14:paraId="19BA5EEF" w14:textId="23B9876F" w:rsidR="00EA6D95" w:rsidRDefault="00EA6D95" w:rsidP="00CA5996">
            <w:pPr>
              <w:ind w:firstLine="0"/>
            </w:pPr>
            <w:r>
              <w:t xml:space="preserve">7. </w:t>
            </w:r>
            <w:r w:rsidR="00CA08E9">
              <w:rPr>
                <w:lang w:val="en-US"/>
              </w:rPr>
              <w:t xml:space="preserve">] </w:t>
            </w:r>
            <w:r w:rsidRPr="00EA6D95">
              <w:t>(</w:t>
            </w:r>
            <w:r w:rsidR="00CA08E9" w:rsidRPr="00EA6D95">
              <w:t>RSQBR</w:t>
            </w:r>
            <w:r w:rsidRPr="00EA6D95">
              <w:t>)</w:t>
            </w:r>
            <w:r>
              <w:t>;</w:t>
            </w:r>
          </w:p>
          <w:p w14:paraId="3C9188BD" w14:textId="670121D2" w:rsidR="00EA6D95" w:rsidRDefault="00EA6D95" w:rsidP="00CA5996">
            <w:pPr>
              <w:ind w:firstLine="0"/>
            </w:pPr>
            <w:r>
              <w:t xml:space="preserve">8. </w:t>
            </w:r>
            <w:r w:rsidR="00CA08E9">
              <w:rPr>
                <w:lang w:val="en-US"/>
              </w:rPr>
              <w:t xml:space="preserve">: </w:t>
            </w:r>
            <w:r w:rsidRPr="00EA6D95">
              <w:t>(</w:t>
            </w:r>
            <w:r w:rsidR="00CA08E9" w:rsidRPr="00EA6D95">
              <w:t>COLON</w:t>
            </w:r>
            <w:r w:rsidRPr="00EA6D95">
              <w:t>)</w:t>
            </w:r>
            <w:r>
              <w:t>;</w:t>
            </w:r>
          </w:p>
        </w:tc>
      </w:tr>
      <w:tr w:rsidR="00CA5996" w:rsidRPr="00053D80" w14:paraId="32659ABF" w14:textId="77777777" w:rsidTr="00CA5996">
        <w:tc>
          <w:tcPr>
            <w:tcW w:w="4672" w:type="dxa"/>
          </w:tcPr>
          <w:p w14:paraId="0A38077B" w14:textId="5311F60B" w:rsidR="00CA5996" w:rsidRDefault="00EA6D95" w:rsidP="00CA5996">
            <w:pPr>
              <w:ind w:firstLine="0"/>
            </w:pPr>
            <w:r>
              <w:lastRenderedPageBreak/>
              <w:t>Логические операторы</w:t>
            </w:r>
          </w:p>
        </w:tc>
        <w:tc>
          <w:tcPr>
            <w:tcW w:w="4673" w:type="dxa"/>
          </w:tcPr>
          <w:p w14:paraId="4AE61E58" w14:textId="1AFF6F3B" w:rsidR="00CA5996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!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NOT</w:t>
            </w:r>
            <w:r w:rsidRPr="00CA08E9">
              <w:rPr>
                <w:lang w:val="en-US"/>
              </w:rPr>
              <w:t>);</w:t>
            </w:r>
          </w:p>
          <w:p w14:paraId="7E6F7ECD" w14:textId="74C0A30A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&amp;&amp;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AND</w:t>
            </w:r>
            <w:r w:rsidRPr="00CA08E9">
              <w:rPr>
                <w:lang w:val="en-US"/>
              </w:rPr>
              <w:t>);</w:t>
            </w:r>
          </w:p>
          <w:p w14:paraId="24A2A4C2" w14:textId="598768CE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||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OR</w:t>
            </w:r>
            <w:r w:rsidRPr="00CA08E9">
              <w:rPr>
                <w:lang w:val="en-US"/>
              </w:rPr>
              <w:t>);</w:t>
            </w:r>
          </w:p>
          <w:p w14:paraId="17B86B91" w14:textId="10FC2A2F" w:rsidR="00EA6D95" w:rsidRPr="00CA08E9" w:rsidRDefault="00053D80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 w:rsidRPr="00CA08E9">
              <w:rPr>
                <w:lang w:val="en-US"/>
              </w:rPr>
              <w:t xml:space="preserve">==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ISEQUAL</w:t>
            </w:r>
            <w:r w:rsidRPr="00CA08E9">
              <w:rPr>
                <w:lang w:val="en-US"/>
              </w:rPr>
              <w:t>);</w:t>
            </w:r>
          </w:p>
          <w:p w14:paraId="52CB55B5" w14:textId="39F0BA8B" w:rsidR="00053D80" w:rsidRPr="00053D80" w:rsidRDefault="00053D80" w:rsidP="00CA5996">
            <w:pPr>
              <w:ind w:firstLine="0"/>
              <w:rPr>
                <w:lang w:val="en-US"/>
              </w:rPr>
            </w:pPr>
            <w:r w:rsidRPr="00053D80">
              <w:rPr>
                <w:lang w:val="en-US"/>
              </w:rPr>
              <w:t xml:space="preserve">5. </w:t>
            </w:r>
            <w:r w:rsidR="00CA08E9" w:rsidRPr="00053D80">
              <w:rPr>
                <w:lang w:val="en-US"/>
              </w:rPr>
              <w:t xml:space="preserve">!==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ISNOTEQUAL</w:t>
            </w:r>
            <w:r w:rsidRPr="00053D80">
              <w:rPr>
                <w:lang w:val="en-US"/>
              </w:rPr>
              <w:t>);</w:t>
            </w:r>
          </w:p>
          <w:p w14:paraId="2BE07A6D" w14:textId="46C57E66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6. </w:t>
            </w:r>
            <w:r w:rsidR="00CA08E9" w:rsidRPr="00CA08E9">
              <w:rPr>
                <w:lang w:val="en-US"/>
              </w:rPr>
              <w:t>&gt;=</w:t>
            </w:r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MOREOREQUAL</w:t>
            </w:r>
            <w:r w:rsidRPr="00CA08E9">
              <w:rPr>
                <w:lang w:val="en-US"/>
              </w:rPr>
              <w:t>);</w:t>
            </w:r>
          </w:p>
          <w:p w14:paraId="5DC5644A" w14:textId="77E2962F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7. </w:t>
            </w:r>
            <w:r w:rsidR="00CA08E9" w:rsidRPr="00CA08E9">
              <w:rPr>
                <w:lang w:val="en-US"/>
              </w:rPr>
              <w:t xml:space="preserve">&lt;=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LESSOREQUAL</w:t>
            </w:r>
            <w:r w:rsidRPr="00CA08E9">
              <w:rPr>
                <w:lang w:val="en-US"/>
              </w:rPr>
              <w:t>);</w:t>
            </w:r>
          </w:p>
          <w:p w14:paraId="78A549AA" w14:textId="03D2B588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8. </w:t>
            </w:r>
            <w:r w:rsidR="00CA08E9" w:rsidRPr="00CA08E9">
              <w:rPr>
                <w:lang w:val="en-US"/>
              </w:rPr>
              <w:t xml:space="preserve">&gt;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</w:t>
            </w:r>
            <w:r w:rsidRPr="00CA08E9">
              <w:rPr>
                <w:lang w:val="en-US"/>
              </w:rPr>
              <w:t>);</w:t>
            </w:r>
          </w:p>
          <w:p w14:paraId="2283B93A" w14:textId="377235AE" w:rsidR="00053D80" w:rsidRPr="00053D80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9. </w:t>
            </w:r>
            <w:r w:rsidR="00CA08E9" w:rsidRPr="00CA08E9">
              <w:rPr>
                <w:lang w:val="en-US"/>
              </w:rPr>
              <w:t xml:space="preserve">&lt;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</w:t>
            </w:r>
            <w:r w:rsidRPr="00CA08E9">
              <w:rPr>
                <w:lang w:val="en-US"/>
              </w:rPr>
              <w:t>);</w:t>
            </w:r>
          </w:p>
        </w:tc>
      </w:tr>
      <w:tr w:rsidR="00EA6D95" w:rsidRPr="00FD191A" w14:paraId="1AF54195" w14:textId="77777777" w:rsidTr="00CA5996">
        <w:tc>
          <w:tcPr>
            <w:tcW w:w="4672" w:type="dxa"/>
          </w:tcPr>
          <w:p w14:paraId="1BFD0444" w14:textId="5ABA9737" w:rsidR="00EA6D95" w:rsidRPr="00053D80" w:rsidRDefault="00053D80" w:rsidP="00CA5996">
            <w:pPr>
              <w:ind w:firstLine="0"/>
            </w:pPr>
            <w:r>
              <w:t>Константы</w:t>
            </w:r>
          </w:p>
        </w:tc>
        <w:tc>
          <w:tcPr>
            <w:tcW w:w="4673" w:type="dxa"/>
          </w:tcPr>
          <w:p w14:paraId="54995F99" w14:textId="0BA0A824" w:rsidR="00EA6D95" w:rsidRPr="00FD191A" w:rsidRDefault="00053D80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D191A" w:rsidRPr="00FD191A">
              <w:rPr>
                <w:lang w:val="en-US"/>
              </w:rPr>
              <w:t xml:space="preserve"> </w:t>
            </w:r>
            <w:r w:rsidR="00CA08E9">
              <w:rPr>
                <w:lang w:val="en-US"/>
              </w:rPr>
              <w:t xml:space="preserve">Константа </w:t>
            </w:r>
            <w:r w:rsidR="00FD191A"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VAL</w:t>
            </w:r>
            <w:r w:rsidR="00FD191A"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75421" w:rsidRPr="00FD191A" w14:paraId="0A5B6C6F" w14:textId="77777777" w:rsidTr="00CA5996">
        <w:tc>
          <w:tcPr>
            <w:tcW w:w="4672" w:type="dxa"/>
          </w:tcPr>
          <w:p w14:paraId="0CC1507D" w14:textId="19312720" w:rsidR="00C75421" w:rsidRDefault="00C75421" w:rsidP="00C75421">
            <w:pPr>
              <w:ind w:firstLine="0"/>
            </w:pPr>
            <w:r>
              <w:t>Числа</w:t>
            </w:r>
          </w:p>
        </w:tc>
        <w:tc>
          <w:tcPr>
            <w:tcW w:w="4673" w:type="dxa"/>
          </w:tcPr>
          <w:p w14:paraId="6F397571" w14:textId="0DB6AD67" w:rsidR="00C75421" w:rsidRDefault="00C75421" w:rsidP="00C75421">
            <w:pPr>
              <w:ind w:firstLine="0"/>
              <w:rPr>
                <w:lang w:val="en-US"/>
              </w:rPr>
            </w:pPr>
            <w:r>
              <w:t>1. Число (</w:t>
            </w:r>
            <w:r>
              <w:rPr>
                <w:lang w:val="en-US"/>
              </w:rPr>
              <w:t>NUM</w:t>
            </w:r>
            <w:r>
              <w:t>);</w:t>
            </w:r>
          </w:p>
        </w:tc>
      </w:tr>
      <w:tr w:rsidR="00C75421" w:rsidRPr="00FD191A" w14:paraId="2A4A15B6" w14:textId="77777777" w:rsidTr="00CA5996">
        <w:tc>
          <w:tcPr>
            <w:tcW w:w="4672" w:type="dxa"/>
          </w:tcPr>
          <w:p w14:paraId="279A8635" w14:textId="208640A7" w:rsidR="00C75421" w:rsidRDefault="00C75421" w:rsidP="00C75421">
            <w:pPr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14:paraId="6E1B599F" w14:textId="1BFCDE84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Строка (STR);</w:t>
            </w:r>
          </w:p>
        </w:tc>
      </w:tr>
      <w:tr w:rsidR="00C75421" w:rsidRPr="00FD191A" w14:paraId="715D2635" w14:textId="77777777" w:rsidTr="00CA5996">
        <w:tc>
          <w:tcPr>
            <w:tcW w:w="4672" w:type="dxa"/>
          </w:tcPr>
          <w:p w14:paraId="38A7EAB5" w14:textId="12C77CE1" w:rsidR="00C75421" w:rsidRPr="00C75421" w:rsidRDefault="00C75421" w:rsidP="00C75421">
            <w:pPr>
              <w:ind w:firstLine="0"/>
            </w:pPr>
            <w:r>
              <w:t>Символы</w:t>
            </w:r>
          </w:p>
        </w:tc>
        <w:tc>
          <w:tcPr>
            <w:tcW w:w="4673" w:type="dxa"/>
          </w:tcPr>
          <w:p w14:paraId="1CE3FC92" w14:textId="1D6007DD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 Символ (CHAR);</w:t>
            </w:r>
          </w:p>
        </w:tc>
      </w:tr>
    </w:tbl>
    <w:p w14:paraId="227FE543" w14:textId="2D5F287F" w:rsidR="006E52C8" w:rsidRDefault="006E52C8" w:rsidP="00530C2F">
      <w:pPr>
        <w:spacing w:line="240" w:lineRule="auto"/>
        <w:ind w:firstLine="0"/>
        <w:rPr>
          <w:b/>
          <w:bCs/>
        </w:rPr>
      </w:pPr>
    </w:p>
    <w:p w14:paraId="362F65ED" w14:textId="3F4FF0DD" w:rsidR="00551052" w:rsidRPr="006C7A9D" w:rsidRDefault="00551052" w:rsidP="006C7A9D">
      <w:pPr>
        <w:pStyle w:val="2"/>
        <w:spacing w:line="360" w:lineRule="auto"/>
        <w:jc w:val="both"/>
      </w:pPr>
      <w:bookmarkStart w:id="12" w:name="_Toc156856605"/>
      <w:r w:rsidRPr="006C7A9D">
        <w:t>6.5 Типы ошибок</w:t>
      </w:r>
      <w:bookmarkEnd w:id="12"/>
    </w:p>
    <w:p w14:paraId="5B49A42B" w14:textId="4C0B2975" w:rsidR="00551052" w:rsidRDefault="00A04A9F" w:rsidP="006C7A9D">
      <w:bookmarkStart w:id="13" w:name="_lnxbz9" w:colFirst="0" w:colLast="0"/>
      <w:bookmarkEnd w:id="13"/>
      <w:r w:rsidRPr="006C7A9D">
        <w:t xml:space="preserve">Лексический анализатор выдает ошибку, если в ходе анализа ему </w:t>
      </w:r>
      <w:r w:rsidR="006C7A9D" w:rsidRPr="006C7A9D">
        <w:t>на вход поступил неизвестный символ.</w:t>
      </w:r>
    </w:p>
    <w:p w14:paraId="3C513E8D" w14:textId="05569B4D" w:rsidR="006C7A9D" w:rsidRDefault="006C7A9D" w:rsidP="006C7A9D">
      <w:r>
        <w:t xml:space="preserve">Например, на вход подаются следующий код на </w:t>
      </w:r>
      <w:r>
        <w:rPr>
          <w:lang w:val="en-US"/>
        </w:rPr>
        <w:t>Kotlin</w:t>
      </w:r>
      <w:r>
        <w:t xml:space="preserve">: </w:t>
      </w:r>
    </w:p>
    <w:p w14:paraId="5975838D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x = @</w:t>
      </w:r>
    </w:p>
    <w:p w14:paraId="0C44A2D9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y = x + 1</w:t>
      </w:r>
    </w:p>
    <w:p w14:paraId="40282484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z</w:t>
      </w:r>
    </w:p>
    <w:p w14:paraId="5F0DB2F1" w14:textId="77777777" w:rsidR="006C7A9D" w:rsidRPr="00162698" w:rsidRDefault="006C7A9D" w:rsidP="006C7A9D">
      <w:r w:rsidRPr="006C7A9D">
        <w:rPr>
          <w:lang w:val="en-US"/>
        </w:rPr>
        <w:t>z</w:t>
      </w:r>
      <w:r w:rsidRPr="00162698">
        <w:t xml:space="preserve"> = 9.5</w:t>
      </w:r>
    </w:p>
    <w:p w14:paraId="48C93953" w14:textId="2B96C355" w:rsidR="006C7A9D" w:rsidRPr="00162698" w:rsidRDefault="006C7A9D" w:rsidP="006C7A9D">
      <w:r w:rsidRPr="006C7A9D">
        <w:rPr>
          <w:lang w:val="en-US"/>
        </w:rPr>
        <w:t>prin</w:t>
      </w:r>
      <w:r w:rsidRPr="00162698">
        <w:t>(</w:t>
      </w:r>
      <w:r w:rsidRPr="006C7A9D">
        <w:rPr>
          <w:lang w:val="en-US"/>
        </w:rPr>
        <w:t>false</w:t>
      </w:r>
      <w:r w:rsidRPr="00162698">
        <w:t>, '</w:t>
      </w:r>
      <w:r w:rsidRPr="006C7A9D">
        <w:rPr>
          <w:lang w:val="en-US"/>
        </w:rPr>
        <w:t>t</w:t>
      </w:r>
      <w:r w:rsidRPr="00162698">
        <w:t>')</w:t>
      </w:r>
    </w:p>
    <w:p w14:paraId="22A54678" w14:textId="3FCFF62C" w:rsidR="006C7A9D" w:rsidRDefault="006C7A9D" w:rsidP="006C7A9D">
      <w:r>
        <w:lastRenderedPageBreak/>
        <w:t xml:space="preserve">Тогда лексический анализатор выдаст следующее сообщение об ошибке: </w:t>
      </w:r>
      <w:r w:rsidR="00D52B3C">
        <w:t>«</w:t>
      </w:r>
      <w:r w:rsidRPr="006C7A9D">
        <w:t>Произошла ошибка в ходе работы лексера. Неизвестный символ возле = ...</w:t>
      </w:r>
      <w:r w:rsidR="00D52B3C">
        <w:t>»</w:t>
      </w:r>
    </w:p>
    <w:p w14:paraId="2418CF55" w14:textId="77777777" w:rsidR="002A3B05" w:rsidRPr="006C7A9D" w:rsidRDefault="002A3B05" w:rsidP="006C7A9D"/>
    <w:p w14:paraId="400A5083" w14:textId="01461A59" w:rsidR="00551052" w:rsidRDefault="00551052" w:rsidP="00D52B3C">
      <w:pPr>
        <w:pStyle w:val="2"/>
        <w:spacing w:line="360" w:lineRule="auto"/>
      </w:pPr>
      <w:bookmarkStart w:id="14" w:name="_Toc156856606"/>
      <w:r>
        <w:t>6.6 Конечный автомат лексического анализатора</w:t>
      </w:r>
      <w:bookmarkEnd w:id="14"/>
    </w:p>
    <w:p w14:paraId="73F258C1" w14:textId="43CD08BC" w:rsidR="00DE6120" w:rsidRPr="00D52B3C" w:rsidRDefault="00DE6120" w:rsidP="00D52B3C">
      <w:r w:rsidRPr="00D52B3C">
        <w:t xml:space="preserve">Конечный автомат в трансляции языков программирования </w:t>
      </w:r>
      <w:r w:rsidR="00D52B3C">
        <w:t xml:space="preserve">– </w:t>
      </w:r>
      <w:r w:rsidRPr="00D52B3C">
        <w:t>это математическая модель, которая используется для описания процесса анализа лексической структуры языка программирования. Конечный автомат представляет собой устройство с ограниченным набором состояний, где на вход поступает последовательность символов, и в зависимости от текущего состояния и входного символа автомат переходит в новое состояние.</w:t>
      </w:r>
    </w:p>
    <w:p w14:paraId="41831173" w14:textId="1DD30F69" w:rsidR="00DE6120" w:rsidRDefault="00D52B3C" w:rsidP="0048079D">
      <w:pPr>
        <w:widowControl w:val="0"/>
      </w:pPr>
      <w:r>
        <w:t>Конечный</w:t>
      </w:r>
      <w:r w:rsidR="00DE6120" w:rsidRPr="00D52B3C">
        <w:t xml:space="preserve"> автомат может использоваться для </w:t>
      </w:r>
      <w:r>
        <w:t xml:space="preserve">построения модели </w:t>
      </w:r>
      <w:r w:rsidR="00DE6120" w:rsidRPr="00D52B3C">
        <w:t>лексическо</w:t>
      </w:r>
      <w:r>
        <w:t>го анализатора. Его построение позволяет у</w:t>
      </w:r>
      <w:r w:rsidR="00DE6120" w:rsidRPr="00D52B3C">
        <w:t xml:space="preserve">меньшить объем кода и повысить производительность, </w:t>
      </w:r>
      <w:r>
        <w:t>о</w:t>
      </w:r>
      <w:r w:rsidR="00DE6120" w:rsidRPr="00D52B3C">
        <w:t>беспечить точность и эффективность работы программы</w:t>
      </w:r>
      <w:r>
        <w:t xml:space="preserve">, удобство разработки лексического анализатора, позволяет наглядно </w:t>
      </w:r>
      <w:r w:rsidR="0048079D">
        <w:t>отобразить процесс лексического анализа.</w:t>
      </w:r>
    </w:p>
    <w:p w14:paraId="1254BCDF" w14:textId="1D1B6C2E" w:rsidR="0048079D" w:rsidRDefault="0048079D" w:rsidP="0048079D">
      <w:pPr>
        <w:widowControl w:val="0"/>
      </w:pPr>
      <w:r>
        <w:t>Конечный автомат лексического анализатора представлен на рисунке 4.</w:t>
      </w:r>
    </w:p>
    <w:p w14:paraId="1203F4A3" w14:textId="77777777" w:rsidR="00162698" w:rsidRDefault="0048079D" w:rsidP="000A0DCA">
      <w:pPr>
        <w:pStyle w:val="ac"/>
        <w:keepNext/>
        <w:ind w:firstLine="0"/>
        <w:jc w:val="center"/>
      </w:pPr>
      <w:r w:rsidRPr="00162698">
        <w:rPr>
          <w:noProof/>
        </w:rPr>
        <w:drawing>
          <wp:inline distT="0" distB="0" distL="0" distR="0" wp14:anchorId="4819149B" wp14:editId="4BADB7D4">
            <wp:extent cx="5887085" cy="4142040"/>
            <wp:effectExtent l="0" t="0" r="0" b="0"/>
            <wp:docPr id="5643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66" cy="41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B92F" w14:textId="0A42A025" w:rsidR="00C84CB0" w:rsidRPr="00DA1F36" w:rsidRDefault="00162698" w:rsidP="00DA1F36">
      <w:pPr>
        <w:pStyle w:val="ad"/>
        <w:jc w:val="center"/>
        <w:rPr>
          <w:color w:val="auto"/>
          <w:sz w:val="24"/>
          <w:szCs w:val="24"/>
        </w:rPr>
      </w:pPr>
      <w:r w:rsidRPr="00162698">
        <w:rPr>
          <w:color w:val="auto"/>
          <w:sz w:val="24"/>
          <w:szCs w:val="24"/>
        </w:rPr>
        <w:t>Рисунок 4 – Конечный автомат</w:t>
      </w:r>
    </w:p>
    <w:p w14:paraId="58B7A721" w14:textId="65758BDE" w:rsidR="00DE6120" w:rsidRDefault="00162698" w:rsidP="00C338FB">
      <w:r>
        <w:lastRenderedPageBreak/>
        <w:t>Ниже представлен пример лексического анализа.</w:t>
      </w:r>
    </w:p>
    <w:p w14:paraId="46FDD1D1" w14:textId="2267C508" w:rsidR="00DA1F36" w:rsidRPr="006D0016" w:rsidRDefault="00DA1F36" w:rsidP="00C338FB">
      <w:pPr>
        <w:rPr>
          <w:lang w:val="en-US"/>
        </w:rPr>
      </w:pPr>
      <w:r w:rsidRPr="00C338FB">
        <w:t>Входные</w:t>
      </w:r>
      <w:r w:rsidRPr="006D0016">
        <w:rPr>
          <w:lang w:val="en-US"/>
        </w:rPr>
        <w:t xml:space="preserve"> </w:t>
      </w:r>
      <w:r w:rsidRPr="00C338FB">
        <w:t>данные</w:t>
      </w:r>
      <w:r w:rsidRPr="006D0016">
        <w:rPr>
          <w:lang w:val="en-US"/>
        </w:rPr>
        <w:t xml:space="preserve">: </w:t>
      </w:r>
    </w:p>
    <w:p w14:paraId="345A68E8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fun prin(y: Boolean, x: Char): String {</w:t>
      </w:r>
    </w:p>
    <w:p w14:paraId="0B7755F0" w14:textId="77777777" w:rsidR="00C338FB" w:rsidRPr="00C338FB" w:rsidRDefault="00C338FB" w:rsidP="00C338FB">
      <w:pPr>
        <w:ind w:firstLine="0"/>
        <w:rPr>
          <w:lang w:val="en-US"/>
        </w:rPr>
      </w:pPr>
    </w:p>
    <w:p w14:paraId="7C28A0D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return x</w:t>
      </w:r>
    </w:p>
    <w:p w14:paraId="3DB045D5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}</w:t>
      </w:r>
    </w:p>
    <w:p w14:paraId="2E73C67C" w14:textId="77777777" w:rsidR="00C338FB" w:rsidRPr="00C338FB" w:rsidRDefault="00C338FB" w:rsidP="00C338FB">
      <w:pPr>
        <w:rPr>
          <w:lang w:val="en-US"/>
        </w:rPr>
      </w:pPr>
    </w:p>
    <w:p w14:paraId="2A924F2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y = 1</w:t>
      </w:r>
    </w:p>
    <w:p w14:paraId="49F439CE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z</w:t>
      </w:r>
    </w:p>
    <w:p w14:paraId="395A601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z = 9.5</w:t>
      </w:r>
    </w:p>
    <w:p w14:paraId="61DCA06F" w14:textId="5B260EED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prin(false, 't')</w:t>
      </w:r>
    </w:p>
    <w:p w14:paraId="16847C05" w14:textId="77777777" w:rsidR="00DA1F36" w:rsidRPr="00C338FB" w:rsidRDefault="00DA1F36" w:rsidP="00C338FB">
      <w:pPr>
        <w:rPr>
          <w:lang w:val="en-US"/>
        </w:rPr>
      </w:pPr>
    </w:p>
    <w:p w14:paraId="7C4022C1" w14:textId="4712A6C5" w:rsidR="00DA1F36" w:rsidRPr="00C338FB" w:rsidRDefault="00A07B9E" w:rsidP="00A07B9E">
      <w:pPr>
        <w:rPr>
          <w:lang w:val="en-US"/>
        </w:rPr>
      </w:pPr>
      <w:r>
        <w:rPr>
          <w:lang w:val="en-US"/>
        </w:rPr>
        <w:t>Результат:</w:t>
      </w:r>
    </w:p>
    <w:p w14:paraId="34C043E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fun: FUNCTION</w:t>
      </w:r>
    </w:p>
    <w:p w14:paraId="4EF8DAD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prin: ID</w:t>
      </w:r>
    </w:p>
    <w:p w14:paraId="3BF13F1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310EBB1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1D2C1163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3EA3C70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Boolean: BOOL</w:t>
      </w:r>
    </w:p>
    <w:p w14:paraId="2C16222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,: COMMA</w:t>
      </w:r>
    </w:p>
    <w:p w14:paraId="6828A26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x: ID</w:t>
      </w:r>
    </w:p>
    <w:p w14:paraId="79EC509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79DDA47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Char: CHARTYPE</w:t>
      </w:r>
    </w:p>
    <w:p w14:paraId="46FC99F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63AA8B7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:: COLON</w:t>
      </w:r>
    </w:p>
    <w:p w14:paraId="20B62B8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String: STRING</w:t>
      </w:r>
    </w:p>
    <w:p w14:paraId="07B1A4B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{: LCBR</w:t>
      </w:r>
    </w:p>
    <w:p w14:paraId="4508571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6C030FE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4C863AB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return: RETURN</w:t>
      </w:r>
    </w:p>
    <w:p w14:paraId="5486FC4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lastRenderedPageBreak/>
        <w:t>x: ID</w:t>
      </w:r>
    </w:p>
    <w:p w14:paraId="598A324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5B77D8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}: RCBR</w:t>
      </w:r>
    </w:p>
    <w:p w14:paraId="0B574C3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F134E8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12B7FFD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37DD8A9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491A3C9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0E92304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1: NUM</w:t>
      </w:r>
    </w:p>
    <w:p w14:paraId="19524CEA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055D66E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6B427B9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708C6C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5637EF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3AED319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38951B8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9.5: NUM</w:t>
      </w:r>
    </w:p>
    <w:p w14:paraId="4B4D7BB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6909A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prin: ID</w:t>
      </w:r>
    </w:p>
    <w:p w14:paraId="24855F4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2BA5C53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false: FALSE</w:t>
      </w:r>
    </w:p>
    <w:p w14:paraId="118CC52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,: COMMA</w:t>
      </w:r>
    </w:p>
    <w:p w14:paraId="6075072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't': CHAR</w:t>
      </w:r>
    </w:p>
    <w:p w14:paraId="04A0E2D4" w14:textId="77777777" w:rsidR="00A07B9E" w:rsidRPr="0025308F" w:rsidRDefault="00A07B9E" w:rsidP="00A07B9E">
      <w:pPr>
        <w:rPr>
          <w:lang w:val="en-US"/>
        </w:rPr>
      </w:pPr>
      <w:r w:rsidRPr="0025308F">
        <w:rPr>
          <w:lang w:val="en-US"/>
        </w:rPr>
        <w:t xml:space="preserve">): </w:t>
      </w:r>
      <w:r w:rsidRPr="00A07B9E">
        <w:rPr>
          <w:lang w:val="en-US"/>
        </w:rPr>
        <w:t>RBR</w:t>
      </w:r>
    </w:p>
    <w:p w14:paraId="2B2A8934" w14:textId="77777777" w:rsidR="00A07B9E" w:rsidRPr="0025308F" w:rsidRDefault="00A07B9E" w:rsidP="00A07B9E">
      <w:pPr>
        <w:rPr>
          <w:lang w:val="en-US"/>
        </w:rPr>
      </w:pPr>
      <w:r w:rsidRPr="0025308F">
        <w:rPr>
          <w:lang w:val="en-US"/>
        </w:rPr>
        <w:t xml:space="preserve">®: </w:t>
      </w:r>
      <w:r w:rsidRPr="00A07B9E">
        <w:rPr>
          <w:lang w:val="en-US"/>
        </w:rPr>
        <w:t>EOL</w:t>
      </w:r>
    </w:p>
    <w:p w14:paraId="78F07106" w14:textId="19DE4D7C" w:rsidR="00DA1F36" w:rsidRPr="0025308F" w:rsidRDefault="00A07B9E" w:rsidP="00A07B9E">
      <w:pPr>
        <w:rPr>
          <w:lang w:val="en-US"/>
        </w:rPr>
      </w:pPr>
      <w:r w:rsidRPr="0025308F">
        <w:rPr>
          <w:lang w:val="en-US"/>
        </w:rPr>
        <w:t xml:space="preserve">: </w:t>
      </w:r>
      <w:r w:rsidRPr="00A07B9E">
        <w:rPr>
          <w:lang w:val="en-US"/>
        </w:rPr>
        <w:t>EOF</w:t>
      </w:r>
    </w:p>
    <w:p w14:paraId="4695E785" w14:textId="77777777" w:rsidR="00DA1F36" w:rsidRPr="0025308F" w:rsidRDefault="00DA1F36" w:rsidP="00162698">
      <w:pPr>
        <w:spacing w:line="240" w:lineRule="auto"/>
        <w:rPr>
          <w:lang w:val="en-US"/>
        </w:rPr>
      </w:pPr>
    </w:p>
    <w:p w14:paraId="419B91B7" w14:textId="77777777" w:rsidR="00DA1F36" w:rsidRPr="0025308F" w:rsidRDefault="00DA1F36" w:rsidP="00162698">
      <w:pPr>
        <w:spacing w:line="240" w:lineRule="auto"/>
        <w:rPr>
          <w:lang w:val="en-US"/>
        </w:rPr>
      </w:pPr>
    </w:p>
    <w:p w14:paraId="36F0D988" w14:textId="77777777" w:rsidR="00C84CB0" w:rsidRPr="0025308F" w:rsidRDefault="00C84CB0">
      <w:pPr>
        <w:spacing w:after="160" w:line="259" w:lineRule="auto"/>
        <w:ind w:firstLine="0"/>
        <w:jc w:val="left"/>
        <w:rPr>
          <w:lang w:val="en-US"/>
        </w:rPr>
      </w:pPr>
      <w:r w:rsidRPr="0025308F">
        <w:rPr>
          <w:lang w:val="en-US"/>
        </w:rPr>
        <w:br w:type="page"/>
      </w:r>
    </w:p>
    <w:p w14:paraId="5937199B" w14:textId="02AC790D" w:rsidR="00551052" w:rsidRDefault="00C84CB0" w:rsidP="00A220D4">
      <w:pPr>
        <w:pStyle w:val="1"/>
        <w:spacing w:line="360" w:lineRule="auto"/>
      </w:pPr>
      <w:bookmarkStart w:id="15" w:name="_Toc156856607"/>
      <w:r>
        <w:lastRenderedPageBreak/>
        <w:t>7 Проект семантического анализатора</w:t>
      </w:r>
      <w:bookmarkEnd w:id="15"/>
    </w:p>
    <w:p w14:paraId="6A122844" w14:textId="43E23CC3" w:rsidR="002D2CC2" w:rsidRPr="002D2CC2" w:rsidRDefault="002D2CC2" w:rsidP="00EB5AC6">
      <w:r w:rsidRPr="002D2CC2">
        <w:t>Семантический анализ — процесс сопоставления линейной последовательности лексем формального языка с его формальной грамматикой.</w:t>
      </w:r>
    </w:p>
    <w:p w14:paraId="2E72D176" w14:textId="5941D204" w:rsidR="002D2CC2" w:rsidRPr="002D2CC2" w:rsidRDefault="002D2CC2" w:rsidP="00EB5AC6">
      <w:pPr>
        <w:rPr>
          <w:b/>
          <w:bCs/>
        </w:rPr>
      </w:pPr>
      <w:r w:rsidRPr="002D2CC2">
        <w:t>Для реализации семантического анализатора выбран метод рекурсивного спуска.</w:t>
      </w:r>
    </w:p>
    <w:p w14:paraId="6EF92A96" w14:textId="34A80FCC" w:rsidR="00C84CB0" w:rsidRPr="00C623FB" w:rsidRDefault="00C84CB0" w:rsidP="00C623FB">
      <w:pPr>
        <w:pStyle w:val="2"/>
        <w:spacing w:line="360" w:lineRule="auto"/>
      </w:pPr>
      <w:bookmarkStart w:id="16" w:name="_Toc156856608"/>
      <w:r w:rsidRPr="00C623FB">
        <w:t>7.1 Модель данных</w:t>
      </w:r>
      <w:bookmarkEnd w:id="16"/>
    </w:p>
    <w:p w14:paraId="390F5DAA" w14:textId="543E3239" w:rsidR="00A04A9F" w:rsidRPr="00C623FB" w:rsidRDefault="00A04A9F" w:rsidP="00C623FB">
      <w:r w:rsidRPr="00C623FB">
        <w:t xml:space="preserve">Для реализации семантического анализатора выбран язык Java. Для создания семантического анализатора был использован класс SemanticAnalyzer. </w:t>
      </w:r>
    </w:p>
    <w:p w14:paraId="3C352F9F" w14:textId="7E8F4ABB" w:rsidR="00A04A9F" w:rsidRPr="00C623FB" w:rsidRDefault="00A04A9F" w:rsidP="00C623FB">
      <w:r w:rsidRPr="00C623FB">
        <w:t>Для описания структуры данных семантического анализатора была сделана диаграмма моделей данных. Диаграмма моделей данных представлена на рисунке 5.</w:t>
      </w:r>
    </w:p>
    <w:p w14:paraId="370ABC88" w14:textId="77777777" w:rsidR="00693DFA" w:rsidRDefault="00F84F47" w:rsidP="00693DFA">
      <w:pPr>
        <w:keepNext/>
        <w:jc w:val="center"/>
      </w:pPr>
      <w:r w:rsidRPr="00F84F47">
        <w:rPr>
          <w:noProof/>
        </w:rPr>
        <w:t xml:space="preserve"> </w:t>
      </w:r>
      <w:r w:rsidR="00693DFA">
        <w:rPr>
          <w:noProof/>
        </w:rPr>
        <w:drawing>
          <wp:inline distT="0" distB="0" distL="0" distR="0" wp14:anchorId="5A0EDB2F" wp14:editId="25D1D60C">
            <wp:extent cx="5175480" cy="3630304"/>
            <wp:effectExtent l="0" t="0" r="6350" b="8255"/>
            <wp:docPr id="15802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639" cy="36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B9" w14:textId="2CC830DF" w:rsidR="00C84CB0" w:rsidRDefault="00693DFA" w:rsidP="002578CC">
      <w:pPr>
        <w:pStyle w:val="ad"/>
        <w:spacing w:after="0" w:line="360" w:lineRule="auto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5</w:t>
      </w:r>
      <w:r w:rsidRPr="00CE6953">
        <w:rPr>
          <w:color w:val="auto"/>
          <w:sz w:val="24"/>
          <w:szCs w:val="24"/>
        </w:rPr>
        <w:t xml:space="preserve"> – Диаграмма </w:t>
      </w:r>
      <w:r>
        <w:rPr>
          <w:color w:val="auto"/>
          <w:sz w:val="24"/>
          <w:szCs w:val="24"/>
        </w:rPr>
        <w:t>моделей данных</w:t>
      </w:r>
    </w:p>
    <w:p w14:paraId="1ADAAD17" w14:textId="77777777" w:rsidR="002578CC" w:rsidRPr="002578CC" w:rsidRDefault="002578CC" w:rsidP="002578CC"/>
    <w:p w14:paraId="760E1525" w14:textId="64DD1E3D" w:rsidR="00C84CB0" w:rsidRDefault="00C84CB0" w:rsidP="00620FD9">
      <w:pPr>
        <w:pStyle w:val="2"/>
        <w:spacing w:line="360" w:lineRule="auto"/>
      </w:pPr>
      <w:bookmarkStart w:id="17" w:name="_Toc156856609"/>
      <w:r>
        <w:t xml:space="preserve">7.2 Описание алгоритма </w:t>
      </w:r>
      <w:r w:rsidR="000E3CB1">
        <w:t>рекурсивного спуска</w:t>
      </w:r>
      <w:bookmarkEnd w:id="17"/>
      <w:r w:rsidRPr="00F84F47">
        <w:t xml:space="preserve"> </w:t>
      </w:r>
    </w:p>
    <w:p w14:paraId="0E0B9F89" w14:textId="77777777" w:rsidR="000E3CB1" w:rsidRDefault="000E3CB1" w:rsidP="00A168F6">
      <w:pPr>
        <w:widowControl w:val="0"/>
      </w:pPr>
      <w:r w:rsidRPr="00751F12">
        <w:t xml:space="preserve">Метод рекурсивного спуска — алгоритм нисходящего синтаксического анализа, реализуемый путём взаимного вызова процедур, где каждая </w:t>
      </w:r>
      <w:r w:rsidRPr="00751F12">
        <w:lastRenderedPageBreak/>
        <w:t>процедура соответствует одному из правил контекстно-свободной грамматики или БНФ.</w:t>
      </w:r>
    </w:p>
    <w:p w14:paraId="6EF3FF38" w14:textId="77777777" w:rsidR="000E3CB1" w:rsidRDefault="000E3CB1" w:rsidP="000E3CB1">
      <w:r w:rsidRPr="006D16AA">
        <w:t>Пусть G без левой рекурсии</w:t>
      </w:r>
      <w:r>
        <w:t>.</w:t>
      </w:r>
    </w:p>
    <w:p w14:paraId="2192E6E1" w14:textId="77777777" w:rsidR="000E3CB1" w:rsidRDefault="000E3CB1" w:rsidP="000E3CB1">
      <w:r>
        <w:t xml:space="preserve">E→ T | T+E | T−E </w:t>
      </w:r>
    </w:p>
    <w:p w14:paraId="1BB00FFF" w14:textId="77777777" w:rsidR="000E3CB1" w:rsidRPr="007B1729" w:rsidRDefault="000E3CB1" w:rsidP="000E3CB1">
      <w:r>
        <w:t>T→ F | F</w:t>
      </w:r>
      <w:r>
        <w:rPr>
          <w:rFonts w:ascii="Cambria Math" w:hAnsi="Cambria Math" w:cs="Cambria Math"/>
        </w:rPr>
        <w:t>∗</w:t>
      </w:r>
      <w:r>
        <w:t>T | F/T</w:t>
      </w:r>
    </w:p>
    <w:p w14:paraId="4C625D56" w14:textId="77777777" w:rsidR="000E3CB1" w:rsidRPr="00751F12" w:rsidRDefault="000E3CB1" w:rsidP="000E3CB1">
      <w:r>
        <w:t>F→ num | id | (E)</w:t>
      </w:r>
    </w:p>
    <w:p w14:paraId="431E646C" w14:textId="0FAFDDB8" w:rsidR="00C84CB0" w:rsidRDefault="00C84CB0" w:rsidP="000E3CB1">
      <w:pPr>
        <w:pStyle w:val="2"/>
        <w:spacing w:line="360" w:lineRule="auto"/>
      </w:pPr>
      <w:bookmarkStart w:id="18" w:name="_Toc156856610"/>
      <w:r>
        <w:t>7.3 Пример дерева разбора</w:t>
      </w:r>
      <w:bookmarkEnd w:id="18"/>
    </w:p>
    <w:p w14:paraId="13EDA76D" w14:textId="77777777" w:rsidR="000E3CB1" w:rsidRDefault="000E3CB1" w:rsidP="000E3CB1">
      <w:r w:rsidRPr="007C2D4D">
        <w:t>Входные данные:</w:t>
      </w:r>
    </w:p>
    <w:p w14:paraId="1F3CB98C" w14:textId="5C6C9B80" w:rsidR="000E3CB1" w:rsidRPr="007C2D4D" w:rsidRDefault="000E3CB1" w:rsidP="000E3CB1">
      <w:r>
        <w:rPr>
          <w:lang w:val="en-US"/>
        </w:rPr>
        <w:t>var</w:t>
      </w:r>
      <w:r w:rsidRPr="000E3CB1">
        <w:t xml:space="preserve"> </w:t>
      </w:r>
      <w:r>
        <w:rPr>
          <w:lang w:val="en-US"/>
        </w:rPr>
        <w:t>x</w:t>
      </w:r>
      <w:r w:rsidRPr="00BC1545">
        <w:t xml:space="preserve"> = 2</w:t>
      </w:r>
    </w:p>
    <w:p w14:paraId="77A6E521" w14:textId="77777777" w:rsidR="000E3CB1" w:rsidRPr="00BC1545" w:rsidRDefault="000E3CB1" w:rsidP="000E3CB1">
      <w:pPr>
        <w:jc w:val="left"/>
      </w:pPr>
      <w:r w:rsidRPr="007C2D4D">
        <w:t>Результат</w:t>
      </w:r>
      <w:r w:rsidRPr="00BC1545">
        <w:t xml:space="preserve"> </w:t>
      </w:r>
      <w:r w:rsidRPr="007C2D4D">
        <w:t>семантического</w:t>
      </w:r>
      <w:r w:rsidRPr="00BC1545">
        <w:t xml:space="preserve"> </w:t>
      </w:r>
      <w:r w:rsidRPr="007C2D4D">
        <w:t>анализа</w:t>
      </w:r>
      <w:r w:rsidRPr="00BC1545">
        <w:t>:</w:t>
      </w:r>
    </w:p>
    <w:p w14:paraId="71B2458F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>program</w:t>
      </w:r>
    </w:p>
    <w:p w14:paraId="5F236C0B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statement</w:t>
      </w:r>
    </w:p>
    <w:p w14:paraId="6CF4CDD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declaration</w:t>
      </w:r>
    </w:p>
    <w:p w14:paraId="0688B36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simple-declaration</w:t>
      </w:r>
    </w:p>
    <w:p w14:paraId="45564BCE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VAR</w:t>
      </w:r>
    </w:p>
    <w:p w14:paraId="1AA70730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x</w:t>
      </w:r>
    </w:p>
    <w:p w14:paraId="14CB7EC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EQUALS</w:t>
      </w:r>
    </w:p>
    <w:p w14:paraId="5DCA5C12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term</w:t>
      </w:r>
    </w:p>
    <w:p w14:paraId="373B13F4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value</w:t>
      </w:r>
    </w:p>
    <w:p w14:paraId="7079435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    NUM</w:t>
      </w:r>
    </w:p>
    <w:p w14:paraId="771865CC" w14:textId="77777777" w:rsidR="003631D3" w:rsidRPr="00BC1545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</w:t>
      </w:r>
      <w:r w:rsidRPr="00BC1545">
        <w:rPr>
          <w:noProof/>
          <w:lang w:val="en-US"/>
        </w:rPr>
        <w:t>EOL</w:t>
      </w:r>
    </w:p>
    <w:p w14:paraId="58B128CF" w14:textId="2CA8A187" w:rsidR="000E3CB1" w:rsidRPr="007C2D4D" w:rsidRDefault="003631D3" w:rsidP="003631D3">
      <w:pPr>
        <w:spacing w:line="240" w:lineRule="auto"/>
        <w:jc w:val="left"/>
        <w:rPr>
          <w:color w:val="8EAADB" w:themeColor="accent1" w:themeTint="99"/>
        </w:rPr>
      </w:pPr>
      <w:r w:rsidRPr="00BC1545">
        <w:rPr>
          <w:noProof/>
          <w:lang w:val="en-US"/>
        </w:rPr>
        <w:t xml:space="preserve">    </w:t>
      </w:r>
      <w:r>
        <w:rPr>
          <w:noProof/>
        </w:rPr>
        <w:t>EOF</w:t>
      </w:r>
    </w:p>
    <w:p w14:paraId="1F7776ED" w14:textId="77777777" w:rsidR="000E3CB1" w:rsidRPr="00F84F47" w:rsidRDefault="000E3CB1" w:rsidP="000E3CB1">
      <w:pPr>
        <w:spacing w:line="240" w:lineRule="auto"/>
        <w:jc w:val="left"/>
        <w:rPr>
          <w:color w:val="8EAADB" w:themeColor="accent1" w:themeTint="99"/>
        </w:rPr>
      </w:pPr>
    </w:p>
    <w:p w14:paraId="1358BD6F" w14:textId="2C8A5E85" w:rsidR="00C84CB0" w:rsidRDefault="00C84CB0" w:rsidP="00A64179">
      <w:pPr>
        <w:pStyle w:val="2"/>
        <w:widowControl w:val="0"/>
        <w:spacing w:line="360" w:lineRule="auto"/>
      </w:pPr>
      <w:bookmarkStart w:id="19" w:name="_Toc156856611"/>
      <w:r>
        <w:t>7.4 Типы ошибок</w:t>
      </w:r>
      <w:bookmarkEnd w:id="19"/>
    </w:p>
    <w:p w14:paraId="044A8771" w14:textId="77777777" w:rsidR="00A64179" w:rsidRPr="008F372C" w:rsidRDefault="00A64179" w:rsidP="008F372C">
      <w:pPr>
        <w:widowControl w:val="0"/>
        <w:ind w:firstLine="708"/>
        <w:rPr>
          <w:rFonts w:eastAsiaTheme="minorEastAsia"/>
          <w:lang w:eastAsia="ja-JP"/>
        </w:rPr>
      </w:pPr>
      <w:r w:rsidRPr="008F372C">
        <w:rPr>
          <w:rFonts w:eastAsiaTheme="minorEastAsia"/>
          <w:lang w:eastAsia="ja-JP"/>
        </w:rPr>
        <w:t>1. Входные данные: пустой файл</w:t>
      </w:r>
    </w:p>
    <w:p w14:paraId="3A3AA6C9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749B0C37" w14:textId="7D34E80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Файл пуст!</w:t>
      </w:r>
    </w:p>
    <w:p w14:paraId="771D315A" w14:textId="2F381F6C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Произошла ошибка в ходе работы пасрера…</w:t>
      </w:r>
    </w:p>
    <w:p w14:paraId="35FB3CB6" w14:textId="77777777" w:rsidR="00A64179" w:rsidRPr="00560735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2.</w:t>
      </w:r>
      <w:r>
        <w:rPr>
          <w:rFonts w:eastAsiaTheme="minorEastAsia"/>
          <w:lang w:eastAsia="ja-JP"/>
        </w:rPr>
        <w:t xml:space="preserve"> </w:t>
      </w:r>
      <w:r w:rsidRPr="00560735">
        <w:rPr>
          <w:rFonts w:eastAsiaTheme="minorEastAsia"/>
          <w:lang w:eastAsia="ja-JP"/>
        </w:rPr>
        <w:t xml:space="preserve">Входные данные: </w:t>
      </w:r>
    </w:p>
    <w:p w14:paraId="0254E511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2</w:t>
      </w:r>
    </w:p>
    <w:p w14:paraId="0DE47394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Выходные данные:</w:t>
      </w:r>
    </w:p>
    <w:p w14:paraId="65DCD278" w14:textId="62B14CBD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Ожидалось выражение!</w:t>
      </w:r>
    </w:p>
    <w:p w14:paraId="01AF83BD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3.</w:t>
      </w:r>
      <w:r w:rsidRPr="0056073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Входные данные: </w:t>
      </w:r>
    </w:p>
    <w:p w14:paraId="455D9711" w14:textId="77777777" w:rsidR="00A64179" w:rsidRDefault="00A64179" w:rsidP="00A64179">
      <w:pPr>
        <w:widowControl w:val="0"/>
        <w:rPr>
          <w:noProof/>
        </w:rPr>
      </w:pPr>
      <w:r w:rsidRPr="00560735">
        <w:rPr>
          <w:noProof/>
        </w:rPr>
        <w:t>var x=2 var y=1</w:t>
      </w:r>
    </w:p>
    <w:p w14:paraId="327943D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lastRenderedPageBreak/>
        <w:t>Выходные данные:</w:t>
      </w:r>
    </w:p>
    <w:p w14:paraId="712D5A36" w14:textId="1C80AB72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конец строки!</w:t>
      </w:r>
    </w:p>
    <w:p w14:paraId="73EABD2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4. Входные данные:</w:t>
      </w:r>
    </w:p>
    <w:p w14:paraId="0F6784F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var =2</w:t>
      </w:r>
    </w:p>
    <w:p w14:paraId="1164E50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703EFD5" w14:textId="42FC7A92" w:rsidR="00565F7C" w:rsidRPr="00BC154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Ожидался </w:t>
      </w:r>
      <w:r>
        <w:rPr>
          <w:rFonts w:eastAsiaTheme="minorEastAsia"/>
          <w:lang w:val="en-US" w:eastAsia="ja-JP"/>
        </w:rPr>
        <w:t>ID</w:t>
      </w:r>
      <w:r w:rsidRPr="00BC1545">
        <w:rPr>
          <w:rFonts w:eastAsiaTheme="minorEastAsia"/>
          <w:lang w:eastAsia="ja-JP"/>
        </w:rPr>
        <w:t>!</w:t>
      </w:r>
    </w:p>
    <w:p w14:paraId="5F02B2F9" w14:textId="5F05FF8E" w:rsid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объявление!</w:t>
      </w:r>
    </w:p>
    <w:p w14:paraId="66B3FE16" w14:textId="3BF11D3B" w:rsidR="00A64179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22276E1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t>5</w:t>
      </w:r>
      <w:r>
        <w:rPr>
          <w:rFonts w:eastAsiaTheme="minorEastAsia"/>
          <w:lang w:eastAsia="ja-JP"/>
        </w:rPr>
        <w:t>. Входные данные:</w:t>
      </w:r>
    </w:p>
    <w:p w14:paraId="5DB6D82B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var =</w:t>
      </w:r>
      <w:r w:rsidRPr="00A64179">
        <w:rPr>
          <w:rFonts w:eastAsiaTheme="minorEastAsia"/>
          <w:lang w:eastAsia="ja-JP"/>
        </w:rPr>
        <w:t xml:space="preserve"> </w:t>
      </w:r>
      <w:r w:rsidRPr="0003645C">
        <w:rPr>
          <w:rFonts w:eastAsiaTheme="minorEastAsia"/>
          <w:lang w:val="en-US" w:eastAsia="ja-JP"/>
        </w:rPr>
        <w:t>x</w:t>
      </w:r>
      <w:r w:rsidRPr="00A64179">
        <w:rPr>
          <w:rFonts w:eastAsiaTheme="minorEastAsia"/>
          <w:lang w:eastAsia="ja-JP"/>
        </w:rPr>
        <w:t xml:space="preserve"> = 1 +</w:t>
      </w:r>
    </w:p>
    <w:p w14:paraId="4A8FE0D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0CB124D9" w14:textId="24DED19E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правая часть!</w:t>
      </w:r>
    </w:p>
    <w:p w14:paraId="02DF47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 xml:space="preserve">6. </w:t>
      </w:r>
      <w:r>
        <w:rPr>
          <w:rFonts w:eastAsiaTheme="minorEastAsia"/>
          <w:lang w:eastAsia="ja-JP"/>
        </w:rPr>
        <w:t>Входные данные:</w:t>
      </w:r>
    </w:p>
    <w:p w14:paraId="4ACD0C6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>var x = 7*(1 +2</w:t>
      </w:r>
    </w:p>
    <w:p w14:paraId="376124AF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517402B" w14:textId="350D352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скобка!</w:t>
      </w:r>
    </w:p>
    <w:p w14:paraId="5233B39D" w14:textId="77777777" w:rsidR="00A64179" w:rsidRPr="00565F7C" w:rsidRDefault="00A64179" w:rsidP="00A64179">
      <w:pPr>
        <w:widowControl w:val="0"/>
        <w:rPr>
          <w:rFonts w:eastAsiaTheme="minorEastAsia"/>
          <w:lang w:eastAsia="ja-JP"/>
        </w:rPr>
      </w:pPr>
      <w:r w:rsidRPr="00565F7C">
        <w:rPr>
          <w:rFonts w:eastAsiaTheme="minorEastAsia"/>
          <w:lang w:eastAsia="ja-JP"/>
        </w:rPr>
        <w:t xml:space="preserve">7. </w:t>
      </w:r>
      <w:r>
        <w:rPr>
          <w:rFonts w:eastAsiaTheme="minorEastAsia"/>
          <w:lang w:eastAsia="ja-JP"/>
        </w:rPr>
        <w:t>Входные</w:t>
      </w:r>
      <w:r w:rsidRPr="00565F7C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565F7C">
        <w:rPr>
          <w:rFonts w:eastAsiaTheme="minorEastAsia"/>
          <w:lang w:eastAsia="ja-JP"/>
        </w:rPr>
        <w:t>:</w:t>
      </w:r>
    </w:p>
    <w:p w14:paraId="247E6661" w14:textId="77777777" w:rsidR="00A64179" w:rsidRPr="0025308F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val="en-US" w:eastAsia="ja-JP"/>
        </w:rPr>
        <w:t>fun</w:t>
      </w:r>
      <w:r w:rsidRPr="0025308F">
        <w:rPr>
          <w:rFonts w:eastAsiaTheme="minorEastAsia"/>
          <w:lang w:eastAsia="ja-JP"/>
        </w:rPr>
        <w:t xml:space="preserve"> </w:t>
      </w:r>
      <w:r w:rsidRPr="002F4925">
        <w:rPr>
          <w:rFonts w:eastAsiaTheme="minorEastAsia"/>
          <w:lang w:val="en-US" w:eastAsia="ja-JP"/>
        </w:rPr>
        <w:t>prin</w:t>
      </w:r>
      <w:r w:rsidRPr="0025308F">
        <w:rPr>
          <w:rFonts w:eastAsiaTheme="minorEastAsia"/>
          <w:lang w:eastAsia="ja-JP"/>
        </w:rPr>
        <w:t>(</w:t>
      </w:r>
      <w:r w:rsidRPr="002F4925">
        <w:rPr>
          <w:rFonts w:eastAsiaTheme="minorEastAsia"/>
          <w:lang w:val="en-US" w:eastAsia="ja-JP"/>
        </w:rPr>
        <w:t>x</w:t>
      </w:r>
      <w:r w:rsidRPr="0025308F">
        <w:rPr>
          <w:rFonts w:eastAsiaTheme="minorEastAsia"/>
          <w:lang w:eastAsia="ja-JP"/>
        </w:rPr>
        <w:t xml:space="preserve">: </w:t>
      </w:r>
      <w:r w:rsidRPr="002F4925">
        <w:rPr>
          <w:rFonts w:eastAsiaTheme="minorEastAsia"/>
          <w:lang w:val="en-US" w:eastAsia="ja-JP"/>
        </w:rPr>
        <w:t>Char</w:t>
      </w:r>
      <w:r w:rsidRPr="0025308F">
        <w:rPr>
          <w:rFonts w:eastAsiaTheme="minorEastAsia"/>
          <w:lang w:eastAsia="ja-JP"/>
        </w:rPr>
        <w:t xml:space="preserve">): </w:t>
      </w:r>
      <w:r w:rsidRPr="002F4925">
        <w:rPr>
          <w:rFonts w:eastAsiaTheme="minorEastAsia"/>
          <w:lang w:val="en-US" w:eastAsia="ja-JP"/>
        </w:rPr>
        <w:t>String</w:t>
      </w:r>
      <w:r w:rsidRPr="0025308F">
        <w:rPr>
          <w:rFonts w:eastAsiaTheme="minorEastAsia"/>
          <w:lang w:eastAsia="ja-JP"/>
        </w:rPr>
        <w:t xml:space="preserve"> {</w:t>
      </w:r>
    </w:p>
    <w:p w14:paraId="202A50A3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return x</w:t>
      </w:r>
    </w:p>
    <w:p w14:paraId="126435F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2975FEEC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prin(1)</w:t>
      </w:r>
    </w:p>
    <w:p w14:paraId="2EC169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4C8D286" w14:textId="1BECAA97" w:rsidR="00565F7C" w:rsidRPr="002F492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Функция вызвана не с теми параметрами!</w:t>
      </w:r>
    </w:p>
    <w:p w14:paraId="4A522A08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8.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val="en-US" w:eastAsia="ja-JP"/>
        </w:rPr>
        <w:t>:</w:t>
      </w:r>
    </w:p>
    <w:p w14:paraId="4D235051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>fun prin(x: Char): String {</w:t>
      </w:r>
    </w:p>
    <w:p w14:paraId="5ECD245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return x</w:t>
      </w:r>
    </w:p>
    <w:p w14:paraId="7EF8138A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0E12919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prin</w:t>
      </w:r>
    </w:p>
    <w:p w14:paraId="79681C7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A187CBD" w14:textId="5A2E983E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вызов функции!</w:t>
      </w:r>
    </w:p>
    <w:p w14:paraId="08761609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lastRenderedPageBreak/>
        <w:t xml:space="preserve">9. </w:t>
      </w:r>
      <w:r>
        <w:rPr>
          <w:rFonts w:eastAsiaTheme="minorEastAsia"/>
          <w:lang w:eastAsia="ja-JP"/>
        </w:rPr>
        <w:t>Входные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A64179">
        <w:rPr>
          <w:rFonts w:eastAsiaTheme="minorEastAsia"/>
          <w:lang w:eastAsia="ja-JP"/>
        </w:rPr>
        <w:t>:</w:t>
      </w:r>
    </w:p>
    <w:p w14:paraId="353813AA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val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y</w:t>
      </w:r>
    </w:p>
    <w:p w14:paraId="435723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C5E9E83" w14:textId="61C178EE" w:rsidR="00565F7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</w:t>
      </w:r>
      <w:r w:rsidR="00565F7C">
        <w:rPr>
          <w:rFonts w:eastAsiaTheme="minorEastAsia"/>
          <w:lang w:eastAsia="ja-JP"/>
        </w:rPr>
        <w:t>Необходимо инициализировать константу</w:t>
      </w:r>
    </w:p>
    <w:p w14:paraId="0090F17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 xml:space="preserve">10.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38C0A8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If</w:t>
      </w:r>
      <w:r w:rsidRPr="00A64179">
        <w:rPr>
          <w:rFonts w:eastAsiaTheme="minorEastAsia"/>
          <w:lang w:eastAsia="ja-JP"/>
        </w:rPr>
        <w:t xml:space="preserve"> ()</w:t>
      </w:r>
    </w:p>
    <w:p w14:paraId="3E7D51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F989315" w14:textId="209B6C54" w:rsidR="00E03A1B" w:rsidRPr="002F4925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логическое выражение!</w:t>
      </w:r>
    </w:p>
    <w:p w14:paraId="796AD7C6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11.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12E4D020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while</w:t>
      </w:r>
      <w:r w:rsidRPr="00065216">
        <w:rPr>
          <w:rFonts w:eastAsiaTheme="minorEastAsia"/>
          <w:lang w:eastAsia="ja-JP"/>
        </w:rPr>
        <w:t xml:space="preserve"> ()</w:t>
      </w:r>
    </w:p>
    <w:p w14:paraId="6F11259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457AC47" w14:textId="3807BF10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условие цикла!</w:t>
      </w:r>
    </w:p>
    <w:p w14:paraId="6710F5A5" w14:textId="1A1B30FA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цикл!</w:t>
      </w:r>
    </w:p>
    <w:p w14:paraId="2349B1A4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12.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D3093C1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fun</w:t>
      </w:r>
    </w:p>
    <w:p w14:paraId="2BA12F4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37DE2F1" w14:textId="2255C965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название функции!</w:t>
      </w:r>
    </w:p>
    <w:p w14:paraId="5782F47E" w14:textId="20AA2DBD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 функции!</w:t>
      </w:r>
    </w:p>
    <w:p w14:paraId="3E23CF1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>1</w:t>
      </w:r>
      <w:r>
        <w:rPr>
          <w:rFonts w:eastAsiaTheme="minorEastAsia"/>
          <w:lang w:eastAsia="ja-JP"/>
        </w:rPr>
        <w:t>3</w:t>
      </w:r>
      <w:r w:rsidRPr="00065216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7ECB72A6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for</w:t>
      </w:r>
      <w:r w:rsidRPr="00A64179">
        <w:rPr>
          <w:rFonts w:eastAsiaTheme="minorEastAsia"/>
          <w:lang w:eastAsia="ja-JP"/>
        </w:rPr>
        <w:t>()</w:t>
      </w:r>
    </w:p>
    <w:p w14:paraId="5DFA425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6DFB1922" w14:textId="124C2C8C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идентификатор!</w:t>
      </w:r>
    </w:p>
    <w:p w14:paraId="647D1686" w14:textId="35233F7B" w:rsidR="00E03A1B" w:rsidRPr="00D8282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1563B09B" w14:textId="77777777" w:rsidR="00A64179" w:rsidRPr="002F4925" w:rsidRDefault="00A64179" w:rsidP="00A64179">
      <w:pPr>
        <w:rPr>
          <w:rFonts w:eastAsiaTheme="minorEastAsia"/>
          <w:lang w:eastAsia="ja-JP"/>
        </w:rPr>
      </w:pP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DDA346F" w:rsidR="00C84CB0" w:rsidRPr="007C4920" w:rsidRDefault="00C84CB0" w:rsidP="00BD5BFB">
      <w:pPr>
        <w:pStyle w:val="1"/>
        <w:spacing w:line="360" w:lineRule="auto"/>
      </w:pPr>
      <w:bookmarkStart w:id="20" w:name="_Toc156856612"/>
      <w:r w:rsidRPr="007C4920">
        <w:lastRenderedPageBreak/>
        <w:t xml:space="preserve">8 Проект </w:t>
      </w:r>
      <w:r w:rsidR="00531AA2">
        <w:t>синтаксического</w:t>
      </w:r>
      <w:r w:rsidRPr="007C4920">
        <w:t>о анализатора</w:t>
      </w:r>
      <w:bookmarkEnd w:id="20"/>
    </w:p>
    <w:p w14:paraId="261CA91B" w14:textId="6434496D" w:rsidR="00F84F47" w:rsidRDefault="007C4920" w:rsidP="00BD5BFB">
      <w:r w:rsidRPr="007C4920">
        <w:t>Семантический анализ — этап в последовательности действий алгоритма обработки текста формального языка, заключающийся в выделении семантических отношений, формировании семантического представления текста формального языка.</w:t>
      </w:r>
    </w:p>
    <w:p w14:paraId="7EFCDC98" w14:textId="77777777" w:rsidR="00F012C7" w:rsidRPr="007C4920" w:rsidRDefault="00F012C7" w:rsidP="00BD5BFB"/>
    <w:p w14:paraId="0E859B12" w14:textId="25BEA292" w:rsidR="00F84F47" w:rsidRDefault="00C84CB0" w:rsidP="00BD5BFB">
      <w:pPr>
        <w:pStyle w:val="2"/>
        <w:spacing w:line="360" w:lineRule="auto"/>
      </w:pPr>
      <w:bookmarkStart w:id="21" w:name="_Toc156856613"/>
      <w:r>
        <w:t>8.1 Модель данных</w:t>
      </w:r>
      <w:bookmarkEnd w:id="21"/>
    </w:p>
    <w:p w14:paraId="1C086DF2" w14:textId="1402582D" w:rsidR="00F84F47" w:rsidRDefault="00547CAF" w:rsidP="002B1B65">
      <w:r w:rsidRPr="00547CAF">
        <w:t>Для реализации семантического анализатора выбран язык Java. Для создания семантического анализатора был использован класс SemanticAnalyzer. Для описания структуры данных семантико-синтаксического анализатора, включающего семантический анализатор, была сделана диаграмма моделей данных. Диаграмма моделей данных представлена на рисунке 5 (глава 7.1).</w:t>
      </w:r>
    </w:p>
    <w:p w14:paraId="2F7BE709" w14:textId="77777777" w:rsidR="00AE356E" w:rsidRPr="00547CAF" w:rsidRDefault="00AE356E" w:rsidP="00BD5BFB">
      <w:pPr>
        <w:jc w:val="left"/>
      </w:pPr>
    </w:p>
    <w:p w14:paraId="1BF88613" w14:textId="26C6EE33" w:rsidR="00C84CB0" w:rsidRDefault="00C84CB0" w:rsidP="0058515C">
      <w:pPr>
        <w:pStyle w:val="2"/>
        <w:spacing w:line="360" w:lineRule="auto"/>
      </w:pPr>
      <w:bookmarkStart w:id="22" w:name="_Toc156856614"/>
      <w:r>
        <w:t>8.2 Методы проверки нарушений контекстных условия</w:t>
      </w:r>
      <w:bookmarkEnd w:id="22"/>
    </w:p>
    <w:p w14:paraId="0D3B3B0C" w14:textId="6917259A" w:rsidR="0058515C" w:rsidRDefault="0058515C" w:rsidP="0058515C">
      <w:r w:rsidRPr="0058515C">
        <w:t>Семантический анализ сверяет дерево синтаксического анализа с таблицей символов и определяет, является ли оно семантически непротиворечивым. Этот процесс включает проверку типов данных, проверку меток и проверку управления потоком.</w:t>
      </w:r>
    </w:p>
    <w:p w14:paraId="2D0645E8" w14:textId="77777777" w:rsidR="0058515C" w:rsidRDefault="0058515C" w:rsidP="0058515C">
      <w:pPr>
        <w:rPr>
          <w:b/>
          <w:bCs/>
        </w:rPr>
      </w:pPr>
    </w:p>
    <w:p w14:paraId="178EFBBF" w14:textId="4F12545C" w:rsidR="00C84CB0" w:rsidRDefault="00C84CB0" w:rsidP="00667F09">
      <w:pPr>
        <w:pStyle w:val="2"/>
        <w:spacing w:line="360" w:lineRule="auto"/>
      </w:pPr>
      <w:bookmarkStart w:id="23" w:name="_Toc156856615"/>
      <w:r>
        <w:t>8.3 Типы ошибок</w:t>
      </w:r>
      <w:bookmarkEnd w:id="23"/>
    </w:p>
    <w:p w14:paraId="0AEC4CE4" w14:textId="77777777" w:rsidR="00667F09" w:rsidRPr="00667F09" w:rsidRDefault="00667F09" w:rsidP="00667F09">
      <w:pPr>
        <w:pStyle w:val="ac"/>
        <w:spacing w:line="360" w:lineRule="auto"/>
      </w:pPr>
      <w:r w:rsidRPr="00667F09">
        <w:t>1. Входные данные:</w:t>
      </w:r>
    </w:p>
    <w:p w14:paraId="264E8518" w14:textId="77777777" w:rsidR="00667F09" w:rsidRPr="00667F09" w:rsidRDefault="00667F09" w:rsidP="00667F09">
      <w:pPr>
        <w:pStyle w:val="ac"/>
        <w:spacing w:line="360" w:lineRule="auto"/>
      </w:pPr>
      <w:r w:rsidRPr="00667F09">
        <w:t>var x = a + 1</w:t>
      </w:r>
    </w:p>
    <w:p w14:paraId="2D54C163" w14:textId="77777777" w:rsidR="00667F09" w:rsidRPr="00667F09" w:rsidRDefault="00667F09" w:rsidP="00667F09">
      <w:pPr>
        <w:pStyle w:val="ac"/>
        <w:spacing w:line="360" w:lineRule="auto"/>
      </w:pPr>
      <w:r w:rsidRPr="00667F09">
        <w:t>Выходные данные:</w:t>
      </w:r>
    </w:p>
    <w:p w14:paraId="278BBA60" w14:textId="77777777" w:rsidR="00667F09" w:rsidRPr="00667F09" w:rsidRDefault="00667F09" w:rsidP="00667F09">
      <w:pPr>
        <w:pStyle w:val="ac"/>
        <w:spacing w:line="360" w:lineRule="auto"/>
      </w:pPr>
      <w:r w:rsidRPr="00667F09">
        <w:t>Переменная a не объявлена перед использованием</w:t>
      </w:r>
    </w:p>
    <w:p w14:paraId="3679AC5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2. </w:t>
      </w:r>
      <w:r w:rsidRPr="00667F09">
        <w:t>Входные</w:t>
      </w:r>
      <w:r w:rsidRPr="00667F09">
        <w:rPr>
          <w:lang w:val="en-US"/>
        </w:rPr>
        <w:t xml:space="preserve"> </w:t>
      </w:r>
      <w:r w:rsidRPr="00667F09">
        <w:t>данные</w:t>
      </w:r>
      <w:r w:rsidRPr="00667F09">
        <w:rPr>
          <w:lang w:val="en-US"/>
        </w:rPr>
        <w:t>:</w:t>
      </w:r>
    </w:p>
    <w:p w14:paraId="74D4AF8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>fun prin(x: Char): Char{</w:t>
      </w:r>
    </w:p>
    <w:p w14:paraId="1E5E19BF" w14:textId="77777777" w:rsidR="00667F09" w:rsidRPr="0025308F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>return</w:t>
      </w:r>
      <w:r w:rsidRPr="0025308F">
        <w:rPr>
          <w:lang w:val="en-US"/>
        </w:rPr>
        <w:t xml:space="preserve"> </w:t>
      </w:r>
      <w:r w:rsidRPr="00667F09">
        <w:rPr>
          <w:lang w:val="en-US"/>
        </w:rPr>
        <w:t>x</w:t>
      </w:r>
    </w:p>
    <w:p w14:paraId="1B0E7042" w14:textId="77777777" w:rsidR="00667F09" w:rsidRPr="00667F09" w:rsidRDefault="00667F09" w:rsidP="00667F09">
      <w:pPr>
        <w:pStyle w:val="ac"/>
        <w:spacing w:line="360" w:lineRule="auto"/>
      </w:pPr>
      <w:r w:rsidRPr="00667F09">
        <w:t>}</w:t>
      </w:r>
    </w:p>
    <w:p w14:paraId="13F54C7A" w14:textId="77777777" w:rsidR="00667F09" w:rsidRPr="00667F09" w:rsidRDefault="00667F09" w:rsidP="00667F09">
      <w:pPr>
        <w:pStyle w:val="ac"/>
        <w:spacing w:line="360" w:lineRule="auto"/>
      </w:pPr>
      <w:r w:rsidRPr="00667F09">
        <w:t>prin(1)</w:t>
      </w:r>
    </w:p>
    <w:p w14:paraId="44839626" w14:textId="77777777" w:rsidR="00667F09" w:rsidRPr="00667F09" w:rsidRDefault="00667F09" w:rsidP="00667F09">
      <w:pPr>
        <w:pStyle w:val="ac"/>
        <w:spacing w:line="360" w:lineRule="auto"/>
      </w:pPr>
      <w:r w:rsidRPr="00667F09">
        <w:lastRenderedPageBreak/>
        <w:t>Выходные данные:</w:t>
      </w:r>
    </w:p>
    <w:p w14:paraId="35AD013A" w14:textId="072401A1" w:rsidR="00C84CB0" w:rsidRDefault="00667F09" w:rsidP="00667F09">
      <w:pPr>
        <w:pStyle w:val="ac"/>
        <w:spacing w:line="360" w:lineRule="auto"/>
      </w:pPr>
      <w:r w:rsidRPr="00667F09">
        <w:t>Ошибка! Функция вызвана не с теми параметрами!</w:t>
      </w:r>
      <w:r w:rsidR="00C84CB0">
        <w:br w:type="page"/>
      </w:r>
    </w:p>
    <w:p w14:paraId="7F0C5668" w14:textId="43B72A5C" w:rsidR="00C84CB0" w:rsidRDefault="00C84CB0" w:rsidP="00D8282C">
      <w:pPr>
        <w:pStyle w:val="1"/>
        <w:spacing w:line="360" w:lineRule="auto"/>
      </w:pPr>
      <w:bookmarkStart w:id="24" w:name="_Toc156856616"/>
      <w:r>
        <w:lastRenderedPageBreak/>
        <w:t>9 Проект генератора кода</w:t>
      </w:r>
      <w:bookmarkEnd w:id="24"/>
    </w:p>
    <w:p w14:paraId="0A1DB091" w14:textId="55006EF7" w:rsidR="00D8282C" w:rsidRDefault="00D8282C" w:rsidP="00D8282C">
      <w:pPr>
        <w:pStyle w:val="ac"/>
        <w:spacing w:line="360" w:lineRule="auto"/>
      </w:pPr>
      <w:r>
        <w:t>Генерация кода — процесс конвертации исходной программы в эквивалентную целевую программу.</w:t>
      </w:r>
    </w:p>
    <w:p w14:paraId="0D839C38" w14:textId="77777777" w:rsidR="00DB46F7" w:rsidRPr="00D8282C" w:rsidRDefault="00DB46F7" w:rsidP="00D8282C">
      <w:pPr>
        <w:pStyle w:val="ac"/>
        <w:spacing w:line="360" w:lineRule="auto"/>
      </w:pPr>
    </w:p>
    <w:p w14:paraId="64E0DFDD" w14:textId="1CBF0F7A" w:rsidR="00C84CB0" w:rsidRDefault="00C84CB0" w:rsidP="00DB46F7">
      <w:pPr>
        <w:pStyle w:val="2"/>
        <w:spacing w:line="360" w:lineRule="auto"/>
      </w:pPr>
      <w:bookmarkStart w:id="25" w:name="_Toc156856617"/>
      <w:r>
        <w:t>9.1 Модель данных</w:t>
      </w:r>
      <w:bookmarkEnd w:id="25"/>
      <w:r>
        <w:t xml:space="preserve"> </w:t>
      </w:r>
    </w:p>
    <w:p w14:paraId="13CD9EC0" w14:textId="7C416778" w:rsidR="00DB46F7" w:rsidRDefault="00DB46F7" w:rsidP="00DB46F7">
      <w:r>
        <w:t>Для реализации генератора кода выбран язык Java. Для создания генератора кода был использован класс CodeGenerator. Для описания структуры данных генератора кода была сделана диаграмма моделей данных.</w:t>
      </w:r>
      <w:r w:rsidR="005C00AD">
        <w:t xml:space="preserve"> </w:t>
      </w:r>
      <w:r>
        <w:t>Диаграмма моделей данных, включающая в себя генератор кода, представлена на рисунке 6.</w:t>
      </w:r>
    </w:p>
    <w:p w14:paraId="031EF8D7" w14:textId="64D9B3B3" w:rsidR="00DB46F7" w:rsidRDefault="00BC1545" w:rsidP="00BC1545">
      <w:pPr>
        <w:keepNext/>
        <w:jc w:val="center"/>
      </w:pPr>
      <w:r>
        <w:rPr>
          <w:noProof/>
        </w:rPr>
        <w:drawing>
          <wp:inline distT="0" distB="0" distL="0" distR="0" wp14:anchorId="0ECFC734" wp14:editId="2A84BF93">
            <wp:extent cx="2933700" cy="3195304"/>
            <wp:effectExtent l="0" t="0" r="0" b="5715"/>
            <wp:docPr id="1992091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91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741" cy="319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FA18" w14:textId="2655A66C" w:rsidR="00DB46F7" w:rsidRDefault="00DB46F7" w:rsidP="00DB46F7">
      <w:pPr>
        <w:pStyle w:val="ad"/>
        <w:jc w:val="center"/>
        <w:rPr>
          <w:color w:val="auto"/>
          <w:sz w:val="24"/>
          <w:szCs w:val="24"/>
        </w:rPr>
      </w:pPr>
      <w:r w:rsidRPr="00DB46F7">
        <w:rPr>
          <w:color w:val="auto"/>
          <w:sz w:val="24"/>
          <w:szCs w:val="24"/>
        </w:rPr>
        <w:t>Рисунок 6 –</w:t>
      </w:r>
      <w:r>
        <w:rPr>
          <w:color w:val="auto"/>
          <w:sz w:val="24"/>
          <w:szCs w:val="24"/>
        </w:rPr>
        <w:t xml:space="preserve"> Диаграмма моделей данных с генератором кода</w:t>
      </w:r>
    </w:p>
    <w:p w14:paraId="014F181A" w14:textId="77777777" w:rsidR="00DB46F7" w:rsidRPr="00DB46F7" w:rsidRDefault="00DB46F7" w:rsidP="00DB46F7"/>
    <w:p w14:paraId="05422A02" w14:textId="74560E91" w:rsidR="00C84CB0" w:rsidRDefault="00C84CB0" w:rsidP="001F67F9">
      <w:pPr>
        <w:pStyle w:val="2"/>
        <w:spacing w:line="360" w:lineRule="auto"/>
      </w:pPr>
      <w:bookmarkStart w:id="26" w:name="_Toc156856618"/>
      <w:r>
        <w:t>9.2 Метод кодогенерации</w:t>
      </w:r>
      <w:bookmarkEnd w:id="26"/>
    </w:p>
    <w:p w14:paraId="6E1A4D28" w14:textId="77777777" w:rsidR="001F67F9" w:rsidRPr="00AD592C" w:rsidRDefault="001F67F9" w:rsidP="001F67F9">
      <w:r>
        <w:t>На вход генератор получает промежуточное представление исходной программы от начальной стадии компилятора и выводит эквивалентную целевую программу.</w:t>
      </w:r>
    </w:p>
    <w:p w14:paraId="0F5DD1E0" w14:textId="77777777" w:rsidR="00DB46F7" w:rsidRPr="00DB46F7" w:rsidRDefault="00DB46F7" w:rsidP="00DB46F7"/>
    <w:p w14:paraId="5E2511F1" w14:textId="3EFE6ABC" w:rsidR="00C84CB0" w:rsidRDefault="00C84CB0" w:rsidP="00C20B26">
      <w:pPr>
        <w:pStyle w:val="2"/>
        <w:spacing w:line="360" w:lineRule="auto"/>
      </w:pPr>
      <w:bookmarkStart w:id="27" w:name="_Toc156856619"/>
      <w:r>
        <w:t>9.3 Примеры кодогенерации</w:t>
      </w:r>
      <w:bookmarkEnd w:id="27"/>
    </w:p>
    <w:p w14:paraId="3C13C1B7" w14:textId="77777777" w:rsidR="00C20B26" w:rsidRDefault="00C20B26" w:rsidP="00C20B26">
      <w:r>
        <w:t>1. Входные данные:</w:t>
      </w:r>
    </w:p>
    <w:p w14:paraId="5CFB4D4A" w14:textId="77777777" w:rsidR="00C20B26" w:rsidRPr="00885894" w:rsidRDefault="00C20B26" w:rsidP="00C20B26">
      <w:r w:rsidRPr="00DA06FB">
        <w:rPr>
          <w:lang w:val="en-US"/>
        </w:rPr>
        <w:lastRenderedPageBreak/>
        <w:t>var</w:t>
      </w:r>
      <w:r w:rsidRPr="00885894">
        <w:t xml:space="preserve"> </w:t>
      </w:r>
      <w:r w:rsidRPr="00DA06FB">
        <w:rPr>
          <w:lang w:val="en-US"/>
        </w:rPr>
        <w:t>x</w:t>
      </w:r>
      <w:r w:rsidRPr="00885894">
        <w:t xml:space="preserve"> = 5</w:t>
      </w:r>
    </w:p>
    <w:p w14:paraId="2FD0F87C" w14:textId="77777777" w:rsidR="00C20B26" w:rsidRPr="00885894" w:rsidRDefault="00C20B26" w:rsidP="00C20B26">
      <w:r w:rsidRPr="00DA06FB">
        <w:rPr>
          <w:lang w:val="en-US"/>
        </w:rPr>
        <w:t>val</w:t>
      </w:r>
      <w:r w:rsidRPr="00885894">
        <w:t xml:space="preserve"> </w:t>
      </w:r>
      <w:r w:rsidRPr="00DA06FB">
        <w:rPr>
          <w:lang w:val="en-US"/>
        </w:rPr>
        <w:t>y</w:t>
      </w:r>
      <w:r w:rsidRPr="00885894">
        <w:t xml:space="preserve"> = </w:t>
      </w:r>
      <w:r w:rsidRPr="00DA06FB">
        <w:rPr>
          <w:lang w:val="en-US"/>
        </w:rPr>
        <w:t>x</w:t>
      </w:r>
      <w:r w:rsidRPr="00885894">
        <w:t xml:space="preserve"> + 7</w:t>
      </w:r>
    </w:p>
    <w:p w14:paraId="7ED97666" w14:textId="77777777" w:rsidR="00C20B26" w:rsidRPr="00BC1545" w:rsidRDefault="00C20B26" w:rsidP="00C20B26">
      <w:r>
        <w:t>Выходные</w:t>
      </w:r>
      <w:r w:rsidRPr="00BC1545">
        <w:t xml:space="preserve"> </w:t>
      </w:r>
      <w:r>
        <w:t>данные</w:t>
      </w:r>
      <w:r w:rsidRPr="00BC1545">
        <w:t>:</w:t>
      </w:r>
    </w:p>
    <w:p w14:paraId="77A02096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using System; </w:t>
      </w:r>
    </w:p>
    <w:p w14:paraId="550F0C4F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 class Trans {var x = 5;</w:t>
      </w:r>
    </w:p>
    <w:p w14:paraId="3D58093E" w14:textId="77777777" w:rsidR="00C20B26" w:rsidRDefault="00C20B26" w:rsidP="00C20B26">
      <w:r>
        <w:t>var y = x+7;</w:t>
      </w:r>
    </w:p>
    <w:p w14:paraId="7567617E" w14:textId="77777777" w:rsidR="00C20B26" w:rsidRDefault="00C20B26" w:rsidP="00C20B26">
      <w:r>
        <w:t>}</w:t>
      </w:r>
    </w:p>
    <w:p w14:paraId="14592CAE" w14:textId="77777777" w:rsidR="00C20B26" w:rsidRPr="00C20B26" w:rsidRDefault="00C20B26" w:rsidP="00C20B26"/>
    <w:p w14:paraId="41517E65" w14:textId="3E479C07" w:rsidR="00623F3A" w:rsidRDefault="00C84CB0">
      <w:pPr>
        <w:spacing w:after="160" w:line="259" w:lineRule="auto"/>
        <w:ind w:firstLine="0"/>
        <w:jc w:val="left"/>
      </w:pPr>
      <w:r>
        <w:br w:type="page"/>
      </w:r>
    </w:p>
    <w:p w14:paraId="424DD094" w14:textId="5F7F5CDE" w:rsidR="00623F3A" w:rsidRDefault="00623F3A" w:rsidP="00264DCB">
      <w:pPr>
        <w:spacing w:after="160" w:line="259" w:lineRule="auto"/>
        <w:ind w:firstLine="708"/>
        <w:jc w:val="left"/>
        <w:outlineLvl w:val="0"/>
        <w:rPr>
          <w:b/>
          <w:bCs/>
        </w:rPr>
      </w:pPr>
      <w:bookmarkStart w:id="28" w:name="_Toc156856620"/>
      <w:r w:rsidRPr="00160EF6">
        <w:rPr>
          <w:b/>
          <w:bCs/>
        </w:rPr>
        <w:lastRenderedPageBreak/>
        <w:t>10 Проект оптимизатора кода</w:t>
      </w:r>
      <w:bookmarkEnd w:id="28"/>
    </w:p>
    <w:p w14:paraId="35D45DAA" w14:textId="7AB208AB" w:rsidR="00F419F5" w:rsidRDefault="00BC5F78" w:rsidP="00BC5F78">
      <w:r w:rsidRPr="00BC5F78">
        <w:t xml:space="preserve">Модуль оптимизации кода при трансляции с одного языка на другой в программировании представляет собой инструмент, который осуществляет оптимизацию исходного кода программы перед его </w:t>
      </w:r>
      <w:r>
        <w:t>генерацией</w:t>
      </w:r>
      <w:r w:rsidRPr="00BC5F78">
        <w:t xml:space="preserve"> на другой язык программирования. Этот модуль выполняет различные оптимизации, такие как удаление неиспользуемого кода, улучшение производительности, оптимизацию алгоритмов и структур данных, а также улучшение читаемости и поддерживаемости кода.</w:t>
      </w:r>
    </w:p>
    <w:p w14:paraId="703E7928" w14:textId="77777777" w:rsidR="00BC5F78" w:rsidRPr="00160EF6" w:rsidRDefault="00BC5F78" w:rsidP="00577607">
      <w:pPr>
        <w:ind w:firstLine="0"/>
      </w:pPr>
    </w:p>
    <w:p w14:paraId="241A2E3D" w14:textId="45AB9E69" w:rsidR="00A95D9C" w:rsidRDefault="00A95D9C" w:rsidP="00FC2DAD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29" w:name="_Toc156856621"/>
      <w:r w:rsidRPr="00160EF6">
        <w:rPr>
          <w:b/>
          <w:bCs/>
        </w:rPr>
        <w:t>10</w:t>
      </w:r>
      <w:r w:rsidR="00160EF6" w:rsidRPr="00160EF6">
        <w:rPr>
          <w:b/>
          <w:bCs/>
        </w:rPr>
        <w:t>.1</w:t>
      </w:r>
      <w:r w:rsidRPr="00160EF6">
        <w:rPr>
          <w:b/>
          <w:bCs/>
        </w:rPr>
        <w:t xml:space="preserve"> Модель данных</w:t>
      </w:r>
      <w:bookmarkEnd w:id="29"/>
    </w:p>
    <w:p w14:paraId="668E7FF8" w14:textId="266C0705" w:rsidR="0065646A" w:rsidRDefault="0065646A" w:rsidP="001B2F8E">
      <w:r>
        <w:t>Модель данных оптимизатора кода представлена на рисунке 7.</w:t>
      </w:r>
    </w:p>
    <w:p w14:paraId="52BE90DE" w14:textId="77777777" w:rsidR="0065646A" w:rsidRDefault="0065646A" w:rsidP="00B61CD7">
      <w:pPr>
        <w:pStyle w:val="ac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6BDB74F" wp14:editId="1CA3E851">
            <wp:extent cx="5556581" cy="1806854"/>
            <wp:effectExtent l="0" t="0" r="0" b="0"/>
            <wp:docPr id="18302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07" cy="181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38F7" w14:textId="3E6E0F4F" w:rsidR="00F419F5" w:rsidRDefault="0065646A" w:rsidP="0065646A">
      <w:pPr>
        <w:pStyle w:val="ad"/>
        <w:jc w:val="center"/>
        <w:rPr>
          <w:color w:val="auto"/>
          <w:sz w:val="24"/>
          <w:szCs w:val="24"/>
        </w:rPr>
      </w:pPr>
      <w:r w:rsidRPr="0065646A">
        <w:rPr>
          <w:color w:val="auto"/>
          <w:sz w:val="24"/>
          <w:szCs w:val="24"/>
        </w:rPr>
        <w:t>Рисунок 7 – Модель данных оптимизатора кода</w:t>
      </w:r>
    </w:p>
    <w:p w14:paraId="24D282D9" w14:textId="77777777" w:rsidR="00113613" w:rsidRPr="00113613" w:rsidRDefault="00113613" w:rsidP="00113613"/>
    <w:p w14:paraId="5A35A179" w14:textId="6FBBFA76" w:rsidR="00160EF6" w:rsidRDefault="00160EF6" w:rsidP="00471066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30" w:name="_Toc156856622"/>
      <w:r w:rsidRPr="00160EF6">
        <w:rPr>
          <w:b/>
          <w:bCs/>
        </w:rPr>
        <w:t>10.2 Методы оптимизации кода</w:t>
      </w:r>
      <w:bookmarkEnd w:id="30"/>
    </w:p>
    <w:p w14:paraId="7831C407" w14:textId="54C6148B" w:rsidR="00113613" w:rsidRDefault="00113613" w:rsidP="00113613">
      <w:r>
        <w:t xml:space="preserve">В </w:t>
      </w:r>
      <w:r w:rsidR="00A6045B">
        <w:t>качестве</w:t>
      </w:r>
      <w:r>
        <w:t xml:space="preserve"> методов оптимизации кода в данном случае были </w:t>
      </w:r>
      <w:r w:rsidR="00A6045B">
        <w:t>использованы методы удаления неиспользуемых переменных</w:t>
      </w:r>
      <w:r w:rsidR="003A270A">
        <w:t xml:space="preserve"> и констант,</w:t>
      </w:r>
      <w:r w:rsidR="00A6045B">
        <w:t xml:space="preserve"> </w:t>
      </w:r>
      <w:r w:rsidR="003A270A">
        <w:t>а</w:t>
      </w:r>
      <w:r w:rsidR="00A6045B">
        <w:t xml:space="preserve"> комментариев.</w:t>
      </w:r>
    </w:p>
    <w:p w14:paraId="559D485E" w14:textId="188C2CCC" w:rsidR="006F71D8" w:rsidRDefault="006F71D8" w:rsidP="0071213E">
      <w:pPr>
        <w:outlineLvl w:val="1"/>
        <w:rPr>
          <w:b/>
          <w:bCs/>
        </w:rPr>
      </w:pPr>
      <w:bookmarkStart w:id="31" w:name="_Toc156856623"/>
      <w:r w:rsidRPr="00AF6C4D">
        <w:rPr>
          <w:b/>
          <w:bCs/>
        </w:rPr>
        <w:t>10.3 Примеры оптимизации кода</w:t>
      </w:r>
      <w:bookmarkEnd w:id="31"/>
    </w:p>
    <w:p w14:paraId="757774FA" w14:textId="22D455A4" w:rsidR="00FE0CE1" w:rsidRPr="00FE0CE1" w:rsidRDefault="00FE0CE1" w:rsidP="00113613">
      <w:r w:rsidRPr="00FE0CE1">
        <w:t xml:space="preserve">Входные данные: </w:t>
      </w:r>
    </w:p>
    <w:p w14:paraId="6932A368" w14:textId="77777777" w:rsidR="00FE0CE1" w:rsidRPr="00FE0CE1" w:rsidRDefault="00FE0CE1" w:rsidP="00FE0CE1">
      <w:r w:rsidRPr="00FE0CE1">
        <w:t>var x = 2</w:t>
      </w:r>
    </w:p>
    <w:p w14:paraId="56B3CB8F" w14:textId="77777777" w:rsidR="00FE0CE1" w:rsidRPr="00FE0CE1" w:rsidRDefault="00FE0CE1" w:rsidP="00FE0CE1">
      <w:r w:rsidRPr="00FE0CE1">
        <w:t>var z = 6</w:t>
      </w:r>
    </w:p>
    <w:p w14:paraId="4A9513AD" w14:textId="77777777" w:rsidR="00FE0CE1" w:rsidRPr="00FE0CE1" w:rsidRDefault="00FE0CE1" w:rsidP="00FE0CE1">
      <w:r w:rsidRPr="00FE0CE1">
        <w:t>/* Какой-то коммент</w:t>
      </w:r>
    </w:p>
    <w:p w14:paraId="5420AECF" w14:textId="77777777" w:rsidR="00FE0CE1" w:rsidRPr="00FE0CE1" w:rsidRDefault="00FE0CE1" w:rsidP="00FE0CE1">
      <w:r w:rsidRPr="00FE0CE1">
        <w:t>Многострочный */</w:t>
      </w:r>
    </w:p>
    <w:p w14:paraId="04DF28AC" w14:textId="77777777" w:rsidR="00FE0CE1" w:rsidRPr="00FE0CE1" w:rsidRDefault="00FE0CE1" w:rsidP="00FE0CE1">
      <w:r w:rsidRPr="00FE0CE1">
        <w:t>var y = 7</w:t>
      </w:r>
    </w:p>
    <w:p w14:paraId="0028106D" w14:textId="77777777" w:rsidR="00FE0CE1" w:rsidRPr="00FE0CE1" w:rsidRDefault="00FE0CE1" w:rsidP="00FE0CE1">
      <w:r w:rsidRPr="00FE0CE1">
        <w:lastRenderedPageBreak/>
        <w:t>if (1 &lt; x) {</w:t>
      </w:r>
    </w:p>
    <w:p w14:paraId="1C0AD315" w14:textId="77777777" w:rsidR="00FE0CE1" w:rsidRPr="00FE0CE1" w:rsidRDefault="00FE0CE1" w:rsidP="00FE0CE1">
      <w:r w:rsidRPr="00FE0CE1">
        <w:t xml:space="preserve">    x = x + 1</w:t>
      </w:r>
    </w:p>
    <w:p w14:paraId="665089EB" w14:textId="77777777" w:rsidR="00FE0CE1" w:rsidRPr="0025308F" w:rsidRDefault="00FE0CE1" w:rsidP="00FE0CE1">
      <w:r w:rsidRPr="00FE0CE1">
        <w:t xml:space="preserve">    </w:t>
      </w:r>
      <w:r w:rsidRPr="00562E71">
        <w:rPr>
          <w:lang w:val="en-US"/>
        </w:rPr>
        <w:t>var</w:t>
      </w:r>
      <w:r w:rsidRPr="0025308F">
        <w:t xml:space="preserve"> </w:t>
      </w:r>
      <w:r w:rsidRPr="00562E71">
        <w:rPr>
          <w:lang w:val="en-US"/>
        </w:rPr>
        <w:t>nfnf</w:t>
      </w:r>
      <w:r w:rsidRPr="0025308F">
        <w:t xml:space="preserve"> = 6</w:t>
      </w:r>
    </w:p>
    <w:p w14:paraId="0B7DDA81" w14:textId="3AC7FAED" w:rsidR="00FE0CE1" w:rsidRPr="0025308F" w:rsidRDefault="00FE0CE1" w:rsidP="00FE0CE1">
      <w:r w:rsidRPr="0025308F">
        <w:t>}</w:t>
      </w:r>
    </w:p>
    <w:p w14:paraId="78F249B2" w14:textId="77608863" w:rsidR="00FE0CE1" w:rsidRPr="0025308F" w:rsidRDefault="00FE0CE1" w:rsidP="00FE0CE1">
      <w:r>
        <w:t>Выходные</w:t>
      </w:r>
      <w:r w:rsidRPr="0025308F">
        <w:t xml:space="preserve"> </w:t>
      </w:r>
      <w:r>
        <w:t>данные</w:t>
      </w:r>
      <w:r w:rsidRPr="0025308F">
        <w:t xml:space="preserve">: </w:t>
      </w:r>
    </w:p>
    <w:p w14:paraId="0F393014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using System; </w:t>
      </w:r>
    </w:p>
    <w:p w14:paraId="1FF62A76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 class Trans {var x = 2;</w:t>
      </w:r>
    </w:p>
    <w:p w14:paraId="41C7B760" w14:textId="77777777" w:rsidR="00315257" w:rsidRDefault="00315257" w:rsidP="00315257">
      <w:r>
        <w:t>if (1 &lt; x) {</w:t>
      </w:r>
    </w:p>
    <w:p w14:paraId="25D2B4CB" w14:textId="77777777" w:rsidR="00315257" w:rsidRDefault="00315257" w:rsidP="00315257">
      <w:r>
        <w:t>x = x+1;</w:t>
      </w:r>
    </w:p>
    <w:p w14:paraId="1F6E9E33" w14:textId="77777777" w:rsidR="00315257" w:rsidRDefault="00315257" w:rsidP="00315257">
      <w:r>
        <w:t>}</w:t>
      </w:r>
    </w:p>
    <w:p w14:paraId="0AEAC308" w14:textId="71B7C4D2" w:rsidR="00FE0CE1" w:rsidRPr="00FE0CE1" w:rsidRDefault="00315257" w:rsidP="00315257">
      <w:r>
        <w:t>}</w:t>
      </w:r>
    </w:p>
    <w:p w14:paraId="1EE07B62" w14:textId="77777777" w:rsidR="00623F3A" w:rsidRDefault="00623F3A">
      <w:pPr>
        <w:spacing w:after="160" w:line="259" w:lineRule="auto"/>
        <w:ind w:firstLine="0"/>
        <w:jc w:val="left"/>
      </w:pPr>
      <w:r>
        <w:br w:type="page"/>
      </w:r>
    </w:p>
    <w:p w14:paraId="2619988F" w14:textId="701B48CF" w:rsidR="00C84CB0" w:rsidRDefault="00C84CB0" w:rsidP="00766F8A">
      <w:pPr>
        <w:pStyle w:val="1"/>
        <w:spacing w:line="360" w:lineRule="auto"/>
      </w:pPr>
      <w:bookmarkStart w:id="32" w:name="_Toc156856624"/>
      <w:r>
        <w:lastRenderedPageBreak/>
        <w:t>1</w:t>
      </w:r>
      <w:r w:rsidR="00160EF6">
        <w:t>1</w:t>
      </w:r>
      <w:r>
        <w:t xml:space="preserve"> Тестирование</w:t>
      </w:r>
      <w:bookmarkEnd w:id="32"/>
    </w:p>
    <w:p w14:paraId="54FF8AAF" w14:textId="64D8D540" w:rsidR="00C84CB0" w:rsidRDefault="00C84CB0" w:rsidP="00766F8A">
      <w:pPr>
        <w:pStyle w:val="2"/>
        <w:spacing w:line="360" w:lineRule="auto"/>
      </w:pPr>
      <w:bookmarkStart w:id="33" w:name="_Toc156856625"/>
      <w:r w:rsidRPr="00F84F47">
        <w:t>1</w:t>
      </w:r>
      <w:r w:rsidR="00160EF6">
        <w:t>1</w:t>
      </w:r>
      <w:r w:rsidRPr="00F84F47">
        <w:t>.1 Лексический анализатор</w:t>
      </w:r>
      <w:bookmarkEnd w:id="33"/>
    </w:p>
    <w:p w14:paraId="128CCDA7" w14:textId="77777777" w:rsidR="00022F4D" w:rsidRDefault="00022F4D" w:rsidP="00022F4D">
      <w:r>
        <w:t>Результаты тестирования лексического анализатора представлены в таблице 5.</w:t>
      </w:r>
    </w:p>
    <w:p w14:paraId="6F80AF86" w14:textId="77777777" w:rsidR="003228D6" w:rsidRDefault="003228D6" w:rsidP="003228D6">
      <w:r>
        <w:t>Таблица 5 – Тестирование лексического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1"/>
        <w:gridCol w:w="3267"/>
        <w:gridCol w:w="3527"/>
      </w:tblGrid>
      <w:tr w:rsidR="003228D6" w14:paraId="42229EE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A8A2" w14:textId="77777777" w:rsidR="003228D6" w:rsidRDefault="003228D6">
            <w:pPr>
              <w:ind w:firstLine="0"/>
            </w:pPr>
            <w:r>
              <w:t>Тест-кейс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198D" w14:textId="77777777" w:rsidR="003228D6" w:rsidRDefault="003228D6">
            <w:pPr>
              <w:ind w:firstLine="0"/>
            </w:pPr>
            <w:r>
              <w:t>Входные данные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3A19" w14:textId="77777777" w:rsidR="003228D6" w:rsidRDefault="003228D6">
            <w:pPr>
              <w:ind w:firstLine="0"/>
            </w:pPr>
            <w:r>
              <w:t>Выходные данные</w:t>
            </w:r>
          </w:p>
        </w:tc>
      </w:tr>
      <w:tr w:rsidR="003228D6" w14:paraId="6060325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0619" w14:textId="77777777" w:rsidR="003228D6" w:rsidRDefault="003228D6">
            <w:pPr>
              <w:ind w:firstLine="0"/>
            </w:pPr>
            <w:r>
              <w:t>Пустой файл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DAB" w14:textId="77777777" w:rsidR="003228D6" w:rsidRDefault="003228D6">
            <w:pPr>
              <w:ind w:firstLine="0"/>
            </w:pPr>
            <w:r>
              <w:t>Пустой файл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D1C5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26C51A4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B075" w14:textId="77777777" w:rsidR="003228D6" w:rsidRDefault="003228D6">
            <w:pPr>
              <w:ind w:firstLine="0"/>
            </w:pPr>
            <w:r>
              <w:t>Ключевые слова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609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val fun while for if when case else break Char String Bool Byte Short Int Long is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F31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0C0BC33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3A4C1DD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fun: FUNCTION</w:t>
            </w:r>
          </w:p>
          <w:p w14:paraId="1521C8A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while: WHILE</w:t>
            </w:r>
          </w:p>
          <w:p w14:paraId="4C1B78B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for: FOR</w:t>
            </w:r>
          </w:p>
          <w:p w14:paraId="54F2302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if: IF</w:t>
            </w:r>
          </w:p>
          <w:p w14:paraId="6A2F6E0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when: WHEN</w:t>
            </w:r>
          </w:p>
          <w:p w14:paraId="389C5B5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case: ID</w:t>
            </w:r>
          </w:p>
          <w:p w14:paraId="61698BF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else: ELSE</w:t>
            </w:r>
          </w:p>
          <w:p w14:paraId="292BA81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break: BREAK</w:t>
            </w:r>
          </w:p>
          <w:p w14:paraId="0ADC9C5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Char: CHARTYPE</w:t>
            </w:r>
          </w:p>
          <w:p w14:paraId="4C66F74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String: STRING</w:t>
            </w:r>
          </w:p>
          <w:p w14:paraId="2529E6D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Bool: ID</w:t>
            </w:r>
          </w:p>
          <w:p w14:paraId="5389A3D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Byte: BYTE</w:t>
            </w:r>
          </w:p>
          <w:p w14:paraId="625F51D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Short: SHORT</w:t>
            </w:r>
          </w:p>
          <w:p w14:paraId="7DD44E3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Int: INT</w:t>
            </w:r>
          </w:p>
          <w:p w14:paraId="54C8B5D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Long: LONG</w:t>
            </w:r>
          </w:p>
          <w:p w14:paraId="32F600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is: IS</w:t>
            </w:r>
          </w:p>
          <w:p w14:paraId="227C572E" w14:textId="77777777" w:rsidR="003228D6" w:rsidRDefault="003228D6">
            <w:pPr>
              <w:ind w:firstLine="0"/>
            </w:pPr>
            <w:r>
              <w:t>®: EOL</w:t>
            </w:r>
          </w:p>
          <w:p w14:paraId="17294EEA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178CEB5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391B" w14:textId="77777777" w:rsidR="003228D6" w:rsidRDefault="003228D6">
            <w:pPr>
              <w:ind w:firstLine="0"/>
            </w:pPr>
            <w:r>
              <w:t>Зарезервированные слова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A69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listOf arrayOf readLine print println abs ceil floor </w:t>
            </w:r>
            <w:r>
              <w:rPr>
                <w:lang w:val="en-US"/>
              </w:rPr>
              <w:lastRenderedPageBreak/>
              <w:t>max min round sqrt cbrt exp log pow sign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AF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var: VAR</w:t>
            </w:r>
          </w:p>
          <w:p w14:paraId="2E8A0B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00EA94D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fun: FUNCTION</w:t>
            </w:r>
          </w:p>
          <w:p w14:paraId="425DBE4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while: WHILE</w:t>
            </w:r>
          </w:p>
          <w:p w14:paraId="215A458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for: FOR</w:t>
            </w:r>
          </w:p>
          <w:p w14:paraId="1F2AEC4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if: IF</w:t>
            </w:r>
          </w:p>
          <w:p w14:paraId="4CB7CA5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when: WHEN</w:t>
            </w:r>
          </w:p>
          <w:p w14:paraId="41D973C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case: ID</w:t>
            </w:r>
          </w:p>
          <w:p w14:paraId="4E3C21F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else: ELSE</w:t>
            </w:r>
          </w:p>
          <w:p w14:paraId="73EEE34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break: BREAK</w:t>
            </w:r>
          </w:p>
          <w:p w14:paraId="2E930F7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Char: CHARTYPE</w:t>
            </w:r>
          </w:p>
          <w:p w14:paraId="5AC5F47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String: STRING</w:t>
            </w:r>
          </w:p>
          <w:p w14:paraId="7740731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Bool: ID</w:t>
            </w:r>
          </w:p>
          <w:p w14:paraId="7E8B13F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Byte: BYTE</w:t>
            </w:r>
          </w:p>
          <w:p w14:paraId="388AAF6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Short: SHORT</w:t>
            </w:r>
          </w:p>
          <w:p w14:paraId="3B77917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Int: INT</w:t>
            </w:r>
          </w:p>
          <w:p w14:paraId="7514E2B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Long: LONG</w:t>
            </w:r>
          </w:p>
          <w:p w14:paraId="3D4A67D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is: IS</w:t>
            </w:r>
          </w:p>
          <w:p w14:paraId="6A7D6E9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6908F43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96F11DD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60C0" w14:textId="77777777" w:rsidR="003228D6" w:rsidRDefault="003228D6">
            <w:pPr>
              <w:ind w:firstLine="0"/>
            </w:pPr>
            <w:r>
              <w:lastRenderedPageBreak/>
              <w:t>Идентификаторы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52E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omega sigk id bread im elce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629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omega: ID</w:t>
            </w:r>
          </w:p>
          <w:p w14:paraId="6CF7AE9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sigk: ID</w:t>
            </w:r>
          </w:p>
          <w:p w14:paraId="74F1F8B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id: ID</w:t>
            </w:r>
          </w:p>
          <w:p w14:paraId="01DED20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bread: ID</w:t>
            </w:r>
          </w:p>
          <w:p w14:paraId="5C2D33A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im: ID</w:t>
            </w:r>
          </w:p>
          <w:p w14:paraId="4D22B1C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elce: ID</w:t>
            </w:r>
          </w:p>
          <w:p w14:paraId="470C288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387B336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7180F1CB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2E43" w14:textId="77777777" w:rsidR="003228D6" w:rsidRDefault="003228D6">
            <w:pPr>
              <w:ind w:firstLine="0"/>
            </w:pPr>
            <w:r>
              <w:t>Объявление переменных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BE8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x = 5</w:t>
            </w:r>
          </w:p>
          <w:p w14:paraId="41FDC9A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y = 'h'</w:t>
            </w:r>
          </w:p>
          <w:p w14:paraId="402E2DF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z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20D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6E46B6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 ID</w:t>
            </w:r>
          </w:p>
          <w:p w14:paraId="29C93B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27F181B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770A80C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68FA513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var: VAR</w:t>
            </w:r>
          </w:p>
          <w:p w14:paraId="66099FF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 ID</w:t>
            </w:r>
          </w:p>
          <w:p w14:paraId="1A4B88E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5ED0A1A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'h': CHAR</w:t>
            </w:r>
          </w:p>
          <w:p w14:paraId="04D718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AD1F33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736CF72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z: ID</w:t>
            </w:r>
          </w:p>
          <w:p w14:paraId="3652490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DC8F58E" w14:textId="77777777" w:rsidR="003228D6" w:rsidRDefault="003228D6">
            <w:pPr>
              <w:ind w:firstLine="0"/>
            </w:pPr>
            <w:r>
              <w:rPr>
                <w:lang w:val="en-US"/>
              </w:rPr>
              <w:t>: EOF</w:t>
            </w:r>
          </w:p>
        </w:tc>
      </w:tr>
      <w:tr w:rsidR="003228D6" w14:paraId="42CE72AE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F533" w14:textId="77777777" w:rsidR="003228D6" w:rsidRDefault="003228D6">
            <w:pPr>
              <w:ind w:firstLine="0"/>
            </w:pPr>
            <w:r>
              <w:lastRenderedPageBreak/>
              <w:t>Объявление констант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9A7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 x = 5</w:t>
            </w:r>
          </w:p>
          <w:p w14:paraId="0FFA9C1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 y = 'h'</w:t>
            </w:r>
          </w:p>
          <w:p w14:paraId="1C428FF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 z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FBB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6E5AF8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 ID</w:t>
            </w:r>
          </w:p>
          <w:p w14:paraId="32F15A8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702AD35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35F9C84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A86382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1A25AFA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 ID</w:t>
            </w:r>
          </w:p>
          <w:p w14:paraId="32D1427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20EF6EB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'h': CHAR</w:t>
            </w:r>
          </w:p>
          <w:p w14:paraId="1C76ADF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FFC5D2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val: VAL</w:t>
            </w:r>
          </w:p>
          <w:p w14:paraId="5F8F8AF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z: ID</w:t>
            </w:r>
          </w:p>
          <w:p w14:paraId="20D437F3" w14:textId="77777777" w:rsidR="003228D6" w:rsidRDefault="003228D6">
            <w:pPr>
              <w:ind w:firstLine="0"/>
            </w:pPr>
            <w:r>
              <w:t>®: EOL</w:t>
            </w:r>
          </w:p>
          <w:p w14:paraId="08731A8E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25308F" w14:paraId="6ABFFD2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66CA" w14:textId="77777777" w:rsidR="003228D6" w:rsidRDefault="003228D6">
            <w:pPr>
              <w:ind w:firstLine="0"/>
            </w:pPr>
            <w:r>
              <w:t>Числа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043D" w14:textId="77777777" w:rsidR="003228D6" w:rsidRDefault="003228D6">
            <w:pPr>
              <w:ind w:firstLine="0"/>
            </w:pPr>
            <w:r>
              <w:t>5 5.4 5000 0.5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5C2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53DBE16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5.4: NUM</w:t>
            </w:r>
          </w:p>
          <w:p w14:paraId="356446C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5000: NUM</w:t>
            </w:r>
          </w:p>
          <w:p w14:paraId="62FCFA6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0.5: NUM</w:t>
            </w:r>
          </w:p>
          <w:p w14:paraId="1E1EB8F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BAA2E5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AF484A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49DC" w14:textId="77777777" w:rsidR="003228D6" w:rsidRDefault="003228D6">
            <w:pPr>
              <w:ind w:firstLine="0"/>
            </w:pPr>
            <w:r>
              <w:lastRenderedPageBreak/>
              <w:t>Переходы на новую строку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5974" w14:textId="77777777" w:rsidR="003228D6" w:rsidRDefault="003228D6">
            <w:pPr>
              <w:ind w:firstLine="0"/>
            </w:pPr>
            <w:r>
              <w:t>Три пустые строки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C3DB" w14:textId="77777777" w:rsidR="003228D6" w:rsidRDefault="003228D6">
            <w:pPr>
              <w:ind w:firstLine="0"/>
            </w:pPr>
            <w:r>
              <w:t>®: EOL</w:t>
            </w:r>
          </w:p>
          <w:p w14:paraId="59F38731" w14:textId="77777777" w:rsidR="003228D6" w:rsidRDefault="003228D6">
            <w:pPr>
              <w:ind w:firstLine="0"/>
            </w:pPr>
            <w:r>
              <w:t>®: EOL</w:t>
            </w:r>
          </w:p>
          <w:p w14:paraId="6E964C72" w14:textId="77777777" w:rsidR="003228D6" w:rsidRDefault="003228D6">
            <w:pPr>
              <w:ind w:firstLine="0"/>
            </w:pPr>
            <w:r>
              <w:t>®: EOL</w:t>
            </w:r>
          </w:p>
          <w:p w14:paraId="16FFB5F7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25308F" w14:paraId="711848ED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8575" w14:textId="77777777" w:rsidR="003228D6" w:rsidRDefault="003228D6">
            <w:pPr>
              <w:ind w:firstLine="0"/>
            </w:pPr>
            <w:r>
              <w:t>Строки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B95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""" kflskfj """</w:t>
            </w:r>
          </w:p>
          <w:p w14:paraId="1E07FE4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</w:t>
            </w:r>
          </w:p>
          <w:p w14:paraId="33B36C3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"dss"</w:t>
            </w:r>
          </w:p>
          <w:p w14:paraId="054B8C8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tokens</w:t>
            </w:r>
          </w:p>
          <w:p w14:paraId="3E5B6F10" w14:textId="77777777" w:rsidR="003228D6" w:rsidRDefault="003228D6">
            <w:pPr>
              <w:ind w:firstLine="0"/>
              <w:rPr>
                <w:lang w:val="en-US"/>
              </w:rPr>
            </w:pPr>
          </w:p>
          <w:p w14:paraId="54C085F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""" hjddssd """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183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""" kflskfj """: RAWSTRING</w:t>
            </w:r>
          </w:p>
          <w:p w14:paraId="6E6A1578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76C69E97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some: ID</w:t>
            </w:r>
          </w:p>
          <w:p w14:paraId="3CBF0CC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859125F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"dss": STR</w:t>
            </w:r>
          </w:p>
          <w:p w14:paraId="5C227A36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31B75032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tokens: ID</w:t>
            </w:r>
          </w:p>
          <w:p w14:paraId="608C5B30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3933627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191375B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""" hjddssd """: RAWSTRING</w:t>
            </w:r>
          </w:p>
          <w:p w14:paraId="7B0578F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BFDC26B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72BF68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A5EE" w14:textId="77777777" w:rsidR="003228D6" w:rsidRDefault="003228D6">
            <w:pPr>
              <w:ind w:firstLine="0"/>
            </w:pPr>
            <w:r>
              <w:t>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82C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'd'</w:t>
            </w:r>
          </w:p>
          <w:p w14:paraId="1F6A455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 'n' code</w:t>
            </w:r>
          </w:p>
          <w:p w14:paraId="4AF3F3A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'g'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129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'd': CHAR</w:t>
            </w:r>
          </w:p>
          <w:p w14:paraId="54F17BF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F2E247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some: ID</w:t>
            </w:r>
          </w:p>
          <w:p w14:paraId="383928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'n': CHAR</w:t>
            </w:r>
          </w:p>
          <w:p w14:paraId="03D625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code: ID</w:t>
            </w:r>
          </w:p>
          <w:p w14:paraId="497815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EDC18D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'g': CHAR</w:t>
            </w:r>
          </w:p>
          <w:p w14:paraId="7CB2138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56A3DB9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1AF8BEB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E472" w14:textId="77777777" w:rsidR="003228D6" w:rsidRDefault="003228D6">
            <w:pPr>
              <w:ind w:firstLine="0"/>
            </w:pPr>
            <w:r>
              <w:t>Ошибочные 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AF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'dddd'</w:t>
            </w:r>
          </w:p>
          <w:p w14:paraId="4B02482B" w14:textId="77777777" w:rsidR="003228D6" w:rsidRDefault="003228D6">
            <w:pPr>
              <w:ind w:firstLine="0"/>
              <w:rPr>
                <w:lang w:val="en-US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788E" w14:textId="77777777" w:rsidR="003228D6" w:rsidRDefault="003228D6">
            <w:pPr>
              <w:ind w:firstLine="0"/>
            </w:pPr>
            <w:r>
              <w:t xml:space="preserve">Произошла ошибка в ходе работы лексера. </w:t>
            </w:r>
          </w:p>
        </w:tc>
      </w:tr>
      <w:tr w:rsidR="003228D6" w:rsidRPr="003228D6" w14:paraId="198C90FC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7316" w14:textId="77777777" w:rsidR="003228D6" w:rsidRDefault="003228D6">
            <w:pPr>
              <w:ind w:firstLine="0"/>
            </w:pPr>
            <w:r>
              <w:t>Разделители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FAB2" w14:textId="77777777" w:rsidR="003228D6" w:rsidRDefault="003228D6">
            <w:pPr>
              <w:ind w:firstLine="0"/>
            </w:pPr>
            <w:r>
              <w:t>,}{[]:()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412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,: COMMA</w:t>
            </w:r>
          </w:p>
          <w:p w14:paraId="2ABA46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}: RCBR</w:t>
            </w:r>
          </w:p>
          <w:p w14:paraId="473E394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{: LCBR</w:t>
            </w:r>
          </w:p>
          <w:p w14:paraId="3927FED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[: LSQBR</w:t>
            </w:r>
          </w:p>
          <w:p w14:paraId="4E68FB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]: RSQBR</w:t>
            </w:r>
          </w:p>
          <w:p w14:paraId="2C9415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:: COLON</w:t>
            </w:r>
          </w:p>
          <w:p w14:paraId="480E4CA7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(: LBR</w:t>
            </w:r>
          </w:p>
          <w:p w14:paraId="679F7EFA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): RBR</w:t>
            </w:r>
          </w:p>
          <w:p w14:paraId="6CD734A1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®: EOL</w:t>
            </w:r>
          </w:p>
          <w:p w14:paraId="170AEF57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: EOF</w:t>
            </w:r>
          </w:p>
        </w:tc>
      </w:tr>
      <w:tr w:rsidR="003228D6" w14:paraId="3D78B532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C0" w14:textId="77777777" w:rsidR="003228D6" w:rsidRDefault="003228D6">
            <w:pPr>
              <w:ind w:firstLine="0"/>
            </w:pPr>
            <w:r>
              <w:lastRenderedPageBreak/>
              <w:t>Математические операторы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250D" w14:textId="77777777" w:rsidR="003228D6" w:rsidRDefault="003228D6">
            <w:pPr>
              <w:ind w:firstLine="0"/>
            </w:pPr>
            <w:r>
              <w:t>*/-+%=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367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*: MUL</w:t>
            </w:r>
          </w:p>
          <w:p w14:paraId="5EB87B4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/: DIV</w:t>
            </w:r>
          </w:p>
          <w:p w14:paraId="665DE75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-: MINUS</w:t>
            </w:r>
          </w:p>
          <w:p w14:paraId="3B802C2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+: PLUS</w:t>
            </w:r>
          </w:p>
          <w:p w14:paraId="3F2A953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%: MOD</w:t>
            </w:r>
          </w:p>
          <w:p w14:paraId="5FAADF3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3941BCA3" w14:textId="77777777" w:rsidR="003228D6" w:rsidRDefault="003228D6">
            <w:pPr>
              <w:ind w:firstLine="0"/>
            </w:pPr>
            <w:r>
              <w:t>®: EOL</w:t>
            </w:r>
          </w:p>
          <w:p w14:paraId="29EE7E86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25308F" w14:paraId="7663A63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02D3" w14:textId="77777777" w:rsidR="003228D6" w:rsidRDefault="003228D6">
            <w:pPr>
              <w:ind w:firstLine="0"/>
            </w:pPr>
            <w:r>
              <w:t>Логические операторы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3350" w14:textId="77777777" w:rsidR="003228D6" w:rsidRDefault="003228D6">
            <w:pPr>
              <w:ind w:firstLine="0"/>
            </w:pPr>
            <w:r>
              <w:t>!&amp;&amp;||==!==&gt;=&lt;=&gt;&lt;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7C0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!: NOT</w:t>
            </w:r>
          </w:p>
          <w:p w14:paraId="6748C49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&amp;&amp;: AND</w:t>
            </w:r>
          </w:p>
          <w:p w14:paraId="6DAB1A4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||: OR</w:t>
            </w:r>
          </w:p>
          <w:p w14:paraId="581C7A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==: ISEQUAL</w:t>
            </w:r>
          </w:p>
          <w:p w14:paraId="57991BC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!==: ISNOTEQUAL</w:t>
            </w:r>
          </w:p>
          <w:p w14:paraId="27CB57F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&gt;=: MOREOREQUAL</w:t>
            </w:r>
          </w:p>
          <w:p w14:paraId="3EFB75A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&lt;=: LESSOREQUAL</w:t>
            </w:r>
          </w:p>
          <w:p w14:paraId="4FDE55D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&gt;: MORE</w:t>
            </w:r>
          </w:p>
          <w:p w14:paraId="1F90442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&lt;: LESS</w:t>
            </w:r>
          </w:p>
          <w:p w14:paraId="7C93F36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52ED585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22EDE057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D821" w14:textId="77777777" w:rsidR="003228D6" w:rsidRDefault="003228D6">
            <w:pPr>
              <w:ind w:firstLine="0"/>
            </w:pPr>
            <w:r>
              <w:t>Комментарии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4F8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some comment</w:t>
            </w:r>
          </w:p>
          <w:p w14:paraId="752A598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74B8D944" w14:textId="77777777" w:rsidR="003228D6" w:rsidRDefault="003228D6">
            <w:pPr>
              <w:ind w:firstLine="0"/>
              <w:rPr>
                <w:lang w:val="en-US"/>
              </w:rPr>
            </w:pPr>
          </w:p>
          <w:p w14:paraId="72740E7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in one line */</w:t>
            </w:r>
          </w:p>
          <w:p w14:paraId="695B1848" w14:textId="77777777" w:rsidR="003228D6" w:rsidRDefault="003228D6">
            <w:pPr>
              <w:ind w:firstLine="0"/>
              <w:rPr>
                <w:lang w:val="en-US"/>
              </w:rPr>
            </w:pPr>
          </w:p>
          <w:p w14:paraId="66BF7F8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with if else print */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9A0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/* some comment®*/: COMMENT</w:t>
            </w:r>
          </w:p>
          <w:p w14:paraId="15A01B4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®: EOL</w:t>
            </w:r>
          </w:p>
          <w:p w14:paraId="3A42BFB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2DC0C7C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in one line */: COMMENT</w:t>
            </w:r>
          </w:p>
          <w:p w14:paraId="57BD45B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328FD5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268C97E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with if else print */: COMMENT</w:t>
            </w:r>
          </w:p>
          <w:p w14:paraId="7AAB43F7" w14:textId="77777777" w:rsidR="003228D6" w:rsidRDefault="003228D6">
            <w:pPr>
              <w:ind w:firstLine="0"/>
            </w:pPr>
            <w:r>
              <w:t>®: EOL</w:t>
            </w:r>
          </w:p>
          <w:p w14:paraId="175B4189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31BE0EFC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C98" w14:textId="77777777" w:rsidR="003228D6" w:rsidRDefault="003228D6">
            <w:pPr>
              <w:ind w:firstLine="0"/>
            </w:pPr>
            <w:r>
              <w:lastRenderedPageBreak/>
              <w:t>Неожиданные 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8587" w14:textId="77777777" w:rsidR="003228D6" w:rsidRDefault="003228D6">
            <w:pPr>
              <w:ind w:firstLine="0"/>
            </w:pPr>
            <w:r>
              <w:t>var x = @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82BA" w14:textId="77777777" w:rsidR="003228D6" w:rsidRDefault="003228D6">
            <w:pPr>
              <w:ind w:firstLine="0"/>
            </w:pPr>
            <w:r>
              <w:t>Произошла ошибка в ходе работы лексера. Неизвестный символ возле = ...</w:t>
            </w:r>
          </w:p>
        </w:tc>
      </w:tr>
    </w:tbl>
    <w:p w14:paraId="47F4C7B9" w14:textId="77777777" w:rsidR="00A66C14" w:rsidRPr="00C67248" w:rsidRDefault="00A66C14" w:rsidP="00A66C14">
      <w:pPr>
        <w:rPr>
          <w:lang w:val="en-US"/>
        </w:rPr>
      </w:pPr>
    </w:p>
    <w:p w14:paraId="24B000E5" w14:textId="75FEE834" w:rsidR="00C84CB0" w:rsidRDefault="00C84CB0" w:rsidP="00F84F47">
      <w:pPr>
        <w:pStyle w:val="2"/>
      </w:pPr>
      <w:bookmarkStart w:id="34" w:name="_Toc156856626"/>
      <w:r>
        <w:t>1</w:t>
      </w:r>
      <w:r w:rsidR="00160EF6">
        <w:t>1</w:t>
      </w:r>
      <w:r>
        <w:t>.2 Синтаксический анализатор</w:t>
      </w:r>
      <w:bookmarkEnd w:id="34"/>
    </w:p>
    <w:p w14:paraId="6EA1D5C2" w14:textId="0DD63AC0" w:rsidR="00022F4D" w:rsidRDefault="00022F4D" w:rsidP="00022F4D">
      <w:r>
        <w:t>Результаты тестирования синтаксического анализатора представлены в таблице 6.</w:t>
      </w:r>
    </w:p>
    <w:p w14:paraId="519257F4" w14:textId="6CBA8665" w:rsidR="00022F4D" w:rsidRPr="00F31C2C" w:rsidRDefault="00022F4D" w:rsidP="00022F4D">
      <w:r>
        <w:t>Таблица 6 – Тестирование синтаксического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2F4D" w14:paraId="3104CB6E" w14:textId="77777777" w:rsidTr="00F76621">
        <w:tc>
          <w:tcPr>
            <w:tcW w:w="3115" w:type="dxa"/>
          </w:tcPr>
          <w:p w14:paraId="76451BCE" w14:textId="77777777" w:rsidR="00022F4D" w:rsidRDefault="00022F4D" w:rsidP="00F76621">
            <w:pPr>
              <w:ind w:firstLine="0"/>
            </w:pPr>
            <w:r>
              <w:t>Тест-кейс</w:t>
            </w:r>
          </w:p>
        </w:tc>
        <w:tc>
          <w:tcPr>
            <w:tcW w:w="3115" w:type="dxa"/>
          </w:tcPr>
          <w:p w14:paraId="5448AAD1" w14:textId="77777777" w:rsidR="00022F4D" w:rsidRDefault="00022F4D" w:rsidP="00F76621">
            <w:pPr>
              <w:ind w:firstLine="0"/>
            </w:pPr>
            <w:r>
              <w:t>Входные данные</w:t>
            </w:r>
          </w:p>
        </w:tc>
        <w:tc>
          <w:tcPr>
            <w:tcW w:w="3115" w:type="dxa"/>
          </w:tcPr>
          <w:p w14:paraId="02CDECDF" w14:textId="77777777" w:rsidR="00022F4D" w:rsidRDefault="00022F4D" w:rsidP="00F76621">
            <w:pPr>
              <w:ind w:firstLine="0"/>
            </w:pPr>
            <w:r>
              <w:t>Выходные данные</w:t>
            </w:r>
          </w:p>
        </w:tc>
      </w:tr>
      <w:tr w:rsidR="00022F4D" w14:paraId="697ADD03" w14:textId="77777777" w:rsidTr="00F76621">
        <w:tc>
          <w:tcPr>
            <w:tcW w:w="3115" w:type="dxa"/>
          </w:tcPr>
          <w:p w14:paraId="1FFCF915" w14:textId="77777777" w:rsidR="00022F4D" w:rsidRDefault="00022F4D" w:rsidP="00F76621">
            <w:pPr>
              <w:ind w:firstLine="0"/>
            </w:pPr>
            <w:r>
              <w:t>Пустой файл</w:t>
            </w:r>
          </w:p>
        </w:tc>
        <w:tc>
          <w:tcPr>
            <w:tcW w:w="3115" w:type="dxa"/>
          </w:tcPr>
          <w:p w14:paraId="46EC54FF" w14:textId="56266036" w:rsidR="00022F4D" w:rsidRPr="00022F4D" w:rsidRDefault="00022F4D" w:rsidP="00F76621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Пустой файл</w:t>
            </w:r>
          </w:p>
        </w:tc>
        <w:tc>
          <w:tcPr>
            <w:tcW w:w="3115" w:type="dxa"/>
          </w:tcPr>
          <w:p w14:paraId="68BD135D" w14:textId="77777777" w:rsidR="00022F4D" w:rsidRDefault="00022F4D" w:rsidP="00022F4D">
            <w:pPr>
              <w:ind w:firstLine="0"/>
            </w:pPr>
            <w:r>
              <w:t>Файл пуст!</w:t>
            </w:r>
          </w:p>
          <w:p w14:paraId="7385A794" w14:textId="389CBA4A" w:rsidR="00022F4D" w:rsidRDefault="00022F4D" w:rsidP="00022F4D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022F4D" w:rsidRPr="00B73A89" w14:paraId="228C88D9" w14:textId="77777777" w:rsidTr="00F76621">
        <w:tc>
          <w:tcPr>
            <w:tcW w:w="3115" w:type="dxa"/>
          </w:tcPr>
          <w:p w14:paraId="7CC638BA" w14:textId="42D98F5B" w:rsidR="00022F4D" w:rsidRPr="00B73A89" w:rsidRDefault="00B73A89" w:rsidP="00F76621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Простое объявление</w:t>
            </w:r>
          </w:p>
        </w:tc>
        <w:tc>
          <w:tcPr>
            <w:tcW w:w="3115" w:type="dxa"/>
          </w:tcPr>
          <w:p w14:paraId="5B7B3141" w14:textId="1F6BEA00" w:rsidR="00022F4D" w:rsidRPr="00B73A89" w:rsidRDefault="006D0016" w:rsidP="00B73A89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</w:tc>
        <w:tc>
          <w:tcPr>
            <w:tcW w:w="3115" w:type="dxa"/>
          </w:tcPr>
          <w:p w14:paraId="6C4ED0C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26AC3EC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8F051A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79177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86C32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2F926D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544CD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01D63DB" w14:textId="6C3A0F03" w:rsidR="00022F4D" w:rsidRPr="00B73A89" w:rsidRDefault="006D0016" w:rsidP="00B73A89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B73A89" w:rsidRPr="0025308F" w14:paraId="1680EDA6" w14:textId="77777777" w:rsidTr="00F76621">
        <w:tc>
          <w:tcPr>
            <w:tcW w:w="3115" w:type="dxa"/>
          </w:tcPr>
          <w:p w14:paraId="2FFFB728" w14:textId="72E61FD5" w:rsidR="00B73A89" w:rsidRDefault="00B73A89" w:rsidP="00F76621">
            <w:pPr>
              <w:ind w:firstLine="0"/>
            </w:pPr>
            <w:r>
              <w:lastRenderedPageBreak/>
              <w:t>Объявление с присваиванием значения</w:t>
            </w:r>
          </w:p>
        </w:tc>
        <w:tc>
          <w:tcPr>
            <w:tcW w:w="3115" w:type="dxa"/>
          </w:tcPr>
          <w:p w14:paraId="5A81CEED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 = 1</w:t>
            </w:r>
          </w:p>
          <w:p w14:paraId="00224849" w14:textId="40EC39EE" w:rsidR="00B73A89" w:rsidRPr="00B73A89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val y = x</w:t>
            </w:r>
          </w:p>
        </w:tc>
        <w:tc>
          <w:tcPr>
            <w:tcW w:w="3115" w:type="dxa"/>
          </w:tcPr>
          <w:p w14:paraId="5DDFE67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7198D77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F8EDC9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B0E66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B8469B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1D973F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E42B1C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FAA2FF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EFE5A4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0ED9A62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4EC778D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557387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C29D5B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BF79DD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56F70A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7F41F3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02F71A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728A45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D352A5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BA6472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3E3BC853" w14:textId="0504DDE5" w:rsidR="00B73A89" w:rsidRPr="00B73A89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B73A89" w:rsidRPr="00B73A89" w14:paraId="426D65DD" w14:textId="77777777" w:rsidTr="00F76621">
        <w:tc>
          <w:tcPr>
            <w:tcW w:w="3115" w:type="dxa"/>
          </w:tcPr>
          <w:p w14:paraId="13BEB5BD" w14:textId="74660C3E" w:rsidR="00B73A89" w:rsidRDefault="00B73A89" w:rsidP="00F76621">
            <w:pPr>
              <w:ind w:firstLine="0"/>
            </w:pPr>
            <w:r>
              <w:t>Объявление с присваиванием выражения</w:t>
            </w:r>
          </w:p>
        </w:tc>
        <w:tc>
          <w:tcPr>
            <w:tcW w:w="3115" w:type="dxa"/>
          </w:tcPr>
          <w:p w14:paraId="164ED7EC" w14:textId="7D029B4A" w:rsidR="00B73A89" w:rsidRPr="00B73A89" w:rsidRDefault="006D0016" w:rsidP="00B73A89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 = 1 + 2</w:t>
            </w:r>
          </w:p>
        </w:tc>
        <w:tc>
          <w:tcPr>
            <w:tcW w:w="3115" w:type="dxa"/>
          </w:tcPr>
          <w:p w14:paraId="52983F4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5C030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070C1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E66D0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9614BC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44A4E89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57B8D6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FED344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9FBBC5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4976590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C43787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371CCF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FD1081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7130CE9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7873894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366F2D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F7FE26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81E36C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69BE3E6A" w14:textId="0A285F91" w:rsidR="00B73A89" w:rsidRPr="00B73A89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022F4D" w:rsidRPr="006D0016" w14:paraId="25FD0D25" w14:textId="77777777" w:rsidTr="00F76621">
        <w:tc>
          <w:tcPr>
            <w:tcW w:w="3115" w:type="dxa"/>
          </w:tcPr>
          <w:p w14:paraId="046AC0D5" w14:textId="3D0D760F" w:rsidR="00022F4D" w:rsidRDefault="00B73A89" w:rsidP="00F76621">
            <w:pPr>
              <w:ind w:firstLine="0"/>
            </w:pPr>
            <w:r>
              <w:t>Присваивание терма</w:t>
            </w:r>
          </w:p>
        </w:tc>
        <w:tc>
          <w:tcPr>
            <w:tcW w:w="3115" w:type="dxa"/>
          </w:tcPr>
          <w:p w14:paraId="7B7C6517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6E3F1997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lastRenderedPageBreak/>
              <w:t>val y = 1</w:t>
            </w:r>
          </w:p>
          <w:p w14:paraId="05C5A7FA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"string"</w:t>
            </w:r>
          </w:p>
          <w:p w14:paraId="0AC9C783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y</w:t>
            </w:r>
          </w:p>
          <w:p w14:paraId="0E74503F" w14:textId="79F7AE13" w:rsidR="00022F4D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-y</w:t>
            </w:r>
          </w:p>
        </w:tc>
        <w:tc>
          <w:tcPr>
            <w:tcW w:w="3115" w:type="dxa"/>
          </w:tcPr>
          <w:p w14:paraId="3E92A06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1A21230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448BA0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declaration</w:t>
            </w:r>
          </w:p>
          <w:p w14:paraId="751652A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46D808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7E9576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DCAA41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206F85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0726C4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0B1135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43F12B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62BE11A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0B83AB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6B057E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6298E0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339F96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221EF5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5AE786F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F30971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620B7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0343B5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ED59FB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45C4BC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3D2E7A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STR</w:t>
            </w:r>
          </w:p>
          <w:p w14:paraId="6D0DE8E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49ABD93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0B875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F76545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98F5E4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C1FE81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F17733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1AC4C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6A08D23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F76575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A023F2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33DE08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7DBBD0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3EFF7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MINUS</w:t>
            </w:r>
          </w:p>
          <w:p w14:paraId="57EC810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71EC74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F374274" w14:textId="62CFD18C" w:rsidR="00022F4D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022F4D" w:rsidRPr="0025308F" w14:paraId="2D3ADD84" w14:textId="77777777" w:rsidTr="00F76621">
        <w:tc>
          <w:tcPr>
            <w:tcW w:w="3115" w:type="dxa"/>
          </w:tcPr>
          <w:p w14:paraId="77EE1656" w14:textId="69C1D1B2" w:rsidR="00022F4D" w:rsidRDefault="00B73A89" w:rsidP="00F76621">
            <w:pPr>
              <w:ind w:firstLine="0"/>
            </w:pPr>
            <w:r>
              <w:lastRenderedPageBreak/>
              <w:t>Присваивание выражения</w:t>
            </w:r>
          </w:p>
        </w:tc>
        <w:tc>
          <w:tcPr>
            <w:tcW w:w="3115" w:type="dxa"/>
          </w:tcPr>
          <w:p w14:paraId="24D1F82B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262A59DF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val y = 1</w:t>
            </w:r>
          </w:p>
          <w:p w14:paraId="03DBCF8A" w14:textId="41C68818" w:rsidR="00022F4D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lastRenderedPageBreak/>
              <w:t>x = y/2</w:t>
            </w:r>
          </w:p>
        </w:tc>
        <w:tc>
          <w:tcPr>
            <w:tcW w:w="3115" w:type="dxa"/>
          </w:tcPr>
          <w:p w14:paraId="1271A99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D82CF8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E61570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75546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simple-declaration</w:t>
            </w:r>
          </w:p>
          <w:p w14:paraId="2D87C9A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4D4F00D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ADF889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C884FA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4641C5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FA1418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85BA9C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1F8D8AD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413450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24AD90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C73EA8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5FA38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B5E398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8D24F6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73D0E5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C5B027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A7B065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CAF39E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94D4E5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35C2A63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76F3A3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511906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4810CC6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477DF2B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D44C6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7C8354D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55BBFD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2B5A2FF" w14:textId="3CE8F5E8" w:rsidR="00022F4D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43534777" w14:textId="77777777" w:rsidTr="00F76621">
        <w:tc>
          <w:tcPr>
            <w:tcW w:w="3115" w:type="dxa"/>
          </w:tcPr>
          <w:p w14:paraId="4650D25E" w14:textId="0986F3B6" w:rsidR="006D0016" w:rsidRDefault="006D0016" w:rsidP="006D0016">
            <w:pPr>
              <w:ind w:firstLine="0"/>
            </w:pPr>
            <w:r>
              <w:lastRenderedPageBreak/>
              <w:t>Простое выражение</w:t>
            </w:r>
          </w:p>
        </w:tc>
        <w:tc>
          <w:tcPr>
            <w:tcW w:w="3115" w:type="dxa"/>
          </w:tcPr>
          <w:p w14:paraId="33DE0321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672AE872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val y = 1</w:t>
            </w:r>
          </w:p>
          <w:p w14:paraId="25A32995" w14:textId="742446FC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y/2</w:t>
            </w:r>
          </w:p>
        </w:tc>
        <w:tc>
          <w:tcPr>
            <w:tcW w:w="3115" w:type="dxa"/>
          </w:tcPr>
          <w:p w14:paraId="2EC42F2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750C8F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139E27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4B13D4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E87BA8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80BDE0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A519EA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840BDB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6BB0D2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0F3FAF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AF09E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3C06A8E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68A838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AE3C0A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term</w:t>
            </w:r>
          </w:p>
          <w:p w14:paraId="3E63C4B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47EF49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57A9A6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B822ED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C4AFA1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36A23D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9EDF2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872965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EFDE6A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4D85D80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2BE469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8A6B67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2EB3DCF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453187E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836EF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E843CC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21CFE7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7F7EECE7" w14:textId="2D5B7A25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70304045" w14:textId="77777777" w:rsidTr="00F76621">
        <w:tc>
          <w:tcPr>
            <w:tcW w:w="3115" w:type="dxa"/>
          </w:tcPr>
          <w:p w14:paraId="6CE96948" w14:textId="1C4A454F" w:rsidR="006D0016" w:rsidRDefault="006D0016" w:rsidP="006D0016">
            <w:pPr>
              <w:ind w:firstLine="0"/>
            </w:pPr>
            <w:r>
              <w:lastRenderedPageBreak/>
              <w:t>Вложенное выражение</w:t>
            </w:r>
          </w:p>
        </w:tc>
        <w:tc>
          <w:tcPr>
            <w:tcW w:w="3115" w:type="dxa"/>
          </w:tcPr>
          <w:p w14:paraId="5178F32E" w14:textId="770D5704" w:rsidR="006D0016" w:rsidRDefault="006D0016" w:rsidP="006D0016">
            <w:pPr>
              <w:ind w:firstLine="0"/>
            </w:pPr>
            <w:r w:rsidRPr="006D0016">
              <w:t>var x = (1 + 4)/10</w:t>
            </w:r>
          </w:p>
        </w:tc>
        <w:tc>
          <w:tcPr>
            <w:tcW w:w="3115" w:type="dxa"/>
          </w:tcPr>
          <w:p w14:paraId="49F40AF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254925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17F2F2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3740EEA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110E79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090908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5053F4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55904B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315F73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3CB97E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332C45F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4851F3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420AB4C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FC61A8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5DF5480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25D9D06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01BA87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01A18B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7434307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1134910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expression-inside'</w:t>
            </w:r>
          </w:p>
          <w:p w14:paraId="28ACE28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0B7A5F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70B66B5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14182A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            value</w:t>
            </w:r>
          </w:p>
          <w:p w14:paraId="693D755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75CC5BE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81607A6" w14:textId="04E28CEC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25512BB6" w14:textId="77777777" w:rsidTr="00F76621">
        <w:tc>
          <w:tcPr>
            <w:tcW w:w="3115" w:type="dxa"/>
          </w:tcPr>
          <w:p w14:paraId="704C2176" w14:textId="4B1CEB97" w:rsidR="006D0016" w:rsidRDefault="006D0016" w:rsidP="006D0016">
            <w:pPr>
              <w:ind w:firstLine="0"/>
            </w:pPr>
            <w:r>
              <w:lastRenderedPageBreak/>
              <w:t xml:space="preserve">Выражение с несколькими вложенностями </w:t>
            </w:r>
          </w:p>
        </w:tc>
        <w:tc>
          <w:tcPr>
            <w:tcW w:w="3115" w:type="dxa"/>
          </w:tcPr>
          <w:p w14:paraId="33AC96F1" w14:textId="6E13ABEE" w:rsidR="006D0016" w:rsidRDefault="006D0016" w:rsidP="006D0016">
            <w:pPr>
              <w:ind w:firstLine="0"/>
            </w:pPr>
            <w:r w:rsidRPr="006D0016">
              <w:t>var x = ((1 + 4) / 10 - (1844 * 8) + 1) - 22</w:t>
            </w:r>
          </w:p>
        </w:tc>
        <w:tc>
          <w:tcPr>
            <w:tcW w:w="3115" w:type="dxa"/>
          </w:tcPr>
          <w:p w14:paraId="219FC73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>program</w:t>
            </w:r>
          </w:p>
          <w:p w14:paraId="09AA1BD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DFBBE6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DC5774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B7E89A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0074C7B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1E290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F187C7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96C73F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70A9443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28AAAD0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36BC9E1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expression-inside</w:t>
            </w:r>
          </w:p>
          <w:p w14:paraId="7D0A9DB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B50835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7ACC6E8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0FBA53B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sign</w:t>
            </w:r>
          </w:p>
          <w:p w14:paraId="7A2B7A2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PLUS</w:t>
            </w:r>
          </w:p>
          <w:p w14:paraId="70FA6470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0EC0C1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0A99458C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350DC84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CC8288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expression-inside'</w:t>
            </w:r>
          </w:p>
          <w:p w14:paraId="55C77E6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sign</w:t>
            </w:r>
          </w:p>
          <w:p w14:paraId="6148706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DIV</w:t>
            </w:r>
          </w:p>
          <w:p w14:paraId="330D3AD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1D96597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2BF3EA0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765CB4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7357B74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49CDDE3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79D3C6D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MINUS</w:t>
            </w:r>
          </w:p>
          <w:p w14:paraId="4C80098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66FAA81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LBR</w:t>
            </w:r>
          </w:p>
          <w:p w14:paraId="390FFDC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expression-inside</w:t>
            </w:r>
          </w:p>
          <w:p w14:paraId="3586CF2C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0FC6A0B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520FEB70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NUM</w:t>
            </w:r>
          </w:p>
          <w:p w14:paraId="47C7FD8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sign</w:t>
            </w:r>
          </w:p>
          <w:p w14:paraId="5E57109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MUL</w:t>
            </w:r>
          </w:p>
          <w:p w14:paraId="4D237EAA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65BF207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704E485A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    NUM</w:t>
            </w:r>
          </w:p>
          <w:p w14:paraId="063AA8F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RBR</w:t>
            </w:r>
          </w:p>
          <w:p w14:paraId="1370165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expression-inside'</w:t>
            </w:r>
          </w:p>
          <w:p w14:paraId="4E15096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sign</w:t>
            </w:r>
          </w:p>
          <w:p w14:paraId="181778E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PLUS</w:t>
            </w:r>
          </w:p>
          <w:p w14:paraId="5787369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79467A3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1FCCCDF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    NUM</w:t>
            </w:r>
          </w:p>
          <w:p w14:paraId="0F05E84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0ACAF1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expression-inside'</w:t>
            </w:r>
          </w:p>
          <w:p w14:paraId="2BC57074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5077D20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MINUS</w:t>
            </w:r>
          </w:p>
          <w:p w14:paraId="1FC23A9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94F05C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79D895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1AADE1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EOL</w:t>
            </w:r>
          </w:p>
          <w:p w14:paraId="7F2764C1" w14:textId="379D89F8" w:rsidR="006D0016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73E86" w14:paraId="121E5FD0" w14:textId="77777777" w:rsidTr="00F76621">
        <w:tc>
          <w:tcPr>
            <w:tcW w:w="3115" w:type="dxa"/>
          </w:tcPr>
          <w:p w14:paraId="061E9686" w14:textId="085CC797" w:rsidR="00673E86" w:rsidRDefault="00673E86" w:rsidP="00673E86">
            <w:pPr>
              <w:ind w:firstLine="0"/>
            </w:pPr>
            <w:r>
              <w:lastRenderedPageBreak/>
              <w:t>Простое логическое выражение</w:t>
            </w:r>
            <w:r>
              <w:tab/>
            </w:r>
            <w:r>
              <w:tab/>
            </w:r>
          </w:p>
        </w:tc>
        <w:tc>
          <w:tcPr>
            <w:tcW w:w="3115" w:type="dxa"/>
          </w:tcPr>
          <w:p w14:paraId="6A61A7F2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var myVar = true</w:t>
            </w:r>
          </w:p>
          <w:p w14:paraId="3F74E2AE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 myVar2 = false</w:t>
            </w:r>
          </w:p>
          <w:p w14:paraId="0228F90B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var p = myVar &amp;&amp; myVar</w:t>
            </w:r>
          </w:p>
          <w:p w14:paraId="78E6C793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 = myVar || myVar</w:t>
            </w:r>
          </w:p>
          <w:p w14:paraId="5E81451B" w14:textId="48835587" w:rsidR="00673E86" w:rsidRDefault="00673E86" w:rsidP="00673E86">
            <w:pPr>
              <w:ind w:firstLine="0"/>
            </w:pPr>
            <w:r>
              <w:rPr>
                <w:lang w:val="en-US"/>
              </w:rPr>
              <w:t>p = !myVar</w:t>
            </w:r>
          </w:p>
        </w:tc>
        <w:tc>
          <w:tcPr>
            <w:tcW w:w="3115" w:type="dxa"/>
          </w:tcPr>
          <w:p w14:paraId="717508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program</w:t>
            </w:r>
          </w:p>
          <w:p w14:paraId="31C1517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05F8E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CF86A1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10A918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D7CCE9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80E50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83A8E5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97352C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383B9ED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6248A1C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77402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885385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9D03FD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52D34A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024AC5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985257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3FA2C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F78006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9B4EB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FALSE</w:t>
            </w:r>
          </w:p>
          <w:p w14:paraId="2CB7A2C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ECE73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6FF0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36709D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2F2710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9E7CCA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CA3D13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39EA0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78990D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38626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C78398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B43DCE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57ED3E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D94F98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736508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9BBBD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27235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27A06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E5A0D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FC16C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A610FC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8A766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912B1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D3FE0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0693A8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9AC4EB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12558E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74545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78C47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B2985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D8B1C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4CDF53A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E981F4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CF5C8A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C2090C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85F0CC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617999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FB71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936454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20C985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0450004" w14:textId="483E5DB6" w:rsidR="00673E86" w:rsidRDefault="00673E86" w:rsidP="00673E86">
            <w:pPr>
              <w:ind w:firstLine="0"/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73E86" w14:paraId="0718DFFE" w14:textId="77777777" w:rsidTr="00F76621">
        <w:tc>
          <w:tcPr>
            <w:tcW w:w="3115" w:type="dxa"/>
          </w:tcPr>
          <w:p w14:paraId="324E778B" w14:textId="14214F20" w:rsidR="00673E86" w:rsidRDefault="00673E86" w:rsidP="00673E86">
            <w:pPr>
              <w:ind w:firstLine="0"/>
            </w:pPr>
            <w:r>
              <w:lastRenderedPageBreak/>
              <w:t>Вложенное логическое выражение</w:t>
            </w:r>
            <w:r>
              <w:tab/>
            </w:r>
          </w:p>
        </w:tc>
        <w:tc>
          <w:tcPr>
            <w:tcW w:w="3115" w:type="dxa"/>
          </w:tcPr>
          <w:p w14:paraId="5CE54CEC" w14:textId="77777777" w:rsidR="00673E86" w:rsidRDefault="00673E86" w:rsidP="00673E86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>
              <w:rPr>
                <w:lang w:val="en-US"/>
              </w:rPr>
              <w:t>var p = a &amp;&amp; !b</w:t>
            </w:r>
            <w:r>
              <w:rPr>
                <w:lang w:val="en-US"/>
              </w:rPr>
              <w:br/>
              <w:t>p = !a &amp;&amp; b</w:t>
            </w:r>
            <w:r>
              <w:rPr>
                <w:lang w:val="en-US"/>
              </w:rPr>
              <w:br/>
              <w:t>var x = !!b</w:t>
            </w:r>
            <w:r>
              <w:rPr>
                <w:lang w:val="en-US"/>
              </w:rPr>
              <w:br/>
              <w:t>x = a &amp;&amp; !!b</w:t>
            </w:r>
            <w:r>
              <w:rPr>
                <w:lang w:val="en-US"/>
              </w:rPr>
              <w:br/>
              <w:t>x = a &amp;&amp; !(a &gt; 5)</w:t>
            </w:r>
            <w:r>
              <w:rPr>
                <w:lang w:val="en-US"/>
              </w:rPr>
              <w:br/>
              <w:t>x = !!!b</w:t>
            </w:r>
            <w:r>
              <w:rPr>
                <w:lang w:val="en-US"/>
              </w:rPr>
              <w:br/>
              <w:t>var y = (a &lt; 7) &amp;&amp; b</w:t>
            </w:r>
            <w:r>
              <w:rPr>
                <w:lang w:val="en-US"/>
              </w:rPr>
              <w:br/>
              <w:t>y = (a &amp;&amp; b)</w:t>
            </w:r>
            <w:r>
              <w:rPr>
                <w:lang w:val="en-US"/>
              </w:rPr>
              <w:br/>
              <w:t>y = !true &amp;&amp; false</w:t>
            </w:r>
            <w:r>
              <w:rPr>
                <w:lang w:val="en-US"/>
              </w:rPr>
              <w:br/>
              <w:t>y = true || (false &amp;&amp; false) &amp;&amp; a</w:t>
            </w:r>
            <w:r>
              <w:rPr>
                <w:lang w:val="en-US"/>
              </w:rPr>
              <w:br/>
              <w:t>y = true || false || !a</w:t>
            </w:r>
            <w:r>
              <w:rPr>
                <w:lang w:val="en-US"/>
              </w:rPr>
              <w:br/>
              <w:t>y = true || false ||  !a</w:t>
            </w:r>
            <w:r>
              <w:rPr>
                <w:lang w:val="en-US"/>
              </w:rPr>
              <w:br/>
              <w:t>y = (5 - 4) &gt; 1</w:t>
            </w:r>
          </w:p>
          <w:p w14:paraId="074CE631" w14:textId="77777777" w:rsidR="00673E86" w:rsidRPr="00673E86" w:rsidRDefault="00673E86" w:rsidP="00673E86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63C4F2D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statement</w:t>
            </w:r>
          </w:p>
          <w:p w14:paraId="15A42A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5F1AE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3C7DA0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503FF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570C41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21F220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F6892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9C52D9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C71FD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C1E96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C87D5E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225AAF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A1D0B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37423C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3077B6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114B68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2AAB8F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8723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D5DD68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3FB0C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11D30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7CB15B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50DA14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36F185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A9D3AC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CE3D15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3AE388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5FFD9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337818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370C06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793122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02B68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C53DB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81901D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268DCD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BEC7DE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AA67B9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FE0B2B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A35D6C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E7E3DA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C101E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17FAC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NOT</w:t>
            </w:r>
          </w:p>
          <w:p w14:paraId="6A1C2A9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59BDEE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7C2B57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3B821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DD5C6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C2E462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64596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6A92BD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303B9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0E4375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E2CA4D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1BD36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2E5AC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00253CC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F9880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0894ACC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4AB608C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447B2E4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4AC3D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ECAD42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639ECB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3A9D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ECBE2A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EC20DA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592D7D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D6F766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81D12D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E68DDB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80F330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A25D3E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83E696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D5F833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4438CDA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236A49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1554E05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742E44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E0276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2F81A7B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1C0BEA5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102A54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2F818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42CDDF5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NUM</w:t>
            </w:r>
          </w:p>
          <w:p w14:paraId="6EFE13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438479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E206AF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CB4552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D33A7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1B4E1B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3439D4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3F522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E3D532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1ACA8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7B72E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196F49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D6088C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5B6B29C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92DC28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B8D9B9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296360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7A2E23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ECE0D3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1DD9C4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DC1D49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006966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7C4C18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2428A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4DC74A0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716EE0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A6B08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6CF80A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187CE2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51FB8F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C472F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D7C124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BD4FFE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5696A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683125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08928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68D444F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26671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F1197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0F0F1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676CB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67775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ID</w:t>
            </w:r>
          </w:p>
          <w:p w14:paraId="2FE3150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5AB68F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BE7A6E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50F9A7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49FC30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00A5FC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08320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A73F1E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D1365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C396A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1B09AF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3F36B58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0DEB8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B64C2F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397D7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433C6A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FCB4EE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59EF16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DA09FA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061A180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2185AC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B601BE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611C287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10484C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0B313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31093A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4A0364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7F3AF82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144FA5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E8626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B6D182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34492E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8C519C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C7B1A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9BDEC5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620FFC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B0243C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0EED6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55B24D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34573D4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11D7633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F0681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LBR</w:t>
            </w:r>
          </w:p>
          <w:p w14:paraId="07901A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3E639B2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E430AB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CFF04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1E5C32D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logical-sign</w:t>
            </w:r>
          </w:p>
          <w:p w14:paraId="5217062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AND</w:t>
            </w:r>
          </w:p>
          <w:p w14:paraId="5853A1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B654A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7E385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0E8E925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RBR</w:t>
            </w:r>
          </w:p>
          <w:p w14:paraId="0E90853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595393F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660C7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9D124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77CCC9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C0D4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5AA0B4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7FF7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352CF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AFF065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4A2481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0B54F9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6BAF9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DF5D1F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A85ED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6EFE5E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F6EC6A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47C6B47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D0689A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6EDCBE7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258498E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6AEB9BE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6BC9DF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3A908DB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69979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58D048C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985F70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361B7F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6DBF12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EBE23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F610AE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8EBE35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EQUALS</w:t>
            </w:r>
          </w:p>
          <w:p w14:paraId="7C7E170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C46B39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F63D94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4927E1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2FAF1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700C8C4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C6D998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03A7501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44B96FB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8FF404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352CA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6A2012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6B6519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2089064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43C2A12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1CACC9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BC0006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FDB496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A9AD4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0CF3B2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91D354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093185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61A09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6FF7579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7EE80C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272DCFA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3840B1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BAB42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141E84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71C216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MINUS</w:t>
            </w:r>
          </w:p>
          <w:p w14:paraId="3DE3508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49436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50B5E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035A79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156A80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31BE6D4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173035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MORE</w:t>
            </w:r>
          </w:p>
          <w:p w14:paraId="645557C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9149E3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707988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9732B0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C279F59" w14:textId="4246063B" w:rsidR="00673E86" w:rsidRDefault="00673E86" w:rsidP="00673E86">
            <w:pPr>
              <w:ind w:firstLine="0"/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EOF</w:t>
            </w:r>
          </w:p>
        </w:tc>
      </w:tr>
      <w:tr w:rsidR="006D0016" w:rsidRPr="00562E71" w14:paraId="70322B27" w14:textId="77777777" w:rsidTr="00F76621">
        <w:tc>
          <w:tcPr>
            <w:tcW w:w="3115" w:type="dxa"/>
          </w:tcPr>
          <w:p w14:paraId="6055D1C3" w14:textId="69850A8B" w:rsidR="006D0016" w:rsidRDefault="006D0016" w:rsidP="006D0016">
            <w:pPr>
              <w:ind w:firstLine="0"/>
            </w:pPr>
            <w:r>
              <w:lastRenderedPageBreak/>
              <w:t>Вызов функции без параметров</w:t>
            </w:r>
          </w:p>
        </w:tc>
        <w:tc>
          <w:tcPr>
            <w:tcW w:w="3115" w:type="dxa"/>
          </w:tcPr>
          <w:p w14:paraId="13347618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fun prin():Char{</w:t>
            </w:r>
          </w:p>
          <w:p w14:paraId="5EA333A2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return 'c'</w:t>
            </w:r>
          </w:p>
          <w:p w14:paraId="3600C18B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  <w:p w14:paraId="575D1269" w14:textId="560DB65B" w:rsidR="006D0016" w:rsidRPr="002716B0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prin()</w:t>
            </w:r>
          </w:p>
        </w:tc>
        <w:tc>
          <w:tcPr>
            <w:tcW w:w="3115" w:type="dxa"/>
          </w:tcPr>
          <w:p w14:paraId="318FD4A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75DD7E8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D4BF0E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565FBD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647ABE0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3D9978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D9695E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5013E1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BB7F8A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6BCA377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CHARTYPE</w:t>
            </w:r>
          </w:p>
          <w:p w14:paraId="47BFB20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01E1EB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E8E5B8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65B2C1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2B6DEC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C8D0D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2A5729F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6CF1E74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742AD5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400C9E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5D4F9BC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21920D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90E1E1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DA447F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269CE1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7014D9E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F8ECB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function-call</w:t>
            </w:r>
          </w:p>
          <w:p w14:paraId="6A9E8C2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F74E79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2E4DFF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170362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2898278E" w14:textId="08DB78CD" w:rsidR="006D0016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4FDBDAC8" w14:textId="77777777" w:rsidTr="00F76621">
        <w:tc>
          <w:tcPr>
            <w:tcW w:w="3115" w:type="dxa"/>
          </w:tcPr>
          <w:p w14:paraId="4FAE7CB1" w14:textId="41789F2C" w:rsidR="006D0016" w:rsidRDefault="006D0016" w:rsidP="006D0016">
            <w:pPr>
              <w:ind w:firstLine="0"/>
            </w:pPr>
            <w:r>
              <w:t>Вызов функции с параметрами</w:t>
            </w:r>
          </w:p>
        </w:tc>
        <w:tc>
          <w:tcPr>
            <w:tcW w:w="3115" w:type="dxa"/>
          </w:tcPr>
          <w:p w14:paraId="223F1B28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fun prin(x: Char){</w:t>
            </w:r>
          </w:p>
          <w:p w14:paraId="6A019563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  <w:p w14:paraId="73F26026" w14:textId="59CCD838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prin('t')</w:t>
            </w:r>
          </w:p>
        </w:tc>
        <w:tc>
          <w:tcPr>
            <w:tcW w:w="3115" w:type="dxa"/>
          </w:tcPr>
          <w:p w14:paraId="1FE7EE4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1FAC83B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844E0B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456E786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3A0E7ED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92482A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8B603C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29BB0C4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07D3FC9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A8D975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lastRenderedPageBreak/>
              <w:t xml:space="preserve">                    COLON</w:t>
            </w:r>
          </w:p>
          <w:p w14:paraId="54F42C8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365C8F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17EADFC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8973DB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D2680D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28EA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1A9E44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A742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4BA5F2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0CE058B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5B85B9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function-call</w:t>
            </w:r>
          </w:p>
          <w:p w14:paraId="5C9F8EE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039C081" w14:textId="77777777" w:rsidR="00562E71" w:rsidRPr="00F50066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29B027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actual-params</w:t>
            </w:r>
          </w:p>
          <w:p w14:paraId="3FBB1EF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actual-param</w:t>
            </w:r>
          </w:p>
          <w:p w14:paraId="08A0EF4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108846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ECC6F2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CHAR</w:t>
            </w:r>
          </w:p>
          <w:p w14:paraId="63D1488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ED7DAE0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345F8771" w14:textId="190E7F07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562E71" w:rsidRPr="0025308F" w14:paraId="755A6DC9" w14:textId="77777777" w:rsidTr="00F76621">
        <w:tc>
          <w:tcPr>
            <w:tcW w:w="3115" w:type="dxa"/>
          </w:tcPr>
          <w:p w14:paraId="4065179A" w14:textId="43346204" w:rsidR="00562E71" w:rsidRPr="00ED46CE" w:rsidRDefault="00562E71" w:rsidP="00562E71">
            <w:pPr>
              <w:ind w:firstLine="0"/>
              <w:rPr>
                <w:rFonts w:eastAsiaTheme="minorEastAsia"/>
                <w:lang w:eastAsia="ja-JP"/>
              </w:rPr>
            </w:pPr>
            <w:r>
              <w:lastRenderedPageBreak/>
              <w:t>Конструктор функции с одним параметром</w:t>
            </w:r>
            <w:r w:rsidR="00ED46CE">
              <w:rPr>
                <w:rFonts w:eastAsiaTheme="minorEastAsia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115" w:type="dxa"/>
          </w:tcPr>
          <w:p w14:paraId="2E54561B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fun prin(x: Char){</w:t>
            </w:r>
          </w:p>
          <w:p w14:paraId="01474CD6" w14:textId="0F8106D6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7777572A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>program</w:t>
            </w:r>
          </w:p>
          <w:p w14:paraId="3857D90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D2E85B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1CCB931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48D6D79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51A57F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EAE2FFF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4B740E3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3E5175B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61E00B7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580E436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363C6E8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47682B8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25A734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305E64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45F159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ECB573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9DE608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29084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EOL</w:t>
            </w:r>
          </w:p>
          <w:p w14:paraId="275B51B6" w14:textId="182EAC30" w:rsidR="00562E71" w:rsidRPr="00562E71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0992C8EE" w14:textId="77777777" w:rsidTr="00F76621">
        <w:tc>
          <w:tcPr>
            <w:tcW w:w="3115" w:type="dxa"/>
          </w:tcPr>
          <w:p w14:paraId="73EEE48A" w14:textId="42B7076A" w:rsidR="006D0016" w:rsidRDefault="006D0016" w:rsidP="006D0016">
            <w:pPr>
              <w:ind w:firstLine="0"/>
            </w:pPr>
            <w:r>
              <w:lastRenderedPageBreak/>
              <w:t>Конструктор функции с параметрами</w:t>
            </w:r>
            <w:r w:rsidR="00ED46CE">
              <w:rPr>
                <w:rFonts w:eastAsiaTheme="minorEastAsia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115" w:type="dxa"/>
          </w:tcPr>
          <w:p w14:paraId="0EE51230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fun prin(x: Char, y: String, c: Int){</w:t>
            </w:r>
          </w:p>
          <w:p w14:paraId="2EC26FFB" w14:textId="04F78219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68AA5B60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6A806E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C0CE1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53EF65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B7E7B3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E4AE68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A7B475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166D0DE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70BB385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96CA71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3852D63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5CF143B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2EC08D3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COMMA</w:t>
            </w:r>
          </w:p>
          <w:p w14:paraId="2BF7465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params</w:t>
            </w:r>
          </w:p>
          <w:p w14:paraId="4853122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param</w:t>
            </w:r>
          </w:p>
          <w:p w14:paraId="35EC877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E15882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COLON</w:t>
            </w:r>
          </w:p>
          <w:p w14:paraId="2B15AC5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type</w:t>
            </w:r>
          </w:p>
          <w:p w14:paraId="798173D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STRING</w:t>
            </w:r>
          </w:p>
          <w:p w14:paraId="764546E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COMMA</w:t>
            </w:r>
          </w:p>
          <w:p w14:paraId="5ABE29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params</w:t>
            </w:r>
          </w:p>
          <w:p w14:paraId="4C561F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param</w:t>
            </w:r>
          </w:p>
          <w:p w14:paraId="1F0EA0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F3B2A6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COLON</w:t>
            </w:r>
          </w:p>
          <w:p w14:paraId="6BD6235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type</w:t>
            </w:r>
          </w:p>
          <w:p w14:paraId="1116480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INT</w:t>
            </w:r>
          </w:p>
          <w:p w14:paraId="1ED5E76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F1BDA8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A9B1AA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B5B2A1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36A02D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4FB567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309F5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744EAEBF" w14:textId="495EC352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1B1F484A" w14:textId="77777777" w:rsidTr="00F76621">
        <w:tc>
          <w:tcPr>
            <w:tcW w:w="3115" w:type="dxa"/>
          </w:tcPr>
          <w:p w14:paraId="2932A5FB" w14:textId="262C53EA" w:rsidR="006D0016" w:rsidRDefault="006D0016" w:rsidP="006D0016">
            <w:pPr>
              <w:ind w:firstLine="0"/>
            </w:pPr>
            <w:r>
              <w:t>Конструктор функции без параметров</w:t>
            </w:r>
            <w:r w:rsidR="00ED46CE">
              <w:t xml:space="preserve">; конструктор функции с возвратом параметров; </w:t>
            </w:r>
            <w:r w:rsidR="00ED46CE">
              <w:lastRenderedPageBreak/>
              <w:t>конструктор функции с непустым телом</w:t>
            </w:r>
          </w:p>
        </w:tc>
        <w:tc>
          <w:tcPr>
            <w:tcW w:w="3115" w:type="dxa"/>
          </w:tcPr>
          <w:p w14:paraId="077C1308" w14:textId="77777777" w:rsidR="00ED46CE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lastRenderedPageBreak/>
              <w:t>fun prin():Char{</w:t>
            </w:r>
          </w:p>
          <w:p w14:paraId="3DF2DB65" w14:textId="77777777" w:rsidR="00ED46CE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t>return 'c'</w:t>
            </w:r>
          </w:p>
          <w:p w14:paraId="171643E9" w14:textId="28D78217" w:rsidR="006D0016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2EA98AE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>program</w:t>
            </w:r>
          </w:p>
          <w:p w14:paraId="3942DD0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526C50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4B60F20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6131227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5045D7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3817798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8D5B6E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59D63D44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lastRenderedPageBreak/>
              <w:t xml:space="preserve">            type</w:t>
            </w:r>
          </w:p>
          <w:p w14:paraId="0AF93DE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CHARTYPE</w:t>
            </w:r>
          </w:p>
          <w:p w14:paraId="16C7DB5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C35B8ED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404114D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B18691A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284D1C6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C70962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263C843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7AA856F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71C4128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1FC5AB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49303D3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AA9966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6FB4D46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1D0533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01453B3" w14:textId="77777777" w:rsidR="00ED46CE" w:rsidRPr="00ED46CE" w:rsidRDefault="00ED46CE" w:rsidP="00ED46CE">
            <w:pPr>
              <w:ind w:firstLine="0"/>
              <w:rPr>
                <w:sz w:val="20"/>
                <w:szCs w:val="20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</w:t>
            </w:r>
            <w:r w:rsidRPr="00ED46CE">
              <w:rPr>
                <w:sz w:val="20"/>
                <w:szCs w:val="20"/>
              </w:rPr>
              <w:t>EOL</w:t>
            </w:r>
          </w:p>
          <w:p w14:paraId="4C37FE30" w14:textId="76DBA5C8" w:rsidR="006D0016" w:rsidRDefault="00ED46CE" w:rsidP="00ED46CE">
            <w:pPr>
              <w:ind w:firstLine="0"/>
            </w:pPr>
            <w:r w:rsidRPr="00ED46CE">
              <w:rPr>
                <w:sz w:val="20"/>
                <w:szCs w:val="20"/>
              </w:rPr>
              <w:t xml:space="preserve">    EOF</w:t>
            </w:r>
          </w:p>
        </w:tc>
      </w:tr>
      <w:tr w:rsidR="008E3812" w:rsidRPr="008E3812" w14:paraId="1A70211B" w14:textId="77777777" w:rsidTr="00F76621">
        <w:tc>
          <w:tcPr>
            <w:tcW w:w="3115" w:type="dxa"/>
          </w:tcPr>
          <w:p w14:paraId="22159F09" w14:textId="1F16FF1F" w:rsidR="008E3812" w:rsidRDefault="008E3812" w:rsidP="006D0016">
            <w:pPr>
              <w:ind w:firstLine="0"/>
            </w:pPr>
            <w:r>
              <w:lastRenderedPageBreak/>
              <w:t>Конструктор функции с параметрами; конструктор функции с возвратом параметров; конструктор функции с непустым телом</w:t>
            </w:r>
          </w:p>
        </w:tc>
        <w:tc>
          <w:tcPr>
            <w:tcW w:w="3115" w:type="dxa"/>
          </w:tcPr>
          <w:p w14:paraId="52A387C7" w14:textId="77777777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fun prin(x:Char):Int{</w:t>
            </w:r>
          </w:p>
          <w:p w14:paraId="669CB6C1" w14:textId="77777777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return 1</w:t>
            </w:r>
          </w:p>
          <w:p w14:paraId="3282EDB8" w14:textId="251C05AC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12D590DC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>program</w:t>
            </w:r>
          </w:p>
          <w:p w14:paraId="2623137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AAE003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04B04DC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90665A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577A47E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9EE5F45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78C9D0AD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71576B4A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41BBEC32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61610CC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63354873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0E29492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0E8542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BF1471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02411EEB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174BBD85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FB247D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57C1B78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5367BD3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6390E18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5DE6A4A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60A05BDE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02F13C5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BA40C7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lastRenderedPageBreak/>
              <w:t xml:space="preserve">                                value</w:t>
            </w:r>
          </w:p>
          <w:p w14:paraId="5F7F735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3779E631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A80C81B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98999A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ED7D64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94480B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EOL</w:t>
            </w:r>
          </w:p>
          <w:p w14:paraId="63E67054" w14:textId="640AD048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FC75FB" w14:paraId="11AACD7E" w14:textId="77777777" w:rsidTr="00F76621">
        <w:tc>
          <w:tcPr>
            <w:tcW w:w="3115" w:type="dxa"/>
          </w:tcPr>
          <w:p w14:paraId="7739322C" w14:textId="3C6B7BEC" w:rsidR="00FC75FB" w:rsidRDefault="00FC75FB" w:rsidP="00FC75FB">
            <w:pPr>
              <w:ind w:firstLine="0"/>
            </w:pPr>
            <w:r>
              <w:lastRenderedPageBreak/>
              <w:t>Условия в условных выражениях</w:t>
            </w:r>
          </w:p>
        </w:tc>
        <w:tc>
          <w:tcPr>
            <w:tcW w:w="3115" w:type="dxa"/>
          </w:tcPr>
          <w:p w14:paraId="027DD1F9" w14:textId="77777777" w:rsidR="00FC75FB" w:rsidRDefault="00FC75FB" w:rsidP="00FC75FB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>
              <w:rPr>
                <w:lang w:val="en-US"/>
              </w:rPr>
              <w:t>var a = 5</w:t>
            </w:r>
            <w:r>
              <w:rPr>
                <w:lang w:val="en-US"/>
              </w:rPr>
              <w:br/>
              <w:t>var b = 7</w:t>
            </w:r>
            <w:r>
              <w:rPr>
                <w:lang w:val="en-US"/>
              </w:rPr>
              <w:br/>
              <w:t>var x = true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(a &lt; b)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(a == b)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(x &amp;&amp; x &amp;&amp; 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(!x &amp;&amp; 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if (true)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(false)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(x &amp;&amp; !(a &gt; 5))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(!!!x)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((a &lt; 7) &amp;&amp; x) {</w:t>
            </w:r>
            <w:r>
              <w:rPr>
                <w:lang w:val="en-US"/>
              </w:rPr>
              <w:br/>
              <w:t xml:space="preserve"> 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(!true &amp;&amp; false) {</w:t>
            </w:r>
            <w:r>
              <w:rPr>
                <w:lang w:val="en-US"/>
              </w:rPr>
              <w:br/>
              <w:t xml:space="preserve">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(true || false || !x) {</w:t>
            </w:r>
            <w:r>
              <w:rPr>
                <w:lang w:val="en-US"/>
              </w:rPr>
              <w:br/>
              <w:t xml:space="preserve">   a = b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}</w:t>
            </w:r>
            <w:r>
              <w:rPr>
                <w:lang w:val="en-US"/>
              </w:rPr>
              <w:br/>
            </w:r>
          </w:p>
          <w:p w14:paraId="6846B67F" w14:textId="77777777" w:rsidR="00FC75FB" w:rsidRPr="00FC75FB" w:rsidRDefault="00FC75FB" w:rsidP="00FC75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2FECEA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EF25D5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2F483B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96DCF8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24BF7C4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10EC0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DF6F8E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6B730B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CD5FB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81028D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2EFB594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B9CFA3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0371E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D8FEE7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5BD139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01A479B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DDE4B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40C0E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0D874B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A744C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7AB2E69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C45A0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62B20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F86B0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D409B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2A4C7C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69211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CC03D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5F8EC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98E1BD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6BCEE71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B842AF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871BFE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EDC61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7832E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0E97C54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777C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55F98A5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13C4B0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116F9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97BD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FE9EE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3C6980B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67B785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C3B0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34735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DCC08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7606E8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97CB57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04A65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1966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68FDAE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CEEE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28A058B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A78A2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0F3551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21365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D2A21A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4595C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33515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678AC4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E76852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3DEF3B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B38CFD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D8AE19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3FE5B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FFC42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B86BC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F316E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AC2DE4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0D650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ISEQUAL</w:t>
            </w:r>
          </w:p>
          <w:p w14:paraId="78E441A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7B823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E2D17E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2FAE7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EA1A98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F250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0CFD92C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F482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D3F81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849A8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CE45E6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007731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8D7C8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9261E8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66D771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07E45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733CC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93E9D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2273D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66177C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3DD8B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3AF34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36DB01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2085C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5E3FD1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67181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0B8F2C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EB2210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62A9A8C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1BD1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F1DF85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BCC3DF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5717D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E0CD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44097A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D07E2D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2977E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8D02CE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556BE3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BCBC4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33E6D1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CECF31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9366F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84D55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9CE3FF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877D9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8E5414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E06B67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02937D8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436C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8ABF6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81D318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3028A8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389E9A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CD5D9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42FA6D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C4561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CC659A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069530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73A1F4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273B1E7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20CC2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E87D7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C53B7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2C56F6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B5063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5FD0A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77B94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AFAB32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4EB8B6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F3ADE0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06433A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F1EF66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1DF614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1A399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C4243D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53072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EA5A6F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4022A9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227CD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BFBC78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5228DF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9AD03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D62121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65C57B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F9DE8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17DF6C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7159A46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704148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29439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logical-sign</w:t>
            </w:r>
          </w:p>
          <w:p w14:paraId="5B5FDE9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7EBCEA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C64B20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E0F18C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43565F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F95F4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6D938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657108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522F8B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9AB87B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482B3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53A7E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00FDE8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BD9BC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B2964C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E0B74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8717BB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4A4ABF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C67212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7025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862E49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E9822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D31E1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DACE6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D0145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4C1F70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02DDCE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0A81117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TRUE</w:t>
            </w:r>
          </w:p>
          <w:p w14:paraId="1486EF6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799E8C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82F4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E6E7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D4898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5184C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030FE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292D0A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55C1A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96F57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F7FFD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C1E49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0053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495B5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function-block</w:t>
            </w:r>
          </w:p>
          <w:p w14:paraId="4E5985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B6DA9E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91B42B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5DADA0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7EBABF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731FA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363E86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AD874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D0BF9A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F745D7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4E3399F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2CA687D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FALSE</w:t>
            </w:r>
          </w:p>
          <w:p w14:paraId="0BB677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225C47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DEE820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1FF82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245779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E0A04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156778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D34F0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307CC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D4F9C9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2380E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B8C3C7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DF84E9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9EAC01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DD8A4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B38046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F0D9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85CB59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7B014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0537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8323D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A73E0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A67F9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1D840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02BBB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8B224C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539B3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19880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287889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49008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NOT</w:t>
            </w:r>
          </w:p>
          <w:p w14:paraId="74B576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708652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6C21D0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684FE5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5C29F8E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513FA45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118F99C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4D0C60A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EE3F6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A7FE90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581C2B6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BBAEC0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CFDDD4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21EB5A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F2A83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D1236E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ED08E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200AE3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F277D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8FBAB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9DC21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CF09C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5A531D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D769CE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A6D93B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8C9D3C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1CEB83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27DC29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D9DEB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E500C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007C0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46954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7CDC0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B6B06A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3EB817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CD1DC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4A056F3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4D88AB4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0F1EDC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2E072FB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64BED0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741837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ID</w:t>
            </w:r>
          </w:p>
          <w:p w14:paraId="775DD4F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5BF9B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C0A89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40FFC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4567FF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577D97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1DE36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4D2DE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8B1C49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6D05D4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29747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08BE5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FEAD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253BDC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1A45BC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629F8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78E4ED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97357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8E95D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BAD00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6EBC6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E23C5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D56E2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9482C9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50E36D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3FE60C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77A744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FCC73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5180AA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LESS</w:t>
            </w:r>
          </w:p>
          <w:p w14:paraId="502BC45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3A18D63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65DEB8D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2C653D0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42E265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024C3A3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162C9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5D2FBA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A0C24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EF394B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19C06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9A57E7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CF20CD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1CE4BF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E87C87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A234FC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7B791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8680F1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B18CFE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1EDDC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5D2137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E4D69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ADACBA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6C401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88386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8C60A9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91A2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E25C2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9A6BAB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C5546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E7BEF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39696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30A8A6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466CEC3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5BAE96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3C0728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8F6892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TRUE</w:t>
            </w:r>
          </w:p>
          <w:p w14:paraId="44F8440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0357B1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563B31C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37F214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5D1332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4481E1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5B3DE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0683AD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A6E6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2D87D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4E94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FA30CF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D3581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8BBAB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2A775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D4CCE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69B5DD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6CE52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EOL</w:t>
            </w:r>
          </w:p>
          <w:p w14:paraId="59A05C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7F9C4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F0B2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406826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8C4D5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23F588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3351D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37AFD5A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A52B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E91555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884D0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2FCD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6DD75D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08FE361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B6E9F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7DF618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6510FF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8174A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084C5D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50A66C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1B994D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634806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D2D66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31CA3F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6F843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6D35216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A5079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C47F1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F141A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152B9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ADB7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C560F9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CA05DE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4F3F6F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FA5D37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7ADBA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EEA8DE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753315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D98763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CFC5B9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851DB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75B30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EOL</w:t>
            </w:r>
          </w:p>
          <w:p w14:paraId="7BD4115B" w14:textId="5052F5F3" w:rsidR="00FC75FB" w:rsidRDefault="00FC75FB" w:rsidP="00FC75FB">
            <w:pPr>
              <w:ind w:firstLine="0"/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FC75FB" w14:paraId="53E163D0" w14:textId="77777777" w:rsidTr="00F76621">
        <w:tc>
          <w:tcPr>
            <w:tcW w:w="3115" w:type="dxa"/>
          </w:tcPr>
          <w:p w14:paraId="707F8CF3" w14:textId="66F882BB" w:rsidR="00FC75FB" w:rsidRDefault="00FC75FB" w:rsidP="00FC75FB">
            <w:pPr>
              <w:ind w:firstLine="0"/>
            </w:pPr>
            <w:r>
              <w:lastRenderedPageBreak/>
              <w:t>Отсутствие условия в условном выражении</w:t>
            </w:r>
          </w:p>
        </w:tc>
        <w:tc>
          <w:tcPr>
            <w:tcW w:w="3115" w:type="dxa"/>
          </w:tcPr>
          <w:p w14:paraId="684F3A7D" w14:textId="66BC3E69" w:rsidR="00FC75FB" w:rsidRDefault="00FC75FB" w:rsidP="00FC75FB">
            <w:pPr>
              <w:ind w:firstLine="0"/>
            </w:pPr>
            <w:r>
              <w:rPr>
                <w:lang w:val="en-US"/>
              </w:rPr>
              <w:t>if ()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3115" w:type="dxa"/>
          </w:tcPr>
          <w:p w14:paraId="5EB3335C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Ожидался терм</w:t>
            </w:r>
          </w:p>
          <w:p w14:paraId="1BC63BDF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Ожидалось логическое выражение!</w:t>
            </w:r>
          </w:p>
          <w:p w14:paraId="1EF39F9F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Ожидалось выражение!</w:t>
            </w:r>
          </w:p>
          <w:p w14:paraId="4283C31F" w14:textId="033F66CA" w:rsidR="00FC75FB" w:rsidRDefault="00FC75FB" w:rsidP="00FC75FB">
            <w:pPr>
              <w:ind w:firstLine="0"/>
            </w:pPr>
            <w:r>
              <w:rPr>
                <w:sz w:val="20"/>
                <w:szCs w:val="20"/>
              </w:rPr>
              <w:t>Произошла ошибка в ходе работы парсера...</w:t>
            </w:r>
          </w:p>
        </w:tc>
      </w:tr>
      <w:tr w:rsidR="00C92D7B" w14:paraId="0C48D394" w14:textId="77777777" w:rsidTr="00F76621">
        <w:tc>
          <w:tcPr>
            <w:tcW w:w="3115" w:type="dxa"/>
          </w:tcPr>
          <w:p w14:paraId="1AD0A352" w14:textId="573C7AA9" w:rsidR="00C92D7B" w:rsidRDefault="00C92D7B" w:rsidP="00C92D7B">
            <w:pPr>
              <w:ind w:firstLine="0"/>
            </w:pPr>
            <w:r>
              <w:t>Условное выражение</w:t>
            </w:r>
          </w:p>
        </w:tc>
        <w:tc>
          <w:tcPr>
            <w:tcW w:w="3115" w:type="dxa"/>
          </w:tcPr>
          <w:p w14:paraId="463A9989" w14:textId="77777777" w:rsidR="00C92D7B" w:rsidRDefault="00C92D7B" w:rsidP="00C92D7B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  <w:r>
              <w:t>if (x) {</w:t>
            </w:r>
            <w:r>
              <w:br/>
              <w:t xml:space="preserve">    pun(x)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x = 5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var y = 8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if (x) {</w:t>
            </w:r>
            <w:r>
              <w:br/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while (x &lt; 3) {</w:t>
            </w:r>
            <w:r>
              <w:br/>
            </w:r>
            <w:r>
              <w:lastRenderedPageBreak/>
              <w:t xml:space="preserve">        x = x - 1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when(x) {</w:t>
            </w:r>
            <w:r>
              <w:br/>
              <w:t xml:space="preserve">    3 -&gt; {x = x * 3}</w:t>
            </w:r>
            <w:r>
              <w:br/>
              <w:t xml:space="preserve">    else -&gt; {x = x * 9}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if (x) {</w:t>
            </w:r>
            <w:r>
              <w:br/>
              <w:t xml:space="preserve">    for (i in 2..5) {</w:t>
            </w:r>
            <w:r>
              <w:br/>
              <w:t xml:space="preserve">        x = x * i</w:t>
            </w:r>
            <w:r>
              <w:br/>
              <w:t xml:space="preserve">    }</w:t>
            </w:r>
            <w:r>
              <w:br/>
              <w:t>}</w:t>
            </w:r>
          </w:p>
          <w:p w14:paraId="5116335D" w14:textId="77777777" w:rsidR="00C92D7B" w:rsidRPr="00C92D7B" w:rsidRDefault="00C92D7B" w:rsidP="00C92D7B">
            <w:pPr>
              <w:ind w:firstLine="0"/>
            </w:pPr>
          </w:p>
        </w:tc>
        <w:tc>
          <w:tcPr>
            <w:tcW w:w="3115" w:type="dxa"/>
          </w:tcPr>
          <w:p w14:paraId="5120E5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7600EE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CCE8E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B4E9D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1F46B9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28D0153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1CA898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20B53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791B2B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B8337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3FED6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2705D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BBE13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5F6EA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C8785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62517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17F0AC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167F3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051C58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2B6B8F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58717B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49C25A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455C97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0C3C9A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BF5F2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56F5C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C4B4A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F8283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CF21F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F9FA47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A759E1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D3F5E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30ED0E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A7115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F48D7E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C92D7B">
              <w:rPr>
                <w:sz w:val="20"/>
                <w:szCs w:val="20"/>
                <w:lang w:val="en-US"/>
              </w:rPr>
              <w:t>term</w:t>
            </w:r>
          </w:p>
          <w:p w14:paraId="788E6983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A72CF3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831D01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DFCB4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>function-block</w:t>
            </w:r>
          </w:p>
          <w:p w14:paraId="72B436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69490B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C8003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261D166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4F20B1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4A16E9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1C77E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F3021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49228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61A928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474B1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BC818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66CB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3ED32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DBC00F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07DB94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23ABA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20CFB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7116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1B112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1FA5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62943A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81539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15B43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54358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3A4E7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4856D9A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6E82D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42118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4C4769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00716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AFF2E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AA2955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A4889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BC7D5C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C619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68EB9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C63D0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term</w:t>
            </w:r>
          </w:p>
          <w:p w14:paraId="5C517BD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D09C0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A2E9C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93007D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2A9042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911A9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59809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4BD8E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371F6C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4BA112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7D5B80F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A6E6D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95A5A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A5EE9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62ADE7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35A53A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EC6B2D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7C89E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6795D5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000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11EACD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D9C0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CB017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A8E420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E8785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01A8E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5CAFB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7188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2A405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9832F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8BF77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4662F2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F2BCB2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E1D64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8B0A0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7B09554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3018EF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47AC3E4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35DD51F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069EC2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138B46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61150D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LCBR</w:t>
            </w:r>
          </w:p>
          <w:p w14:paraId="7FA0C4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558E9E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B6F54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5919C6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4CEFD48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7B9CF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1E650C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58D9F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52A06F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85A20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4ADEC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F644F6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647AF1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15AC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598AFB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D998CE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6BEF4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6B4AFB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3CC645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D5756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A98F0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85F5DF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DA554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AAC74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4F5FF8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C5853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038758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7A4D61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05A9FD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65635A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2F81A9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C5D7B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4949EC5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33FCC4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031529B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5DECE4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64176D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71DC65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F2FE9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5C1403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function-block</w:t>
            </w:r>
          </w:p>
          <w:p w14:paraId="06E2E19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8F4F29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780C30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06B052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35578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79EA9A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383CAE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0B105A8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0D6C99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A3C06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BD4D8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7F870D7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MINUS</w:t>
            </w:r>
          </w:p>
          <w:p w14:paraId="7B1CC04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90893F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792266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37BEF2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33691EB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62CD32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7516F2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0C7332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3A6C5EA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A7923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45DAE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8FE58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09DA01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A12B29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A5A6C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9F4D6F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0E7625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77B3E4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B5278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5D9BA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CCF04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2CF190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A5262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59A2A2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6512A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2E429F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62A5E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28818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1A28F8E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30E26A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7926FD2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7C9B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0225B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010CCDA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633A73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45FB5A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76C950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40F7C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012FB1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1DB47B4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2FE93C1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1B3FF2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1150A9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5E777E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292D7D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513870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7D4022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2071F6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4EFE6B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115E97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sign</w:t>
            </w:r>
          </w:p>
          <w:p w14:paraId="74E18DF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0C1146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0DD8038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value</w:t>
            </w:r>
          </w:p>
          <w:p w14:paraId="330BD5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680A03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6343EF6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40436D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75C20F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30E336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179F7F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5CE3907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212A7A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75AC52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6ED5C7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1A5F95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5FEB1A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596250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2BAD49A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31EF00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38FBCBD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2EC7E3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455C66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04D1F4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MUL</w:t>
            </w:r>
          </w:p>
          <w:p w14:paraId="059EE1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    term</w:t>
            </w:r>
          </w:p>
          <w:p w14:paraId="3B32023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088B198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</w:t>
            </w:r>
            <w:r w:rsidRPr="00C92D7B">
              <w:rPr>
                <w:sz w:val="20"/>
                <w:szCs w:val="20"/>
                <w:lang w:val="en-US"/>
              </w:rPr>
              <w:t>NUM</w:t>
            </w:r>
          </w:p>
          <w:p w14:paraId="5B5DF51A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        function-block</w:t>
            </w:r>
          </w:p>
          <w:p w14:paraId="3E90C9BA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    RCBR</w:t>
            </w:r>
          </w:p>
          <w:p w14:paraId="5397B1E5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7D9089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sz w:val="20"/>
                <w:szCs w:val="20"/>
                <w:lang w:val="en-US"/>
              </w:rPr>
              <w:t>RCBR</w:t>
            </w:r>
          </w:p>
          <w:p w14:paraId="2CF47E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AA8A9F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38C42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6E186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4F6372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4AFF37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1C23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B9B131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73730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B3CD6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7EC4F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FA7EE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874EE6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8EAB9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FE921F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DC8A9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61DF9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6F16F0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73CAB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D994A9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2CCE996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CE0FB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2E1AAF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0C9148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4D2686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A073EF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6307E605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</w:t>
            </w:r>
            <w:r w:rsidRPr="00C92D7B">
              <w:rPr>
                <w:sz w:val="20"/>
                <w:szCs w:val="20"/>
                <w:lang w:val="en-US"/>
              </w:rPr>
              <w:t>NUM</w:t>
            </w:r>
          </w:p>
          <w:p w14:paraId="4110288E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3F0A82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sz w:val="20"/>
                <w:szCs w:val="20"/>
                <w:lang w:val="en-US"/>
              </w:rPr>
              <w:t>LCBR</w:t>
            </w:r>
          </w:p>
          <w:p w14:paraId="626FAE7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718504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17035F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for-block</w:t>
            </w:r>
          </w:p>
          <w:p w14:paraId="776B2E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65E3496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5B82CB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43BE4A9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7640B28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2B0F16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7CD0C5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702F23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5B6FB7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67CDC0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5B5A9A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DDDDA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307F3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6319FD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77227A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00B305A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EED633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404E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B2416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272102F" w14:textId="77777777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</w:rPr>
              <w:t>EOL</w:t>
            </w:r>
          </w:p>
          <w:p w14:paraId="5BBD67ED" w14:textId="4CE3C266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EOF</w:t>
            </w:r>
          </w:p>
        </w:tc>
      </w:tr>
      <w:tr w:rsidR="00C92D7B" w14:paraId="675A4004" w14:textId="77777777" w:rsidTr="00F76621">
        <w:tc>
          <w:tcPr>
            <w:tcW w:w="3115" w:type="dxa"/>
          </w:tcPr>
          <w:p w14:paraId="5338DFCF" w14:textId="58A5AF66" w:rsidR="00C92D7B" w:rsidRDefault="00C92D7B" w:rsidP="00C92D7B">
            <w:pPr>
              <w:ind w:firstLine="0"/>
            </w:pPr>
            <w:r>
              <w:lastRenderedPageBreak/>
              <w:t xml:space="preserve">Условное выражение с </w:t>
            </w:r>
            <w:r>
              <w:rPr>
                <w:lang w:val="en-US"/>
              </w:rPr>
              <w:t>else</w:t>
            </w:r>
          </w:p>
        </w:tc>
        <w:tc>
          <w:tcPr>
            <w:tcW w:w="3115" w:type="dxa"/>
          </w:tcPr>
          <w:p w14:paraId="6746CEEB" w14:textId="77777777" w:rsidR="00C92D7B" w:rsidRPr="00C92D7B" w:rsidRDefault="00C92D7B" w:rsidP="00C92D7B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pun</w:t>
            </w:r>
            <w:r w:rsidRPr="00C92D7B">
              <w:t>(</w:t>
            </w:r>
            <w:r>
              <w:rPr>
                <w:lang w:val="en-US"/>
              </w:rPr>
              <w:t>x</w:t>
            </w:r>
            <w:r w:rsidRPr="00C92D7B">
              <w:t>)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lastRenderedPageBreak/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x</w:t>
            </w:r>
            <w:r w:rsidRPr="00C92D7B">
              <w:t xml:space="preserve"> = 5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var</w:t>
            </w:r>
            <w:r w:rsidRPr="00C92D7B">
              <w:t xml:space="preserve"> </w:t>
            </w:r>
            <w:r>
              <w:rPr>
                <w:lang w:val="en-US"/>
              </w:rPr>
              <w:t>y</w:t>
            </w:r>
            <w:r w:rsidRPr="00C92D7B">
              <w:t xml:space="preserve"> = 8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}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while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 xml:space="preserve"> &lt; 3) {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- 1</w:t>
            </w:r>
            <w:r w:rsidRPr="00C92D7B">
              <w:br/>
              <w:t xml:space="preserve">    }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lastRenderedPageBreak/>
              <w:t xml:space="preserve">    </w:t>
            </w:r>
            <w:r>
              <w:rPr>
                <w:lang w:val="en-US"/>
              </w:rPr>
              <w:t>when</w:t>
            </w:r>
            <w:r w:rsidRPr="00C92D7B">
              <w:t>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    3 -&gt; {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3}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else</w:t>
            </w:r>
            <w:r w:rsidRPr="00C92D7B">
              <w:t xml:space="preserve"> -&gt; {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9}</w:t>
            </w:r>
            <w:r w:rsidRPr="00C92D7B">
              <w:br/>
              <w:t xml:space="preserve">    }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for</w:t>
            </w:r>
            <w:r w:rsidRPr="00C92D7B">
              <w:t xml:space="preserve"> (</w:t>
            </w:r>
            <w:r>
              <w:rPr>
                <w:lang w:val="en-US"/>
              </w:rPr>
              <w:t>i</w:t>
            </w:r>
            <w:r w:rsidRPr="00C92D7B">
              <w:t xml:space="preserve"> </w:t>
            </w:r>
            <w:r>
              <w:rPr>
                <w:lang w:val="en-US"/>
              </w:rPr>
              <w:t>in</w:t>
            </w:r>
            <w:r w:rsidRPr="00C92D7B">
              <w:t xml:space="preserve"> 2..5) {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</w:t>
            </w:r>
            <w:r>
              <w:rPr>
                <w:lang w:val="en-US"/>
              </w:rPr>
              <w:t>i</w:t>
            </w:r>
            <w:r w:rsidRPr="00C92D7B">
              <w:br/>
              <w:t xml:space="preserve">    }</w:t>
            </w:r>
            <w:r w:rsidRPr="00C92D7B">
              <w:br/>
              <w:t>}</w:t>
            </w:r>
          </w:p>
          <w:p w14:paraId="47EEDBAB" w14:textId="77777777" w:rsidR="00C92D7B" w:rsidRPr="00C92D7B" w:rsidRDefault="00C92D7B" w:rsidP="00C92D7B">
            <w:pPr>
              <w:ind w:firstLine="0"/>
            </w:pPr>
          </w:p>
        </w:tc>
        <w:tc>
          <w:tcPr>
            <w:tcW w:w="3115" w:type="dxa"/>
          </w:tcPr>
          <w:p w14:paraId="227CF8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F5C962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F954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136EE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2377D0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6908F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2D2608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BCD31E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A00E4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2F4264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12264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F7323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function-block</w:t>
            </w:r>
          </w:p>
          <w:p w14:paraId="3F1597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A6880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61368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18AC8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043ECA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7D8978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B3ADA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BDC8E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74096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3E339A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0F27C4F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3BAFC0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763BE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089907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71C134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C04462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6B0363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7C18034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0421B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31C2E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2B21A31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479942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73643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7C3F9E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5774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6A26D5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ED66AB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2CA0B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C2495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296D7A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FDC896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A90C7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F304C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FC7F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3A3A6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8471C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B1E1F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3DA7099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C2773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07B05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A8A274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1112B0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EOL</w:t>
            </w:r>
          </w:p>
          <w:p w14:paraId="5AAD79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C124D5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52D02E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AD62A8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52A03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7E2FD1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A134F7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1DC5D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DF606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25EC7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92779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A609D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77980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B45F2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56F18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0F7E6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76FE5B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ACC8A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33DEB5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1F6E29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75EFD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2407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B4D6E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4A011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BC2A43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5235F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91092F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BE2FA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DBA7C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464B0C8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82C055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BD679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DFA77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CBC6D0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3B026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7C963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3FA90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E8CDD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D1252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2FA74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D6031B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E6037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ID</w:t>
            </w:r>
          </w:p>
          <w:p w14:paraId="7C4703A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B6529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E5389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EB889F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890A5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039D7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618AC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BA0E9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7188D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403FC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7EC935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9DC8B0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CCD73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20D553B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32FA49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46F237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5550AA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2A4C3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5DF4AF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24BCE7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613D1B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06710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CFD41A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ACD47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031E8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5A31E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E5EA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863DA4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9BA5C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3D7B212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7B44E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B40FD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274BB83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EE77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0D2736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4A1E9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27FC8E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B4AF3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56E33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FB8AAB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3A7992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64FFEE5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LBR</w:t>
            </w:r>
          </w:p>
          <w:p w14:paraId="4968A0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4DEDE7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3AC61D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5D6DD0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58ECC5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0E7155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2CF4C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58ADEC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7B9207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C435A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ELSE</w:t>
            </w:r>
          </w:p>
          <w:p w14:paraId="2EF034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501B01D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372292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44E0E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019ABB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817B5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09FA7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7F144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DE082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8FFED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7D4506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C1B3A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B91EB5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7FD48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ACFB0A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6CB8953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04223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44D0D8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0BED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3A7DA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96B67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8782B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521CC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C9D75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FBBF4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893A5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339B9A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89493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DE750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F3C14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EEE9B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2C401A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347FA07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F3B84F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968EE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83CE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0937AD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4DCC0B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3D9AC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10BAC4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68121A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1989C8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55CDC2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51A0AA1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BAA4D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6F5B19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14E7A6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15E76C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A41DA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B5917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23F2CCB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34A47FF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25CF02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119615F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5D547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2224B7C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75AAB1D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30767F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4D0309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089A21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1C0FBCD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22CD73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EC5A03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3EA003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1BB0FF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MINUS</w:t>
            </w:r>
          </w:p>
          <w:p w14:paraId="704149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3A164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31AB504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14340A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B8AD9A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08CDB6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56E272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84338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55E73E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3623E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B122A5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2EFB3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0D4C23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2C6F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CBF98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D4207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91C2CB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8EB360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28384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A81EE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05B2B1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340CD4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80FAAF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C1E39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E8306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39D30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04904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C30B3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635DF24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62401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E63336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EB7F9C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2F5BE0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886F22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5C036D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0A820C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LBR</w:t>
            </w:r>
          </w:p>
          <w:p w14:paraId="3A137C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89ED0B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1FB9067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183A00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0426F0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64E768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1CA98C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F6E9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40DB69C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3C7647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209FAA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868FB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5E9591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2AF91D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31DE36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34E74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27D368C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74675D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3C7DD4F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425F54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sign</w:t>
            </w:r>
          </w:p>
          <w:p w14:paraId="5E3BA3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30ECFC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0E9715D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value</w:t>
            </w:r>
          </w:p>
          <w:p w14:paraId="552DE8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5D3B233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0C40C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3C2C7B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EOL</w:t>
            </w:r>
          </w:p>
          <w:p w14:paraId="117B71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47C6F2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364810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05A0D4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05FF6A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329CB0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023A4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3269D2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20CB03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274044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6784D00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6D2EBB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34DBCE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6F7F9D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0DC95B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00BC22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MUL</w:t>
            </w:r>
          </w:p>
          <w:p w14:paraId="4C8AD8F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05B2ED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3C4959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NUM</w:t>
            </w:r>
          </w:p>
          <w:p w14:paraId="64EE59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function-block</w:t>
            </w:r>
          </w:p>
          <w:p w14:paraId="26E0FB8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RCBR</w:t>
            </w:r>
          </w:p>
          <w:p w14:paraId="201E49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44F69D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3F4B9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E6E9E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4B8C0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ECC5F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516D94E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3F626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523786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CE91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BBD7BB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F40AFB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FA2DAB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5ACD4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2568E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DAF92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396F3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0F66D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DFEB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14942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2941C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7254B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5CBCB44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E5C9BA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1CC0E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C4DF9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5D96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F5EEF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780FB5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DB080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4748115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2CE8E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392E3E3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E154B0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51EC01D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66106F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1F9530A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397806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4C9A7C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DB2A7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29C085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59D24E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74297A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765C2C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4917D91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32F1503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expression-inside</w:t>
            </w:r>
          </w:p>
          <w:p w14:paraId="6E9EC1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5B7F44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3C85E5A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77C78E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3DB6BBD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2650A7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7F24B0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3D9E98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083D5D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3528C75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8745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24256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60633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6E161E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16E164C" w14:textId="5F749448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BE7A9C" w14:paraId="3F2D69E3" w14:textId="77777777" w:rsidTr="00F76621">
        <w:tc>
          <w:tcPr>
            <w:tcW w:w="3115" w:type="dxa"/>
          </w:tcPr>
          <w:p w14:paraId="5073FA3B" w14:textId="12F3BB2B" w:rsidR="006D0016" w:rsidRPr="00283F56" w:rsidRDefault="006D0016" w:rsidP="006D0016">
            <w:pPr>
              <w:ind w:firstLine="0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283F56">
              <w:t xml:space="preserve"> без перевода с</w:t>
            </w:r>
            <w:r>
              <w:t>троки</w:t>
            </w:r>
          </w:p>
        </w:tc>
        <w:tc>
          <w:tcPr>
            <w:tcW w:w="3115" w:type="dxa"/>
          </w:tcPr>
          <w:p w14:paraId="648A02EB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var i = 1</w:t>
            </w:r>
          </w:p>
          <w:p w14:paraId="0C538EE4" w14:textId="1D9EE703" w:rsidR="006D0016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while (i &lt; 9) {i = i + 1}</w:t>
            </w:r>
          </w:p>
        </w:tc>
        <w:tc>
          <w:tcPr>
            <w:tcW w:w="3115" w:type="dxa"/>
          </w:tcPr>
          <w:p w14:paraId="04D1ABC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>program</w:t>
            </w:r>
          </w:p>
          <w:p w14:paraId="7AB6D41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2F3736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09F632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DAAB69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92C85C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C149D2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DDD98D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93D485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F0E3D7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05855E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37E4FD0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6CAC0A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while-construction</w:t>
            </w:r>
          </w:p>
          <w:p w14:paraId="0B4E278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WHILE</w:t>
            </w:r>
          </w:p>
          <w:p w14:paraId="504F43D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BEAEBE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E697B8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FB4A5C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47FAC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46BEB4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lastRenderedPageBreak/>
              <w:t xml:space="preserve">                    logical-sign</w:t>
            </w:r>
          </w:p>
          <w:p w14:paraId="2B2DAD8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1265F5D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C9634D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9760B3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09971E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9B4AAB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3057CC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491B44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function-command</w:t>
            </w:r>
          </w:p>
          <w:p w14:paraId="44BD6ED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assigning</w:t>
            </w:r>
          </w:p>
          <w:p w14:paraId="32521BA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2FB9E9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EQUALS</w:t>
            </w:r>
          </w:p>
          <w:p w14:paraId="59FF3D2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2FD8D8A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2CFC6B5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AADC46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2755D78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2339290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PLUS</w:t>
            </w:r>
          </w:p>
          <w:p w14:paraId="62E8087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7A98F6D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5943B3B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155219C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9B36D7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7A377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EOL</w:t>
            </w:r>
          </w:p>
          <w:p w14:paraId="42AF42B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7C9D720D" w14:textId="589E9EC6" w:rsidR="006D0016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28FFBC7A" w14:textId="77777777" w:rsidTr="00F76621">
        <w:tc>
          <w:tcPr>
            <w:tcW w:w="3115" w:type="dxa"/>
          </w:tcPr>
          <w:p w14:paraId="725D5ACA" w14:textId="311D0C65" w:rsidR="006D0016" w:rsidRDefault="006D0016" w:rsidP="006D0016">
            <w:pPr>
              <w:ind w:firstLine="0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283F56">
              <w:t xml:space="preserve"> </w:t>
            </w:r>
            <w:r>
              <w:t>с</w:t>
            </w:r>
            <w:r w:rsidRPr="00283F56">
              <w:t xml:space="preserve"> перевод</w:t>
            </w:r>
            <w:r>
              <w:t>ом</w:t>
            </w:r>
            <w:r w:rsidRPr="00283F56">
              <w:t xml:space="preserve"> с</w:t>
            </w:r>
            <w:r>
              <w:t>троки</w:t>
            </w:r>
          </w:p>
        </w:tc>
        <w:tc>
          <w:tcPr>
            <w:tcW w:w="3115" w:type="dxa"/>
          </w:tcPr>
          <w:p w14:paraId="3972D239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var i = 1</w:t>
            </w:r>
          </w:p>
          <w:p w14:paraId="04F79CDE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while (i &lt; 9) {</w:t>
            </w:r>
          </w:p>
          <w:p w14:paraId="2A49A10E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i = i + 1</w:t>
            </w:r>
          </w:p>
          <w:p w14:paraId="0270F02C" w14:textId="65B45699" w:rsidR="006D0016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29195CC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>program</w:t>
            </w:r>
          </w:p>
          <w:p w14:paraId="4D0A425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DA01F4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2DDDE6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4AA2B4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F4B010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B74741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D976A7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4DBCFF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FC5F8D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8E74BD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3C55F9E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96121F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while-construction</w:t>
            </w:r>
          </w:p>
          <w:p w14:paraId="2E60845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WHILE</w:t>
            </w:r>
          </w:p>
          <w:p w14:paraId="47C1599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F95DB5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30CF71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lastRenderedPageBreak/>
              <w:t xml:space="preserve">                logical-expression</w:t>
            </w:r>
          </w:p>
          <w:p w14:paraId="736F2C2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AFEB4D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686D0EC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3ADD8EC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60BAA2D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305B6F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D49300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BC4074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A5747D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16BED4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47AA56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027DD0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457E88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B8074B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A0A32A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445DD8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7513C7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628A988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7A0B067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4046B7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089A579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241E322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3576481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5B8C9B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6D1E4046" w14:textId="77777777" w:rsidR="00BE7A9C" w:rsidRPr="00F50066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    </w:t>
            </w:r>
            <w:r w:rsidRPr="00F50066">
              <w:rPr>
                <w:sz w:val="20"/>
                <w:szCs w:val="20"/>
                <w:lang w:val="en-US"/>
              </w:rPr>
              <w:t>NUM</w:t>
            </w:r>
          </w:p>
          <w:p w14:paraId="3C94A76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</w:t>
            </w:r>
            <w:r w:rsidRPr="00BE7A9C">
              <w:rPr>
                <w:sz w:val="20"/>
                <w:szCs w:val="20"/>
                <w:lang w:val="en-US"/>
              </w:rPr>
              <w:t>function-block</w:t>
            </w:r>
          </w:p>
          <w:p w14:paraId="2DE6081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CD0F14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26C5475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94E11D7" w14:textId="77777777" w:rsidR="00BE7A9C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</w:t>
            </w:r>
            <w:r w:rsidRPr="00BE7A9C">
              <w:rPr>
                <w:sz w:val="20"/>
                <w:szCs w:val="20"/>
              </w:rPr>
              <w:t>EOL</w:t>
            </w:r>
          </w:p>
          <w:p w14:paraId="430F6B61" w14:textId="77777777" w:rsidR="00BE7A9C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</w:rPr>
              <w:t xml:space="preserve">    EOL</w:t>
            </w:r>
          </w:p>
          <w:p w14:paraId="41BA73F8" w14:textId="41972EE5" w:rsidR="006D0016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</w:rPr>
              <w:t xml:space="preserve">    EOF</w:t>
            </w:r>
          </w:p>
        </w:tc>
      </w:tr>
      <w:tr w:rsidR="006D0016" w14:paraId="3673D4B9" w14:textId="77777777" w:rsidTr="00F76621">
        <w:tc>
          <w:tcPr>
            <w:tcW w:w="3115" w:type="dxa"/>
          </w:tcPr>
          <w:p w14:paraId="75EE5475" w14:textId="4B4B8331" w:rsidR="006D0016" w:rsidRPr="00CD3A6E" w:rsidRDefault="006D0016" w:rsidP="006D0016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color w:val="000000" w:themeColor="text1"/>
                <w:lang w:val="en-US"/>
              </w:rPr>
              <w:lastRenderedPageBreak/>
              <w:t xml:space="preserve">Return </w:t>
            </w:r>
            <w:r>
              <w:rPr>
                <w:rFonts w:eastAsiaTheme="minorEastAsia"/>
                <w:color w:val="000000" w:themeColor="text1"/>
                <w:lang w:eastAsia="ja-JP"/>
              </w:rPr>
              <w:t>с выражением</w:t>
            </w:r>
          </w:p>
        </w:tc>
        <w:tc>
          <w:tcPr>
            <w:tcW w:w="3115" w:type="dxa"/>
          </w:tcPr>
          <w:p w14:paraId="7BE4BD68" w14:textId="77777777" w:rsidR="00310972" w:rsidRDefault="00310972" w:rsidP="00310972">
            <w:pPr>
              <w:ind w:firstLine="0"/>
            </w:pPr>
            <w:r>
              <w:t>fun prin():Int{</w:t>
            </w:r>
          </w:p>
          <w:p w14:paraId="11432B35" w14:textId="77777777" w:rsidR="00310972" w:rsidRDefault="00310972" w:rsidP="00310972">
            <w:pPr>
              <w:ind w:firstLine="0"/>
            </w:pPr>
            <w:r>
              <w:t>return 1 + 5</w:t>
            </w:r>
          </w:p>
          <w:p w14:paraId="532AF8ED" w14:textId="58DD3D6F" w:rsidR="006D0016" w:rsidRDefault="00310972" w:rsidP="00310972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7EC2708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>program</w:t>
            </w:r>
          </w:p>
          <w:p w14:paraId="046447A3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61CE21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6D1AC78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376555D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459B042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6FC21D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AB19B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C0718F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lastRenderedPageBreak/>
              <w:t xml:space="preserve">            type</w:t>
            </w:r>
          </w:p>
          <w:p w14:paraId="4755834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369A7344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E44D92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24CC5F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653E2D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B32DFF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9C81DD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3D2CAF3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764ADE7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314492D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2EC2B48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7E935D4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66E5145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0130B43D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447F387D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5FA6F35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22D162E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55CC617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1CC4878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A90D3D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11C7C2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CD2FCB2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</w:t>
            </w:r>
            <w:r w:rsidRPr="00310972">
              <w:rPr>
                <w:sz w:val="20"/>
                <w:szCs w:val="20"/>
              </w:rPr>
              <w:t>RCBR</w:t>
            </w:r>
          </w:p>
          <w:p w14:paraId="6534F20F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310972">
              <w:rPr>
                <w:sz w:val="20"/>
                <w:szCs w:val="20"/>
              </w:rPr>
              <w:t xml:space="preserve">    EOL</w:t>
            </w:r>
          </w:p>
          <w:p w14:paraId="329C6FA5" w14:textId="3B370889" w:rsidR="006D0016" w:rsidRDefault="00310972" w:rsidP="00310972">
            <w:pPr>
              <w:ind w:firstLine="0"/>
            </w:pPr>
            <w:r w:rsidRPr="00310972">
              <w:rPr>
                <w:sz w:val="20"/>
                <w:szCs w:val="20"/>
              </w:rPr>
              <w:t xml:space="preserve">    EOF</w:t>
            </w:r>
          </w:p>
        </w:tc>
      </w:tr>
      <w:tr w:rsidR="006D0016" w14:paraId="76637020" w14:textId="77777777" w:rsidTr="00F76621">
        <w:tc>
          <w:tcPr>
            <w:tcW w:w="3115" w:type="dxa"/>
          </w:tcPr>
          <w:p w14:paraId="14B49780" w14:textId="398F2628" w:rsidR="006D0016" w:rsidRDefault="006D0016" w:rsidP="006D0016">
            <w:pPr>
              <w:ind w:firstLine="0"/>
            </w:pPr>
            <w:r>
              <w:rPr>
                <w:color w:val="000000" w:themeColor="text1"/>
                <w:lang w:val="en-US"/>
              </w:rPr>
              <w:lastRenderedPageBreak/>
              <w:t>Return с термом</w:t>
            </w:r>
          </w:p>
        </w:tc>
        <w:tc>
          <w:tcPr>
            <w:tcW w:w="3115" w:type="dxa"/>
          </w:tcPr>
          <w:p w14:paraId="493317AF" w14:textId="77777777" w:rsidR="00310972" w:rsidRDefault="00310972" w:rsidP="00310972">
            <w:pPr>
              <w:ind w:firstLine="0"/>
            </w:pPr>
            <w:r>
              <w:t>fun prin():Int{</w:t>
            </w:r>
          </w:p>
          <w:p w14:paraId="48208305" w14:textId="77777777" w:rsidR="00310972" w:rsidRDefault="00310972" w:rsidP="00310972">
            <w:pPr>
              <w:ind w:firstLine="0"/>
            </w:pPr>
            <w:r>
              <w:t>return 1</w:t>
            </w:r>
          </w:p>
          <w:p w14:paraId="6F24B841" w14:textId="224F269E" w:rsidR="006D0016" w:rsidRDefault="00310972" w:rsidP="00310972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0DB66B3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>program</w:t>
            </w:r>
          </w:p>
          <w:p w14:paraId="2A3C629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99E44F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7C9A8D3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E5E9DB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ED54115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62EA70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6CAC70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1C4251A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3744368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4EECF3B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34DC9E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47A5B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9AE498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E48BD2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78C6E3C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F50066">
              <w:rPr>
                <w:sz w:val="20"/>
                <w:szCs w:val="20"/>
                <w:lang w:val="en-US"/>
              </w:rPr>
              <w:t>return-statement</w:t>
            </w:r>
          </w:p>
          <w:p w14:paraId="216DC612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lastRenderedPageBreak/>
              <w:t xml:space="preserve">                            RETURN</w:t>
            </w:r>
          </w:p>
          <w:p w14:paraId="0B5464F4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FB191E6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A36F34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        </w:t>
            </w:r>
            <w:r w:rsidRPr="00310972">
              <w:rPr>
                <w:sz w:val="20"/>
                <w:szCs w:val="20"/>
                <w:lang w:val="en-US"/>
              </w:rPr>
              <w:t>NUM</w:t>
            </w:r>
          </w:p>
          <w:p w14:paraId="4920CD8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A78A35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11FBD9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9B81F8B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</w:t>
            </w:r>
            <w:r w:rsidRPr="00F50066">
              <w:rPr>
                <w:sz w:val="20"/>
                <w:szCs w:val="20"/>
                <w:lang w:val="en-US"/>
              </w:rPr>
              <w:t>RCBR</w:t>
            </w:r>
          </w:p>
          <w:p w14:paraId="379EF65B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</w:t>
            </w:r>
            <w:r w:rsidRPr="00310972">
              <w:rPr>
                <w:sz w:val="20"/>
                <w:szCs w:val="20"/>
              </w:rPr>
              <w:t>EOL</w:t>
            </w:r>
          </w:p>
          <w:p w14:paraId="6EBD7CA3" w14:textId="685DD93F" w:rsidR="006D0016" w:rsidRDefault="00310972" w:rsidP="00310972">
            <w:pPr>
              <w:ind w:firstLine="0"/>
            </w:pPr>
            <w:r w:rsidRPr="00310972">
              <w:rPr>
                <w:sz w:val="20"/>
                <w:szCs w:val="20"/>
              </w:rPr>
              <w:t xml:space="preserve">    EOF</w:t>
            </w:r>
          </w:p>
        </w:tc>
      </w:tr>
      <w:tr w:rsidR="006D0016" w:rsidRPr="008D047B" w14:paraId="697B0A3C" w14:textId="77777777" w:rsidTr="00F76621">
        <w:tc>
          <w:tcPr>
            <w:tcW w:w="3115" w:type="dxa"/>
          </w:tcPr>
          <w:p w14:paraId="01ADCDC3" w14:textId="706E973E" w:rsidR="006D0016" w:rsidRPr="00AF3C81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r w:rsidRPr="00AF3C81">
              <w:t>switch</w:t>
            </w:r>
            <w:r>
              <w:t xml:space="preserve"> с одним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5E6BEC9E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5</w:t>
            </w:r>
          </w:p>
          <w:p w14:paraId="6D6157B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4A6E0987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03BB6E63" w14:textId="7A704CFE" w:rsidR="006D0016" w:rsidRPr="008D047B" w:rsidRDefault="008D047B" w:rsidP="008D047B">
            <w:pPr>
              <w:ind w:firstLine="0"/>
              <w:rPr>
                <w:rFonts w:eastAsiaTheme="minorEastAsia"/>
                <w:lang w:eastAsia="ja-JP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673504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20DBD4F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C85D66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57F22F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96DD0C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4F0053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705DAE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6AC101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1F2D87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C6816D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041115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6B44262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07797C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77078F2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780CAD4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960676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26C39A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CEBB37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95014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401EF9D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F62836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0157839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155F55C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056A6FB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5F4B815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EAE23A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99BEBC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DB03C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D12CD7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56069E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ECB947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230A7E8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4A3F1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006E14E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48867674" w14:textId="1A23F520" w:rsidR="006D0016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8D047B" w14:paraId="48271D21" w14:textId="77777777" w:rsidTr="00F76621">
        <w:tc>
          <w:tcPr>
            <w:tcW w:w="3115" w:type="dxa"/>
          </w:tcPr>
          <w:p w14:paraId="30448301" w14:textId="675E6AA1" w:rsidR="006D0016" w:rsidRPr="00AF3C81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r w:rsidRPr="00AF3C81">
              <w:t>switch</w:t>
            </w:r>
            <w:r>
              <w:t xml:space="preserve"> с несколькими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5A5D51A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1</w:t>
            </w:r>
          </w:p>
          <w:p w14:paraId="49116EE5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3CD82620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4B3B78C9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2 -&gt; x = 1</w:t>
            </w:r>
          </w:p>
          <w:p w14:paraId="439584B8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3 -&gt; x = 4</w:t>
            </w:r>
          </w:p>
          <w:p w14:paraId="4F6283B8" w14:textId="5A116E8B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69F0A3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2E57E19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76DA4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A120B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70486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4953A2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BE4DB9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5C9C9A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94A38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F562F6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18648D7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6493869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9F147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13E0E94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36613C2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B4D80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741006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3B8C90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305F7E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070510C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8612EF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73533B3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5B14122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2C0A877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2AFCAE4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AB610B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5ACF8A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CCF2C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C8A350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D210F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861754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0DDCB37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6DE403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switch-block</w:t>
            </w:r>
          </w:p>
          <w:p w14:paraId="775333B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switch-command</w:t>
            </w:r>
          </w:p>
          <w:p w14:paraId="4DF4896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9478FE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96965B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CASE</w:t>
            </w:r>
          </w:p>
          <w:p w14:paraId="2B6F150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function-command</w:t>
            </w:r>
          </w:p>
          <w:p w14:paraId="5F86DD0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assigning</w:t>
            </w:r>
          </w:p>
          <w:p w14:paraId="53DA187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                    ID</w:t>
            </w:r>
          </w:p>
          <w:p w14:paraId="70E8FBD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EQUALS</w:t>
            </w:r>
          </w:p>
          <w:p w14:paraId="3512884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302DA8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F86DCA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33CC3B4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3D09E9C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switch-block</w:t>
            </w:r>
          </w:p>
          <w:p w14:paraId="4059735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switch-command</w:t>
            </w:r>
          </w:p>
          <w:p w14:paraId="42AAD5D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2ED9FE3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7BFA09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CASE</w:t>
            </w:r>
          </w:p>
          <w:p w14:paraId="423B053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function-command</w:t>
            </w:r>
          </w:p>
          <w:p w14:paraId="6D446E7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assigning</w:t>
            </w:r>
          </w:p>
          <w:p w14:paraId="754FAB3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0C6950D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EQUALS</w:t>
            </w:r>
          </w:p>
          <w:p w14:paraId="3F4F814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81E6E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27202C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1AE2774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D0580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7248B0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11641931" w14:textId="174B22B5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0A095D8A" w14:textId="77777777" w:rsidTr="00F76621">
        <w:tc>
          <w:tcPr>
            <w:tcW w:w="3115" w:type="dxa"/>
          </w:tcPr>
          <w:p w14:paraId="043EE42B" w14:textId="7AA83D8B" w:rsidR="006D0016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r w:rsidRPr="00AF3C81">
              <w:t>switch</w:t>
            </w:r>
            <w:r>
              <w:t xml:space="preserve"> с пустым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05CDE9E7" w14:textId="77777777" w:rsidR="00F50066" w:rsidRDefault="00F50066" w:rsidP="00F50066">
            <w:pPr>
              <w:ind w:firstLine="0"/>
            </w:pPr>
            <w:r>
              <w:t>var x = 1</w:t>
            </w:r>
          </w:p>
          <w:p w14:paraId="4792EC34" w14:textId="77777777" w:rsidR="00F50066" w:rsidRDefault="00F50066" w:rsidP="00F50066">
            <w:pPr>
              <w:ind w:firstLine="0"/>
            </w:pPr>
            <w:r>
              <w:t>when (x) {</w:t>
            </w:r>
          </w:p>
          <w:p w14:paraId="6A7C63F3" w14:textId="77777777" w:rsidR="00F50066" w:rsidRDefault="00F50066" w:rsidP="00F50066">
            <w:pPr>
              <w:ind w:firstLine="0"/>
            </w:pPr>
            <w:r>
              <w:t>1 -&gt; {}</w:t>
            </w:r>
          </w:p>
          <w:p w14:paraId="7BC400A9" w14:textId="4113520B" w:rsidR="006D0016" w:rsidRDefault="00F50066" w:rsidP="00F50066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7BAC367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>program</w:t>
            </w:r>
          </w:p>
          <w:p w14:paraId="18B15F8D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7AB573F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333F007A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302141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1C8E8E1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39AE09F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7A80849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45287CC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D308E8C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4AD99136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EOL</w:t>
            </w:r>
          </w:p>
          <w:p w14:paraId="17A4A44E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23FF617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0AD09B36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7FDF2BB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F9C5E0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CCEF61A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AC3FD97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BE461E5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638C787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1EF55042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4414B936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</w:t>
            </w:r>
            <w:r w:rsidRPr="00673E86">
              <w:rPr>
                <w:sz w:val="20"/>
                <w:szCs w:val="20"/>
                <w:lang w:val="en-US"/>
              </w:rPr>
              <w:t>value</w:t>
            </w:r>
          </w:p>
          <w:p w14:paraId="6A122029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5468B30A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4FA960EC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LCBR</w:t>
            </w:r>
          </w:p>
          <w:p w14:paraId="2FF812DB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</w:t>
            </w:r>
            <w:r w:rsidRPr="00F50066">
              <w:rPr>
                <w:sz w:val="20"/>
                <w:szCs w:val="20"/>
                <w:lang w:val="en-US"/>
              </w:rPr>
              <w:t>function-block</w:t>
            </w:r>
          </w:p>
          <w:p w14:paraId="5AF81C38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RCBR</w:t>
            </w:r>
          </w:p>
          <w:p w14:paraId="7B5F872D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AD1CCB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DA6B289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EOL</w:t>
            </w:r>
          </w:p>
          <w:p w14:paraId="295A58B2" w14:textId="7F1C24DB" w:rsidR="006D001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</w:t>
            </w:r>
            <w:r w:rsidRPr="00673E86">
              <w:rPr>
                <w:sz w:val="20"/>
                <w:szCs w:val="20"/>
                <w:lang w:val="en-US"/>
              </w:rPr>
              <w:t>EOF</w:t>
            </w:r>
          </w:p>
        </w:tc>
      </w:tr>
      <w:tr w:rsidR="006D0016" w:rsidRPr="0025308F" w14:paraId="682852A7" w14:textId="77777777" w:rsidTr="00F76621">
        <w:tc>
          <w:tcPr>
            <w:tcW w:w="3115" w:type="dxa"/>
          </w:tcPr>
          <w:p w14:paraId="24562571" w14:textId="48682F86" w:rsidR="006D0016" w:rsidRPr="00AF3C81" w:rsidRDefault="006D0016" w:rsidP="006D0016">
            <w:pPr>
              <w:ind w:firstLine="0"/>
              <w:rPr>
                <w:lang w:val="en-US"/>
              </w:rPr>
            </w:pPr>
            <w:r>
              <w:lastRenderedPageBreak/>
              <w:t xml:space="preserve">Конструкция </w:t>
            </w:r>
            <w:r w:rsidRPr="00AF3C81">
              <w:t>switch</w:t>
            </w:r>
            <w:r>
              <w:t xml:space="preserve"> с </w:t>
            </w:r>
            <w:r>
              <w:rPr>
                <w:lang w:val="en-US"/>
              </w:rPr>
              <w:t>else</w:t>
            </w:r>
          </w:p>
        </w:tc>
        <w:tc>
          <w:tcPr>
            <w:tcW w:w="3115" w:type="dxa"/>
          </w:tcPr>
          <w:p w14:paraId="35591710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5</w:t>
            </w:r>
          </w:p>
          <w:p w14:paraId="35D6808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010C977B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5B1BE927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else -&gt; x = 1</w:t>
            </w:r>
          </w:p>
          <w:p w14:paraId="17E71D45" w14:textId="58CC6219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1CAB302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6E61EE4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DFEEB8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79EED9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270CA4C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B1921E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E36980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F73EB3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6D1445C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3DC582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D3657C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08D1EDB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89A6F4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57AD090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243F6D5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053683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AD2FC1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B1E224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E16A7E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36354C0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5B15D1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704DF57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79CE4D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7A8A1DF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1FAC446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EC8FB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F6F213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55AD9E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96579E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502AC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29012D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                        NUM</w:t>
            </w:r>
          </w:p>
          <w:p w14:paraId="1C30B0C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FBA6E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switch-block</w:t>
            </w:r>
          </w:p>
          <w:p w14:paraId="5B3DC99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switch-command</w:t>
            </w:r>
          </w:p>
          <w:p w14:paraId="6C6CC8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ELSE</w:t>
            </w:r>
          </w:p>
          <w:p w14:paraId="244E2A1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CASE</w:t>
            </w:r>
          </w:p>
          <w:p w14:paraId="65B26E1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function-command</w:t>
            </w:r>
          </w:p>
          <w:p w14:paraId="0935E36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assigning</w:t>
            </w:r>
          </w:p>
          <w:p w14:paraId="73620D6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3AA307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EQUALS</w:t>
            </w:r>
          </w:p>
          <w:p w14:paraId="031146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8BA3DB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BDF58A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3258B2B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0FCE06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DCC0C0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185AA2E8" w14:textId="47F71FF2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764787" w14:paraId="7AF11460" w14:textId="77777777" w:rsidTr="00F76621">
        <w:tc>
          <w:tcPr>
            <w:tcW w:w="3115" w:type="dxa"/>
          </w:tcPr>
          <w:p w14:paraId="6DF7CF98" w14:textId="3E9B16DB" w:rsidR="006D0016" w:rsidRPr="00AF3C81" w:rsidRDefault="006D0016" w:rsidP="006D0016">
            <w:pPr>
              <w:ind w:firstLine="0"/>
              <w:rPr>
                <w:rFonts w:eastAsiaTheme="minorEastAsia"/>
                <w:lang w:eastAsia="ja-JP"/>
              </w:rPr>
            </w:pPr>
            <w:r w:rsidRPr="00AF3C81">
              <w:lastRenderedPageBreak/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пустым т</w:t>
            </w:r>
            <w:r>
              <w:t>елом</w:t>
            </w:r>
          </w:p>
        </w:tc>
        <w:tc>
          <w:tcPr>
            <w:tcW w:w="3115" w:type="dxa"/>
          </w:tcPr>
          <w:p w14:paraId="3B031C49" w14:textId="77777777" w:rsidR="00764787" w:rsidRPr="00764787" w:rsidRDefault="00764787" w:rsidP="00764787">
            <w:pPr>
              <w:ind w:firstLine="0"/>
              <w:rPr>
                <w:lang w:val="en-US"/>
              </w:rPr>
            </w:pPr>
            <w:r w:rsidRPr="00764787">
              <w:rPr>
                <w:lang w:val="en-US"/>
              </w:rPr>
              <w:t>var x = 1</w:t>
            </w:r>
          </w:p>
          <w:p w14:paraId="56E3EEE2" w14:textId="0160EBCC" w:rsidR="006D0016" w:rsidRPr="00764787" w:rsidRDefault="00764787" w:rsidP="00764787">
            <w:pPr>
              <w:ind w:firstLine="0"/>
              <w:rPr>
                <w:lang w:val="en-US"/>
              </w:rPr>
            </w:pPr>
            <w:r w:rsidRPr="00764787">
              <w:rPr>
                <w:lang w:val="en-US"/>
              </w:rPr>
              <w:t>for (i in 1..10) {}</w:t>
            </w:r>
          </w:p>
        </w:tc>
        <w:tc>
          <w:tcPr>
            <w:tcW w:w="3115" w:type="dxa"/>
          </w:tcPr>
          <w:p w14:paraId="2C56B641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>program</w:t>
            </w:r>
          </w:p>
          <w:p w14:paraId="159AADAA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05024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D34A452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790D1C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9CCA00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A23F32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032F08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2D419BEC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907676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C16BCE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EOL</w:t>
            </w:r>
          </w:p>
          <w:p w14:paraId="4F58AAC6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79C602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65205835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24E4C604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78D5C58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51C9475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347802FA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7B170CAE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3E4E639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604EDBB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C4ECE3F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4B228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B784E24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EOL</w:t>
            </w:r>
          </w:p>
          <w:p w14:paraId="015026E7" w14:textId="3DAB8452" w:rsidR="006D0016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F534E0" w14:paraId="103704F8" w14:textId="77777777" w:rsidTr="00F76621">
        <w:tc>
          <w:tcPr>
            <w:tcW w:w="3115" w:type="dxa"/>
          </w:tcPr>
          <w:p w14:paraId="0DA7AA61" w14:textId="61D71150" w:rsidR="006D0016" w:rsidRDefault="006D0016" w:rsidP="006D0016">
            <w:pPr>
              <w:ind w:firstLine="0"/>
            </w:pPr>
            <w:r w:rsidRPr="00AF3C81">
              <w:lastRenderedPageBreak/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</w:t>
            </w:r>
            <w:r>
              <w:t>одной командой</w:t>
            </w:r>
          </w:p>
        </w:tc>
        <w:tc>
          <w:tcPr>
            <w:tcW w:w="3115" w:type="dxa"/>
          </w:tcPr>
          <w:p w14:paraId="7E2F39D3" w14:textId="77777777" w:rsidR="00F534E0" w:rsidRPr="00F534E0" w:rsidRDefault="00F534E0" w:rsidP="00F534E0">
            <w:pPr>
              <w:ind w:firstLine="0"/>
              <w:rPr>
                <w:lang w:val="en-US"/>
              </w:rPr>
            </w:pPr>
            <w:r w:rsidRPr="00F534E0">
              <w:rPr>
                <w:lang w:val="en-US"/>
              </w:rPr>
              <w:t>var x = 1</w:t>
            </w:r>
          </w:p>
          <w:p w14:paraId="744001DC" w14:textId="74CA592C" w:rsidR="006D0016" w:rsidRPr="003C59E3" w:rsidRDefault="00F534E0" w:rsidP="00F534E0">
            <w:pPr>
              <w:ind w:firstLine="0"/>
              <w:rPr>
                <w:lang w:val="en-US"/>
              </w:rPr>
            </w:pPr>
            <w:r w:rsidRPr="00F534E0">
              <w:rPr>
                <w:lang w:val="en-US"/>
              </w:rPr>
              <w:t>for (i in 1..10) {x = x + 1}</w:t>
            </w:r>
          </w:p>
        </w:tc>
        <w:tc>
          <w:tcPr>
            <w:tcW w:w="3115" w:type="dxa"/>
          </w:tcPr>
          <w:p w14:paraId="482E667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>program</w:t>
            </w:r>
          </w:p>
          <w:p w14:paraId="371E848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8CF14F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B6362F4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D7F8B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E6D68A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654EF9E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3793A2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CB95F2E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6E85669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0EBC9016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EOL</w:t>
            </w:r>
          </w:p>
          <w:p w14:paraId="72F05383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8C0B94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6490E03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24F573E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76BE597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153C40D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0594D34F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397B341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468A837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4AE2921F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0C8EF1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9D4B20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3FBEA7C3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for-command</w:t>
            </w:r>
          </w:p>
          <w:p w14:paraId="1036A8ED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assigning</w:t>
            </w:r>
          </w:p>
          <w:p w14:paraId="1BFB51B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37A5CC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EQUALS</w:t>
            </w:r>
          </w:p>
          <w:p w14:paraId="584617D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140D228B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56F2F201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13B0374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100052F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777C38DA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PLUS</w:t>
            </w:r>
          </w:p>
          <w:p w14:paraId="739E02F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0FE3F29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6DDEA9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7A7C652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140CCDB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EOL</w:t>
            </w:r>
          </w:p>
          <w:p w14:paraId="56943EB8" w14:textId="54400138" w:rsidR="006D0016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6A342F67" w14:textId="77777777" w:rsidTr="00F76621">
        <w:tc>
          <w:tcPr>
            <w:tcW w:w="3115" w:type="dxa"/>
          </w:tcPr>
          <w:p w14:paraId="172217BC" w14:textId="23B9463E" w:rsidR="006D0016" w:rsidRDefault="006D0016" w:rsidP="006D0016">
            <w:pPr>
              <w:ind w:firstLine="0"/>
            </w:pPr>
            <w:r w:rsidRPr="00AF3C81"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</w:t>
            </w:r>
            <w:r>
              <w:t>несколькими командами</w:t>
            </w:r>
          </w:p>
        </w:tc>
        <w:tc>
          <w:tcPr>
            <w:tcW w:w="3115" w:type="dxa"/>
          </w:tcPr>
          <w:p w14:paraId="621F67AC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x = 1</w:t>
            </w:r>
          </w:p>
          <w:p w14:paraId="69D929F8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(i in 1..10) {</w:t>
            </w:r>
          </w:p>
          <w:p w14:paraId="4B2BEBEE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lastRenderedPageBreak/>
              <w:t>x = x + 1</w:t>
            </w:r>
          </w:p>
          <w:p w14:paraId="6F06E552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/ 10</w:t>
            </w:r>
          </w:p>
          <w:p w14:paraId="11F54BDC" w14:textId="76986F26" w:rsidR="006D0016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C59B78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78E314A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A9C3D9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6F455B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simple-declaration</w:t>
            </w:r>
          </w:p>
          <w:p w14:paraId="3689820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44F49D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0D0DFD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82875C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33A327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AB01F1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71A546A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6C94C00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1977F1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4BF4931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00BCAAF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0F84B2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0680D8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22DCE59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0F60A60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09CD272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1E6455F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A41D6A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AD528F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7E91C3E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91560E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for-block</w:t>
            </w:r>
          </w:p>
          <w:p w14:paraId="0432DAE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for-command</w:t>
            </w:r>
          </w:p>
          <w:p w14:paraId="2E05969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76F905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E01909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D146D5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33B3418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7EE698B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F7E4E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5B8F7A8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2A5C65A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35B5BFD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88D901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09DCCAC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765BC54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for-block</w:t>
            </w:r>
          </w:p>
          <w:p w14:paraId="39ACFDB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C8EB1F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for-block</w:t>
            </w:r>
          </w:p>
          <w:p w14:paraId="494F4CE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for-command</w:t>
            </w:r>
          </w:p>
          <w:p w14:paraId="02469F9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assigning</w:t>
            </w:r>
          </w:p>
          <w:p w14:paraId="6A6499D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306E222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                        EQUALS</w:t>
            </w:r>
          </w:p>
          <w:p w14:paraId="0C21DFC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expression</w:t>
            </w:r>
          </w:p>
          <w:p w14:paraId="0A91CCE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expression-inside</w:t>
            </w:r>
          </w:p>
          <w:p w14:paraId="166F637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term</w:t>
            </w:r>
          </w:p>
          <w:p w14:paraId="4A4764A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2FED631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sign</w:t>
            </w:r>
          </w:p>
          <w:p w14:paraId="4100207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DIV</w:t>
            </w:r>
          </w:p>
          <w:p w14:paraId="3CEA08F0" w14:textId="77777777" w:rsidR="003C59E3" w:rsidRPr="00673E86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</w:t>
            </w:r>
            <w:r w:rsidRPr="00673E86">
              <w:rPr>
                <w:sz w:val="20"/>
                <w:szCs w:val="20"/>
                <w:lang w:val="en-US"/>
              </w:rPr>
              <w:t>term</w:t>
            </w:r>
          </w:p>
          <w:p w14:paraId="7965B042" w14:textId="77777777" w:rsidR="003C59E3" w:rsidRPr="00673E86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                        value</w:t>
            </w:r>
          </w:p>
          <w:p w14:paraId="4D27C25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                            </w:t>
            </w:r>
            <w:r w:rsidRPr="003C59E3">
              <w:rPr>
                <w:sz w:val="20"/>
                <w:szCs w:val="20"/>
                <w:lang w:val="en-US"/>
              </w:rPr>
              <w:t>NUM</w:t>
            </w:r>
          </w:p>
          <w:p w14:paraId="0957993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009E88E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CF62A2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ABB20A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0A6BF21E" w14:textId="27DFDAB1" w:rsidR="006D0016" w:rsidRPr="003C59E3" w:rsidRDefault="003C59E3" w:rsidP="003C59E3">
            <w:pPr>
              <w:ind w:firstLine="0"/>
              <w:rPr>
                <w:sz w:val="20"/>
                <w:szCs w:val="20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</w:t>
            </w:r>
            <w:r w:rsidRPr="003C59E3">
              <w:rPr>
                <w:sz w:val="20"/>
                <w:szCs w:val="20"/>
              </w:rPr>
              <w:t>EOF</w:t>
            </w:r>
          </w:p>
        </w:tc>
      </w:tr>
      <w:tr w:rsidR="006D0016" w:rsidRPr="003C59E3" w14:paraId="1BE2A8AC" w14:textId="77777777" w:rsidTr="00F76621">
        <w:tc>
          <w:tcPr>
            <w:tcW w:w="3115" w:type="dxa"/>
          </w:tcPr>
          <w:p w14:paraId="6F0B7FB2" w14:textId="64F5EFC4" w:rsidR="006D0016" w:rsidRDefault="006D0016" w:rsidP="006D0016">
            <w:pPr>
              <w:ind w:firstLine="0"/>
            </w:pPr>
            <w:r>
              <w:lastRenderedPageBreak/>
              <w:t>Вложенный ц</w:t>
            </w:r>
            <w:r w:rsidRPr="00AF3C81">
              <w:t xml:space="preserve">икл </w:t>
            </w:r>
            <w:r>
              <w:rPr>
                <w:lang w:val="en-US"/>
              </w:rPr>
              <w:t>for</w:t>
            </w:r>
            <w:r w:rsidRPr="00AF3C81">
              <w:t xml:space="preserve"> </w:t>
            </w:r>
          </w:p>
        </w:tc>
        <w:tc>
          <w:tcPr>
            <w:tcW w:w="3115" w:type="dxa"/>
          </w:tcPr>
          <w:p w14:paraId="59521281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x = 1</w:t>
            </w:r>
          </w:p>
          <w:p w14:paraId="3C9CB51B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y = 10</w:t>
            </w:r>
          </w:p>
          <w:p w14:paraId="62DCA945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(i in y) {</w:t>
            </w:r>
          </w:p>
          <w:p w14:paraId="46569B7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(j in 1..5) {</w:t>
            </w:r>
          </w:p>
          <w:p w14:paraId="03966D6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+ 1</w:t>
            </w:r>
          </w:p>
          <w:p w14:paraId="3CEF23F1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/ 10</w:t>
            </w:r>
          </w:p>
          <w:p w14:paraId="3D42982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  <w:p w14:paraId="272EC47B" w14:textId="3ED34A69" w:rsidR="006D0016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07CAD03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>program</w:t>
            </w:r>
          </w:p>
          <w:p w14:paraId="0AA18E9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2E8FA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ED7FB1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EC8C9B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7EF776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8C38E7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13E51D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ED665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01F9C7E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6764C3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6356EAB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878692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E6770E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1636FC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EC372D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4B1A7F1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28BA53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24F4BA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71764B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77EDE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092F716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1F192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5014834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3DFCDE6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8EC3A2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ID</w:t>
            </w:r>
          </w:p>
          <w:p w14:paraId="097FE13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09F05FF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59E3DC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2B5CEB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3C83C3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03BBD06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7359FA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for-block</w:t>
            </w:r>
          </w:p>
          <w:p w14:paraId="3F3BC7E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for-command</w:t>
            </w:r>
          </w:p>
          <w:p w14:paraId="736FCB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22D5E95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364746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FD2AB8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00B032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1185CAD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4C3466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62702B3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436C25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3CB140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60CCD4E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2D111CE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048F9CF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1485AD0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674B1A8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474600C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63992B5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06214A6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463127E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66D5208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94F050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7800F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56E3FDD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PLUS</w:t>
            </w:r>
          </w:p>
          <w:p w14:paraId="038DC1A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7049EA8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value</w:t>
            </w:r>
          </w:p>
          <w:p w14:paraId="5EB6D08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266A873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5FD1F6F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14FD0F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for-block</w:t>
            </w:r>
          </w:p>
          <w:p w14:paraId="4B4CF3B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for-command</w:t>
            </w:r>
          </w:p>
          <w:p w14:paraId="622EB31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3499134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6F85852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7051F46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1319AE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5B4CBAD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29A8A2F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4580EE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7E418F4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DIV</w:t>
            </w:r>
          </w:p>
          <w:p w14:paraId="34236CB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4E0D958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7A2EEE2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    NUM</w:t>
            </w:r>
          </w:p>
          <w:p w14:paraId="757252C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for-block</w:t>
            </w:r>
          </w:p>
          <w:p w14:paraId="3DDDD68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EOL</w:t>
            </w:r>
          </w:p>
          <w:p w14:paraId="027C1B9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6E3A3C5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for-block</w:t>
            </w:r>
          </w:p>
          <w:p w14:paraId="4B2934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6C6E5B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766EB6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48345D0D" w14:textId="6262A7E9" w:rsidR="006D0016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2C4B219C" w14:textId="77777777" w:rsidTr="00F76621">
        <w:tc>
          <w:tcPr>
            <w:tcW w:w="3115" w:type="dxa"/>
          </w:tcPr>
          <w:p w14:paraId="22B3E05B" w14:textId="4C25B38D" w:rsidR="006D0016" w:rsidRDefault="007F69AB" w:rsidP="006D0016">
            <w:pPr>
              <w:ind w:firstLine="0"/>
            </w:pPr>
            <w:r>
              <w:lastRenderedPageBreak/>
              <w:t>Создание массива</w:t>
            </w:r>
          </w:p>
        </w:tc>
        <w:tc>
          <w:tcPr>
            <w:tcW w:w="3115" w:type="dxa"/>
          </w:tcPr>
          <w:p w14:paraId="4317F2C7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x = arrayOf(1, 2, 3)</w:t>
            </w:r>
          </w:p>
          <w:p w14:paraId="08C9A439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y = arrayOf("fir", "sec")</w:t>
            </w:r>
          </w:p>
          <w:p w14:paraId="3AADCFB6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z = arrayOf('f', 's')</w:t>
            </w:r>
          </w:p>
          <w:p w14:paraId="39064B04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w = arrayOf(true, false)</w:t>
            </w:r>
          </w:p>
          <w:p w14:paraId="69B2D075" w14:textId="4178A062" w:rsidR="006D0016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>var q = arrayOf()</w:t>
            </w:r>
          </w:p>
        </w:tc>
        <w:tc>
          <w:tcPr>
            <w:tcW w:w="3115" w:type="dxa"/>
          </w:tcPr>
          <w:p w14:paraId="54F4B97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>program</w:t>
            </w:r>
          </w:p>
          <w:p w14:paraId="4B7BE8D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BA14FEF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684620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FB0CD0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CB576E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89E759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211482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C0A633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358C83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6AA1905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532A90C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2300E6D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74A51AC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D00249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989BEC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0467C79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1C6168D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5FFED5C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4E5CAB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5430318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57E7CD5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72BCAA1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COMMA</w:t>
            </w:r>
          </w:p>
          <w:p w14:paraId="4AD706E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362FD8C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649B36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3199375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5DECDD9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62FEEE8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910D19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4545319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8C86B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C18BC9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C071FA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8572C9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356FA6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AD1B8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AB2546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765D619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7776AE9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1F146F5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6E00DF2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327EE1D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lastRenderedPageBreak/>
              <w:t xml:space="preserve">                            term</w:t>
            </w:r>
          </w:p>
          <w:p w14:paraId="48AAF84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204A43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STR</w:t>
            </w:r>
          </w:p>
          <w:p w14:paraId="671C068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3933464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7F1B03F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4A73876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D1E334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1AA2728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STR</w:t>
            </w:r>
          </w:p>
          <w:p w14:paraId="65116EC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8D497A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3ECB7C3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F696F4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ADE9EB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97C3EA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E7C7AE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88337B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CFD855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4F1C30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09D3F4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236A0A5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361A83B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323AF4F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1AD4958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8782D4F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56F196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722F296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16539D0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20BCA65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0046D87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38EAF3D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89887A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CHAR</w:t>
            </w:r>
          </w:p>
          <w:p w14:paraId="7E99A52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762AB6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4F576D0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7FDBB9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C12963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019168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D81A6B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1E4748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456F03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649C53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271FD66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lastRenderedPageBreak/>
              <w:t xml:space="preserve">                    ARRAYOF</w:t>
            </w:r>
          </w:p>
          <w:p w14:paraId="0B70035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633CA14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280412F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3F59207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9405E8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57782A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TRUE</w:t>
            </w:r>
          </w:p>
          <w:p w14:paraId="24DC85E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3B08E59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5F5C144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6A8242B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245D0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6B607C4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FALSE</w:t>
            </w:r>
          </w:p>
          <w:p w14:paraId="6F8CDC4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09EB6F0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280F344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55BF1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8FD44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6CE9CB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F5F609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490A471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A56385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8BB31A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506D80C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13F3393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74E6359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3EA3AAF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0BF40AB3" w14:textId="27E1B066" w:rsidR="006D0016" w:rsidRPr="0025308F" w:rsidRDefault="00763015" w:rsidP="00763015">
            <w:pPr>
              <w:ind w:firstLine="0"/>
              <w:jc w:val="left"/>
              <w:rPr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7F69AB" w:rsidRPr="00763015" w14:paraId="0DCEE112" w14:textId="77777777" w:rsidTr="00F76621">
        <w:tc>
          <w:tcPr>
            <w:tcW w:w="3115" w:type="dxa"/>
          </w:tcPr>
          <w:p w14:paraId="59553A6F" w14:textId="1BDE583F" w:rsidR="007F69AB" w:rsidRDefault="0025308F" w:rsidP="007F69AB">
            <w:pPr>
              <w:ind w:firstLine="0"/>
            </w:pPr>
            <w:r>
              <w:lastRenderedPageBreak/>
              <w:t>Обращение к массиву</w:t>
            </w:r>
          </w:p>
        </w:tc>
        <w:tc>
          <w:tcPr>
            <w:tcW w:w="3115" w:type="dxa"/>
          </w:tcPr>
          <w:p w14:paraId="2EE42EBA" w14:textId="77777777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var y = x[1] + 1</w:t>
            </w:r>
          </w:p>
          <w:p w14:paraId="02E1703D" w14:textId="77777777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y = x[0]</w:t>
            </w:r>
          </w:p>
          <w:p w14:paraId="7173181D" w14:textId="742F3BEC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if (x[1] == 2) {</w:t>
            </w:r>
          </w:p>
          <w:p w14:paraId="35AF8938" w14:textId="6770F9E2" w:rsidR="007F69AB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02C89C8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>program</w:t>
            </w:r>
          </w:p>
          <w:p w14:paraId="5F2C748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78007F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5BF225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0945A1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651D87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CE9FD1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79FF7A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EEBE16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0A325D2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92C278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DF59D78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LSQBR</w:t>
            </w:r>
          </w:p>
          <w:p w14:paraId="12A6D14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24B630C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RSQBR</w:t>
            </w:r>
          </w:p>
          <w:p w14:paraId="7C79584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lastRenderedPageBreak/>
              <w:t xml:space="preserve">                    sign</w:t>
            </w:r>
          </w:p>
          <w:p w14:paraId="563C281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5CDA7F6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55663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783FD5E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43FDCB0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7A6353D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F93453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FD2B26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1141E4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BDB188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F48175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B3E52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LSQBR</w:t>
            </w:r>
          </w:p>
          <w:p w14:paraId="5F6A073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NUM</w:t>
            </w:r>
          </w:p>
          <w:p w14:paraId="01A4B0B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RSQBR</w:t>
            </w:r>
          </w:p>
          <w:p w14:paraId="261C122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1DF057E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869FF9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057E456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839CCA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C6C523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29B8ED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4C33C5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EEFA4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B0518E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LSQBR</w:t>
            </w:r>
          </w:p>
          <w:p w14:paraId="4D98B02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75AAB36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RSQBR</w:t>
            </w:r>
          </w:p>
          <w:p w14:paraId="30B0DA6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BB7313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ISEQUAL</w:t>
            </w:r>
          </w:p>
          <w:p w14:paraId="0DE8646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76161B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DEEAB8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8384D0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2EF518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18191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18747C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DDA18A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2F1A53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6B5B753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EAC70B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86DA72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2A2FFB78" w14:textId="11B24841" w:rsidR="007F69AB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</w:tbl>
    <w:p w14:paraId="0D93F7C0" w14:textId="5AB64DF8" w:rsidR="00763107" w:rsidRDefault="00C84CB0" w:rsidP="00763107">
      <w:pPr>
        <w:pStyle w:val="2"/>
      </w:pPr>
      <w:bookmarkStart w:id="35" w:name="_Toc156856627"/>
      <w:r>
        <w:lastRenderedPageBreak/>
        <w:t>1</w:t>
      </w:r>
      <w:r w:rsidR="00160EF6">
        <w:t>1</w:t>
      </w:r>
      <w:r>
        <w:t>.3 Семантический анализатор</w:t>
      </w:r>
      <w:bookmarkEnd w:id="35"/>
    </w:p>
    <w:p w14:paraId="2BBFFA7E" w14:textId="41337E5F" w:rsidR="00FF6F28" w:rsidRDefault="00FF6F28" w:rsidP="00FF6F28">
      <w:r>
        <w:t>Результаты тестирования семантического анализатора представлены в таблице 7.</w:t>
      </w:r>
    </w:p>
    <w:p w14:paraId="684B4C6E" w14:textId="69EFE803" w:rsidR="00FF6F28" w:rsidRPr="00FF6F28" w:rsidRDefault="00FF6F28" w:rsidP="00FF6F28">
      <w:r>
        <w:t>Таблица 7 – Тестирование семантического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6"/>
        <w:gridCol w:w="3260"/>
        <w:gridCol w:w="3769"/>
      </w:tblGrid>
      <w:tr w:rsidR="00101F12" w14:paraId="6EC243DC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E761" w14:textId="77777777" w:rsidR="00101F12" w:rsidRDefault="00101F12" w:rsidP="007F7356">
            <w:pPr>
              <w:ind w:firstLine="0"/>
            </w:pPr>
            <w:r>
              <w:t>Тест-кейс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1609" w14:textId="77777777" w:rsidR="00101F12" w:rsidRDefault="00101F12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07AC" w14:textId="77777777" w:rsidR="00101F12" w:rsidRDefault="00101F12" w:rsidP="007F7356">
            <w:pPr>
              <w:ind w:firstLine="0"/>
            </w:pPr>
            <w:r>
              <w:t>Выходные данные</w:t>
            </w:r>
          </w:p>
        </w:tc>
      </w:tr>
      <w:tr w:rsidR="00101F12" w14:paraId="36247A00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695" w14:textId="43CC702B" w:rsidR="00101F12" w:rsidRPr="00101F12" w:rsidRDefault="00101F12" w:rsidP="007F7356">
            <w:pPr>
              <w:ind w:firstLine="0"/>
            </w:pPr>
            <w:r>
              <w:t>Использование переменной перед объявлением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9F1E" w14:textId="4A96C8DB" w:rsidR="00101F12" w:rsidRDefault="007A3565" w:rsidP="007F7356">
            <w:pPr>
              <w:ind w:firstLine="0"/>
            </w:pPr>
            <w:r w:rsidRPr="007A3565">
              <w:t>x = 2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FF8D" w14:textId="77777777" w:rsidR="007A3565" w:rsidRDefault="007A3565" w:rsidP="007A3565">
            <w:pPr>
              <w:ind w:firstLine="0"/>
            </w:pPr>
            <w:r>
              <w:t>Переменная x не объявлена перед использованием</w:t>
            </w:r>
          </w:p>
          <w:p w14:paraId="68C70555" w14:textId="4AC96FD5" w:rsidR="00101F12" w:rsidRDefault="007A3565" w:rsidP="007A3565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101F12" w14:paraId="6E5826F3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2FF6" w14:textId="0EB49C5E" w:rsidR="00101F12" w:rsidRPr="007A3565" w:rsidRDefault="007A3565" w:rsidP="007F7356">
            <w:pPr>
              <w:ind w:firstLine="0"/>
              <w:rPr>
                <w:lang w:val="en-US"/>
              </w:rPr>
            </w:pPr>
            <w:r>
              <w:t>Переопределение константы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6D895" w14:textId="77777777" w:rsidR="007A3565" w:rsidRPr="007A3565" w:rsidRDefault="007A3565" w:rsidP="007A3565">
            <w:pPr>
              <w:ind w:firstLine="0"/>
              <w:rPr>
                <w:lang w:val="en-US"/>
              </w:rPr>
            </w:pPr>
            <w:r w:rsidRPr="007A3565">
              <w:rPr>
                <w:lang w:val="en-US"/>
              </w:rPr>
              <w:t>val y = 2</w:t>
            </w:r>
          </w:p>
          <w:p w14:paraId="4E61C1AA" w14:textId="1C1FB674" w:rsidR="00101F12" w:rsidRDefault="007A3565" w:rsidP="007A3565">
            <w:pPr>
              <w:ind w:firstLine="0"/>
              <w:rPr>
                <w:lang w:val="en-US"/>
              </w:rPr>
            </w:pPr>
            <w:r w:rsidRPr="007A3565">
              <w:rPr>
                <w:lang w:val="en-US"/>
              </w:rPr>
              <w:t>y = 3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74E6" w14:textId="77777777" w:rsidR="007A3565" w:rsidRDefault="007A3565" w:rsidP="007A3565">
            <w:pPr>
              <w:ind w:firstLine="0"/>
            </w:pPr>
            <w:r>
              <w:t>Переменная y не может быть переопределена</w:t>
            </w:r>
          </w:p>
          <w:p w14:paraId="2DB75C2E" w14:textId="0AAC964A" w:rsidR="00101F12" w:rsidRDefault="007A3565" w:rsidP="007A3565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101F12" w:rsidRPr="00101F12" w14:paraId="6DA63272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3B1A" w14:textId="23E084E4" w:rsidR="00101F12" w:rsidRDefault="00101F12" w:rsidP="007F7356">
            <w:pPr>
              <w:ind w:firstLine="0"/>
            </w:pPr>
            <w:r>
              <w:t>Использование функции с неправильными параметрами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7718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fun prin(x: Char): Char{</w:t>
            </w:r>
          </w:p>
          <w:p w14:paraId="0E40A34C" w14:textId="77777777" w:rsidR="00276DA5" w:rsidRDefault="00276DA5" w:rsidP="00276DA5">
            <w:pPr>
              <w:ind w:firstLine="0"/>
            </w:pPr>
            <w:r>
              <w:t>return x</w:t>
            </w:r>
          </w:p>
          <w:p w14:paraId="60C54A56" w14:textId="77777777" w:rsidR="00276DA5" w:rsidRDefault="00276DA5" w:rsidP="00276DA5">
            <w:pPr>
              <w:ind w:firstLine="0"/>
            </w:pPr>
            <w:r>
              <w:t>}</w:t>
            </w:r>
          </w:p>
          <w:p w14:paraId="637733FA" w14:textId="0BC1BA22" w:rsidR="00101F12" w:rsidRPr="00101F12" w:rsidRDefault="00276DA5" w:rsidP="00276DA5">
            <w:pPr>
              <w:ind w:firstLine="0"/>
            </w:pPr>
            <w:r>
              <w:t>prin(1)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D3F4" w14:textId="5122803B" w:rsidR="00101F12" w:rsidRPr="00101F12" w:rsidRDefault="00276DA5" w:rsidP="00101F12">
            <w:pPr>
              <w:ind w:firstLine="0"/>
            </w:pPr>
            <w:r w:rsidRPr="00276DA5">
              <w:t>Ошибка! Функция вызвана не с теми параметрами!</w:t>
            </w:r>
          </w:p>
        </w:tc>
      </w:tr>
      <w:tr w:rsidR="00BB00E0" w:rsidRPr="00101F12" w14:paraId="0E89606B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75CD" w14:textId="561BF21E" w:rsidR="00BB00E0" w:rsidRDefault="00BB00E0" w:rsidP="007F7356">
            <w:pPr>
              <w:ind w:firstLine="0"/>
            </w:pPr>
            <w:r>
              <w:t>Использование функции с неправильной переменной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EBBF" w14:textId="77777777" w:rsidR="00BB00E0" w:rsidRPr="00BB00E0" w:rsidRDefault="00BB00E0" w:rsidP="00276DA5">
            <w:pPr>
              <w:ind w:firstLine="0"/>
            </w:pP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FA04" w14:textId="77777777" w:rsidR="00BB00E0" w:rsidRPr="00276DA5" w:rsidRDefault="00BB00E0" w:rsidP="00101F12">
            <w:pPr>
              <w:ind w:firstLine="0"/>
            </w:pPr>
          </w:p>
        </w:tc>
      </w:tr>
      <w:tr w:rsidR="00BB00E0" w:rsidRPr="00101F12" w14:paraId="54AB00B1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3089" w14:textId="4FE40F2D" w:rsidR="00BB00E0" w:rsidRDefault="00BB00E0" w:rsidP="007F7356">
            <w:pPr>
              <w:ind w:firstLine="0"/>
            </w:pPr>
            <w:r>
              <w:t>Использование функции с неправильным значением в массиве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DAFA" w14:textId="77777777" w:rsidR="00BB00E0" w:rsidRPr="00BB00E0" w:rsidRDefault="00BB00E0" w:rsidP="00276DA5">
            <w:pPr>
              <w:ind w:firstLine="0"/>
            </w:pP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6F2E" w14:textId="77777777" w:rsidR="00BB00E0" w:rsidRPr="00276DA5" w:rsidRDefault="00BB00E0" w:rsidP="00101F12">
            <w:pPr>
              <w:ind w:firstLine="0"/>
            </w:pPr>
          </w:p>
        </w:tc>
      </w:tr>
      <w:tr w:rsidR="00101F12" w:rsidRPr="00276DA5" w14:paraId="72A19718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3474" w14:textId="6EB60959" w:rsidR="00101F12" w:rsidRDefault="00101F12" w:rsidP="007F7356">
            <w:pPr>
              <w:ind w:firstLine="0"/>
            </w:pPr>
            <w:r>
              <w:t>Использование функции перед объявлением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E73A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var x = 't'</w:t>
            </w:r>
          </w:p>
          <w:p w14:paraId="49676773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prin(x)</w:t>
            </w:r>
          </w:p>
          <w:p w14:paraId="1EF87647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fun prin(x: Char): Char{</w:t>
            </w:r>
          </w:p>
          <w:p w14:paraId="3CDE50EB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return x</w:t>
            </w:r>
          </w:p>
          <w:p w14:paraId="02EB157E" w14:textId="37D31A05" w:rsidR="00101F12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lastRenderedPageBreak/>
              <w:t>}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39DD" w14:textId="0500C8C6" w:rsidR="00101F12" w:rsidRPr="00276DA5" w:rsidRDefault="00276DA5" w:rsidP="007F7356">
            <w:pPr>
              <w:ind w:firstLine="0"/>
            </w:pPr>
            <w:r w:rsidRPr="00276DA5">
              <w:lastRenderedPageBreak/>
              <w:t xml:space="preserve">Функция </w:t>
            </w:r>
            <w:r w:rsidRPr="00276DA5">
              <w:rPr>
                <w:lang w:val="en-US"/>
              </w:rPr>
              <w:t>prin</w:t>
            </w:r>
            <w:r w:rsidRPr="00276DA5">
              <w:t xml:space="preserve"> не была объявлена!</w:t>
            </w:r>
          </w:p>
        </w:tc>
      </w:tr>
      <w:tr w:rsidR="00101F12" w14:paraId="43EAEDD1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5C52" w14:textId="6E0CB91D" w:rsidR="00101F12" w:rsidRDefault="00101F12" w:rsidP="007F7356">
            <w:pPr>
              <w:ind w:firstLine="0"/>
            </w:pPr>
            <w:r>
              <w:t>Объявление константы без определения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2F56" w14:textId="200CC13B" w:rsidR="00101F12" w:rsidRDefault="00276DA5" w:rsidP="007F7356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val y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1D97" w14:textId="3A218EBF" w:rsidR="00101F12" w:rsidRDefault="00276DA5" w:rsidP="00101F12">
            <w:pPr>
              <w:ind w:firstLine="0"/>
            </w:pPr>
            <w:r w:rsidRPr="00276DA5">
              <w:t>Ошибка! Необходимо инициализировать констатнту!</w:t>
            </w:r>
          </w:p>
        </w:tc>
      </w:tr>
    </w:tbl>
    <w:p w14:paraId="49B6B28F" w14:textId="77777777" w:rsidR="00101F12" w:rsidRPr="00101F12" w:rsidRDefault="00101F12" w:rsidP="00276DA5">
      <w:pPr>
        <w:ind w:firstLine="0"/>
      </w:pPr>
    </w:p>
    <w:p w14:paraId="5FC1545E" w14:textId="43EA3DF9" w:rsidR="00763107" w:rsidRDefault="00763107" w:rsidP="00C933B6">
      <w:pPr>
        <w:pStyle w:val="1"/>
      </w:pPr>
      <w:bookmarkStart w:id="36" w:name="_Toc156856628"/>
      <w:r>
        <w:t>11.4 Оптимизатор кода</w:t>
      </w:r>
      <w:bookmarkEnd w:id="36"/>
    </w:p>
    <w:p w14:paraId="7690296B" w14:textId="4F350CC5" w:rsidR="00276DA5" w:rsidRDefault="00276DA5" w:rsidP="00276DA5">
      <w:r>
        <w:t xml:space="preserve">Результаты тестирования </w:t>
      </w:r>
      <w:r w:rsidRPr="00276DA5">
        <w:t>оптимизатора ко</w:t>
      </w:r>
      <w:r>
        <w:t>да представлены в таблице 8.</w:t>
      </w:r>
    </w:p>
    <w:p w14:paraId="1391E589" w14:textId="27AA533A" w:rsidR="00276DA5" w:rsidRPr="00FF6F28" w:rsidRDefault="00276DA5" w:rsidP="00276DA5">
      <w:r>
        <w:t xml:space="preserve">Таблица 8 – Тестирование </w:t>
      </w:r>
      <w:r w:rsidRPr="00276DA5">
        <w:t>оптимизатора ко</w:t>
      </w:r>
      <w:r>
        <w:t>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9"/>
        <w:gridCol w:w="3353"/>
        <w:gridCol w:w="3753"/>
      </w:tblGrid>
      <w:tr w:rsidR="00276DA5" w14:paraId="6CE0AB9B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8554" w14:textId="77777777" w:rsidR="00276DA5" w:rsidRDefault="00276DA5" w:rsidP="007F7356">
            <w:pPr>
              <w:ind w:firstLine="0"/>
            </w:pPr>
            <w:r>
              <w:t>Тест-кейс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E997" w14:textId="77777777" w:rsidR="00276DA5" w:rsidRDefault="00276DA5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2C48" w14:textId="77777777" w:rsidR="00276DA5" w:rsidRDefault="00276DA5" w:rsidP="007F7356">
            <w:pPr>
              <w:ind w:firstLine="0"/>
            </w:pPr>
            <w:r>
              <w:t>Выходные данные</w:t>
            </w:r>
          </w:p>
        </w:tc>
      </w:tr>
      <w:tr w:rsidR="00276DA5" w14:paraId="79CAA313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5744" w14:textId="3D0C05D1" w:rsidR="00276DA5" w:rsidRPr="00101F12" w:rsidRDefault="00276DA5" w:rsidP="007F7356">
            <w:pPr>
              <w:ind w:firstLine="0"/>
            </w:pPr>
            <w:r>
              <w:t>Многострочные комментарии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38DC" w14:textId="77777777" w:rsidR="00276DA5" w:rsidRDefault="00276DA5" w:rsidP="00276DA5">
            <w:pPr>
              <w:ind w:firstLine="0"/>
            </w:pPr>
            <w:r>
              <w:t>var x = 2</w:t>
            </w:r>
          </w:p>
          <w:p w14:paraId="43AA49C1" w14:textId="77777777" w:rsidR="00276DA5" w:rsidRDefault="00276DA5" w:rsidP="00276DA5">
            <w:pPr>
              <w:ind w:firstLine="0"/>
            </w:pPr>
            <w:r>
              <w:t>/* dskjskjsd</w:t>
            </w:r>
          </w:p>
          <w:p w14:paraId="76DC5870" w14:textId="77777777" w:rsidR="00276DA5" w:rsidRDefault="00276DA5" w:rsidP="00276DA5">
            <w:pPr>
              <w:ind w:firstLine="0"/>
            </w:pPr>
            <w:r>
              <w:t xml:space="preserve"> sdkdk</w:t>
            </w:r>
          </w:p>
          <w:p w14:paraId="7E39AD08" w14:textId="77777777" w:rsidR="00276DA5" w:rsidRDefault="00276DA5" w:rsidP="00276DA5">
            <w:pPr>
              <w:ind w:firstLine="0"/>
            </w:pPr>
            <w:r>
              <w:t xml:space="preserve"> djkpyutr</w:t>
            </w:r>
          </w:p>
          <w:p w14:paraId="05AFFEED" w14:textId="77777777" w:rsidR="00276DA5" w:rsidRDefault="00276DA5" w:rsidP="00276DA5">
            <w:pPr>
              <w:ind w:firstLine="0"/>
            </w:pPr>
            <w:r>
              <w:t xml:space="preserve"> 2224t78654gv */</w:t>
            </w:r>
          </w:p>
          <w:p w14:paraId="4BD376AE" w14:textId="77777777" w:rsidR="00276DA5" w:rsidRDefault="00276DA5" w:rsidP="00276DA5">
            <w:pPr>
              <w:ind w:firstLine="0"/>
            </w:pPr>
            <w:r>
              <w:t>var y = 7</w:t>
            </w:r>
          </w:p>
          <w:p w14:paraId="0A7CCDFA" w14:textId="77777777" w:rsidR="00276DA5" w:rsidRDefault="00276DA5" w:rsidP="00276DA5">
            <w:pPr>
              <w:ind w:firstLine="0"/>
            </w:pPr>
            <w:r>
              <w:t>x = y * 10</w:t>
            </w:r>
          </w:p>
          <w:p w14:paraId="47348C37" w14:textId="70F69E59" w:rsidR="00276DA5" w:rsidRDefault="00276DA5" w:rsidP="00276DA5">
            <w:pPr>
              <w:ind w:firstLine="0"/>
            </w:pPr>
            <w:r>
              <w:t>y = x - 1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EFEE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using System; </w:t>
            </w:r>
          </w:p>
          <w:p w14:paraId="7EAA6FA6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 class Trans {var x = 2;</w:t>
            </w:r>
          </w:p>
          <w:p w14:paraId="6B8A2C9C" w14:textId="77777777" w:rsidR="00276DA5" w:rsidRDefault="00276DA5" w:rsidP="00276DA5">
            <w:pPr>
              <w:ind w:firstLine="0"/>
            </w:pPr>
            <w:r>
              <w:t>var y = 7;</w:t>
            </w:r>
          </w:p>
          <w:p w14:paraId="2EDE5FDF" w14:textId="77777777" w:rsidR="00276DA5" w:rsidRDefault="00276DA5" w:rsidP="00276DA5">
            <w:pPr>
              <w:ind w:firstLine="0"/>
            </w:pPr>
            <w:r>
              <w:t>x = y*10;</w:t>
            </w:r>
          </w:p>
          <w:p w14:paraId="2410C9F3" w14:textId="77777777" w:rsidR="00276DA5" w:rsidRDefault="00276DA5" w:rsidP="00276DA5">
            <w:pPr>
              <w:ind w:firstLine="0"/>
            </w:pPr>
            <w:r>
              <w:t>y = x-1;</w:t>
            </w:r>
          </w:p>
          <w:p w14:paraId="3D1F6DF8" w14:textId="3320443F" w:rsidR="00276DA5" w:rsidRDefault="00276DA5" w:rsidP="00276DA5">
            <w:pPr>
              <w:ind w:firstLine="0"/>
            </w:pPr>
            <w:r>
              <w:t>}</w:t>
            </w:r>
          </w:p>
        </w:tc>
      </w:tr>
      <w:tr w:rsidR="00276DA5" w:rsidRPr="00101F12" w14:paraId="67646642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0914" w14:textId="7E627E00" w:rsidR="00276DA5" w:rsidRDefault="00276DA5" w:rsidP="007F7356">
            <w:pPr>
              <w:ind w:firstLine="0"/>
            </w:pPr>
            <w:r>
              <w:t>Неиспользуемые переменные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C0B6" w14:textId="007DF21F" w:rsidR="00276DA5" w:rsidRPr="00101F12" w:rsidRDefault="00276DA5" w:rsidP="007F7356">
            <w:pPr>
              <w:ind w:firstLine="0"/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BE03" w14:textId="7ABE4009" w:rsidR="00276DA5" w:rsidRPr="00101F12" w:rsidRDefault="00276DA5" w:rsidP="007F7356">
            <w:pPr>
              <w:ind w:firstLine="0"/>
            </w:pPr>
          </w:p>
        </w:tc>
      </w:tr>
    </w:tbl>
    <w:p w14:paraId="52785C2B" w14:textId="77777777" w:rsidR="00276DA5" w:rsidRPr="00276DA5" w:rsidRDefault="00276DA5" w:rsidP="00276DA5"/>
    <w:p w14:paraId="2034DEC8" w14:textId="3324606C" w:rsidR="00C84CB0" w:rsidRDefault="00C84CB0" w:rsidP="00C933B6">
      <w:pPr>
        <w:pStyle w:val="1"/>
      </w:pPr>
      <w:bookmarkStart w:id="37" w:name="_Toc156856629"/>
      <w:r>
        <w:t>1</w:t>
      </w:r>
      <w:r w:rsidR="00160EF6">
        <w:t>1</w:t>
      </w:r>
      <w:r>
        <w:t>.</w:t>
      </w:r>
      <w:r w:rsidR="00763107">
        <w:t>5</w:t>
      </w:r>
      <w:r>
        <w:t xml:space="preserve"> Генератор кода</w:t>
      </w:r>
      <w:bookmarkEnd w:id="37"/>
    </w:p>
    <w:p w14:paraId="22063E18" w14:textId="7DD5CBC9" w:rsidR="001A4F67" w:rsidRDefault="001A4F67" w:rsidP="001A4F67">
      <w:r>
        <w:t>Результаты тестирования генератора</w:t>
      </w:r>
      <w:r w:rsidRPr="00276DA5">
        <w:t xml:space="preserve"> ко</w:t>
      </w:r>
      <w:r>
        <w:t>да представлены в таблице 9.</w:t>
      </w:r>
    </w:p>
    <w:p w14:paraId="6488D03F" w14:textId="53962FCF" w:rsidR="001A4F67" w:rsidRPr="00FF6F28" w:rsidRDefault="001A4F67" w:rsidP="001A4F67">
      <w:r>
        <w:t>Таблица 9 – Тестирование генератора</w:t>
      </w:r>
      <w:r w:rsidRPr="00276DA5">
        <w:t xml:space="preserve"> ко</w:t>
      </w:r>
      <w:r>
        <w:t>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9"/>
        <w:gridCol w:w="3353"/>
        <w:gridCol w:w="3753"/>
      </w:tblGrid>
      <w:tr w:rsidR="001A4F67" w14:paraId="238707CC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DD32" w14:textId="77777777" w:rsidR="001A4F67" w:rsidRDefault="001A4F67" w:rsidP="007F7356">
            <w:pPr>
              <w:ind w:firstLine="0"/>
            </w:pPr>
            <w:r>
              <w:t>Тест-кейс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BEF9" w14:textId="77777777" w:rsidR="001A4F67" w:rsidRDefault="001A4F67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4160" w14:textId="77777777" w:rsidR="001A4F67" w:rsidRDefault="001A4F67" w:rsidP="007F7356">
            <w:pPr>
              <w:ind w:firstLine="0"/>
            </w:pPr>
            <w:r>
              <w:t>Выходные данные</w:t>
            </w:r>
          </w:p>
        </w:tc>
      </w:tr>
      <w:tr w:rsidR="001A4F67" w14:paraId="16F224F5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E3C5" w14:textId="7A056DDE" w:rsidR="001A4F67" w:rsidRPr="00101F12" w:rsidRDefault="001A4F67" w:rsidP="007F7356">
            <w:pPr>
              <w:ind w:firstLine="0"/>
            </w:pP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BB0F" w14:textId="46501951" w:rsidR="001A4F67" w:rsidRDefault="001A4F67" w:rsidP="001A4F67">
            <w:pPr>
              <w:ind w:firstLine="0"/>
            </w:pPr>
          </w:p>
          <w:p w14:paraId="511A4F01" w14:textId="43B50AFD" w:rsidR="001A4F67" w:rsidRDefault="001A4F67" w:rsidP="007F7356">
            <w:pPr>
              <w:ind w:firstLine="0"/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B79F" w14:textId="00DD0DA0" w:rsidR="001A4F67" w:rsidRDefault="001A4F67" w:rsidP="001A4F67">
            <w:pPr>
              <w:ind w:firstLine="0"/>
            </w:pPr>
          </w:p>
          <w:p w14:paraId="5582D354" w14:textId="09E814BE" w:rsidR="001A4F67" w:rsidRDefault="001A4F67" w:rsidP="007F7356">
            <w:pPr>
              <w:ind w:firstLine="0"/>
            </w:pPr>
          </w:p>
        </w:tc>
      </w:tr>
      <w:tr w:rsidR="001A4F67" w:rsidRPr="00101F12" w14:paraId="4EDDAD5E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969B" w14:textId="3B605764" w:rsidR="001A4F67" w:rsidRDefault="001A4F67" w:rsidP="007F7356">
            <w:pPr>
              <w:ind w:firstLine="0"/>
            </w:pP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9CB6" w14:textId="77777777" w:rsidR="001A4F67" w:rsidRPr="00101F12" w:rsidRDefault="001A4F67" w:rsidP="007F7356">
            <w:pPr>
              <w:ind w:firstLine="0"/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B3F" w14:textId="77777777" w:rsidR="001A4F67" w:rsidRPr="00101F12" w:rsidRDefault="001A4F67" w:rsidP="007F7356">
            <w:pPr>
              <w:ind w:firstLine="0"/>
            </w:pPr>
          </w:p>
        </w:tc>
      </w:tr>
    </w:tbl>
    <w:p w14:paraId="3B114EBB" w14:textId="77777777" w:rsidR="001A4F67" w:rsidRPr="001A4F67" w:rsidRDefault="001A4F67" w:rsidP="001A4F67"/>
    <w:p w14:paraId="3A9C234C" w14:textId="77777777" w:rsidR="00482DC2" w:rsidRPr="00A465DB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A465DB">
        <w:rPr>
          <w:sz w:val="24"/>
          <w:szCs w:val="24"/>
        </w:rPr>
        <w:t>()</w:t>
      </w:r>
    </w:p>
    <w:p w14:paraId="1302DD60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162698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 xml:space="preserve">, </w:t>
      </w:r>
      <w:r w:rsidRPr="00482DC2">
        <w:rPr>
          <w:sz w:val="24"/>
          <w:szCs w:val="24"/>
          <w:lang w:val="en-US"/>
        </w:rPr>
        <w:t>b</w:t>
      </w:r>
      <w:r w:rsidRPr="00162698">
        <w:rPr>
          <w:sz w:val="24"/>
          <w:szCs w:val="24"/>
        </w:rPr>
        <w:t>)</w:t>
      </w:r>
    </w:p>
    <w:p w14:paraId="6FF35947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r w:rsidRPr="00482DC2">
        <w:rPr>
          <w:sz w:val="24"/>
          <w:szCs w:val="24"/>
          <w:lang w:val="en-US"/>
        </w:rPr>
        <w:t>someFn</w:t>
      </w:r>
      <w:r w:rsidRPr="00162698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>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someFn(!a,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lastRenderedPageBreak/>
        <w:t>someFn(!a,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(x/a)*1 - 1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!b</w:t>
      </w:r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</w:t>
      </w:r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func()}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(a&lt;b){}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myVar</w:t>
      </w:r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|| myVar</w:t>
      </w:r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myVar &amp;&amp; !myVar</w:t>
      </w:r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p = !myVar &amp;&amp; myVar</w:t>
      </w:r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!true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(false &amp;&amp; false) &amp;&amp; my</w:t>
      </w:r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my</w:t>
      </w:r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|| !my</w:t>
      </w:r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{}</w:t>
      </w:r>
    </w:p>
    <w:p w14:paraId="3B60D07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C29B8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78970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2E9F66EC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343C49C5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7E6E2D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F98DE2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668FFAD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3 -&gt; {</w:t>
      </w:r>
    </w:p>
    <w:p w14:paraId="3C965D6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6F88F4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4264C3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C48133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 {}</w:t>
      </w:r>
    </w:p>
    <w:p w14:paraId="7416B27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25CA99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a = 1+2</w:t>
      </w:r>
    </w:p>
    <w:p w14:paraId="687F6F8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1+2-3-6-4-2</w:t>
      </w:r>
    </w:p>
    <w:p w14:paraId="7BE5D5B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(b+c - 0)</w:t>
      </w:r>
    </w:p>
    <w:p w14:paraId="3B43F71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1+(2+3)</w:t>
      </w:r>
    </w:p>
    <w:p w14:paraId="396AF6B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787774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02F81D3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{a = a+b}</w:t>
      </w:r>
    </w:p>
    <w:p w14:paraId="038482F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0DA1375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7CD4EDD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FB6567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b){</w:t>
      </w:r>
    </w:p>
    <w:p w14:paraId="612022B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{a = a+b}</w:t>
      </w:r>
    </w:p>
    <w:p w14:paraId="28E0C09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514A23B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24493E2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28E1749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break</w:t>
      </w:r>
    </w:p>
    <w:p w14:paraId="6C42C7A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8F33D9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68ED2E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for(a in 1..2){</w:t>
      </w:r>
    </w:p>
    <w:p w14:paraId="303DA3D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47C414C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485CDDD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2DB6937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5044DF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7D4C85E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a+b</w:t>
      </w:r>
    </w:p>
    <w:p w14:paraId="7BBB168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35D6C2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420AE5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723225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public int double (int x) {</w:t>
      </w:r>
    </w:p>
    <w:p w14:paraId="59EA3A4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return 2*x;</w:t>
      </w:r>
    </w:p>
    <w:p w14:paraId="09C99BB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1668907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47B8AF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528ED5C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CAB5DE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 else {}</w:t>
      </w:r>
    </w:p>
    <w:p w14:paraId="653D318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7A1784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 a=b}</w:t>
      </w:r>
    </w:p>
    <w:p w14:paraId="089142F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7C3F17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312A73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var a = 1</w:t>
      </w:r>
    </w:p>
    <w:p w14:paraId="3DA4B12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 ||b</w:t>
      </w:r>
    </w:p>
    <w:p w14:paraId="722E1C4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a&amp;&amp;(!b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x+44</w:t>
      </w:r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</w:t>
      </w:r>
    </w:p>
    <w:p w14:paraId="64D190DE" w14:textId="1BCB508B" w:rsidR="00482DC2" w:rsidRPr="006D0016" w:rsidRDefault="00482DC2" w:rsidP="00482DC2">
      <w:pPr>
        <w:spacing w:line="240" w:lineRule="atLeast"/>
        <w:rPr>
          <w:sz w:val="24"/>
          <w:szCs w:val="24"/>
        </w:rPr>
      </w:pPr>
      <w:r w:rsidRPr="00BB467E">
        <w:rPr>
          <w:sz w:val="24"/>
          <w:szCs w:val="24"/>
          <w:lang w:val="en-US"/>
        </w:rPr>
        <w:t>return</w:t>
      </w:r>
      <w:r w:rsidRPr="006D0016">
        <w:rPr>
          <w:sz w:val="24"/>
          <w:szCs w:val="24"/>
        </w:rPr>
        <w:t xml:space="preserve"> (</w:t>
      </w:r>
      <w:r w:rsidRPr="00BB467E">
        <w:rPr>
          <w:sz w:val="24"/>
          <w:szCs w:val="24"/>
          <w:lang w:val="en-US"/>
        </w:rPr>
        <w:t>a</w:t>
      </w:r>
      <w:r w:rsidRPr="006D0016">
        <w:rPr>
          <w:sz w:val="24"/>
          <w:szCs w:val="24"/>
        </w:rPr>
        <w:t xml:space="preserve"> || </w:t>
      </w:r>
      <w:r w:rsidRPr="00BB467E">
        <w:rPr>
          <w:sz w:val="24"/>
          <w:szCs w:val="24"/>
          <w:lang w:val="en-US"/>
        </w:rPr>
        <w:t>b</w:t>
      </w:r>
      <w:r w:rsidRPr="006D0016">
        <w:rPr>
          <w:sz w:val="24"/>
          <w:szCs w:val="24"/>
        </w:rPr>
        <w:t>)</w:t>
      </w:r>
    </w:p>
    <w:p w14:paraId="773FE70B" w14:textId="77777777" w:rsidR="00C84CB0" w:rsidRPr="006D0016" w:rsidRDefault="00C84CB0">
      <w:pPr>
        <w:spacing w:after="160" w:line="259" w:lineRule="auto"/>
        <w:ind w:firstLine="0"/>
        <w:jc w:val="left"/>
      </w:pPr>
      <w:r w:rsidRPr="006D0016"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8" w:name="_Toc156856630"/>
      <w:r w:rsidRPr="00F84F47">
        <w:lastRenderedPageBreak/>
        <w:t>Заключение</w:t>
      </w:r>
      <w:bookmarkEnd w:id="38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496863A1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0696EAD8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A9AA276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2A1BF84A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FCB563F" w14:textId="79576DCB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lastRenderedPageBreak/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6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6569" w14:textId="77777777" w:rsidR="004A331B" w:rsidRDefault="004A331B" w:rsidP="007725C8">
      <w:pPr>
        <w:spacing w:line="240" w:lineRule="auto"/>
      </w:pPr>
      <w:r>
        <w:separator/>
      </w:r>
    </w:p>
  </w:endnote>
  <w:endnote w:type="continuationSeparator" w:id="0">
    <w:p w14:paraId="348612AF" w14:textId="77777777" w:rsidR="004A331B" w:rsidRDefault="004A331B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C0F9" w14:textId="77777777" w:rsidR="004A331B" w:rsidRDefault="004A331B" w:rsidP="007725C8">
      <w:pPr>
        <w:spacing w:line="240" w:lineRule="auto"/>
      </w:pPr>
      <w:r>
        <w:separator/>
      </w:r>
    </w:p>
  </w:footnote>
  <w:footnote w:type="continuationSeparator" w:id="0">
    <w:p w14:paraId="3A427ED7" w14:textId="77777777" w:rsidR="004A331B" w:rsidRDefault="004A331B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5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9"/>
  </w:num>
  <w:num w:numId="5" w16cid:durableId="533422007">
    <w:abstractNumId w:val="4"/>
  </w:num>
  <w:num w:numId="6" w16cid:durableId="81488438">
    <w:abstractNumId w:val="10"/>
  </w:num>
  <w:num w:numId="7" w16cid:durableId="952859433">
    <w:abstractNumId w:val="3"/>
  </w:num>
  <w:num w:numId="8" w16cid:durableId="1344237972">
    <w:abstractNumId w:val="2"/>
  </w:num>
  <w:num w:numId="9" w16cid:durableId="1335840761">
    <w:abstractNumId w:val="6"/>
  </w:num>
  <w:num w:numId="10" w16cid:durableId="412120514">
    <w:abstractNumId w:val="7"/>
  </w:num>
  <w:num w:numId="11" w16cid:durableId="2147165249">
    <w:abstractNumId w:val="1"/>
  </w:num>
  <w:num w:numId="12" w16cid:durableId="55577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07A37"/>
    <w:rsid w:val="0001438F"/>
    <w:rsid w:val="00022F4D"/>
    <w:rsid w:val="00025104"/>
    <w:rsid w:val="0002790E"/>
    <w:rsid w:val="00040FE6"/>
    <w:rsid w:val="00044555"/>
    <w:rsid w:val="0005187D"/>
    <w:rsid w:val="00053D80"/>
    <w:rsid w:val="0007450A"/>
    <w:rsid w:val="00086266"/>
    <w:rsid w:val="00087883"/>
    <w:rsid w:val="000946DF"/>
    <w:rsid w:val="000A004E"/>
    <w:rsid w:val="000A0DCA"/>
    <w:rsid w:val="000B407B"/>
    <w:rsid w:val="000B5C39"/>
    <w:rsid w:val="000D0F59"/>
    <w:rsid w:val="000E3CB1"/>
    <w:rsid w:val="000F3546"/>
    <w:rsid w:val="00101F12"/>
    <w:rsid w:val="00113613"/>
    <w:rsid w:val="0011621E"/>
    <w:rsid w:val="00131B8D"/>
    <w:rsid w:val="0013439A"/>
    <w:rsid w:val="00136227"/>
    <w:rsid w:val="00145308"/>
    <w:rsid w:val="001468DC"/>
    <w:rsid w:val="00150AD7"/>
    <w:rsid w:val="001567A8"/>
    <w:rsid w:val="00160EF6"/>
    <w:rsid w:val="00162698"/>
    <w:rsid w:val="00177313"/>
    <w:rsid w:val="00196E18"/>
    <w:rsid w:val="001A0C24"/>
    <w:rsid w:val="001A4F67"/>
    <w:rsid w:val="001B2F8E"/>
    <w:rsid w:val="001B4912"/>
    <w:rsid w:val="001B6D3C"/>
    <w:rsid w:val="001D234A"/>
    <w:rsid w:val="001F09F7"/>
    <w:rsid w:val="001F1E71"/>
    <w:rsid w:val="001F67F9"/>
    <w:rsid w:val="002044EE"/>
    <w:rsid w:val="00204D13"/>
    <w:rsid w:val="00211EAA"/>
    <w:rsid w:val="0021517C"/>
    <w:rsid w:val="0023569A"/>
    <w:rsid w:val="00242AFA"/>
    <w:rsid w:val="00247040"/>
    <w:rsid w:val="0025308F"/>
    <w:rsid w:val="002578CC"/>
    <w:rsid w:val="00264DCB"/>
    <w:rsid w:val="00270168"/>
    <w:rsid w:val="002716B0"/>
    <w:rsid w:val="00272E7B"/>
    <w:rsid w:val="00276DA5"/>
    <w:rsid w:val="00283F56"/>
    <w:rsid w:val="00292DDC"/>
    <w:rsid w:val="002938D1"/>
    <w:rsid w:val="0029591D"/>
    <w:rsid w:val="002979BE"/>
    <w:rsid w:val="002A2954"/>
    <w:rsid w:val="002A3B05"/>
    <w:rsid w:val="002A606D"/>
    <w:rsid w:val="002B0717"/>
    <w:rsid w:val="002B1B65"/>
    <w:rsid w:val="002B5FE9"/>
    <w:rsid w:val="002D2CC2"/>
    <w:rsid w:val="002F1D96"/>
    <w:rsid w:val="00302E7F"/>
    <w:rsid w:val="003041E6"/>
    <w:rsid w:val="00310972"/>
    <w:rsid w:val="00314038"/>
    <w:rsid w:val="00315257"/>
    <w:rsid w:val="003228D6"/>
    <w:rsid w:val="00327E51"/>
    <w:rsid w:val="00334977"/>
    <w:rsid w:val="00335258"/>
    <w:rsid w:val="0034015F"/>
    <w:rsid w:val="00351201"/>
    <w:rsid w:val="00357A4F"/>
    <w:rsid w:val="003631D3"/>
    <w:rsid w:val="00370418"/>
    <w:rsid w:val="00377108"/>
    <w:rsid w:val="003A1EC4"/>
    <w:rsid w:val="003A270A"/>
    <w:rsid w:val="003B3FA1"/>
    <w:rsid w:val="003C149D"/>
    <w:rsid w:val="003C59E3"/>
    <w:rsid w:val="003C5C2D"/>
    <w:rsid w:val="003C5D66"/>
    <w:rsid w:val="003E2B84"/>
    <w:rsid w:val="003E4A4F"/>
    <w:rsid w:val="003E7FF4"/>
    <w:rsid w:val="003F114B"/>
    <w:rsid w:val="003F1B53"/>
    <w:rsid w:val="003F1DBF"/>
    <w:rsid w:val="003F71A2"/>
    <w:rsid w:val="00407E54"/>
    <w:rsid w:val="00410D10"/>
    <w:rsid w:val="00411EB4"/>
    <w:rsid w:val="00413F82"/>
    <w:rsid w:val="004262E2"/>
    <w:rsid w:val="004359C1"/>
    <w:rsid w:val="00466078"/>
    <w:rsid w:val="00467104"/>
    <w:rsid w:val="00471066"/>
    <w:rsid w:val="004715BD"/>
    <w:rsid w:val="0048079D"/>
    <w:rsid w:val="004814C4"/>
    <w:rsid w:val="00482DC2"/>
    <w:rsid w:val="00485894"/>
    <w:rsid w:val="00491079"/>
    <w:rsid w:val="004956BE"/>
    <w:rsid w:val="004A331B"/>
    <w:rsid w:val="004C0D10"/>
    <w:rsid w:val="004C721B"/>
    <w:rsid w:val="004C77F6"/>
    <w:rsid w:val="004D02C8"/>
    <w:rsid w:val="004E16A4"/>
    <w:rsid w:val="004E1DF1"/>
    <w:rsid w:val="004E6804"/>
    <w:rsid w:val="004F0269"/>
    <w:rsid w:val="004F7744"/>
    <w:rsid w:val="004F79AE"/>
    <w:rsid w:val="005077D3"/>
    <w:rsid w:val="00512906"/>
    <w:rsid w:val="00517398"/>
    <w:rsid w:val="005238F7"/>
    <w:rsid w:val="00530C2F"/>
    <w:rsid w:val="00531AA2"/>
    <w:rsid w:val="00531BD6"/>
    <w:rsid w:val="00541A9F"/>
    <w:rsid w:val="00547CAF"/>
    <w:rsid w:val="00551052"/>
    <w:rsid w:val="00562E71"/>
    <w:rsid w:val="005639B3"/>
    <w:rsid w:val="00565F7C"/>
    <w:rsid w:val="00573245"/>
    <w:rsid w:val="00577607"/>
    <w:rsid w:val="0058515C"/>
    <w:rsid w:val="005A3222"/>
    <w:rsid w:val="005A5D96"/>
    <w:rsid w:val="005A6B3E"/>
    <w:rsid w:val="005C00AD"/>
    <w:rsid w:val="005C4277"/>
    <w:rsid w:val="005D2A17"/>
    <w:rsid w:val="005D7E93"/>
    <w:rsid w:val="005E4775"/>
    <w:rsid w:val="005E61F1"/>
    <w:rsid w:val="005E6AFF"/>
    <w:rsid w:val="005F0170"/>
    <w:rsid w:val="005F6506"/>
    <w:rsid w:val="00612D9F"/>
    <w:rsid w:val="00620FD9"/>
    <w:rsid w:val="00623F3A"/>
    <w:rsid w:val="00642776"/>
    <w:rsid w:val="0065646A"/>
    <w:rsid w:val="00667F09"/>
    <w:rsid w:val="00673E86"/>
    <w:rsid w:val="00674DC4"/>
    <w:rsid w:val="00685702"/>
    <w:rsid w:val="00690D07"/>
    <w:rsid w:val="00690DF8"/>
    <w:rsid w:val="00693DFA"/>
    <w:rsid w:val="00697830"/>
    <w:rsid w:val="00697FD7"/>
    <w:rsid w:val="006A400C"/>
    <w:rsid w:val="006A6933"/>
    <w:rsid w:val="006B0E25"/>
    <w:rsid w:val="006C1301"/>
    <w:rsid w:val="006C153B"/>
    <w:rsid w:val="006C6228"/>
    <w:rsid w:val="006C7A9D"/>
    <w:rsid w:val="006D0016"/>
    <w:rsid w:val="006E2E59"/>
    <w:rsid w:val="006E52C8"/>
    <w:rsid w:val="006F397B"/>
    <w:rsid w:val="006F71D8"/>
    <w:rsid w:val="006F7F74"/>
    <w:rsid w:val="007019DF"/>
    <w:rsid w:val="00711F7E"/>
    <w:rsid w:val="0071213E"/>
    <w:rsid w:val="00721078"/>
    <w:rsid w:val="00721604"/>
    <w:rsid w:val="00731602"/>
    <w:rsid w:val="00732999"/>
    <w:rsid w:val="00732B47"/>
    <w:rsid w:val="007346B1"/>
    <w:rsid w:val="007420A8"/>
    <w:rsid w:val="0074290D"/>
    <w:rsid w:val="00753C1C"/>
    <w:rsid w:val="007628A2"/>
    <w:rsid w:val="00763015"/>
    <w:rsid w:val="00763107"/>
    <w:rsid w:val="00764787"/>
    <w:rsid w:val="00766F8A"/>
    <w:rsid w:val="007725C8"/>
    <w:rsid w:val="00783552"/>
    <w:rsid w:val="00787F24"/>
    <w:rsid w:val="00794798"/>
    <w:rsid w:val="007A27A0"/>
    <w:rsid w:val="007A3034"/>
    <w:rsid w:val="007A3565"/>
    <w:rsid w:val="007A35A4"/>
    <w:rsid w:val="007C4920"/>
    <w:rsid w:val="007E31B4"/>
    <w:rsid w:val="007F085D"/>
    <w:rsid w:val="007F69AB"/>
    <w:rsid w:val="00804ED8"/>
    <w:rsid w:val="008271A8"/>
    <w:rsid w:val="0082747D"/>
    <w:rsid w:val="00842CE4"/>
    <w:rsid w:val="0084615A"/>
    <w:rsid w:val="00850A4B"/>
    <w:rsid w:val="0086506D"/>
    <w:rsid w:val="0087190B"/>
    <w:rsid w:val="008741F8"/>
    <w:rsid w:val="00874C81"/>
    <w:rsid w:val="00877019"/>
    <w:rsid w:val="00880018"/>
    <w:rsid w:val="00882EDF"/>
    <w:rsid w:val="00885894"/>
    <w:rsid w:val="00890A29"/>
    <w:rsid w:val="008A3B8E"/>
    <w:rsid w:val="008A7922"/>
    <w:rsid w:val="008B6593"/>
    <w:rsid w:val="008C6735"/>
    <w:rsid w:val="008C74DD"/>
    <w:rsid w:val="008D047B"/>
    <w:rsid w:val="008D15C5"/>
    <w:rsid w:val="008E3812"/>
    <w:rsid w:val="008E3839"/>
    <w:rsid w:val="008F372C"/>
    <w:rsid w:val="00901ACD"/>
    <w:rsid w:val="00916F8B"/>
    <w:rsid w:val="00922B22"/>
    <w:rsid w:val="00925201"/>
    <w:rsid w:val="00925563"/>
    <w:rsid w:val="00926FEF"/>
    <w:rsid w:val="0094017D"/>
    <w:rsid w:val="009416ED"/>
    <w:rsid w:val="00963692"/>
    <w:rsid w:val="00965946"/>
    <w:rsid w:val="00967DAA"/>
    <w:rsid w:val="00977AFF"/>
    <w:rsid w:val="00984DCB"/>
    <w:rsid w:val="009A1F79"/>
    <w:rsid w:val="009A4AD5"/>
    <w:rsid w:val="009A6D8E"/>
    <w:rsid w:val="009B7AD5"/>
    <w:rsid w:val="009E1A6B"/>
    <w:rsid w:val="009E30B6"/>
    <w:rsid w:val="00A04A9F"/>
    <w:rsid w:val="00A05D36"/>
    <w:rsid w:val="00A07B9E"/>
    <w:rsid w:val="00A1433C"/>
    <w:rsid w:val="00A168F6"/>
    <w:rsid w:val="00A21EBF"/>
    <w:rsid w:val="00A220D4"/>
    <w:rsid w:val="00A23800"/>
    <w:rsid w:val="00A23B19"/>
    <w:rsid w:val="00A465DB"/>
    <w:rsid w:val="00A537E4"/>
    <w:rsid w:val="00A56491"/>
    <w:rsid w:val="00A6045B"/>
    <w:rsid w:val="00A64179"/>
    <w:rsid w:val="00A6441B"/>
    <w:rsid w:val="00A66C14"/>
    <w:rsid w:val="00A73A0B"/>
    <w:rsid w:val="00A91064"/>
    <w:rsid w:val="00A95D9C"/>
    <w:rsid w:val="00AB4704"/>
    <w:rsid w:val="00AC11AB"/>
    <w:rsid w:val="00AC6705"/>
    <w:rsid w:val="00AC6C68"/>
    <w:rsid w:val="00AD7093"/>
    <w:rsid w:val="00AE356E"/>
    <w:rsid w:val="00AE4BE0"/>
    <w:rsid w:val="00AF3C81"/>
    <w:rsid w:val="00AF6C4D"/>
    <w:rsid w:val="00B071A1"/>
    <w:rsid w:val="00B11A91"/>
    <w:rsid w:val="00B16102"/>
    <w:rsid w:val="00B26A7C"/>
    <w:rsid w:val="00B41ED2"/>
    <w:rsid w:val="00B612F7"/>
    <w:rsid w:val="00B617FD"/>
    <w:rsid w:val="00B61CD7"/>
    <w:rsid w:val="00B65F24"/>
    <w:rsid w:val="00B73A89"/>
    <w:rsid w:val="00B74152"/>
    <w:rsid w:val="00B810EF"/>
    <w:rsid w:val="00B825AE"/>
    <w:rsid w:val="00B9688A"/>
    <w:rsid w:val="00BA1E84"/>
    <w:rsid w:val="00BA3181"/>
    <w:rsid w:val="00BB00E0"/>
    <w:rsid w:val="00BB467E"/>
    <w:rsid w:val="00BB6990"/>
    <w:rsid w:val="00BC1545"/>
    <w:rsid w:val="00BC33FF"/>
    <w:rsid w:val="00BC4552"/>
    <w:rsid w:val="00BC5F78"/>
    <w:rsid w:val="00BD5BFB"/>
    <w:rsid w:val="00BE3CEA"/>
    <w:rsid w:val="00BE4971"/>
    <w:rsid w:val="00BE7A9C"/>
    <w:rsid w:val="00C0641D"/>
    <w:rsid w:val="00C12ADF"/>
    <w:rsid w:val="00C14632"/>
    <w:rsid w:val="00C20B26"/>
    <w:rsid w:val="00C22DDA"/>
    <w:rsid w:val="00C23AD5"/>
    <w:rsid w:val="00C23BA2"/>
    <w:rsid w:val="00C26652"/>
    <w:rsid w:val="00C27EBB"/>
    <w:rsid w:val="00C3115B"/>
    <w:rsid w:val="00C338FB"/>
    <w:rsid w:val="00C348E0"/>
    <w:rsid w:val="00C53950"/>
    <w:rsid w:val="00C545DF"/>
    <w:rsid w:val="00C61C4B"/>
    <w:rsid w:val="00C623FB"/>
    <w:rsid w:val="00C67248"/>
    <w:rsid w:val="00C71DC7"/>
    <w:rsid w:val="00C75421"/>
    <w:rsid w:val="00C84CB0"/>
    <w:rsid w:val="00C92D7B"/>
    <w:rsid w:val="00C933B6"/>
    <w:rsid w:val="00C97515"/>
    <w:rsid w:val="00CA08E9"/>
    <w:rsid w:val="00CA57AE"/>
    <w:rsid w:val="00CA5996"/>
    <w:rsid w:val="00CA684E"/>
    <w:rsid w:val="00CB4689"/>
    <w:rsid w:val="00CB7C27"/>
    <w:rsid w:val="00CD3A6E"/>
    <w:rsid w:val="00CD4CE2"/>
    <w:rsid w:val="00CE6853"/>
    <w:rsid w:val="00CE6953"/>
    <w:rsid w:val="00CF15DE"/>
    <w:rsid w:val="00CF2815"/>
    <w:rsid w:val="00CF60DA"/>
    <w:rsid w:val="00D0129B"/>
    <w:rsid w:val="00D055F3"/>
    <w:rsid w:val="00D0681E"/>
    <w:rsid w:val="00D12A49"/>
    <w:rsid w:val="00D1319D"/>
    <w:rsid w:val="00D1669D"/>
    <w:rsid w:val="00D224D0"/>
    <w:rsid w:val="00D35C93"/>
    <w:rsid w:val="00D44D7A"/>
    <w:rsid w:val="00D50C89"/>
    <w:rsid w:val="00D52B3C"/>
    <w:rsid w:val="00D5350F"/>
    <w:rsid w:val="00D53D72"/>
    <w:rsid w:val="00D6662E"/>
    <w:rsid w:val="00D67CB0"/>
    <w:rsid w:val="00D7071C"/>
    <w:rsid w:val="00D70CC1"/>
    <w:rsid w:val="00D71546"/>
    <w:rsid w:val="00D745BA"/>
    <w:rsid w:val="00D818DD"/>
    <w:rsid w:val="00D8282C"/>
    <w:rsid w:val="00D85BA4"/>
    <w:rsid w:val="00D96A6F"/>
    <w:rsid w:val="00DA1F36"/>
    <w:rsid w:val="00DA506A"/>
    <w:rsid w:val="00DB46F7"/>
    <w:rsid w:val="00DB5EE9"/>
    <w:rsid w:val="00DD0434"/>
    <w:rsid w:val="00DD338D"/>
    <w:rsid w:val="00DD7C17"/>
    <w:rsid w:val="00DE01FD"/>
    <w:rsid w:val="00DE268A"/>
    <w:rsid w:val="00DE5A09"/>
    <w:rsid w:val="00DE6120"/>
    <w:rsid w:val="00DF7F2F"/>
    <w:rsid w:val="00E03A1B"/>
    <w:rsid w:val="00E05F7D"/>
    <w:rsid w:val="00E10353"/>
    <w:rsid w:val="00E14102"/>
    <w:rsid w:val="00E318EF"/>
    <w:rsid w:val="00E35944"/>
    <w:rsid w:val="00E54E7A"/>
    <w:rsid w:val="00E64ED2"/>
    <w:rsid w:val="00E85428"/>
    <w:rsid w:val="00E973AB"/>
    <w:rsid w:val="00EA2F40"/>
    <w:rsid w:val="00EA6D95"/>
    <w:rsid w:val="00EB24D6"/>
    <w:rsid w:val="00EB2EC0"/>
    <w:rsid w:val="00EB5554"/>
    <w:rsid w:val="00EB5AC6"/>
    <w:rsid w:val="00EC3BB1"/>
    <w:rsid w:val="00ED46CE"/>
    <w:rsid w:val="00ED563D"/>
    <w:rsid w:val="00ED6BEB"/>
    <w:rsid w:val="00ED7554"/>
    <w:rsid w:val="00EE0265"/>
    <w:rsid w:val="00F012C7"/>
    <w:rsid w:val="00F02833"/>
    <w:rsid w:val="00F07DAC"/>
    <w:rsid w:val="00F1440F"/>
    <w:rsid w:val="00F1761A"/>
    <w:rsid w:val="00F2535C"/>
    <w:rsid w:val="00F258B8"/>
    <w:rsid w:val="00F310C8"/>
    <w:rsid w:val="00F312E4"/>
    <w:rsid w:val="00F31A30"/>
    <w:rsid w:val="00F31C2C"/>
    <w:rsid w:val="00F363FC"/>
    <w:rsid w:val="00F419F5"/>
    <w:rsid w:val="00F50066"/>
    <w:rsid w:val="00F52F94"/>
    <w:rsid w:val="00F534E0"/>
    <w:rsid w:val="00F53D86"/>
    <w:rsid w:val="00F6516C"/>
    <w:rsid w:val="00F84F47"/>
    <w:rsid w:val="00F959F8"/>
    <w:rsid w:val="00FB16D6"/>
    <w:rsid w:val="00FB575E"/>
    <w:rsid w:val="00FC2DAD"/>
    <w:rsid w:val="00FC327B"/>
    <w:rsid w:val="00FC75FB"/>
    <w:rsid w:val="00FD191A"/>
    <w:rsid w:val="00FD29D0"/>
    <w:rsid w:val="00FE0CE1"/>
    <w:rsid w:val="00FF595D"/>
    <w:rsid w:val="00FF6F28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925563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c">
    <w:name w:val="No Spacing"/>
    <w:uiPriority w:val="1"/>
    <w:qFormat/>
    <w:rsid w:val="00CE69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E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tlinlang.org/docs/basic-typ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5975</TotalTime>
  <Pages>118</Pages>
  <Words>17869</Words>
  <Characters>101858</Characters>
  <Application>Microsoft Office Word</Application>
  <DocSecurity>0</DocSecurity>
  <Lines>848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333</cp:revision>
  <dcterms:created xsi:type="dcterms:W3CDTF">2023-05-03T12:47:00Z</dcterms:created>
  <dcterms:modified xsi:type="dcterms:W3CDTF">2024-01-24T03:35:00Z</dcterms:modified>
</cp:coreProperties>
</file>