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00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F6594" w:rsidTr="00DF6594">
        <w:tc>
          <w:tcPr>
            <w:tcW w:w="3005" w:type="dxa"/>
            <w:shd w:val="clear" w:color="auto" w:fill="7F7F7F" w:themeFill="text1" w:themeFillTint="80"/>
          </w:tcPr>
          <w:p w:rsidR="00DF6594" w:rsidRDefault="00DF6594" w:rsidP="00DF6594">
            <w:r>
              <w:t>Input</w:t>
            </w:r>
          </w:p>
        </w:tc>
        <w:tc>
          <w:tcPr>
            <w:tcW w:w="3005" w:type="dxa"/>
            <w:shd w:val="clear" w:color="auto" w:fill="7F7F7F" w:themeFill="text1" w:themeFillTint="80"/>
          </w:tcPr>
          <w:p w:rsidR="00DF6594" w:rsidRDefault="00DF6594" w:rsidP="00DF6594">
            <w:r>
              <w:t>Processes</w:t>
            </w:r>
          </w:p>
        </w:tc>
        <w:tc>
          <w:tcPr>
            <w:tcW w:w="3006" w:type="dxa"/>
            <w:shd w:val="clear" w:color="auto" w:fill="7F7F7F" w:themeFill="text1" w:themeFillTint="80"/>
          </w:tcPr>
          <w:p w:rsidR="00DF6594" w:rsidRDefault="00DF6594" w:rsidP="00DF6594">
            <w:r>
              <w:t>Output</w:t>
            </w:r>
          </w:p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First Name</w:t>
            </w:r>
          </w:p>
        </w:tc>
        <w:tc>
          <w:tcPr>
            <w:tcW w:w="3005" w:type="dxa"/>
          </w:tcPr>
          <w:p w:rsidR="00DF6594" w:rsidRDefault="00EE2926" w:rsidP="00DF6594">
            <w:r>
              <w:t>Prompt first name</w:t>
            </w:r>
          </w:p>
        </w:tc>
        <w:tc>
          <w:tcPr>
            <w:tcW w:w="3006" w:type="dxa"/>
          </w:tcPr>
          <w:p w:rsidR="00DF6594" w:rsidRDefault="00EE2926" w:rsidP="00DF6594">
            <w:r>
              <w:t>Display Qualifications</w:t>
            </w:r>
            <w:bookmarkStart w:id="0" w:name="_GoBack"/>
            <w:bookmarkEnd w:id="0"/>
          </w:p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Surname</w:t>
            </w:r>
          </w:p>
        </w:tc>
        <w:tc>
          <w:tcPr>
            <w:tcW w:w="3005" w:type="dxa"/>
          </w:tcPr>
          <w:p w:rsidR="00DF6594" w:rsidRDefault="00DF6594" w:rsidP="00DF6594">
            <w:r>
              <w:t>If age &lt;18</w:t>
            </w:r>
          </w:p>
        </w:tc>
        <w:tc>
          <w:tcPr>
            <w:tcW w:w="3006" w:type="dxa"/>
          </w:tcPr>
          <w:p w:rsidR="00DF6594" w:rsidRDefault="00DF6594" w:rsidP="00DF6594"/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ID</w:t>
            </w:r>
          </w:p>
        </w:tc>
        <w:tc>
          <w:tcPr>
            <w:tcW w:w="3005" w:type="dxa"/>
          </w:tcPr>
          <w:p w:rsidR="00DF6594" w:rsidRDefault="008D039E" w:rsidP="00DF6594">
            <w:r>
              <w:t>prompt</w:t>
            </w:r>
          </w:p>
        </w:tc>
        <w:tc>
          <w:tcPr>
            <w:tcW w:w="3006" w:type="dxa"/>
          </w:tcPr>
          <w:p w:rsidR="00DF6594" w:rsidRDefault="00DF6594" w:rsidP="00DF6594"/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Postal Address</w:t>
            </w:r>
          </w:p>
        </w:tc>
        <w:tc>
          <w:tcPr>
            <w:tcW w:w="3005" w:type="dxa"/>
          </w:tcPr>
          <w:p w:rsidR="00DF6594" w:rsidRDefault="00EE2926" w:rsidP="00DF6594">
            <w:r>
              <w:t>Prompt postal Address</w:t>
            </w:r>
          </w:p>
        </w:tc>
        <w:tc>
          <w:tcPr>
            <w:tcW w:w="3006" w:type="dxa"/>
          </w:tcPr>
          <w:p w:rsidR="00DF6594" w:rsidRDefault="00DF6594" w:rsidP="00DF6594"/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E-mail</w:t>
            </w:r>
          </w:p>
        </w:tc>
        <w:tc>
          <w:tcPr>
            <w:tcW w:w="3005" w:type="dxa"/>
          </w:tcPr>
          <w:p w:rsidR="00DF6594" w:rsidRDefault="00EE2926" w:rsidP="00DF6594">
            <w:r>
              <w:t>Prompt E-mail</w:t>
            </w:r>
          </w:p>
        </w:tc>
        <w:tc>
          <w:tcPr>
            <w:tcW w:w="3006" w:type="dxa"/>
          </w:tcPr>
          <w:p w:rsidR="00DF6594" w:rsidRDefault="00DF6594" w:rsidP="00DF6594"/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Phone number</w:t>
            </w:r>
          </w:p>
        </w:tc>
        <w:tc>
          <w:tcPr>
            <w:tcW w:w="3005" w:type="dxa"/>
          </w:tcPr>
          <w:p w:rsidR="00DF6594" w:rsidRDefault="00EE2926" w:rsidP="00DF6594">
            <w:r>
              <w:t>Prompt phone number</w:t>
            </w:r>
          </w:p>
        </w:tc>
        <w:tc>
          <w:tcPr>
            <w:tcW w:w="3006" w:type="dxa"/>
          </w:tcPr>
          <w:p w:rsidR="00DF6594" w:rsidRDefault="00DF6594" w:rsidP="00DF6594"/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Street Address</w:t>
            </w:r>
          </w:p>
        </w:tc>
        <w:tc>
          <w:tcPr>
            <w:tcW w:w="3005" w:type="dxa"/>
          </w:tcPr>
          <w:p w:rsidR="00DF6594" w:rsidRDefault="00EE2926" w:rsidP="00DF6594">
            <w:r>
              <w:t>Prompt Street address</w:t>
            </w:r>
          </w:p>
        </w:tc>
        <w:tc>
          <w:tcPr>
            <w:tcW w:w="3006" w:type="dxa"/>
          </w:tcPr>
          <w:p w:rsidR="00DF6594" w:rsidRDefault="00DF6594" w:rsidP="00DF6594"/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Position choice</w:t>
            </w:r>
          </w:p>
        </w:tc>
        <w:tc>
          <w:tcPr>
            <w:tcW w:w="3005" w:type="dxa"/>
          </w:tcPr>
          <w:p w:rsidR="00DF6594" w:rsidRDefault="00EE2926" w:rsidP="00DF6594">
            <w:r>
              <w:t>Prompt position choice</w:t>
            </w:r>
          </w:p>
        </w:tc>
        <w:tc>
          <w:tcPr>
            <w:tcW w:w="3006" w:type="dxa"/>
          </w:tcPr>
          <w:p w:rsidR="00DF6594" w:rsidRDefault="00DF6594" w:rsidP="00DF6594"/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qualifications</w:t>
            </w:r>
          </w:p>
        </w:tc>
        <w:tc>
          <w:tcPr>
            <w:tcW w:w="3005" w:type="dxa"/>
          </w:tcPr>
          <w:p w:rsidR="00DF6594" w:rsidRDefault="00EE2926" w:rsidP="00DF6594">
            <w:r>
              <w:t>Prompt qualifications</w:t>
            </w:r>
          </w:p>
        </w:tc>
        <w:tc>
          <w:tcPr>
            <w:tcW w:w="3006" w:type="dxa"/>
          </w:tcPr>
          <w:p w:rsidR="00DF6594" w:rsidRDefault="00DF6594" w:rsidP="00DF6594"/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Current Year</w:t>
            </w:r>
          </w:p>
        </w:tc>
        <w:tc>
          <w:tcPr>
            <w:tcW w:w="3005" w:type="dxa"/>
          </w:tcPr>
          <w:p w:rsidR="00DF6594" w:rsidRDefault="008D039E" w:rsidP="00DF6594">
            <w:r>
              <w:t>Get current year</w:t>
            </w:r>
          </w:p>
        </w:tc>
        <w:tc>
          <w:tcPr>
            <w:tcW w:w="3006" w:type="dxa"/>
          </w:tcPr>
          <w:p w:rsidR="00DF6594" w:rsidRDefault="00DF6594" w:rsidP="00DF6594"/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Date of Birth</w:t>
            </w:r>
          </w:p>
        </w:tc>
        <w:tc>
          <w:tcPr>
            <w:tcW w:w="3005" w:type="dxa"/>
          </w:tcPr>
          <w:p w:rsidR="00DF6594" w:rsidRDefault="008D039E" w:rsidP="00DF6594">
            <w:r>
              <w:t>Get DOB</w:t>
            </w:r>
          </w:p>
          <w:p w:rsidR="00EE2926" w:rsidRDefault="00EE2926" w:rsidP="00DF6594">
            <w:r>
              <w:t>If age &lt;18</w:t>
            </w:r>
          </w:p>
        </w:tc>
        <w:tc>
          <w:tcPr>
            <w:tcW w:w="3006" w:type="dxa"/>
          </w:tcPr>
          <w:p w:rsidR="00DF6594" w:rsidRDefault="00EE2926" w:rsidP="00DF6594">
            <w:r>
              <w:t>Display error</w:t>
            </w:r>
          </w:p>
        </w:tc>
      </w:tr>
      <w:tr w:rsidR="00DF6594" w:rsidTr="00DF6594">
        <w:tc>
          <w:tcPr>
            <w:tcW w:w="3005" w:type="dxa"/>
          </w:tcPr>
          <w:p w:rsidR="00DF6594" w:rsidRDefault="00DF6594" w:rsidP="00DF6594">
            <w:r>
              <w:t>Error message</w:t>
            </w:r>
          </w:p>
        </w:tc>
        <w:tc>
          <w:tcPr>
            <w:tcW w:w="3005" w:type="dxa"/>
          </w:tcPr>
          <w:p w:rsidR="00DF6594" w:rsidRDefault="008D039E" w:rsidP="00DF6594">
            <w:r>
              <w:t>-</w:t>
            </w:r>
          </w:p>
        </w:tc>
        <w:tc>
          <w:tcPr>
            <w:tcW w:w="3006" w:type="dxa"/>
          </w:tcPr>
          <w:p w:rsidR="00DF6594" w:rsidRDefault="00DF6594" w:rsidP="00DF6594"/>
        </w:tc>
      </w:tr>
    </w:tbl>
    <w:p w:rsidR="00627851" w:rsidRDefault="00DF6594">
      <w:r>
        <w:t>Employee</w:t>
      </w:r>
    </w:p>
    <w:p w:rsidR="00627851" w:rsidRPr="00627851" w:rsidRDefault="00627851" w:rsidP="00627851"/>
    <w:p w:rsidR="00627851" w:rsidRDefault="00627851" w:rsidP="00627851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Modules</w:t>
      </w:r>
    </w:p>
    <w:p w:rsidR="00627851" w:rsidRDefault="00627851" w:rsidP="006278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Identity</w:t>
      </w:r>
    </w:p>
    <w:p w:rsidR="00627851" w:rsidRDefault="00627851" w:rsidP="006278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 details</w:t>
      </w:r>
    </w:p>
    <w:p w:rsidR="00627851" w:rsidRDefault="00627851" w:rsidP="006278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Residential address</w:t>
      </w:r>
    </w:p>
    <w:p w:rsidR="00627851" w:rsidRPr="00627851" w:rsidRDefault="00627851" w:rsidP="0062785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Job qualifications</w:t>
      </w:r>
    </w:p>
    <w:p w:rsidR="00627851" w:rsidRPr="00627851" w:rsidRDefault="00627851" w:rsidP="00627851"/>
    <w:p w:rsidR="00627851" w:rsidRPr="00627851" w:rsidRDefault="00627851" w:rsidP="00627851"/>
    <w:p w:rsidR="00627851" w:rsidRPr="00627851" w:rsidRDefault="00627851" w:rsidP="00627851"/>
    <w:p w:rsidR="00627851" w:rsidRPr="00627851" w:rsidRDefault="00627851" w:rsidP="00627851"/>
    <w:p w:rsidR="00627851" w:rsidRPr="00627851" w:rsidRDefault="00627851" w:rsidP="00627851"/>
    <w:p w:rsidR="00627851" w:rsidRPr="00627851" w:rsidRDefault="00627851" w:rsidP="00627851"/>
    <w:p w:rsidR="00627851" w:rsidRPr="00627851" w:rsidRDefault="00627851" w:rsidP="00627851"/>
    <w:p w:rsidR="00627851" w:rsidRPr="00627851" w:rsidRDefault="00627851" w:rsidP="00627851"/>
    <w:sectPr w:rsidR="00627851" w:rsidRPr="00627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594"/>
    <w:rsid w:val="00056089"/>
    <w:rsid w:val="00627851"/>
    <w:rsid w:val="008D039E"/>
    <w:rsid w:val="00C66E89"/>
    <w:rsid w:val="00DF6594"/>
    <w:rsid w:val="00E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D24C5"/>
  <w15:chartTrackingRefBased/>
  <w15:docId w15:val="{6E632B74-6803-4984-B579-9DEF4CF9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2021-05-21T10:20:00Z</dcterms:created>
  <dcterms:modified xsi:type="dcterms:W3CDTF">2021-05-24T07:48:00Z</dcterms:modified>
</cp:coreProperties>
</file>