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0AC9E" w14:textId="77777777" w:rsidR="005B3DED" w:rsidRPr="00AF1BC6" w:rsidRDefault="005B3DED" w:rsidP="005B3DED">
      <w:pPr>
        <w:rPr>
          <w:rFonts w:ascii="Times New Roman" w:hAnsi="Times New Roman" w:cs="Times New Roman"/>
          <w:b/>
          <w:bCs/>
        </w:rPr>
      </w:pPr>
      <w:r w:rsidRPr="00AF1BC6">
        <w:rPr>
          <w:rFonts w:ascii="Times New Roman" w:hAnsi="Times New Roman" w:cs="Times New Roman"/>
          <w:b/>
          <w:bCs/>
        </w:rPr>
        <w:t>Storage</w:t>
      </w:r>
      <w:r>
        <w:rPr>
          <w:rFonts w:ascii="Times New Roman" w:hAnsi="Times New Roman" w:cs="Times New Roman"/>
          <w:b/>
          <w:bCs/>
        </w:rPr>
        <w:t xml:space="preserve"> s3</w:t>
      </w:r>
    </w:p>
    <w:p w14:paraId="7F5B1691" w14:textId="77777777" w:rsidR="005B3DED" w:rsidRPr="00AF1BC6" w:rsidRDefault="005B3DED" w:rsidP="005B3DED">
      <w:pPr>
        <w:numPr>
          <w:ilvl w:val="0"/>
          <w:numId w:val="1"/>
        </w:numPr>
        <w:rPr>
          <w:rFonts w:ascii="Times New Roman" w:hAnsi="Times New Roman" w:cs="Times New Roman"/>
          <w:b/>
          <w:bCs/>
          <w:color w:val="FF0000"/>
        </w:rPr>
      </w:pPr>
      <w:r w:rsidRPr="00AF1BC6">
        <w:rPr>
          <w:rFonts w:ascii="Times New Roman" w:hAnsi="Times New Roman" w:cs="Times New Roman"/>
          <w:b/>
          <w:bCs/>
          <w:color w:val="FF0000"/>
        </w:rPr>
        <w:t>What is the difference between EBS and EFS?</w:t>
      </w:r>
    </w:p>
    <w:p w14:paraId="647DAB8A" w14:textId="77777777" w:rsidR="005B3DED" w:rsidRPr="00AF1BC6" w:rsidRDefault="005B3DED" w:rsidP="005B3DED">
      <w:pPr>
        <w:numPr>
          <w:ilvl w:val="0"/>
          <w:numId w:val="1"/>
        </w:numPr>
        <w:rPr>
          <w:rFonts w:ascii="Times New Roman" w:hAnsi="Times New Roman" w:cs="Times New Roman"/>
          <w:b/>
          <w:bCs/>
          <w:color w:val="FF0000"/>
        </w:rPr>
      </w:pPr>
      <w:r w:rsidRPr="00AF1BC6">
        <w:rPr>
          <w:rFonts w:ascii="Times New Roman" w:hAnsi="Times New Roman" w:cs="Times New Roman"/>
          <w:b/>
          <w:bCs/>
          <w:color w:val="FF0000"/>
        </w:rPr>
        <w:t>Can you resize an EBS volume while it is attached to a running instance?</w:t>
      </w:r>
    </w:p>
    <w:p w14:paraId="442AB881" w14:textId="77777777" w:rsidR="005B3DED" w:rsidRPr="00AF1BC6" w:rsidRDefault="005B3DED" w:rsidP="005B3DED">
      <w:pPr>
        <w:numPr>
          <w:ilvl w:val="0"/>
          <w:numId w:val="1"/>
        </w:numPr>
        <w:rPr>
          <w:rFonts w:ascii="Times New Roman" w:hAnsi="Times New Roman" w:cs="Times New Roman"/>
          <w:b/>
          <w:bCs/>
          <w:color w:val="FF0000"/>
        </w:rPr>
      </w:pPr>
      <w:r w:rsidRPr="00AF1BC6">
        <w:rPr>
          <w:rFonts w:ascii="Times New Roman" w:hAnsi="Times New Roman" w:cs="Times New Roman"/>
          <w:b/>
          <w:bCs/>
          <w:color w:val="FF0000"/>
        </w:rPr>
        <w:t>What is S3 and what is its primary use case?</w:t>
      </w:r>
    </w:p>
    <w:p w14:paraId="35F511DE" w14:textId="77777777" w:rsidR="005B3DED" w:rsidRPr="00AF1BC6" w:rsidRDefault="005B3DED" w:rsidP="005B3DED">
      <w:pPr>
        <w:numPr>
          <w:ilvl w:val="0"/>
          <w:numId w:val="1"/>
        </w:numPr>
        <w:rPr>
          <w:rFonts w:ascii="Times New Roman" w:hAnsi="Times New Roman" w:cs="Times New Roman"/>
          <w:b/>
          <w:bCs/>
          <w:color w:val="FF0000"/>
        </w:rPr>
      </w:pPr>
      <w:r w:rsidRPr="00AF1BC6">
        <w:rPr>
          <w:rFonts w:ascii="Times New Roman" w:hAnsi="Times New Roman" w:cs="Times New Roman"/>
          <w:b/>
          <w:bCs/>
          <w:color w:val="FF0000"/>
        </w:rPr>
        <w:t>What are S3 Buckets and how are they organized?</w:t>
      </w:r>
    </w:p>
    <w:p w14:paraId="15BB45CC" w14:textId="77777777" w:rsidR="005B3DED" w:rsidRPr="00AF1BC6" w:rsidRDefault="005B3DED" w:rsidP="005B3DED">
      <w:pPr>
        <w:numPr>
          <w:ilvl w:val="0"/>
          <w:numId w:val="1"/>
        </w:numPr>
        <w:rPr>
          <w:rFonts w:ascii="Times New Roman" w:hAnsi="Times New Roman" w:cs="Times New Roman"/>
          <w:b/>
          <w:bCs/>
          <w:color w:val="FF0000"/>
        </w:rPr>
      </w:pPr>
      <w:r w:rsidRPr="00AF1BC6">
        <w:rPr>
          <w:rFonts w:ascii="Times New Roman" w:hAnsi="Times New Roman" w:cs="Times New Roman"/>
          <w:b/>
          <w:bCs/>
          <w:color w:val="FF0000"/>
        </w:rPr>
        <w:t>What is the maximum size of an object you can upload to S3 in a single operation?</w:t>
      </w:r>
    </w:p>
    <w:p w14:paraId="4C7155E9" w14:textId="77777777" w:rsidR="005B3DED" w:rsidRPr="00AF1BC6" w:rsidRDefault="005B3DED" w:rsidP="005B3DED">
      <w:pPr>
        <w:numPr>
          <w:ilvl w:val="0"/>
          <w:numId w:val="2"/>
        </w:numPr>
        <w:rPr>
          <w:rFonts w:ascii="Times New Roman" w:hAnsi="Times New Roman" w:cs="Times New Roman"/>
          <w:b/>
          <w:bCs/>
          <w:color w:val="FF0000"/>
        </w:rPr>
      </w:pPr>
      <w:r w:rsidRPr="00AF1BC6">
        <w:rPr>
          <w:rFonts w:ascii="Times New Roman" w:hAnsi="Times New Roman" w:cs="Times New Roman"/>
          <w:b/>
          <w:bCs/>
          <w:color w:val="FF0000"/>
        </w:rPr>
        <w:t>What is the difference between EBS and EFS?</w:t>
      </w:r>
    </w:p>
    <w:p w14:paraId="32F9AB54" w14:textId="77777777" w:rsidR="005B3DED" w:rsidRPr="00AF1BC6" w:rsidRDefault="005B3DED" w:rsidP="005B3DED">
      <w:pPr>
        <w:numPr>
          <w:ilvl w:val="1"/>
          <w:numId w:val="3"/>
        </w:numPr>
        <w:rPr>
          <w:rFonts w:ascii="Times New Roman" w:hAnsi="Times New Roman" w:cs="Times New Roman"/>
          <w:b/>
          <w:bCs/>
        </w:rPr>
      </w:pPr>
      <w:r w:rsidRPr="00AF1BC6">
        <w:rPr>
          <w:rFonts w:ascii="Times New Roman" w:hAnsi="Times New Roman" w:cs="Times New Roman"/>
          <w:b/>
          <w:bCs/>
        </w:rPr>
        <w:t>EBS (Elastic Block Store) is block storage used for EC2 instances. It's like an external hard drive that you can attach to your instances.</w:t>
      </w:r>
    </w:p>
    <w:p w14:paraId="2F2E8DA2" w14:textId="77777777" w:rsidR="005B3DED" w:rsidRPr="00AF1BC6" w:rsidRDefault="005B3DED" w:rsidP="005B3DED">
      <w:pPr>
        <w:numPr>
          <w:ilvl w:val="1"/>
          <w:numId w:val="3"/>
        </w:numPr>
        <w:rPr>
          <w:rFonts w:ascii="Times New Roman" w:hAnsi="Times New Roman" w:cs="Times New Roman"/>
          <w:b/>
          <w:bCs/>
        </w:rPr>
      </w:pPr>
      <w:r w:rsidRPr="00AF1BC6">
        <w:rPr>
          <w:rFonts w:ascii="Times New Roman" w:hAnsi="Times New Roman" w:cs="Times New Roman"/>
          <w:b/>
          <w:bCs/>
        </w:rPr>
        <w:t>EFS (Elastic File System) is a scalable file storage system that can be mounted across multiple EC2 instances. It’s useful for shared storage in a distributed environment.</w:t>
      </w:r>
    </w:p>
    <w:p w14:paraId="27FC4AB5" w14:textId="77777777" w:rsidR="005B3DED" w:rsidRPr="00AF1BC6" w:rsidRDefault="005B3DED" w:rsidP="005B3DED">
      <w:pPr>
        <w:numPr>
          <w:ilvl w:val="0"/>
          <w:numId w:val="4"/>
        </w:numPr>
        <w:rPr>
          <w:rFonts w:ascii="Times New Roman" w:hAnsi="Times New Roman" w:cs="Times New Roman"/>
          <w:b/>
          <w:bCs/>
          <w:color w:val="FF0000"/>
        </w:rPr>
      </w:pPr>
      <w:r w:rsidRPr="00AF1BC6">
        <w:rPr>
          <w:rFonts w:ascii="Times New Roman" w:hAnsi="Times New Roman" w:cs="Times New Roman"/>
          <w:b/>
          <w:bCs/>
          <w:color w:val="FF0000"/>
        </w:rPr>
        <w:t>Can you resize an EBS volume while it is attached to a running instance?</w:t>
      </w:r>
    </w:p>
    <w:p w14:paraId="14CAC6D7" w14:textId="77777777" w:rsidR="005B3DED" w:rsidRPr="00AF1BC6" w:rsidRDefault="005B3DED" w:rsidP="005B3DED">
      <w:pPr>
        <w:numPr>
          <w:ilvl w:val="0"/>
          <w:numId w:val="5"/>
        </w:numPr>
        <w:rPr>
          <w:rFonts w:ascii="Times New Roman" w:hAnsi="Times New Roman" w:cs="Times New Roman"/>
          <w:b/>
          <w:bCs/>
        </w:rPr>
      </w:pPr>
      <w:r w:rsidRPr="00AF1BC6">
        <w:rPr>
          <w:rFonts w:ascii="Times New Roman" w:hAnsi="Times New Roman" w:cs="Times New Roman"/>
          <w:b/>
          <w:bCs/>
        </w:rPr>
        <w:t>Explanation: Correct! You can modify the size of an EBS volume even while it is attached to a running EC2 instance. It’s a flexible, pay-as-you-go service.</w:t>
      </w:r>
    </w:p>
    <w:p w14:paraId="423AEBB7" w14:textId="77777777" w:rsidR="005B3DED" w:rsidRPr="00AF1BC6" w:rsidRDefault="005B3DED" w:rsidP="005B3DED">
      <w:pPr>
        <w:numPr>
          <w:ilvl w:val="0"/>
          <w:numId w:val="6"/>
        </w:numPr>
        <w:rPr>
          <w:rFonts w:ascii="Times New Roman" w:hAnsi="Times New Roman" w:cs="Times New Roman"/>
          <w:b/>
          <w:bCs/>
          <w:color w:val="FF0000"/>
        </w:rPr>
      </w:pPr>
      <w:r w:rsidRPr="00AF1BC6">
        <w:rPr>
          <w:rFonts w:ascii="Times New Roman" w:hAnsi="Times New Roman" w:cs="Times New Roman"/>
          <w:b/>
          <w:bCs/>
          <w:color w:val="FF0000"/>
        </w:rPr>
        <w:t>What is S3 and what is its primary use case?</w:t>
      </w:r>
    </w:p>
    <w:p w14:paraId="69719B80" w14:textId="77777777" w:rsidR="005B3DED" w:rsidRPr="00AF1BC6" w:rsidRDefault="005B3DED" w:rsidP="005B3DED">
      <w:pPr>
        <w:numPr>
          <w:ilvl w:val="0"/>
          <w:numId w:val="7"/>
        </w:numPr>
        <w:rPr>
          <w:rFonts w:ascii="Times New Roman" w:hAnsi="Times New Roman" w:cs="Times New Roman"/>
          <w:b/>
          <w:bCs/>
        </w:rPr>
      </w:pPr>
      <w:r w:rsidRPr="00AF1BC6">
        <w:rPr>
          <w:rFonts w:ascii="Times New Roman" w:hAnsi="Times New Roman" w:cs="Times New Roman"/>
          <w:b/>
          <w:bCs/>
        </w:rPr>
        <w:t>Correct Answer: Amazon S3 (Simple Storage Service) is an object storage service. Its primary use case is to store and retrieve any amount of data at any time. It is commonly used for backup, data storage, website hosting, and data archiving.</w:t>
      </w:r>
    </w:p>
    <w:p w14:paraId="46677D67" w14:textId="77777777" w:rsidR="005B3DED" w:rsidRPr="00AF1BC6" w:rsidRDefault="005B3DED" w:rsidP="005B3DED">
      <w:pPr>
        <w:numPr>
          <w:ilvl w:val="0"/>
          <w:numId w:val="7"/>
        </w:numPr>
        <w:rPr>
          <w:rFonts w:ascii="Times New Roman" w:hAnsi="Times New Roman" w:cs="Times New Roman"/>
          <w:b/>
          <w:bCs/>
        </w:rPr>
      </w:pPr>
      <w:r w:rsidRPr="00AF1BC6">
        <w:rPr>
          <w:rFonts w:ascii="Times New Roman" w:hAnsi="Times New Roman" w:cs="Times New Roman"/>
          <w:b/>
          <w:bCs/>
        </w:rPr>
        <w:t>Explanation: S3 is designed for high scalability, making it ideal for static web content, backups, and storing large datasets.</w:t>
      </w:r>
    </w:p>
    <w:p w14:paraId="0B42B495" w14:textId="77777777" w:rsidR="005B3DED" w:rsidRPr="00AF1BC6" w:rsidRDefault="005B3DED" w:rsidP="005B3DED">
      <w:pPr>
        <w:numPr>
          <w:ilvl w:val="0"/>
          <w:numId w:val="8"/>
        </w:numPr>
        <w:rPr>
          <w:rFonts w:ascii="Times New Roman" w:hAnsi="Times New Roman" w:cs="Times New Roman"/>
          <w:b/>
          <w:bCs/>
          <w:color w:val="FF0000"/>
        </w:rPr>
      </w:pPr>
      <w:r w:rsidRPr="00AF1BC6">
        <w:rPr>
          <w:rFonts w:ascii="Times New Roman" w:hAnsi="Times New Roman" w:cs="Times New Roman"/>
          <w:b/>
          <w:bCs/>
          <w:color w:val="FF0000"/>
        </w:rPr>
        <w:t>What are S3 Buckets and how are they organized?</w:t>
      </w:r>
    </w:p>
    <w:p w14:paraId="19167BA4" w14:textId="77777777" w:rsidR="005B3DED" w:rsidRPr="00AF1BC6" w:rsidRDefault="005B3DED" w:rsidP="005B3DED">
      <w:pPr>
        <w:numPr>
          <w:ilvl w:val="0"/>
          <w:numId w:val="9"/>
        </w:numPr>
        <w:rPr>
          <w:rFonts w:ascii="Times New Roman" w:hAnsi="Times New Roman" w:cs="Times New Roman"/>
          <w:b/>
          <w:bCs/>
        </w:rPr>
      </w:pPr>
      <w:r w:rsidRPr="00AF1BC6">
        <w:rPr>
          <w:rFonts w:ascii="Times New Roman" w:hAnsi="Times New Roman" w:cs="Times New Roman"/>
          <w:b/>
          <w:bCs/>
        </w:rPr>
        <w:t>Correct Answer: S3 Buckets are containers for storing objects (files) in Amazon S3. Buckets are globally unique, and the objects within a bucket are organized by keys. You can use folders within buckets to organize data, though S3 itself doesn't have actual folders.</w:t>
      </w:r>
    </w:p>
    <w:p w14:paraId="0E920F4F" w14:textId="77777777" w:rsidR="005B3DED" w:rsidRPr="00AF1BC6" w:rsidRDefault="005B3DED" w:rsidP="005B3DED">
      <w:pPr>
        <w:numPr>
          <w:ilvl w:val="0"/>
          <w:numId w:val="9"/>
        </w:numPr>
        <w:rPr>
          <w:rFonts w:ascii="Times New Roman" w:hAnsi="Times New Roman" w:cs="Times New Roman"/>
          <w:b/>
          <w:bCs/>
        </w:rPr>
      </w:pPr>
      <w:r w:rsidRPr="00AF1BC6">
        <w:rPr>
          <w:rFonts w:ascii="Times New Roman" w:hAnsi="Times New Roman" w:cs="Times New Roman"/>
          <w:b/>
          <w:bCs/>
        </w:rPr>
        <w:t>Explanation: Think of a bucket as a directory or folder, and the objects inside it are your files.</w:t>
      </w:r>
    </w:p>
    <w:p w14:paraId="1461FD2E" w14:textId="77777777" w:rsidR="005B3DED" w:rsidRPr="00AF1BC6" w:rsidRDefault="005B3DED" w:rsidP="005B3DED">
      <w:pPr>
        <w:numPr>
          <w:ilvl w:val="0"/>
          <w:numId w:val="10"/>
        </w:numPr>
        <w:rPr>
          <w:rFonts w:ascii="Times New Roman" w:hAnsi="Times New Roman" w:cs="Times New Roman"/>
          <w:b/>
          <w:bCs/>
          <w:color w:val="FF0000"/>
        </w:rPr>
      </w:pPr>
      <w:r w:rsidRPr="00AF1BC6">
        <w:rPr>
          <w:rFonts w:ascii="Times New Roman" w:hAnsi="Times New Roman" w:cs="Times New Roman"/>
          <w:b/>
          <w:bCs/>
          <w:color w:val="FF0000"/>
        </w:rPr>
        <w:t>What is the maximum size of an object you can upload to S3 in a single operation?</w:t>
      </w:r>
    </w:p>
    <w:p w14:paraId="0E3A7906" w14:textId="77777777" w:rsidR="005B3DED" w:rsidRPr="00AF1BC6" w:rsidRDefault="005B3DED" w:rsidP="005B3DED">
      <w:pPr>
        <w:numPr>
          <w:ilvl w:val="0"/>
          <w:numId w:val="11"/>
        </w:numPr>
        <w:rPr>
          <w:rFonts w:ascii="Times New Roman" w:hAnsi="Times New Roman" w:cs="Times New Roman"/>
          <w:b/>
          <w:bCs/>
        </w:rPr>
      </w:pPr>
      <w:r w:rsidRPr="00AF1BC6">
        <w:rPr>
          <w:rFonts w:ascii="Times New Roman" w:hAnsi="Times New Roman" w:cs="Times New Roman"/>
          <w:b/>
          <w:bCs/>
        </w:rPr>
        <w:t>Correct Answer: 5GB (in a single upload operation).</w:t>
      </w:r>
    </w:p>
    <w:p w14:paraId="74418E34" w14:textId="77777777" w:rsidR="005B3DED" w:rsidRPr="00AF1BC6" w:rsidRDefault="005B3DED" w:rsidP="005B3DED">
      <w:pPr>
        <w:numPr>
          <w:ilvl w:val="0"/>
          <w:numId w:val="11"/>
        </w:numPr>
        <w:rPr>
          <w:rFonts w:ascii="Times New Roman" w:hAnsi="Times New Roman" w:cs="Times New Roman"/>
          <w:b/>
          <w:bCs/>
        </w:rPr>
      </w:pPr>
      <w:r w:rsidRPr="00AF1BC6">
        <w:rPr>
          <w:rFonts w:ascii="Times New Roman" w:hAnsi="Times New Roman" w:cs="Times New Roman"/>
          <w:b/>
          <w:bCs/>
        </w:rPr>
        <w:t>Explanation: While S3 can handle much larger objects (up to 5TB), the maximum size for a single upload operation is 5GB. Larger files require the use of multipart upload.</w:t>
      </w:r>
    </w:p>
    <w:p w14:paraId="11F9557B" w14:textId="77777777" w:rsidR="005B3DED" w:rsidRPr="00AF1BC6" w:rsidRDefault="005B3DED" w:rsidP="005B3DED">
      <w:pPr>
        <w:rPr>
          <w:rFonts w:ascii="Times New Roman" w:hAnsi="Times New Roman" w:cs="Times New Roman"/>
          <w:b/>
          <w:bCs/>
        </w:rPr>
      </w:pPr>
    </w:p>
    <w:p w14:paraId="7B332E23" w14:textId="77777777" w:rsidR="001D1440" w:rsidRDefault="001D1440"/>
    <w:sectPr w:rsidR="001D14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91985"/>
    <w:multiLevelType w:val="multilevel"/>
    <w:tmpl w:val="69C8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D2818"/>
    <w:multiLevelType w:val="multilevel"/>
    <w:tmpl w:val="A346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C12CD7"/>
    <w:multiLevelType w:val="multilevel"/>
    <w:tmpl w:val="EECCBC7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8D5221"/>
    <w:multiLevelType w:val="multilevel"/>
    <w:tmpl w:val="107CCE7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0D0941"/>
    <w:multiLevelType w:val="multilevel"/>
    <w:tmpl w:val="7FD8FB5E"/>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4E2CBC"/>
    <w:multiLevelType w:val="multilevel"/>
    <w:tmpl w:val="B42C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563768"/>
    <w:multiLevelType w:val="multilevel"/>
    <w:tmpl w:val="7D604A3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573C55"/>
    <w:multiLevelType w:val="multilevel"/>
    <w:tmpl w:val="6C70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BE6774"/>
    <w:multiLevelType w:val="multilevel"/>
    <w:tmpl w:val="171E42C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E60820"/>
    <w:multiLevelType w:val="multilevel"/>
    <w:tmpl w:val="BBC8586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3B62BD"/>
    <w:multiLevelType w:val="multilevel"/>
    <w:tmpl w:val="4EA80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898863">
    <w:abstractNumId w:val="6"/>
  </w:num>
  <w:num w:numId="2" w16cid:durableId="58092450">
    <w:abstractNumId w:val="8"/>
  </w:num>
  <w:num w:numId="3" w16cid:durableId="438527490">
    <w:abstractNumId w:val="10"/>
  </w:num>
  <w:num w:numId="4" w16cid:durableId="455218924">
    <w:abstractNumId w:val="2"/>
  </w:num>
  <w:num w:numId="5" w16cid:durableId="2080974821">
    <w:abstractNumId w:val="1"/>
  </w:num>
  <w:num w:numId="6" w16cid:durableId="82576262">
    <w:abstractNumId w:val="4"/>
  </w:num>
  <w:num w:numId="7" w16cid:durableId="1882131796">
    <w:abstractNumId w:val="5"/>
  </w:num>
  <w:num w:numId="8" w16cid:durableId="809596275">
    <w:abstractNumId w:val="9"/>
  </w:num>
  <w:num w:numId="9" w16cid:durableId="1191335425">
    <w:abstractNumId w:val="0"/>
  </w:num>
  <w:num w:numId="10" w16cid:durableId="1131820758">
    <w:abstractNumId w:val="3"/>
  </w:num>
  <w:num w:numId="11" w16cid:durableId="6209625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DED"/>
    <w:rsid w:val="001D1440"/>
    <w:rsid w:val="003924AF"/>
    <w:rsid w:val="005B3DE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B3BB"/>
  <w15:chartTrackingRefBased/>
  <w15:docId w15:val="{B1D4E6DE-C7B7-43D8-908C-4810C0A1F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D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 R K</dc:creator>
  <cp:keywords/>
  <dc:description/>
  <cp:lastModifiedBy>Dinesh Kumar R K</cp:lastModifiedBy>
  <cp:revision>1</cp:revision>
  <dcterms:created xsi:type="dcterms:W3CDTF">2024-12-03T07:52:00Z</dcterms:created>
  <dcterms:modified xsi:type="dcterms:W3CDTF">2024-12-03T07:52:00Z</dcterms:modified>
</cp:coreProperties>
</file>