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71BB" w14:textId="4DE7FE30" w:rsidR="00BC0FF0" w:rsidRDefault="00374846">
      <w:r>
        <w:t>Add your project report to this file.</w:t>
      </w:r>
      <w:bookmarkStart w:id="0" w:name="_GoBack"/>
      <w:bookmarkEnd w:id="0"/>
    </w:p>
    <w:sectPr w:rsidR="00BC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7F"/>
    <w:rsid w:val="00374846"/>
    <w:rsid w:val="00BC0FF0"/>
    <w:rsid w:val="00C8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10A3"/>
  <w15:chartTrackingRefBased/>
  <w15:docId w15:val="{5AFFB36A-2801-4B5C-A3C4-35173F11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E Williamson</dc:creator>
  <cp:keywords/>
  <dc:description/>
  <cp:lastModifiedBy>Willard E Williamson</cp:lastModifiedBy>
  <cp:revision>2</cp:revision>
  <dcterms:created xsi:type="dcterms:W3CDTF">2020-10-22T12:59:00Z</dcterms:created>
  <dcterms:modified xsi:type="dcterms:W3CDTF">2020-10-22T12:59:00Z</dcterms:modified>
</cp:coreProperties>
</file>