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4436" w14:textId="44D6532E" w:rsidR="0017445D" w:rsidRPr="0017445D" w:rsidRDefault="0017445D">
      <w:pPr>
        <w:rPr>
          <w:b/>
          <w:bCs/>
          <w:sz w:val="44"/>
          <w:szCs w:val="44"/>
        </w:rPr>
      </w:pPr>
      <w:r w:rsidRPr="0017445D">
        <w:rPr>
          <w:b/>
          <w:bCs/>
          <w:sz w:val="44"/>
          <w:szCs w:val="44"/>
        </w:rPr>
        <w:t>Trương Ngọc Đỉnh – DH52200507 – D22_TH15</w:t>
      </w:r>
    </w:p>
    <w:p w14:paraId="1449A150" w14:textId="695CDF12" w:rsidR="0017445D" w:rsidRDefault="0017445D">
      <w:pPr>
        <w:rPr>
          <w:b/>
          <w:bCs/>
          <w:sz w:val="44"/>
          <w:szCs w:val="44"/>
        </w:rPr>
      </w:pPr>
      <w:r w:rsidRPr="0017445D">
        <w:rPr>
          <w:b/>
          <w:bCs/>
          <w:sz w:val="44"/>
          <w:szCs w:val="44"/>
        </w:rPr>
        <w:t>Lab7</w:t>
      </w:r>
    </w:p>
    <w:p w14:paraId="718205D1" w14:textId="77777777" w:rsidR="0017445D" w:rsidRDefault="0017445D">
      <w:pPr>
        <w:rPr>
          <w:b/>
          <w:bCs/>
        </w:rPr>
      </w:pPr>
    </w:p>
    <w:p w14:paraId="0BADD6B5" w14:textId="77777777" w:rsidR="00F35CAE" w:rsidRDefault="00086DFC">
      <w:r>
        <w:t xml:space="preserve">4.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4.1 </w:t>
      </w:r>
      <w:proofErr w:type="spellStart"/>
      <w:r>
        <w:t>Tạo</w:t>
      </w:r>
      <w:proofErr w:type="spellEnd"/>
      <w:r>
        <w:t xml:space="preserve"> CSDL bookstore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loai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phpmyadmin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2.</w:t>
      </w:r>
    </w:p>
    <w:p w14:paraId="4998A94E" w14:textId="190AFEB5" w:rsidR="00086DFC" w:rsidRDefault="00F35CAE">
      <w:r w:rsidRPr="00F35CAE">
        <w:drawing>
          <wp:inline distT="0" distB="0" distL="0" distR="0" wp14:anchorId="55DA24C5" wp14:editId="412B33B1">
            <wp:extent cx="5943600" cy="2144395"/>
            <wp:effectExtent l="0" t="0" r="0" b="8255"/>
            <wp:docPr id="1528970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708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DFC">
        <w:t xml:space="preserve"> </w:t>
      </w:r>
    </w:p>
    <w:p w14:paraId="31611215" w14:textId="5A214674" w:rsidR="0017445D" w:rsidRDefault="00086DFC">
      <w:r>
        <w:t xml:space="preserve">4.2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CSDL bookstore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FB98EF" w14:textId="179238FD" w:rsidR="00086DFC" w:rsidRDefault="00086DFC">
      <w:pPr>
        <w:rPr>
          <w:b/>
          <w:bCs/>
        </w:rPr>
      </w:pPr>
      <w:r w:rsidRPr="00086DFC">
        <w:rPr>
          <w:b/>
          <w:bCs/>
        </w:rPr>
        <w:drawing>
          <wp:inline distT="0" distB="0" distL="0" distR="0" wp14:anchorId="5FA10964" wp14:editId="3FF2261B">
            <wp:extent cx="5077534" cy="3762900"/>
            <wp:effectExtent l="0" t="0" r="8890" b="9525"/>
            <wp:docPr id="83505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3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EF3" w14:textId="4F7F2DB9" w:rsidR="00F35CAE" w:rsidRDefault="00E1645C">
      <w:pPr>
        <w:rPr>
          <w:b/>
          <w:bCs/>
        </w:rPr>
      </w:pPr>
      <w:r w:rsidRPr="00E1645C">
        <w:rPr>
          <w:b/>
          <w:bCs/>
        </w:rPr>
        <w:lastRenderedPageBreak/>
        <w:drawing>
          <wp:inline distT="0" distB="0" distL="0" distR="0" wp14:anchorId="5D09EB72" wp14:editId="05E01D8C">
            <wp:extent cx="5943600" cy="3928110"/>
            <wp:effectExtent l="0" t="0" r="0" b="0"/>
            <wp:docPr id="544904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49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21E4" w14:textId="77777777" w:rsidR="00086DFC" w:rsidRDefault="00086DFC">
      <w:r>
        <w:t xml:space="preserve">4.3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5A62F206" w14:textId="176CA8A8" w:rsidR="00F35CAE" w:rsidRDefault="00F35CAE">
      <w:r w:rsidRPr="00F35CAE">
        <w:drawing>
          <wp:inline distT="0" distB="0" distL="0" distR="0" wp14:anchorId="3E8EF758" wp14:editId="543301E4">
            <wp:extent cx="5943600" cy="798195"/>
            <wp:effectExtent l="0" t="0" r="0" b="1905"/>
            <wp:docPr id="1985906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60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922C" w14:textId="70029415" w:rsidR="00CF4870" w:rsidRDefault="00CF4870">
      <w:r w:rsidRPr="00CF4870">
        <w:drawing>
          <wp:inline distT="0" distB="0" distL="0" distR="0" wp14:anchorId="2DF7E018" wp14:editId="298DDAD4">
            <wp:extent cx="5943600" cy="981075"/>
            <wp:effectExtent l="0" t="0" r="0" b="9525"/>
            <wp:docPr id="637160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01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9CE0" w14:textId="08C7B578" w:rsidR="00CF4870" w:rsidRDefault="00CF4870">
      <w:r w:rsidRPr="00CF4870">
        <w:drawing>
          <wp:inline distT="0" distB="0" distL="0" distR="0" wp14:anchorId="70896C3F" wp14:editId="241B8D78">
            <wp:extent cx="5943600" cy="701040"/>
            <wp:effectExtent l="0" t="0" r="0" b="3810"/>
            <wp:docPr id="7710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5144" w14:textId="77777777" w:rsidR="00086DFC" w:rsidRDefault="00086DFC">
      <w:r>
        <w:t xml:space="preserve">4.4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hoadon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 </w:t>
      </w:r>
    </w:p>
    <w:p w14:paraId="6729095D" w14:textId="28897943" w:rsidR="00CF4870" w:rsidRDefault="00CF4870">
      <w:r w:rsidRPr="00CF4870">
        <w:lastRenderedPageBreak/>
        <w:drawing>
          <wp:inline distT="0" distB="0" distL="0" distR="0" wp14:anchorId="3CFDD116" wp14:editId="4EDC2345">
            <wp:extent cx="5943600" cy="2454910"/>
            <wp:effectExtent l="0" t="0" r="0" b="2540"/>
            <wp:docPr id="1211065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659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D3B7" w14:textId="77777777" w:rsidR="00086DFC" w:rsidRDefault="00086DFC">
      <w:r>
        <w:t xml:space="preserve">4.5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10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76F8CA9F" w14:textId="33FFF910" w:rsidR="007344D8" w:rsidRDefault="007344D8">
      <w:proofErr w:type="spellStart"/>
      <w:r>
        <w:t>Viết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1E6D8690" w14:textId="77777777" w:rsidR="007344D8" w:rsidRDefault="007344D8" w:rsidP="007344D8">
      <w:r>
        <w:t>CREATE VIEW Top10SachGiaCaoNhat AS</w:t>
      </w:r>
    </w:p>
    <w:p w14:paraId="6AD00B71" w14:textId="77777777" w:rsidR="007344D8" w:rsidRDefault="007344D8" w:rsidP="007344D8">
      <w:r>
        <w:t>SELECT</w:t>
      </w:r>
    </w:p>
    <w:p w14:paraId="4A53D2AE" w14:textId="77777777" w:rsidR="007344D8" w:rsidRDefault="007344D8" w:rsidP="007344D8">
      <w:r>
        <w:t xml:space="preserve">    </w:t>
      </w:r>
      <w:proofErr w:type="spellStart"/>
      <w:r>
        <w:t>tensach</w:t>
      </w:r>
      <w:proofErr w:type="spellEnd"/>
      <w:r>
        <w:t xml:space="preserve">,  </w:t>
      </w:r>
    </w:p>
    <w:p w14:paraId="0CC634F5" w14:textId="77777777" w:rsidR="007344D8" w:rsidRDefault="007344D8" w:rsidP="007344D8">
      <w:r>
        <w:t xml:space="preserve">    </w:t>
      </w:r>
      <w:proofErr w:type="spellStart"/>
      <w:r>
        <w:t>gia</w:t>
      </w:r>
      <w:proofErr w:type="spellEnd"/>
      <w:r>
        <w:t xml:space="preserve">     </w:t>
      </w:r>
    </w:p>
    <w:p w14:paraId="2AEA4304" w14:textId="77777777" w:rsidR="007344D8" w:rsidRDefault="007344D8" w:rsidP="007344D8">
      <w:r>
        <w:t>FROM</w:t>
      </w:r>
    </w:p>
    <w:p w14:paraId="7819CA24" w14:textId="77777777" w:rsidR="007344D8" w:rsidRDefault="007344D8" w:rsidP="007344D8">
      <w:r>
        <w:t xml:space="preserve">    </w:t>
      </w:r>
      <w:proofErr w:type="spellStart"/>
      <w:r>
        <w:t>sach</w:t>
      </w:r>
      <w:proofErr w:type="spellEnd"/>
      <w:r>
        <w:t xml:space="preserve">      </w:t>
      </w:r>
    </w:p>
    <w:p w14:paraId="106CB12E" w14:textId="77777777" w:rsidR="007344D8" w:rsidRDefault="007344D8" w:rsidP="007344D8">
      <w:r>
        <w:t>ORDER BY</w:t>
      </w:r>
    </w:p>
    <w:p w14:paraId="34D5ECFB" w14:textId="77777777" w:rsidR="007344D8" w:rsidRDefault="007344D8" w:rsidP="007344D8">
      <w:r>
        <w:t xml:space="preserve">    </w:t>
      </w:r>
      <w:proofErr w:type="spellStart"/>
      <w:r>
        <w:t>gia</w:t>
      </w:r>
      <w:proofErr w:type="spellEnd"/>
      <w:r>
        <w:t xml:space="preserve"> DESC  </w:t>
      </w:r>
    </w:p>
    <w:p w14:paraId="170A9A4A" w14:textId="0DF126AA" w:rsidR="007344D8" w:rsidRDefault="007344D8" w:rsidP="007344D8">
      <w:r>
        <w:t xml:space="preserve">LIMIT </w:t>
      </w:r>
      <w:proofErr w:type="gramStart"/>
      <w:r>
        <w:t>10;</w:t>
      </w:r>
      <w:proofErr w:type="gramEnd"/>
      <w:r>
        <w:t xml:space="preserve">    </w:t>
      </w:r>
    </w:p>
    <w:p w14:paraId="0DF46B75" w14:textId="58541EE4" w:rsidR="00CF4870" w:rsidRDefault="00CF4870">
      <w:r w:rsidRPr="00CF4870">
        <w:lastRenderedPageBreak/>
        <w:drawing>
          <wp:inline distT="0" distB="0" distL="0" distR="0" wp14:anchorId="2E31F562" wp14:editId="5337FF25">
            <wp:extent cx="5943600" cy="5935980"/>
            <wp:effectExtent l="0" t="0" r="0" b="7620"/>
            <wp:docPr id="955812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1214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2F5" w14:textId="697BB508" w:rsidR="00086DFC" w:rsidRDefault="00086DFC">
      <w:r>
        <w:t xml:space="preserve">4.6 </w:t>
      </w:r>
      <w:proofErr w:type="spellStart"/>
      <w:r>
        <w:t>Tạo</w:t>
      </w:r>
      <w:proofErr w:type="spellEnd"/>
      <w:r>
        <w:t xml:space="preserve"> procedure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masach</w:t>
      </w:r>
      <w:proofErr w:type="spellEnd"/>
      <w:r>
        <w:t xml:space="preserve">, </w:t>
      </w:r>
      <w:proofErr w:type="spellStart"/>
      <w:r>
        <w:t>tensach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362EA532" w14:textId="381D7DFF" w:rsidR="00A37E5D" w:rsidRDefault="00A37E5D">
      <w:r w:rsidRPr="00A37E5D">
        <w:lastRenderedPageBreak/>
        <w:drawing>
          <wp:inline distT="0" distB="0" distL="0" distR="0" wp14:anchorId="5E77694A" wp14:editId="1648D999">
            <wp:extent cx="5943600" cy="4648200"/>
            <wp:effectExtent l="0" t="0" r="0" b="0"/>
            <wp:docPr id="1944335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514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196" w14:textId="0B7F5907" w:rsidR="007344D8" w:rsidRDefault="00A37E5D">
      <w:r w:rsidRPr="00A37E5D">
        <w:drawing>
          <wp:inline distT="0" distB="0" distL="0" distR="0" wp14:anchorId="2F872949" wp14:editId="6F479184">
            <wp:extent cx="5315692" cy="2800741"/>
            <wp:effectExtent l="0" t="0" r="0" b="0"/>
            <wp:docPr id="544011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134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6999" w14:textId="0E2D9431" w:rsidR="00086DFC" w:rsidRDefault="007344D8">
      <w:r>
        <w:tab/>
      </w:r>
    </w:p>
    <w:p w14:paraId="0C7A1B3A" w14:textId="77777777" w:rsidR="00086DFC" w:rsidRDefault="00086DFC">
      <w:r>
        <w:lastRenderedPageBreak/>
        <w:t xml:space="preserve">5.1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masach</w:t>
      </w:r>
      <w:proofErr w:type="spellEnd"/>
      <w:r>
        <w:t xml:space="preserve">, </w:t>
      </w:r>
      <w:proofErr w:type="spellStart"/>
      <w:r>
        <w:t>tensach</w:t>
      </w:r>
      <w:proofErr w:type="spellEnd"/>
      <w:r>
        <w:t xml:space="preserve">, </w:t>
      </w:r>
      <w:proofErr w:type="spellStart"/>
      <w:r>
        <w:t>maloai</w:t>
      </w:r>
      <w:proofErr w:type="spellEnd"/>
      <w:r>
        <w:t xml:space="preserve">, </w:t>
      </w:r>
      <w:proofErr w:type="spellStart"/>
      <w:r>
        <w:t>tenloai</w:t>
      </w:r>
      <w:proofErr w:type="spellEnd"/>
      <w:r>
        <w:t xml:space="preserve">. </w:t>
      </w:r>
    </w:p>
    <w:p w14:paraId="143E5006" w14:textId="77777777" w:rsidR="00A37E5D" w:rsidRDefault="00A37E5D"/>
    <w:p w14:paraId="35D2C577" w14:textId="77777777" w:rsidR="00A37E5D" w:rsidRDefault="00A37E5D" w:rsidP="00A37E5D">
      <w:r>
        <w:t>SELECT</w:t>
      </w:r>
    </w:p>
    <w:p w14:paraId="71EE446A" w14:textId="77777777" w:rsidR="00A37E5D" w:rsidRDefault="00A37E5D" w:rsidP="00A37E5D">
      <w:r>
        <w:t xml:space="preserve">    </w:t>
      </w:r>
      <w:proofErr w:type="spellStart"/>
      <w:proofErr w:type="gramStart"/>
      <w:r>
        <w:t>S.masach</w:t>
      </w:r>
      <w:proofErr w:type="gramEnd"/>
      <w:r>
        <w:t>,S.tensach,L.maloai,L.tenloai</w:t>
      </w:r>
      <w:proofErr w:type="spellEnd"/>
    </w:p>
    <w:p w14:paraId="5CC37CB5" w14:textId="77777777" w:rsidR="00A37E5D" w:rsidRDefault="00A37E5D" w:rsidP="00A37E5D">
      <w:r>
        <w:t>FROM</w:t>
      </w:r>
    </w:p>
    <w:p w14:paraId="529422AA" w14:textId="77777777" w:rsidR="00A37E5D" w:rsidRDefault="00A37E5D" w:rsidP="00A37E5D">
      <w:r>
        <w:t xml:space="preserve">    </w:t>
      </w:r>
      <w:proofErr w:type="spellStart"/>
      <w:r>
        <w:t>sach</w:t>
      </w:r>
      <w:proofErr w:type="spellEnd"/>
      <w:r>
        <w:t xml:space="preserve"> AS S JOIN </w:t>
      </w:r>
      <w:proofErr w:type="spellStart"/>
      <w:r>
        <w:t>loai</w:t>
      </w:r>
      <w:proofErr w:type="spellEnd"/>
      <w:r>
        <w:t xml:space="preserve"> AS L ON </w:t>
      </w:r>
      <w:proofErr w:type="spellStart"/>
      <w:proofErr w:type="gramStart"/>
      <w:r>
        <w:t>S.maloai</w:t>
      </w:r>
      <w:proofErr w:type="spellEnd"/>
      <w:proofErr w:type="gramEnd"/>
      <w:r>
        <w:t xml:space="preserve"> = </w:t>
      </w:r>
      <w:proofErr w:type="spellStart"/>
      <w:r>
        <w:t>L.maloai</w:t>
      </w:r>
      <w:proofErr w:type="spellEnd"/>
      <w:r>
        <w:t xml:space="preserve"> </w:t>
      </w:r>
    </w:p>
    <w:p w14:paraId="1802B7B7" w14:textId="77777777" w:rsidR="00A37E5D" w:rsidRDefault="00A37E5D" w:rsidP="00A37E5D">
      <w:r>
        <w:t>ORDER BY</w:t>
      </w:r>
    </w:p>
    <w:p w14:paraId="25D8EDF5" w14:textId="3B4EA6CC" w:rsidR="007344D8" w:rsidRDefault="00A37E5D" w:rsidP="00A37E5D">
      <w:r>
        <w:t xml:space="preserve">    </w:t>
      </w:r>
      <w:proofErr w:type="spellStart"/>
      <w:r>
        <w:t>L.</w:t>
      </w:r>
      <w:proofErr w:type="gramStart"/>
      <w:r>
        <w:t>tenloai,S</w:t>
      </w:r>
      <w:proofErr w:type="gramEnd"/>
      <w:r>
        <w:t>.tensach</w:t>
      </w:r>
      <w:proofErr w:type="spellEnd"/>
      <w:r>
        <w:t xml:space="preserve">;  </w:t>
      </w:r>
    </w:p>
    <w:p w14:paraId="643372F6" w14:textId="0ED7FC55" w:rsidR="00A37E5D" w:rsidRDefault="00A37E5D" w:rsidP="00A37E5D">
      <w:r w:rsidRPr="00A37E5D">
        <w:drawing>
          <wp:inline distT="0" distB="0" distL="0" distR="0" wp14:anchorId="0EF8110A" wp14:editId="059A23D6">
            <wp:extent cx="5943600" cy="2868295"/>
            <wp:effectExtent l="0" t="0" r="0" b="8255"/>
            <wp:docPr id="557907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705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4C59" w14:textId="77777777" w:rsidR="00086DFC" w:rsidRDefault="00086DFC">
      <w:r>
        <w:t xml:space="preserve">5.2 </w:t>
      </w:r>
      <w:proofErr w:type="spellStart"/>
      <w:r>
        <w:t>Tạo</w:t>
      </w:r>
      <w:proofErr w:type="spellEnd"/>
      <w:r>
        <w:t xml:space="preserve"> procedure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4E9F90F" w14:textId="6CEFC705" w:rsidR="00C63637" w:rsidRDefault="00C63637">
      <w:r w:rsidRPr="00C63637">
        <w:lastRenderedPageBreak/>
        <w:drawing>
          <wp:inline distT="0" distB="0" distL="0" distR="0" wp14:anchorId="45B2EB79" wp14:editId="0C2B8295">
            <wp:extent cx="5943600" cy="3855085"/>
            <wp:effectExtent l="0" t="0" r="0" b="0"/>
            <wp:docPr id="240076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630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C7C3" w14:textId="00181385" w:rsidR="00A37E5D" w:rsidRDefault="00C63637">
      <w:r w:rsidRPr="00C63637">
        <w:drawing>
          <wp:inline distT="0" distB="0" distL="0" distR="0" wp14:anchorId="36B18F16" wp14:editId="54CB1A8E">
            <wp:extent cx="5553850" cy="866896"/>
            <wp:effectExtent l="0" t="0" r="8890" b="9525"/>
            <wp:docPr id="2014657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732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0ED" w14:textId="3BDD5FAD" w:rsidR="00C63637" w:rsidRDefault="00C63637">
      <w:r w:rsidRPr="00C63637">
        <w:drawing>
          <wp:inline distT="0" distB="0" distL="0" distR="0" wp14:anchorId="36AC4FC2" wp14:editId="3B866C46">
            <wp:extent cx="5943600" cy="381000"/>
            <wp:effectExtent l="0" t="0" r="0" b="0"/>
            <wp:docPr id="14340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0CD" w14:textId="77777777" w:rsidR="00086DFC" w:rsidRDefault="00086DFC">
      <w:r>
        <w:t>5.3 V</w:t>
      </w:r>
      <w:proofErr w:type="spellStart"/>
      <w:r>
        <w:t>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5A46B399" w14:textId="77777777" w:rsidR="00C63637" w:rsidRDefault="00C63637"/>
    <w:p w14:paraId="43227825" w14:textId="77777777" w:rsidR="00C63637" w:rsidRDefault="00C63637" w:rsidP="00C63637">
      <w:r>
        <w:t>SELECT</w:t>
      </w:r>
    </w:p>
    <w:p w14:paraId="1C67EF7F" w14:textId="77777777" w:rsidR="00C63637" w:rsidRDefault="00C63637" w:rsidP="00C63637">
      <w:r>
        <w:t xml:space="preserve">    </w:t>
      </w:r>
      <w:proofErr w:type="spellStart"/>
      <w:proofErr w:type="gramStart"/>
      <w:r>
        <w:t>S.masach</w:t>
      </w:r>
      <w:proofErr w:type="gramEnd"/>
      <w:r>
        <w:t>,S.tensach,SUM</w:t>
      </w:r>
      <w:proofErr w:type="spellEnd"/>
      <w:r>
        <w:t>(</w:t>
      </w:r>
      <w:proofErr w:type="spellStart"/>
      <w:r>
        <w:t>CT.soluong</w:t>
      </w:r>
      <w:proofErr w:type="spellEnd"/>
      <w:r>
        <w:t xml:space="preserve">) AS </w:t>
      </w:r>
      <w:proofErr w:type="spellStart"/>
      <w:r>
        <w:t>TongSoLuongBan</w:t>
      </w:r>
      <w:proofErr w:type="spellEnd"/>
    </w:p>
    <w:p w14:paraId="5A5B9C9F" w14:textId="77777777" w:rsidR="00C63637" w:rsidRDefault="00C63637" w:rsidP="00C63637">
      <w:r>
        <w:t>FROM</w:t>
      </w:r>
    </w:p>
    <w:p w14:paraId="07947687" w14:textId="77777777" w:rsidR="00C63637" w:rsidRDefault="00C63637" w:rsidP="00C63637">
      <w:r>
        <w:t xml:space="preserve">    </w:t>
      </w:r>
      <w:proofErr w:type="spellStart"/>
      <w:r>
        <w:t>sach</w:t>
      </w:r>
      <w:proofErr w:type="spellEnd"/>
      <w:r>
        <w:t xml:space="preserve"> AS S JOIN </w:t>
      </w:r>
      <w:proofErr w:type="spellStart"/>
      <w:r>
        <w:t>chitiethd</w:t>
      </w:r>
      <w:proofErr w:type="spellEnd"/>
      <w:r>
        <w:t xml:space="preserve"> AS CT ON </w:t>
      </w:r>
      <w:proofErr w:type="spellStart"/>
      <w:proofErr w:type="gramStart"/>
      <w:r>
        <w:t>S.masach</w:t>
      </w:r>
      <w:proofErr w:type="spellEnd"/>
      <w:proofErr w:type="gramEnd"/>
      <w:r>
        <w:t xml:space="preserve"> = </w:t>
      </w:r>
      <w:proofErr w:type="spellStart"/>
      <w:r>
        <w:t>CT.masach</w:t>
      </w:r>
      <w:proofErr w:type="spellEnd"/>
      <w:r>
        <w:t xml:space="preserve"> </w:t>
      </w:r>
    </w:p>
    <w:p w14:paraId="6593C8B2" w14:textId="77777777" w:rsidR="00C63637" w:rsidRDefault="00C63637" w:rsidP="00C63637">
      <w:r>
        <w:t>GROUP BY</w:t>
      </w:r>
    </w:p>
    <w:p w14:paraId="71874295" w14:textId="77777777" w:rsidR="00C63637" w:rsidRDefault="00C63637" w:rsidP="00C63637">
      <w:r>
        <w:t xml:space="preserve">    </w:t>
      </w:r>
      <w:proofErr w:type="spellStart"/>
      <w:proofErr w:type="gramStart"/>
      <w:r>
        <w:t>S.masach</w:t>
      </w:r>
      <w:proofErr w:type="spellEnd"/>
      <w:proofErr w:type="gramEnd"/>
      <w:r>
        <w:t xml:space="preserve">, </w:t>
      </w:r>
      <w:proofErr w:type="spellStart"/>
      <w:r>
        <w:t>S.tensach</w:t>
      </w:r>
      <w:proofErr w:type="spellEnd"/>
      <w:r>
        <w:t xml:space="preserve"> </w:t>
      </w:r>
    </w:p>
    <w:p w14:paraId="6D1239E0" w14:textId="77777777" w:rsidR="00C63637" w:rsidRDefault="00C63637" w:rsidP="00C63637">
      <w:r>
        <w:t>ORDER BY</w:t>
      </w:r>
    </w:p>
    <w:p w14:paraId="6F432801" w14:textId="77777777" w:rsidR="00C63637" w:rsidRDefault="00C63637" w:rsidP="00C63637">
      <w:r>
        <w:t xml:space="preserve">    </w:t>
      </w:r>
      <w:proofErr w:type="spellStart"/>
      <w:r>
        <w:t>TongSoLuongBan</w:t>
      </w:r>
      <w:proofErr w:type="spellEnd"/>
      <w:r>
        <w:t xml:space="preserve"> DESC </w:t>
      </w:r>
    </w:p>
    <w:p w14:paraId="788606F1" w14:textId="7E62A246" w:rsidR="00C63637" w:rsidRDefault="00C63637" w:rsidP="00C63637">
      <w:r>
        <w:lastRenderedPageBreak/>
        <w:t xml:space="preserve">LIMIT </w:t>
      </w:r>
      <w:proofErr w:type="gramStart"/>
      <w:r>
        <w:t>1;</w:t>
      </w:r>
      <w:proofErr w:type="gramEnd"/>
    </w:p>
    <w:p w14:paraId="3104D637" w14:textId="4231260D" w:rsidR="00E1645C" w:rsidRDefault="00E1645C" w:rsidP="00C63637">
      <w:r w:rsidRPr="00E1645C">
        <w:drawing>
          <wp:inline distT="0" distB="0" distL="0" distR="0" wp14:anchorId="728DAA4B" wp14:editId="291019C0">
            <wp:extent cx="5943600" cy="954405"/>
            <wp:effectExtent l="0" t="0" r="0" b="0"/>
            <wp:docPr id="2063409220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9220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3FB7" w14:textId="77777777" w:rsidR="00086DFC" w:rsidRDefault="00086DFC">
      <w:r>
        <w:t xml:space="preserve">5.4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10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34BF9422" w14:textId="5189A358" w:rsidR="00E1645C" w:rsidRDefault="00E1645C">
      <w:r w:rsidRPr="00E1645C">
        <w:drawing>
          <wp:inline distT="0" distB="0" distL="0" distR="0" wp14:anchorId="284C35B8" wp14:editId="0EB5AA04">
            <wp:extent cx="5601482" cy="2667372"/>
            <wp:effectExtent l="0" t="0" r="0" b="0"/>
            <wp:docPr id="420327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725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D9A2" w14:textId="490BFE15" w:rsidR="00E1645C" w:rsidRDefault="00086DFC">
      <w:r>
        <w:t xml:space="preserve">5.5 Sao </w:t>
      </w:r>
      <w:proofErr w:type="spellStart"/>
      <w:r>
        <w:t>lưu</w:t>
      </w:r>
      <w:proofErr w:type="spellEnd"/>
      <w:r>
        <w:t xml:space="preserve"> CSDL bookstore </w:t>
      </w:r>
    </w:p>
    <w:p w14:paraId="0779759B" w14:textId="0660B10D" w:rsidR="00E1645C" w:rsidRDefault="00E1645C">
      <w:r w:rsidRPr="00E1645C">
        <w:drawing>
          <wp:inline distT="0" distB="0" distL="0" distR="0" wp14:anchorId="4674E244" wp14:editId="218A3EF2">
            <wp:extent cx="5943600" cy="495300"/>
            <wp:effectExtent l="0" t="0" r="0" b="0"/>
            <wp:docPr id="19480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8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6BDC" w14:textId="77777777" w:rsidR="00086DFC" w:rsidRDefault="00086DFC">
      <w:r>
        <w:t xml:space="preserve">5.6 </w:t>
      </w:r>
      <w:proofErr w:type="spellStart"/>
      <w:r>
        <w:t>Xóa</w:t>
      </w:r>
      <w:proofErr w:type="spellEnd"/>
      <w:r>
        <w:t xml:space="preserve"> CSDL bookstore. </w:t>
      </w:r>
    </w:p>
    <w:p w14:paraId="6805AC52" w14:textId="562DEAF3" w:rsidR="00E1645C" w:rsidRDefault="00E1645C">
      <w:r w:rsidRPr="00E1645C">
        <w:drawing>
          <wp:inline distT="0" distB="0" distL="0" distR="0" wp14:anchorId="3A9B4E82" wp14:editId="731FB015">
            <wp:extent cx="2248214" cy="2400635"/>
            <wp:effectExtent l="0" t="0" r="0" b="0"/>
            <wp:docPr id="641758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5866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04AC" w14:textId="0124A43D" w:rsidR="00086DFC" w:rsidRDefault="00086DFC">
      <w:r>
        <w:lastRenderedPageBreak/>
        <w:t xml:space="preserve">5.7 Phục </w:t>
      </w:r>
      <w:proofErr w:type="spellStart"/>
      <w:r>
        <w:t>hồi</w:t>
      </w:r>
      <w:proofErr w:type="spellEnd"/>
      <w:r>
        <w:t xml:space="preserve"> CSDL bookstore</w:t>
      </w:r>
    </w:p>
    <w:p w14:paraId="6E1A20F8" w14:textId="004D0C01" w:rsidR="00E1645C" w:rsidRPr="0017445D" w:rsidRDefault="00E1645C">
      <w:pPr>
        <w:rPr>
          <w:b/>
          <w:bCs/>
        </w:rPr>
      </w:pPr>
      <w:r w:rsidRPr="00E1645C">
        <w:rPr>
          <w:b/>
          <w:bCs/>
        </w:rPr>
        <w:drawing>
          <wp:inline distT="0" distB="0" distL="0" distR="0" wp14:anchorId="26D23491" wp14:editId="781CE1F5">
            <wp:extent cx="5943600" cy="2952750"/>
            <wp:effectExtent l="0" t="0" r="0" b="0"/>
            <wp:docPr id="766075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7506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45C" w:rsidRPr="0017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5D"/>
    <w:rsid w:val="00086DFC"/>
    <w:rsid w:val="0017445D"/>
    <w:rsid w:val="007344D8"/>
    <w:rsid w:val="00A37E5D"/>
    <w:rsid w:val="00C63637"/>
    <w:rsid w:val="00CF4870"/>
    <w:rsid w:val="00E1645C"/>
    <w:rsid w:val="00F3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7AF4"/>
  <w15:chartTrackingRefBased/>
  <w15:docId w15:val="{22B3EFB2-6E4E-479D-A10A-C04EA5B8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2025-12-02T05:54:00Z</dcterms:created>
  <dcterms:modified xsi:type="dcterms:W3CDTF">2025-12-02T07:41:00Z</dcterms:modified>
</cp:coreProperties>
</file>