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17576BFE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TITLE: </w:t>
      </w:r>
      <w:r w:rsidR="00DE7E5E">
        <w:rPr>
          <w:rFonts w:ascii="Times New Roman" w:hAnsi="Times New Roman" w:cs="Times New Roman"/>
          <w:sz w:val="32"/>
          <w:szCs w:val="32"/>
        </w:rPr>
        <w:t xml:space="preserve">DESIGN AND SIMULATION I2C </w:t>
      </w:r>
      <w:r w:rsidR="008478BD">
        <w:rPr>
          <w:rFonts w:ascii="Times New Roman" w:hAnsi="Times New Roman" w:cs="Times New Roman"/>
          <w:sz w:val="32"/>
          <w:szCs w:val="32"/>
        </w:rPr>
        <w:t>CONTROLLER</w:t>
      </w:r>
      <w:r w:rsidR="00DE7E5E">
        <w:rPr>
          <w:rFonts w:ascii="Times New Roman" w:hAnsi="Times New Roman" w:cs="Times New Roman"/>
          <w:sz w:val="32"/>
          <w:szCs w:val="32"/>
        </w:rPr>
        <w:t xml:space="preserve"> BY VERILOG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0D6959D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A16">
              <w:rPr>
                <w:rFonts w:ascii="Times New Roman" w:hAnsi="Times New Roman" w:cs="Times New Roman"/>
                <w:sz w:val="28"/>
                <w:szCs w:val="28"/>
              </w:rPr>
              <w:t>(SCL)</w:t>
            </w:r>
          </w:p>
          <w:p w14:paraId="75ED3DDB" w14:textId="77777777" w:rsidR="006856B8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(SDA)</w:t>
            </w:r>
          </w:p>
          <w:p w14:paraId="06BE6CA0" w14:textId="77777777" w:rsidR="00B373BF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-Trạng thái sẵn sàng (I2C controller không hoạt động</w:t>
            </w:r>
          </w:p>
          <w:p w14:paraId="5259FC6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-FSM (máy trạng thái)</w:t>
            </w:r>
          </w:p>
          <w:p w14:paraId="61350A2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bận (đường truyền đang có dữ liệu)</w:t>
            </w:r>
          </w:p>
          <w:p w14:paraId="707C18CD" w14:textId="4AD37B58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7135B8FC" w14:textId="739BEB0A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 full test plan (N/2 step)</w:t>
            </w:r>
          </w:p>
          <w:p w14:paraId="3F94CEBA" w14:textId="6B01BEB4" w:rsidR="007671AE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Master</w:t>
            </w:r>
          </w:p>
          <w:p w14:paraId="7232D637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Slave</w:t>
            </w:r>
          </w:p>
          <w:p w14:paraId="3CFDDDCD" w14:textId="77777777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4DFDA22" w14:textId="440CC9B9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</w:t>
            </w:r>
            <w:r w:rsidR="00B373BF">
              <w:rPr>
                <w:rFonts w:ascii="Times New Roman" w:hAnsi="Times New Roman" w:cs="Times New Roman"/>
                <w:sz w:val="28"/>
                <w:szCs w:val="28"/>
              </w:rPr>
              <w:t>hiết kế Slave:</w:t>
            </w:r>
          </w:p>
          <w:p w14:paraId="39A39965" w14:textId="49618301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-SDA</w:t>
            </w:r>
          </w:p>
          <w:p w14:paraId="3CEBAC7C" w14:textId="405076D5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-SCL</w:t>
            </w:r>
          </w:p>
          <w:p w14:paraId="69EBAAB5" w14:textId="68615291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-Busy</w:t>
            </w:r>
          </w:p>
          <w:p w14:paraId="12A85EAD" w14:textId="2E2FBE81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44CD24" w14:textId="12D45E6E" w:rsidR="006856B8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Test bench,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waveform i2c protocol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2621D29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  <w:r w:rsidR="006B0875">
              <w:rPr>
                <w:rFonts w:ascii="Times New Roman" w:hAnsi="Times New Roman" w:cs="Times New Roman"/>
                <w:sz w:val="28"/>
                <w:szCs w:val="28"/>
              </w:rPr>
              <w:t xml:space="preserve"> + Debug code</w:t>
            </w:r>
          </w:p>
        </w:tc>
        <w:tc>
          <w:tcPr>
            <w:tcW w:w="3543" w:type="dxa"/>
          </w:tcPr>
          <w:p w14:paraId="5AD7854B" w14:textId="5AEFE99B" w:rsidR="00A20ADA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Viết chương 3(viết về phần thiết kế kiểm </w:t>
            </w:r>
            <w:proofErr w:type="gram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tra)</w:t>
            </w:r>
            <w:r w:rsidR="00C3785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End"/>
            <w:r w:rsidR="00C37852">
              <w:rPr>
                <w:rFonts w:ascii="Times New Roman" w:hAnsi="Times New Roman" w:cs="Times New Roman"/>
                <w:sz w:val="28"/>
                <w:szCs w:val="28"/>
              </w:rPr>
              <w:t xml:space="preserve"> checklist</w:t>
            </w:r>
          </w:p>
          <w:p w14:paraId="1050F054" w14:textId="78376B50" w:rsidR="007671AE" w:rsidRPr="00162241" w:rsidRDefault="007671AE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615C52FF" w14:textId="72A0CECB" w:rsidR="006856B8" w:rsidRPr="00162241" w:rsidRDefault="00A20ADA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62241" w:rsidRPr="00162241">
              <w:rPr>
                <w:rFonts w:ascii="Times New Roman" w:hAnsi="Times New Roman" w:cs="Times New Roman"/>
                <w:sz w:val="28"/>
                <w:szCs w:val="28"/>
              </w:rPr>
              <w:t>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nội dung báo cáo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4588775D" w:rsidR="00162241" w:rsidRPr="00162241" w:rsidRDefault="00162241" w:rsidP="0006493C">
            <w:pPr>
              <w:tabs>
                <w:tab w:val="center" w:pos="1450"/>
                <w:tab w:val="left" w:pos="18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="0006493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6493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</w:t>
      </w:r>
      <w:proofErr w:type="spellStart"/>
      <w:r w:rsidR="00C852EA" w:rsidRPr="009277D0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27EF2A7F" w14:textId="6580F6C8" w:rsidR="00C852EA" w:rsidRPr="009277D0" w:rsidRDefault="00EF0BA6" w:rsidP="004A600A">
      <w:pPr>
        <w:rPr>
          <w:rFonts w:ascii="Times New Roman" w:hAnsi="Times New Roman" w:cs="Times New Roman"/>
          <w:sz w:val="32"/>
          <w:szCs w:val="32"/>
        </w:rPr>
      </w:pPr>
      <w:r w:rsidRPr="00EF0BA6">
        <w:rPr>
          <w:rFonts w:ascii="Times New Roman" w:hAnsi="Times New Roman" w:cs="Times New Roman"/>
          <w:sz w:val="32"/>
          <w:szCs w:val="32"/>
        </w:rPr>
        <w:t>https://github.com/DinhHoangLong55555/PROJECT-2-DESIGN-AND-SIMULATON-I2C-CONTROLLER-BY-VERILOG.git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4A6F" w14:textId="77777777" w:rsidR="00E72960" w:rsidRDefault="00E72960" w:rsidP="003B3BE4">
      <w:pPr>
        <w:spacing w:after="0" w:line="240" w:lineRule="auto"/>
      </w:pPr>
      <w:r>
        <w:separator/>
      </w:r>
    </w:p>
  </w:endnote>
  <w:endnote w:type="continuationSeparator" w:id="0">
    <w:p w14:paraId="77E95BF2" w14:textId="77777777" w:rsidR="00E72960" w:rsidRDefault="00E72960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52B7" w14:textId="77777777" w:rsidR="00E72960" w:rsidRDefault="00E72960" w:rsidP="003B3BE4">
      <w:pPr>
        <w:spacing w:after="0" w:line="240" w:lineRule="auto"/>
      </w:pPr>
      <w:r>
        <w:separator/>
      </w:r>
    </w:p>
  </w:footnote>
  <w:footnote w:type="continuationSeparator" w:id="0">
    <w:p w14:paraId="55A1F4A9" w14:textId="77777777" w:rsidR="00E72960" w:rsidRDefault="00E72960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02F37"/>
    <w:rsid w:val="0003724F"/>
    <w:rsid w:val="00041332"/>
    <w:rsid w:val="00051313"/>
    <w:rsid w:val="0006493C"/>
    <w:rsid w:val="00082FEF"/>
    <w:rsid w:val="000A033C"/>
    <w:rsid w:val="000F7DC1"/>
    <w:rsid w:val="00117187"/>
    <w:rsid w:val="00121510"/>
    <w:rsid w:val="00151E1B"/>
    <w:rsid w:val="00153D4F"/>
    <w:rsid w:val="00156F6D"/>
    <w:rsid w:val="00162241"/>
    <w:rsid w:val="0018236B"/>
    <w:rsid w:val="00193A16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52E42"/>
    <w:rsid w:val="004A600A"/>
    <w:rsid w:val="004C41BA"/>
    <w:rsid w:val="004E0D47"/>
    <w:rsid w:val="004E24ED"/>
    <w:rsid w:val="005311BC"/>
    <w:rsid w:val="005315C8"/>
    <w:rsid w:val="005B141E"/>
    <w:rsid w:val="005C7E93"/>
    <w:rsid w:val="006073F7"/>
    <w:rsid w:val="00661662"/>
    <w:rsid w:val="006856B8"/>
    <w:rsid w:val="006B0875"/>
    <w:rsid w:val="00723CF4"/>
    <w:rsid w:val="0076595C"/>
    <w:rsid w:val="007671AE"/>
    <w:rsid w:val="00772599"/>
    <w:rsid w:val="0077731D"/>
    <w:rsid w:val="00843BFB"/>
    <w:rsid w:val="008478BD"/>
    <w:rsid w:val="008D780D"/>
    <w:rsid w:val="008E6B8E"/>
    <w:rsid w:val="008F2873"/>
    <w:rsid w:val="009277D0"/>
    <w:rsid w:val="00932DD0"/>
    <w:rsid w:val="00970A0F"/>
    <w:rsid w:val="00A20ADA"/>
    <w:rsid w:val="00AC5613"/>
    <w:rsid w:val="00AF7F13"/>
    <w:rsid w:val="00B1273E"/>
    <w:rsid w:val="00B30331"/>
    <w:rsid w:val="00B373BF"/>
    <w:rsid w:val="00B46714"/>
    <w:rsid w:val="00BA1F7D"/>
    <w:rsid w:val="00BB376B"/>
    <w:rsid w:val="00C271B4"/>
    <w:rsid w:val="00C37852"/>
    <w:rsid w:val="00C44366"/>
    <w:rsid w:val="00C56E31"/>
    <w:rsid w:val="00C61689"/>
    <w:rsid w:val="00C852EA"/>
    <w:rsid w:val="00CA78D1"/>
    <w:rsid w:val="00CE7CCF"/>
    <w:rsid w:val="00DA2A61"/>
    <w:rsid w:val="00DE7E5E"/>
    <w:rsid w:val="00E72960"/>
    <w:rsid w:val="00E72FF7"/>
    <w:rsid w:val="00E87A73"/>
    <w:rsid w:val="00EC623F"/>
    <w:rsid w:val="00EF0BA6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688865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A5FB4E-FE18-4872-839F-7E1479FD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17</cp:revision>
  <dcterms:created xsi:type="dcterms:W3CDTF">2021-10-12T14:34:00Z</dcterms:created>
  <dcterms:modified xsi:type="dcterms:W3CDTF">2021-11-10T14:43:00Z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