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4FD0F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Churn Analysis</w:t>
      </w:r>
    </w:p>
    <w:p w14:paraId="4A4EBA34">
      <w:pPr>
        <w:jc w:val="both"/>
        <w:rPr>
          <w:rFonts w:hint="default"/>
          <w:lang w:val="en-US"/>
        </w:rPr>
      </w:pPr>
    </w:p>
    <w:p w14:paraId="0EFDD6C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Pct_gender</w:t>
      </w:r>
    </w:p>
    <w:p w14:paraId="27A963E6">
      <w:pPr>
        <w:jc w:val="both"/>
        <w:rPr>
          <w:rFonts w:hint="default"/>
          <w:lang w:val="en-US"/>
        </w:rPr>
      </w:pPr>
    </w:p>
    <w:p w14:paraId="026E6DE1">
      <w:pPr>
        <w:jc w:val="both"/>
      </w:pPr>
      <w:r>
        <w:drawing>
          <wp:inline distT="0" distB="0" distL="114300" distR="114300">
            <wp:extent cx="5269865" cy="122682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EBC1">
      <w:pPr>
        <w:jc w:val="both"/>
      </w:pPr>
    </w:p>
    <w:p w14:paraId="503DEE47">
      <w:pPr>
        <w:jc w:val="both"/>
      </w:pPr>
      <w:r>
        <w:drawing>
          <wp:inline distT="0" distB="0" distL="114300" distR="114300">
            <wp:extent cx="3248025" cy="666750"/>
            <wp:effectExtent l="0" t="0" r="133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0ACB">
      <w:pPr>
        <w:jc w:val="both"/>
      </w:pPr>
    </w:p>
    <w:p w14:paraId="69E0D23E">
      <w:pPr>
        <w:jc w:val="both"/>
      </w:pPr>
    </w:p>
    <w:p w14:paraId="1E631463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Pct_contract</w:t>
      </w:r>
    </w:p>
    <w:p w14:paraId="59208858">
      <w:pPr>
        <w:jc w:val="both"/>
        <w:rPr>
          <w:rFonts w:hint="default"/>
          <w:lang w:val="en-US"/>
        </w:rPr>
      </w:pPr>
    </w:p>
    <w:p w14:paraId="46DA09FD">
      <w:pPr>
        <w:jc w:val="both"/>
      </w:pPr>
      <w:r>
        <w:drawing>
          <wp:inline distT="0" distB="0" distL="114300" distR="114300">
            <wp:extent cx="5274310" cy="1174750"/>
            <wp:effectExtent l="0" t="0" r="1397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5430">
      <w:pPr>
        <w:jc w:val="both"/>
      </w:pPr>
    </w:p>
    <w:p w14:paraId="770B610B">
      <w:pPr>
        <w:jc w:val="both"/>
      </w:pPr>
      <w:r>
        <w:drawing>
          <wp:inline distT="0" distB="0" distL="114300" distR="114300">
            <wp:extent cx="3714750" cy="914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4A4C">
      <w:pPr>
        <w:jc w:val="both"/>
      </w:pPr>
    </w:p>
    <w:p w14:paraId="0897B05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Pct_revenue_by_customer_status</w:t>
      </w:r>
    </w:p>
    <w:p w14:paraId="4290B07D">
      <w:pPr>
        <w:jc w:val="both"/>
        <w:rPr>
          <w:rFonts w:hint="default"/>
          <w:lang w:val="en-US"/>
        </w:rPr>
      </w:pPr>
    </w:p>
    <w:p w14:paraId="6048205E">
      <w:pPr>
        <w:jc w:val="both"/>
      </w:pPr>
      <w:r>
        <w:drawing>
          <wp:inline distT="0" distB="0" distL="114300" distR="114300">
            <wp:extent cx="5271770" cy="1158875"/>
            <wp:effectExtent l="0" t="0" r="127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E31F">
      <w:pPr>
        <w:jc w:val="both"/>
      </w:pPr>
    </w:p>
    <w:p w14:paraId="0096D76C">
      <w:pPr>
        <w:jc w:val="both"/>
      </w:pPr>
      <w:r>
        <w:drawing>
          <wp:inline distT="0" distB="0" distL="114300" distR="114300">
            <wp:extent cx="5272405" cy="57658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5D07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7B6883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Top 5 pct_state</w:t>
      </w:r>
    </w:p>
    <w:p w14:paraId="60A8B6BD">
      <w:pPr>
        <w:jc w:val="both"/>
        <w:rPr>
          <w:rFonts w:hint="default"/>
          <w:lang w:val="en-US"/>
        </w:rPr>
      </w:pPr>
    </w:p>
    <w:p w14:paraId="40D13785">
      <w:pPr>
        <w:jc w:val="both"/>
      </w:pPr>
      <w:r>
        <w:drawing>
          <wp:inline distT="0" distB="0" distL="114300" distR="114300">
            <wp:extent cx="5273675" cy="1757680"/>
            <wp:effectExtent l="0" t="0" r="1460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FA40">
      <w:pPr>
        <w:jc w:val="both"/>
      </w:pPr>
    </w:p>
    <w:p w14:paraId="1D38CABD">
      <w:pPr>
        <w:jc w:val="both"/>
      </w:pPr>
      <w:r>
        <w:drawing>
          <wp:inline distT="0" distB="0" distL="114300" distR="114300">
            <wp:extent cx="3171825" cy="1314450"/>
            <wp:effectExtent l="0" t="0" r="1333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EAAD">
      <w:pPr>
        <w:jc w:val="both"/>
      </w:pPr>
    </w:p>
    <w:p w14:paraId="32D3148B">
      <w:pPr>
        <w:jc w:val="both"/>
        <w:rPr>
          <w:rFonts w:hint="default"/>
          <w:lang w:val="en-US"/>
        </w:rPr>
      </w:pPr>
    </w:p>
    <w:p w14:paraId="153A750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Check missing values in per columns:</w:t>
      </w:r>
    </w:p>
    <w:p w14:paraId="49C1C007">
      <w:pPr>
        <w:jc w:val="both"/>
        <w:rPr>
          <w:rFonts w:hint="default"/>
          <w:lang w:val="en-US"/>
        </w:rPr>
      </w:pPr>
    </w:p>
    <w:p w14:paraId="0E2144B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30DB728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Customer_ID = "" THEN 1 ELSE 0 END) AS Customer_ID_Null_Count,</w:t>
      </w:r>
    </w:p>
    <w:p w14:paraId="11C1F563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Gender = "" THEN 1 ELSE 0 END) AS Gender_Null_Count,</w:t>
      </w:r>
    </w:p>
    <w:p w14:paraId="66BFB02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Age IS NULL THEN 1 ELSE 0 END) AS Age_Null_Count,</w:t>
      </w:r>
    </w:p>
    <w:p w14:paraId="5155E2B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Married = "" THEN 1 ELSE 0 END) AS Married_Null_Count,</w:t>
      </w:r>
    </w:p>
    <w:p w14:paraId="612BBDE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State = "" THEN 1 ELSE 0 END) AS State_Null_Count,</w:t>
      </w:r>
    </w:p>
    <w:p w14:paraId="3440321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Number_of_Referrals IS NULL THEN 1 ELSE 0 END) AS Number_of_Referrals_Null_Count,</w:t>
      </w:r>
    </w:p>
    <w:p w14:paraId="53AAA61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Tenure_in_Months IS NULL THEN 1 ELSE 0 END) AS Tenure_in_Months_Null_Count,</w:t>
      </w:r>
    </w:p>
    <w:p w14:paraId="4728F4C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Value_Deal = "" THEN 1 ELSE 0 END) AS Value_Deal_Null_Count,</w:t>
      </w:r>
    </w:p>
    <w:p w14:paraId="7384231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Phone_Service = "" THEN 1 ELSE 0 END) AS Phone_Service_Null_Count,</w:t>
      </w:r>
    </w:p>
    <w:p w14:paraId="5BCF0EC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Multiple_Lines = "" THEN 1 ELSE 0 END) AS Multiple_Lines_Null_Count,</w:t>
      </w:r>
    </w:p>
    <w:p w14:paraId="189B919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Internet_Service = "" THEN 1 ELSE 0 END) AS Internet_Service_Null_Count,</w:t>
      </w:r>
    </w:p>
    <w:p w14:paraId="5A38966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Internet_Type = "" THEN 1 ELSE 0 END) AS Internet_Type_Null_Count,</w:t>
      </w:r>
    </w:p>
    <w:p w14:paraId="4E7315E2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Online_Security = "" THEN 1 ELSE 0 END) AS Online_Security_Null_Count,</w:t>
      </w:r>
    </w:p>
    <w:p w14:paraId="04C7AA5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Online_Backup = "" THEN 1 ELSE 0 END) AS Online_Backup_Null_Count,</w:t>
      </w:r>
    </w:p>
    <w:p w14:paraId="5A55110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Device_Protection_Plan = "" THEN 1 ELSE 0 END) AS Device_Protection_Plan_Null_Count,</w:t>
      </w:r>
    </w:p>
    <w:p w14:paraId="23D6FE52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Premium_Support = "" THEN 1 ELSE 0 END) AS Premium_Support_Null_Count,</w:t>
      </w:r>
    </w:p>
    <w:p w14:paraId="4FE9DEF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Streaming_TV = "" THEN 1 ELSE 0 END) AS Streaming_TV_Null_Count,</w:t>
      </w:r>
    </w:p>
    <w:p w14:paraId="254C37F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Streaming_Movies = "" THEN 1 ELSE 0 END) AS Streaming_Movies_Null_Count,</w:t>
      </w:r>
    </w:p>
    <w:p w14:paraId="6E366CF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Streaming_Music = "" THEN 1 ELSE 0 END) AS Streaming_Music_Null_Count,</w:t>
      </w:r>
    </w:p>
    <w:p w14:paraId="012C1B53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Unlimited_Data = "" THEN 1 ELSE 0 END) AS Unlimited_Data_Null_Count,</w:t>
      </w:r>
    </w:p>
    <w:p w14:paraId="54D4DEB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Contract = "" THEN 1 ELSE 0 END) AS Contract_Null_Count,</w:t>
      </w:r>
    </w:p>
    <w:p w14:paraId="2D977B92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Paperless_Billing = "" THEN 1 ELSE 0 END) AS Paperless_Billing_Null_Count,</w:t>
      </w:r>
    </w:p>
    <w:p w14:paraId="66D605D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Payment_Method = "" THEN 1 ELSE 0 END) AS Payment_Method_Null_Count,</w:t>
      </w:r>
    </w:p>
    <w:p w14:paraId="15283E8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Monthly_Charge IS NULL THEN 1 ELSE 0 END) AS Monthly_Charge_Null_Count,</w:t>
      </w:r>
    </w:p>
    <w:p w14:paraId="1522737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Total_Charges IS NULL THEN 1 ELSE 0 END) AS Total_Charges_Null_Count,</w:t>
      </w:r>
    </w:p>
    <w:p w14:paraId="22DB924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Total_Refunds IS NULL THEN 1 ELSE 0 END) AS Total_Refunds_Null_Count,</w:t>
      </w:r>
    </w:p>
    <w:p w14:paraId="4EC5CEE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Total_Extra_Data_Charges IS NULL THEN 1 ELSE 0 END) AS Total_Extra_Data_Charges_Null_Count,</w:t>
      </w:r>
    </w:p>
    <w:p w14:paraId="5EAA1C0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Total_Long_Distance_Charges IS NULL THEN 1 ELSE 0 END) AS Total_Long_Distance_Charges_Null_Count,</w:t>
      </w:r>
    </w:p>
    <w:p w14:paraId="582F12B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Total_Revenue IS NULL THEN 1 ELSE 0 END) AS Total_Revenue_Null_Count,</w:t>
      </w:r>
    </w:p>
    <w:p w14:paraId="7A56C08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Customer_Status = "" THEN 1 ELSE 0 END) AS Customer_Status_Null_Count,</w:t>
      </w:r>
    </w:p>
    <w:p w14:paraId="2BCD0A6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Churn_Category = "" THEN 1 ELSE 0 END) AS Churn_Category_Null_Count,</w:t>
      </w:r>
    </w:p>
    <w:p w14:paraId="02A2491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SUM(CASE WHEN Churn_Reason = "" THEN 1 ELSE 0 END) AS Churn_Reason_Null_Count</w:t>
      </w:r>
    </w:p>
    <w:p w14:paraId="41E8623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stg_churn;</w:t>
      </w:r>
    </w:p>
    <w:p w14:paraId="45FE92F8">
      <w:pPr>
        <w:jc w:val="both"/>
        <w:rPr>
          <w:rFonts w:hint="default"/>
          <w:lang w:val="en-US"/>
        </w:rPr>
      </w:pPr>
    </w:p>
    <w:p w14:paraId="6A3E6694">
      <w:pPr>
        <w:jc w:val="both"/>
        <w:rPr>
          <w:rFonts w:hint="default"/>
          <w:lang w:val="en-US"/>
        </w:rPr>
      </w:pPr>
    </w:p>
    <w:p w14:paraId="7F65CDB2">
      <w:pPr>
        <w:jc w:val="both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379FE"/>
    <w:rsid w:val="1463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2024-08-26T06:54:00Z</dcterms:created>
  <dc:creator>LENOVO</dc:creator>
  <cp:lastModifiedBy>Tam Nguyen</cp:lastModifiedBy>
  <dcterms:modified xsi:type="dcterms:W3CDTF">2024-08-26T08:23:50Z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CA86D39030104F229DC4D8BE6C5D1679_11</vt:lpwstr>
  </property>
</Properties>
</file>