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1EBE6" w14:textId="77777777" w:rsidR="00672AC4" w:rsidRDefault="0074657E" w:rsidP="0074657E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69FB95" wp14:editId="3B8AC89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351280" cy="1351280"/>
            <wp:effectExtent l="0" t="0" r="1270" b="1270"/>
            <wp:wrapTight wrapText="bothSides">
              <wp:wrapPolygon edited="0">
                <wp:start x="8526" y="0"/>
                <wp:lineTo x="6395" y="305"/>
                <wp:lineTo x="914" y="3959"/>
                <wp:lineTo x="0" y="7613"/>
                <wp:lineTo x="0" y="14617"/>
                <wp:lineTo x="3350" y="19489"/>
                <wp:lineTo x="7308" y="21316"/>
                <wp:lineTo x="7917" y="21316"/>
                <wp:lineTo x="13094" y="21316"/>
                <wp:lineTo x="13703" y="21316"/>
                <wp:lineTo x="17662" y="19489"/>
                <wp:lineTo x="21011" y="14921"/>
                <wp:lineTo x="21316" y="12180"/>
                <wp:lineTo x="21316" y="7917"/>
                <wp:lineTo x="20402" y="3959"/>
                <wp:lineTo x="14617" y="305"/>
                <wp:lineTo x="12485" y="0"/>
                <wp:lineTo x="8526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28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254 Fox Stree</w:t>
      </w:r>
      <w:r w:rsidR="00672AC4">
        <w:t>t</w:t>
      </w:r>
    </w:p>
    <w:p w14:paraId="4415DDFF" w14:textId="77777777" w:rsidR="00672AC4" w:rsidRDefault="00672AC4" w:rsidP="0074657E">
      <w:pPr>
        <w:jc w:val="right"/>
      </w:pPr>
      <w:r>
        <w:t xml:space="preserve">City and Suburban </w:t>
      </w:r>
    </w:p>
    <w:p w14:paraId="349C0125" w14:textId="77777777" w:rsidR="00672AC4" w:rsidRDefault="00672AC4" w:rsidP="0074657E">
      <w:pPr>
        <w:jc w:val="right"/>
      </w:pPr>
      <w:r>
        <w:t>Johannesburg</w:t>
      </w:r>
    </w:p>
    <w:p w14:paraId="642005E3" w14:textId="77777777" w:rsidR="00672AC4" w:rsidRDefault="00672AC4" w:rsidP="0074657E">
      <w:pPr>
        <w:jc w:val="right"/>
      </w:pPr>
      <w:r>
        <w:t>2000</w:t>
      </w:r>
    </w:p>
    <w:p w14:paraId="6030BBA7" w14:textId="734CCB4C" w:rsidR="0074657E" w:rsidRDefault="0074657E" w:rsidP="0074657E">
      <w:pPr>
        <w:jc w:val="right"/>
      </w:pPr>
      <w:r>
        <w:tab/>
      </w:r>
      <w:r>
        <w:tab/>
      </w:r>
      <w:r>
        <w:tab/>
      </w:r>
    </w:p>
    <w:sectPr w:rsidR="00746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7E"/>
    <w:rsid w:val="00672AC4"/>
    <w:rsid w:val="0074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D2D7"/>
  <w15:chartTrackingRefBased/>
  <w15:docId w15:val="{5C112AA5-4F66-48B0-B505-17653D5A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Dinoko</dc:creator>
  <cp:keywords/>
  <dc:description/>
  <cp:lastModifiedBy>Jacob Dinoko</cp:lastModifiedBy>
  <cp:revision>1</cp:revision>
  <dcterms:created xsi:type="dcterms:W3CDTF">2021-06-28T05:49:00Z</dcterms:created>
  <dcterms:modified xsi:type="dcterms:W3CDTF">2021-06-28T06:05:00Z</dcterms:modified>
</cp:coreProperties>
</file>