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BA0484" w14:textId="77777777" w:rsidR="00810352" w:rsidRPr="00810352" w:rsidRDefault="00810352">
      <w:pPr>
        <w:rPr>
          <w:u w:val="single"/>
        </w:rPr>
      </w:pPr>
      <w:r>
        <w:rPr>
          <w:b/>
          <w:u w:val="single"/>
        </w:rPr>
        <w:t>N Equations</w:t>
      </w:r>
      <w:r w:rsidR="008812E7">
        <w:rPr>
          <w:b/>
          <w:u w:val="single"/>
        </w:rPr>
        <w:t xml:space="preserve"> (p. 185-194 in SWAT manual)</w:t>
      </w:r>
    </w:p>
    <w:p w14:paraId="7A4BE9E2" w14:textId="77777777" w:rsidR="0078599C" w:rsidRPr="00810352" w:rsidRDefault="00810352">
      <w:pPr>
        <w:rPr>
          <w:u w:val="single"/>
        </w:rPr>
      </w:pPr>
      <w:r w:rsidRPr="00810352">
        <w:rPr>
          <w:u w:val="single"/>
        </w:rPr>
        <w:t>Mineralization and decomposition/immobilization:</w:t>
      </w:r>
      <w:r>
        <w:rPr>
          <w:u w:val="single"/>
        </w:rPr>
        <w:t xml:space="preserve"> (transformation 4)</w:t>
      </w:r>
    </w:p>
    <w:p w14:paraId="4D586A34" w14:textId="77777777" w:rsidR="00810352" w:rsidRDefault="00810352">
      <w:r>
        <w:rPr>
          <w:noProof/>
        </w:rPr>
        <w:drawing>
          <wp:inline distT="0" distB="0" distL="0" distR="0" wp14:anchorId="531445AB" wp14:editId="4BC18DF5">
            <wp:extent cx="5943600" cy="4553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2455" w14:textId="77777777" w:rsidR="00810352" w:rsidRDefault="00810352">
      <w:pPr>
        <w:rPr>
          <w:u w:val="single"/>
        </w:rPr>
      </w:pPr>
    </w:p>
    <w:p w14:paraId="1851A9BF" w14:textId="77777777" w:rsidR="00810352" w:rsidRDefault="00810352">
      <w:pPr>
        <w:rPr>
          <w:u w:val="single"/>
        </w:rPr>
      </w:pPr>
    </w:p>
    <w:p w14:paraId="0FE9C833" w14:textId="77777777" w:rsidR="00810352" w:rsidRDefault="00810352">
      <w:pPr>
        <w:rPr>
          <w:u w:val="single"/>
        </w:rPr>
      </w:pPr>
    </w:p>
    <w:p w14:paraId="16B20EC4" w14:textId="77777777" w:rsidR="00810352" w:rsidRDefault="00810352">
      <w:pPr>
        <w:rPr>
          <w:u w:val="single"/>
        </w:rPr>
      </w:pPr>
    </w:p>
    <w:p w14:paraId="47ED3E8F" w14:textId="77777777" w:rsidR="00810352" w:rsidRDefault="00810352">
      <w:pPr>
        <w:rPr>
          <w:u w:val="single"/>
        </w:rPr>
      </w:pPr>
    </w:p>
    <w:p w14:paraId="7385C71E" w14:textId="77777777" w:rsidR="00810352" w:rsidRDefault="00810352">
      <w:pPr>
        <w:rPr>
          <w:u w:val="single"/>
        </w:rPr>
      </w:pPr>
    </w:p>
    <w:p w14:paraId="6E34BB90" w14:textId="77777777" w:rsidR="00810352" w:rsidRDefault="00810352">
      <w:pPr>
        <w:rPr>
          <w:u w:val="single"/>
        </w:rPr>
      </w:pPr>
    </w:p>
    <w:p w14:paraId="780C7247" w14:textId="77777777" w:rsidR="00810352" w:rsidRDefault="00810352">
      <w:pPr>
        <w:rPr>
          <w:u w:val="single"/>
        </w:rPr>
      </w:pPr>
    </w:p>
    <w:p w14:paraId="10890E73" w14:textId="77777777" w:rsidR="00810352" w:rsidRDefault="00810352">
      <w:pPr>
        <w:rPr>
          <w:u w:val="single"/>
        </w:rPr>
      </w:pPr>
    </w:p>
    <w:p w14:paraId="74FC009B" w14:textId="77777777" w:rsidR="00810352" w:rsidRDefault="00810352">
      <w:pPr>
        <w:rPr>
          <w:u w:val="single"/>
        </w:rPr>
      </w:pPr>
    </w:p>
    <w:p w14:paraId="02B0284F" w14:textId="77777777" w:rsidR="00810352" w:rsidRDefault="00810352">
      <w:pPr>
        <w:rPr>
          <w:u w:val="single"/>
        </w:rPr>
      </w:pPr>
    </w:p>
    <w:p w14:paraId="3B0704B0" w14:textId="77777777" w:rsidR="00810352" w:rsidRPr="00810352" w:rsidRDefault="00810352">
      <w:pPr>
        <w:rPr>
          <w:u w:val="single"/>
        </w:rPr>
      </w:pPr>
      <w:r w:rsidRPr="00810352">
        <w:rPr>
          <w:u w:val="single"/>
        </w:rPr>
        <w:t xml:space="preserve">Temperature and water cycling factor: </w:t>
      </w:r>
    </w:p>
    <w:p w14:paraId="174BB14E" w14:textId="77777777" w:rsidR="00810352" w:rsidRDefault="00810352">
      <w:r>
        <w:rPr>
          <w:noProof/>
        </w:rPr>
        <w:drawing>
          <wp:inline distT="0" distB="0" distL="0" distR="0" wp14:anchorId="5B6FCBDD" wp14:editId="6AECD1A6">
            <wp:extent cx="5943600" cy="4857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ADE4" w14:textId="77777777" w:rsidR="00810352" w:rsidRDefault="00810352">
      <w:pPr>
        <w:rPr>
          <w:u w:val="single"/>
        </w:rPr>
      </w:pPr>
    </w:p>
    <w:p w14:paraId="4C64D247" w14:textId="77777777" w:rsidR="00810352" w:rsidRDefault="00810352">
      <w:pPr>
        <w:rPr>
          <w:u w:val="single"/>
        </w:rPr>
      </w:pPr>
    </w:p>
    <w:p w14:paraId="52E3CE73" w14:textId="77777777" w:rsidR="00810352" w:rsidRDefault="00810352">
      <w:pPr>
        <w:rPr>
          <w:u w:val="single"/>
        </w:rPr>
      </w:pPr>
    </w:p>
    <w:p w14:paraId="0873F7C2" w14:textId="77777777" w:rsidR="00810352" w:rsidRDefault="00810352">
      <w:pPr>
        <w:rPr>
          <w:u w:val="single"/>
        </w:rPr>
      </w:pPr>
    </w:p>
    <w:p w14:paraId="63F4891E" w14:textId="77777777" w:rsidR="00810352" w:rsidRDefault="00810352">
      <w:pPr>
        <w:rPr>
          <w:u w:val="single"/>
        </w:rPr>
      </w:pPr>
    </w:p>
    <w:p w14:paraId="373D3438" w14:textId="77777777" w:rsidR="00810352" w:rsidRDefault="00810352">
      <w:pPr>
        <w:rPr>
          <w:u w:val="single"/>
        </w:rPr>
      </w:pPr>
    </w:p>
    <w:p w14:paraId="42090689" w14:textId="77777777" w:rsidR="00810352" w:rsidRDefault="00810352">
      <w:pPr>
        <w:rPr>
          <w:u w:val="single"/>
        </w:rPr>
      </w:pPr>
    </w:p>
    <w:p w14:paraId="6F4C8677" w14:textId="77777777" w:rsidR="00810352" w:rsidRDefault="00810352">
      <w:pPr>
        <w:rPr>
          <w:u w:val="single"/>
        </w:rPr>
      </w:pPr>
    </w:p>
    <w:p w14:paraId="65CF751F" w14:textId="77777777" w:rsidR="00810352" w:rsidRDefault="00810352">
      <w:pPr>
        <w:rPr>
          <w:u w:val="single"/>
        </w:rPr>
      </w:pPr>
    </w:p>
    <w:p w14:paraId="62CD03B2" w14:textId="77777777" w:rsidR="00810352" w:rsidRDefault="00810352">
      <w:pPr>
        <w:rPr>
          <w:u w:val="single"/>
        </w:rPr>
      </w:pPr>
    </w:p>
    <w:p w14:paraId="6E13B0E8" w14:textId="77777777" w:rsidR="00810352" w:rsidRDefault="00810352">
      <w:r>
        <w:rPr>
          <w:u w:val="single"/>
        </w:rPr>
        <w:t>Humus Mineralization: (transformations 6</w:t>
      </w:r>
      <w:proofErr w:type="gramStart"/>
      <w:r>
        <w:rPr>
          <w:u w:val="single"/>
        </w:rPr>
        <w:t>,7</w:t>
      </w:r>
      <w:proofErr w:type="gramEnd"/>
      <w:r>
        <w:rPr>
          <w:u w:val="single"/>
        </w:rPr>
        <w:t>)</w:t>
      </w:r>
    </w:p>
    <w:p w14:paraId="0476AE0B" w14:textId="77777777" w:rsidR="00810352" w:rsidRDefault="00810352">
      <w:r>
        <w:rPr>
          <w:noProof/>
        </w:rPr>
        <w:drawing>
          <wp:inline distT="0" distB="0" distL="0" distR="0" wp14:anchorId="1A33AA85" wp14:editId="4B21624B">
            <wp:extent cx="5943600" cy="5858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95EA" w14:textId="77777777" w:rsidR="00810352" w:rsidRDefault="00810352">
      <w:r>
        <w:rPr>
          <w:noProof/>
        </w:rPr>
        <w:lastRenderedPageBreak/>
        <w:drawing>
          <wp:inline distT="0" distB="0" distL="0" distR="0" wp14:anchorId="5AC4B701" wp14:editId="47AD8072">
            <wp:extent cx="5943600" cy="2901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1B83" w14:textId="77777777" w:rsidR="00810352" w:rsidRDefault="00810352">
      <w:pPr>
        <w:rPr>
          <w:u w:val="single"/>
        </w:rPr>
      </w:pPr>
      <w:r>
        <w:rPr>
          <w:u w:val="single"/>
        </w:rPr>
        <w:t>Residue Decomposition and Mineralization: (transformations 1</w:t>
      </w:r>
      <w:proofErr w:type="gramStart"/>
      <w:r>
        <w:rPr>
          <w:u w:val="single"/>
        </w:rPr>
        <w:t>,2</w:t>
      </w:r>
      <w:proofErr w:type="gramEnd"/>
      <w:r>
        <w:rPr>
          <w:u w:val="single"/>
        </w:rPr>
        <w:t>)</w:t>
      </w:r>
    </w:p>
    <w:p w14:paraId="0E571A7A" w14:textId="77777777" w:rsidR="00810352" w:rsidRDefault="00810352">
      <w:pPr>
        <w:rPr>
          <w:u w:val="single"/>
        </w:rPr>
      </w:pPr>
      <w:r>
        <w:rPr>
          <w:noProof/>
        </w:rPr>
        <w:drawing>
          <wp:inline distT="0" distB="0" distL="0" distR="0" wp14:anchorId="66258282" wp14:editId="480CA10C">
            <wp:extent cx="5943600" cy="3623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8267" w14:textId="77777777" w:rsidR="00810352" w:rsidRDefault="0081035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78B31D0" wp14:editId="2202B3FC">
            <wp:extent cx="5943600" cy="673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9039" w14:textId="77777777" w:rsidR="00810352" w:rsidRDefault="0081035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CBF7F98" wp14:editId="398EDB23">
            <wp:extent cx="5943600" cy="5501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9647" w14:textId="77777777" w:rsidR="00810352" w:rsidRDefault="0081035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8799D4A" wp14:editId="2C93F5FA">
            <wp:extent cx="5943600" cy="6146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E4C7" w14:textId="77777777" w:rsidR="00810352" w:rsidRDefault="00810352">
      <w:pPr>
        <w:rPr>
          <w:u w:val="single"/>
        </w:rPr>
      </w:pPr>
      <w:r>
        <w:rPr>
          <w:noProof/>
        </w:rPr>
        <w:drawing>
          <wp:inline distT="0" distB="0" distL="0" distR="0" wp14:anchorId="43504658" wp14:editId="79A78597">
            <wp:extent cx="5943600" cy="1755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8EF8" w14:textId="77777777" w:rsidR="00810352" w:rsidRDefault="00810352">
      <w:pPr>
        <w:rPr>
          <w:u w:val="single"/>
        </w:rPr>
      </w:pPr>
      <w:r>
        <w:rPr>
          <w:u w:val="single"/>
        </w:rPr>
        <w:lastRenderedPageBreak/>
        <w:t>Nitrification: (transformation 3)</w:t>
      </w:r>
    </w:p>
    <w:p w14:paraId="10FA907F" w14:textId="77777777" w:rsidR="00810352" w:rsidRDefault="00810352">
      <w:pPr>
        <w:rPr>
          <w:u w:val="single"/>
        </w:rPr>
      </w:pPr>
      <w:r>
        <w:rPr>
          <w:noProof/>
        </w:rPr>
        <w:drawing>
          <wp:inline distT="0" distB="0" distL="0" distR="0" wp14:anchorId="2ABCFA14" wp14:editId="2ED28D6F">
            <wp:extent cx="5943600" cy="4633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07CA" w14:textId="77777777" w:rsidR="00810352" w:rsidRDefault="0081035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E88AFB1" wp14:editId="3CC9075F">
            <wp:extent cx="5943600" cy="5920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BE4D" w14:textId="77777777" w:rsidR="00810352" w:rsidRDefault="0081035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72C9AD6" wp14:editId="553CB69E">
            <wp:extent cx="5943600" cy="3959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7BCB" w14:textId="77777777" w:rsidR="00810352" w:rsidRDefault="0081035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536B20E" wp14:editId="6E5970B7">
            <wp:extent cx="5943600" cy="4326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0346" w14:textId="77777777" w:rsidR="00810352" w:rsidRDefault="0081035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8460E12" wp14:editId="3296B077">
            <wp:extent cx="5943600" cy="4991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56D1" w14:textId="77777777" w:rsidR="00810352" w:rsidRDefault="00810352">
      <w:pPr>
        <w:rPr>
          <w:u w:val="single"/>
        </w:rPr>
      </w:pPr>
      <w:r>
        <w:rPr>
          <w:noProof/>
        </w:rPr>
        <w:drawing>
          <wp:inline distT="0" distB="0" distL="0" distR="0" wp14:anchorId="59FC9CAC" wp14:editId="4B134B59">
            <wp:extent cx="5943600" cy="2437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6738" w14:textId="77777777" w:rsidR="00810352" w:rsidRDefault="00810352">
      <w:pPr>
        <w:rPr>
          <w:u w:val="single"/>
        </w:rPr>
      </w:pPr>
    </w:p>
    <w:p w14:paraId="6AB59A45" w14:textId="77777777" w:rsidR="00810352" w:rsidRDefault="00810352">
      <w:pPr>
        <w:rPr>
          <w:u w:val="single"/>
        </w:rPr>
      </w:pPr>
    </w:p>
    <w:p w14:paraId="53EC3B7B" w14:textId="77777777" w:rsidR="00810352" w:rsidRDefault="00810352">
      <w:pPr>
        <w:rPr>
          <w:u w:val="single"/>
        </w:rPr>
      </w:pPr>
      <w:r>
        <w:rPr>
          <w:b/>
          <w:u w:val="single"/>
        </w:rPr>
        <w:lastRenderedPageBreak/>
        <w:t>P Equations:</w:t>
      </w:r>
      <w:r w:rsidR="008812E7">
        <w:rPr>
          <w:b/>
          <w:u w:val="single"/>
        </w:rPr>
        <w:t xml:space="preserve"> (p. 210-</w:t>
      </w:r>
      <w:r w:rsidR="006D4518">
        <w:rPr>
          <w:b/>
          <w:u w:val="single"/>
        </w:rPr>
        <w:t>216 in SWAT manual</w:t>
      </w:r>
      <w:bookmarkStart w:id="0" w:name="_GoBack"/>
      <w:bookmarkEnd w:id="0"/>
      <w:r w:rsidR="006D4518">
        <w:rPr>
          <w:b/>
          <w:u w:val="single"/>
        </w:rPr>
        <w:t>)</w:t>
      </w:r>
    </w:p>
    <w:p w14:paraId="28B2C589" w14:textId="77777777" w:rsidR="00810352" w:rsidRDefault="008812E7">
      <w:pPr>
        <w:rPr>
          <w:u w:val="single"/>
        </w:rPr>
      </w:pPr>
      <w:r>
        <w:rPr>
          <w:u w:val="single"/>
        </w:rPr>
        <w:t>Mineralization and Decomposition/Immobilization: temperature and water factors</w:t>
      </w:r>
    </w:p>
    <w:p w14:paraId="6D50E92A" w14:textId="77777777" w:rsidR="008812E7" w:rsidRDefault="008812E7">
      <w:pPr>
        <w:rPr>
          <w:u w:val="single"/>
        </w:rPr>
      </w:pPr>
      <w:r>
        <w:rPr>
          <w:noProof/>
        </w:rPr>
        <w:drawing>
          <wp:inline distT="0" distB="0" distL="0" distR="0" wp14:anchorId="3E3E7F81" wp14:editId="7EAE6076">
            <wp:extent cx="5943600" cy="3921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ECA3" w14:textId="77777777" w:rsidR="008812E7" w:rsidRDefault="008812E7">
      <w:pPr>
        <w:rPr>
          <w:u w:val="single"/>
        </w:rPr>
      </w:pPr>
      <w:r>
        <w:rPr>
          <w:noProof/>
        </w:rPr>
        <w:drawing>
          <wp:inline distT="0" distB="0" distL="0" distR="0" wp14:anchorId="02B77E97" wp14:editId="548013BD">
            <wp:extent cx="5943600" cy="3590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1723" w14:textId="77777777" w:rsidR="008812E7" w:rsidRDefault="008812E7">
      <w:pPr>
        <w:rPr>
          <w:u w:val="single"/>
        </w:rPr>
      </w:pPr>
      <w:r>
        <w:rPr>
          <w:u w:val="single"/>
        </w:rPr>
        <w:lastRenderedPageBreak/>
        <w:t>Humus Mineralization: (transformations 1</w:t>
      </w:r>
      <w:proofErr w:type="gramStart"/>
      <w:r>
        <w:rPr>
          <w:u w:val="single"/>
        </w:rPr>
        <w:t>,2</w:t>
      </w:r>
      <w:proofErr w:type="gramEnd"/>
      <w:r>
        <w:rPr>
          <w:u w:val="single"/>
        </w:rPr>
        <w:t>)</w:t>
      </w:r>
    </w:p>
    <w:p w14:paraId="5D505F19" w14:textId="77777777" w:rsidR="008812E7" w:rsidRDefault="008812E7">
      <w:pPr>
        <w:rPr>
          <w:u w:val="single"/>
        </w:rPr>
      </w:pPr>
      <w:r>
        <w:rPr>
          <w:noProof/>
        </w:rPr>
        <w:drawing>
          <wp:inline distT="0" distB="0" distL="0" distR="0" wp14:anchorId="50820BEF" wp14:editId="2810AB3D">
            <wp:extent cx="5943600" cy="5818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2390" w14:textId="77777777" w:rsidR="008812E7" w:rsidRDefault="008812E7">
      <w:pPr>
        <w:rPr>
          <w:u w:val="single"/>
        </w:rPr>
      </w:pPr>
      <w:r>
        <w:rPr>
          <w:noProof/>
        </w:rPr>
        <w:drawing>
          <wp:inline distT="0" distB="0" distL="0" distR="0" wp14:anchorId="22860DB7" wp14:editId="0BC8F50F">
            <wp:extent cx="5943600" cy="11379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3137" w14:textId="77777777" w:rsidR="008812E7" w:rsidRDefault="008812E7">
      <w:pPr>
        <w:rPr>
          <w:u w:val="single"/>
        </w:rPr>
      </w:pPr>
    </w:p>
    <w:p w14:paraId="64AEE604" w14:textId="77777777" w:rsidR="008812E7" w:rsidRDefault="008812E7">
      <w:pPr>
        <w:rPr>
          <w:u w:val="single"/>
        </w:rPr>
      </w:pPr>
    </w:p>
    <w:p w14:paraId="24BB1BE5" w14:textId="77777777" w:rsidR="008812E7" w:rsidRDefault="008812E7">
      <w:pPr>
        <w:rPr>
          <w:u w:val="single"/>
        </w:rPr>
      </w:pPr>
    </w:p>
    <w:p w14:paraId="3929DE02" w14:textId="77777777" w:rsidR="008812E7" w:rsidRDefault="008812E7">
      <w:pPr>
        <w:rPr>
          <w:u w:val="single"/>
        </w:rPr>
      </w:pPr>
      <w:r>
        <w:rPr>
          <w:u w:val="single"/>
        </w:rPr>
        <w:lastRenderedPageBreak/>
        <w:t>Residue Decomposition and Mineralization: (transformations 3</w:t>
      </w:r>
      <w:proofErr w:type="gramStart"/>
      <w:r>
        <w:rPr>
          <w:u w:val="single"/>
        </w:rPr>
        <w:t>,4,5,6</w:t>
      </w:r>
      <w:proofErr w:type="gramEnd"/>
      <w:r>
        <w:rPr>
          <w:u w:val="single"/>
        </w:rPr>
        <w:t>)</w:t>
      </w:r>
    </w:p>
    <w:p w14:paraId="1636C6F3" w14:textId="77777777" w:rsidR="008812E7" w:rsidRDefault="008812E7">
      <w:pPr>
        <w:rPr>
          <w:u w:val="single"/>
        </w:rPr>
      </w:pPr>
      <w:r>
        <w:rPr>
          <w:noProof/>
        </w:rPr>
        <w:drawing>
          <wp:inline distT="0" distB="0" distL="0" distR="0" wp14:anchorId="376DF02E" wp14:editId="0FA3E33D">
            <wp:extent cx="5943600" cy="5849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120C" w14:textId="77777777" w:rsidR="008812E7" w:rsidRDefault="008812E7">
      <w:pPr>
        <w:rPr>
          <w:u w:val="single"/>
        </w:rPr>
      </w:pPr>
      <w:r>
        <w:rPr>
          <w:noProof/>
        </w:rPr>
        <w:drawing>
          <wp:inline distT="0" distB="0" distL="0" distR="0" wp14:anchorId="1D515C6D" wp14:editId="55537D17">
            <wp:extent cx="5943600" cy="1301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31EC" w14:textId="77777777" w:rsidR="008812E7" w:rsidRDefault="008812E7">
      <w:pPr>
        <w:rPr>
          <w:u w:val="single"/>
        </w:rPr>
      </w:pPr>
    </w:p>
    <w:p w14:paraId="0538033B" w14:textId="77777777" w:rsidR="008812E7" w:rsidRDefault="008812E7">
      <w:pPr>
        <w:rPr>
          <w:u w:val="single"/>
        </w:rPr>
      </w:pPr>
    </w:p>
    <w:p w14:paraId="50E08F67" w14:textId="77777777" w:rsidR="008812E7" w:rsidRDefault="006D451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EF2BDBC" wp14:editId="4165C218">
            <wp:extent cx="5943600" cy="5648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3942" w14:textId="77777777" w:rsidR="006D4518" w:rsidRDefault="006D451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7D3E2AA" wp14:editId="16AB8CB2">
            <wp:extent cx="5943600" cy="4030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86D3" w14:textId="77777777" w:rsidR="006D4518" w:rsidRDefault="006D4518">
      <w:pPr>
        <w:rPr>
          <w:u w:val="single"/>
        </w:rPr>
      </w:pPr>
    </w:p>
    <w:p w14:paraId="19780B12" w14:textId="77777777" w:rsidR="006D4518" w:rsidRDefault="006D4518">
      <w:pPr>
        <w:rPr>
          <w:u w:val="single"/>
        </w:rPr>
      </w:pPr>
    </w:p>
    <w:p w14:paraId="2D4D70C8" w14:textId="77777777" w:rsidR="006D4518" w:rsidRDefault="006D4518">
      <w:pPr>
        <w:rPr>
          <w:u w:val="single"/>
        </w:rPr>
      </w:pPr>
    </w:p>
    <w:p w14:paraId="0EEC67D3" w14:textId="77777777" w:rsidR="006D4518" w:rsidRDefault="006D4518">
      <w:pPr>
        <w:rPr>
          <w:u w:val="single"/>
        </w:rPr>
      </w:pPr>
    </w:p>
    <w:p w14:paraId="1E57C1DA" w14:textId="77777777" w:rsidR="006D4518" w:rsidRDefault="006D4518">
      <w:pPr>
        <w:rPr>
          <w:u w:val="single"/>
        </w:rPr>
      </w:pPr>
    </w:p>
    <w:p w14:paraId="27B48484" w14:textId="77777777" w:rsidR="006D4518" w:rsidRDefault="006D4518">
      <w:pPr>
        <w:rPr>
          <w:u w:val="single"/>
        </w:rPr>
      </w:pPr>
    </w:p>
    <w:p w14:paraId="534C77E5" w14:textId="77777777" w:rsidR="006D4518" w:rsidRDefault="006D4518">
      <w:pPr>
        <w:rPr>
          <w:u w:val="single"/>
        </w:rPr>
      </w:pPr>
    </w:p>
    <w:p w14:paraId="37A07205" w14:textId="77777777" w:rsidR="006D4518" w:rsidRDefault="006D4518">
      <w:pPr>
        <w:rPr>
          <w:u w:val="single"/>
        </w:rPr>
      </w:pPr>
    </w:p>
    <w:p w14:paraId="2142FDE3" w14:textId="77777777" w:rsidR="006D4518" w:rsidRDefault="006D4518">
      <w:pPr>
        <w:rPr>
          <w:u w:val="single"/>
        </w:rPr>
      </w:pPr>
    </w:p>
    <w:p w14:paraId="2212BFAA" w14:textId="77777777" w:rsidR="006D4518" w:rsidRDefault="006D4518">
      <w:pPr>
        <w:rPr>
          <w:u w:val="single"/>
        </w:rPr>
      </w:pPr>
    </w:p>
    <w:p w14:paraId="444F9A33" w14:textId="77777777" w:rsidR="006D4518" w:rsidRDefault="006D4518">
      <w:pPr>
        <w:rPr>
          <w:u w:val="single"/>
        </w:rPr>
      </w:pPr>
    </w:p>
    <w:p w14:paraId="3CDB6E45" w14:textId="77777777" w:rsidR="006D4518" w:rsidRDefault="006D4518">
      <w:pPr>
        <w:rPr>
          <w:u w:val="single"/>
        </w:rPr>
      </w:pPr>
    </w:p>
    <w:p w14:paraId="49221B71" w14:textId="77777777" w:rsidR="006D4518" w:rsidRDefault="006D4518">
      <w:pPr>
        <w:rPr>
          <w:u w:val="single"/>
        </w:rPr>
      </w:pPr>
    </w:p>
    <w:p w14:paraId="3C8397BE" w14:textId="77777777" w:rsidR="006D4518" w:rsidRDefault="006D4518">
      <w:pPr>
        <w:rPr>
          <w:u w:val="single"/>
        </w:rPr>
      </w:pPr>
    </w:p>
    <w:p w14:paraId="1F6117C3" w14:textId="77777777" w:rsidR="006D4518" w:rsidRDefault="006D4518">
      <w:pPr>
        <w:rPr>
          <w:u w:val="single"/>
        </w:rPr>
      </w:pPr>
      <w:r>
        <w:rPr>
          <w:u w:val="single"/>
        </w:rPr>
        <w:lastRenderedPageBreak/>
        <w:t>Sorption of Inorganic P: (transformations 7</w:t>
      </w:r>
      <w:proofErr w:type="gramStart"/>
      <w:r>
        <w:rPr>
          <w:u w:val="single"/>
        </w:rPr>
        <w:t>,8,9,10</w:t>
      </w:r>
      <w:proofErr w:type="gramEnd"/>
      <w:r>
        <w:rPr>
          <w:u w:val="single"/>
        </w:rPr>
        <w:t>)</w:t>
      </w:r>
    </w:p>
    <w:p w14:paraId="6AD94F1B" w14:textId="77777777" w:rsidR="006D4518" w:rsidRDefault="006D4518">
      <w:pPr>
        <w:rPr>
          <w:u w:val="single"/>
        </w:rPr>
      </w:pPr>
      <w:r>
        <w:rPr>
          <w:noProof/>
        </w:rPr>
        <w:drawing>
          <wp:inline distT="0" distB="0" distL="0" distR="0" wp14:anchorId="4E4142BC" wp14:editId="38A9F75F">
            <wp:extent cx="5943600" cy="6363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B2A6" w14:textId="77777777" w:rsidR="006D4518" w:rsidRDefault="006D451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B83BF84" wp14:editId="38571A26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5D40" w14:textId="77777777" w:rsidR="006D4518" w:rsidRDefault="006D4518">
      <w:pPr>
        <w:rPr>
          <w:u w:val="single"/>
        </w:rPr>
      </w:pPr>
      <w:r>
        <w:rPr>
          <w:noProof/>
        </w:rPr>
        <w:drawing>
          <wp:inline distT="0" distB="0" distL="0" distR="0" wp14:anchorId="0092EC90" wp14:editId="1F8A121A">
            <wp:extent cx="5943600" cy="58654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D04" w14:textId="77777777" w:rsidR="006D4518" w:rsidRDefault="006D451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EE5355C" wp14:editId="0A3CB519">
            <wp:extent cx="5943600" cy="33699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70FB" w14:textId="77777777" w:rsidR="006D4518" w:rsidRPr="00810352" w:rsidRDefault="006D4518">
      <w:pPr>
        <w:rPr>
          <w:u w:val="single"/>
        </w:rPr>
      </w:pPr>
      <w:r>
        <w:rPr>
          <w:noProof/>
        </w:rPr>
        <w:drawing>
          <wp:inline distT="0" distB="0" distL="0" distR="0" wp14:anchorId="55FC316C" wp14:editId="4700DA4F">
            <wp:extent cx="5943600" cy="38271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518" w:rsidRPr="008103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352"/>
    <w:rsid w:val="000345AB"/>
    <w:rsid w:val="001E4524"/>
    <w:rsid w:val="006D4518"/>
    <w:rsid w:val="0074250F"/>
    <w:rsid w:val="0078599C"/>
    <w:rsid w:val="00810352"/>
    <w:rsid w:val="008812E7"/>
    <w:rsid w:val="00E7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1841C"/>
  <w15:chartTrackingRefBased/>
  <w15:docId w15:val="{BFF67B45-EDDC-4395-842F-C9C425521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">
    <w:name w:val="Light List"/>
    <w:basedOn w:val="TableNormal"/>
    <w:uiPriority w:val="61"/>
    <w:rsid w:val="000345AB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20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Sutter</dc:creator>
  <cp:keywords/>
  <dc:description/>
  <cp:lastModifiedBy>Caleb Sutter</cp:lastModifiedBy>
  <cp:revision>1</cp:revision>
  <dcterms:created xsi:type="dcterms:W3CDTF">2021-03-03T17:59:00Z</dcterms:created>
  <dcterms:modified xsi:type="dcterms:W3CDTF">2021-03-03T18:29:00Z</dcterms:modified>
</cp:coreProperties>
</file>