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A041" w14:textId="77777777" w:rsidR="006077D0" w:rsidRPr="00B24094" w:rsidRDefault="006077D0" w:rsidP="006077D0">
      <w:pPr>
        <w:jc w:val="center"/>
        <w:rPr>
          <w:b/>
          <w:sz w:val="28"/>
          <w:szCs w:val="28"/>
        </w:rPr>
      </w:pPr>
      <w:r w:rsidRPr="00B24094">
        <w:rPr>
          <w:b/>
          <w:sz w:val="28"/>
          <w:szCs w:val="28"/>
        </w:rPr>
        <w:t>РЕСПУБЛИКА БЕЛАРУСЬ</w:t>
      </w:r>
    </w:p>
    <w:p w14:paraId="5884C949" w14:textId="77777777" w:rsidR="006077D0" w:rsidRPr="00B24094" w:rsidRDefault="006077D0" w:rsidP="006077D0">
      <w:pPr>
        <w:spacing w:before="120"/>
        <w:jc w:val="center"/>
        <w:rPr>
          <w:b/>
          <w:sz w:val="28"/>
          <w:szCs w:val="28"/>
        </w:rPr>
      </w:pPr>
      <w:r w:rsidRPr="00B24094">
        <w:rPr>
          <w:b/>
          <w:sz w:val="28"/>
          <w:szCs w:val="28"/>
        </w:rPr>
        <w:t>КОМИТЕТ ПО ОБРАЗОВАНИЮ МИНГОРИСПОЛКОМА</w:t>
      </w:r>
    </w:p>
    <w:p w14:paraId="792AD01B" w14:textId="77777777" w:rsidR="006077D0" w:rsidRPr="00B24094" w:rsidRDefault="006077D0" w:rsidP="006077D0">
      <w:pPr>
        <w:jc w:val="center"/>
        <w:rPr>
          <w:b/>
          <w:sz w:val="28"/>
          <w:szCs w:val="28"/>
        </w:rPr>
      </w:pPr>
      <w:r w:rsidRPr="00B24094">
        <w:rPr>
          <w:b/>
          <w:sz w:val="28"/>
          <w:szCs w:val="28"/>
        </w:rPr>
        <w:t>учреждение образования</w:t>
      </w:r>
    </w:p>
    <w:p w14:paraId="7A7E8CCC" w14:textId="77777777" w:rsidR="006077D0" w:rsidRPr="00B24094" w:rsidRDefault="006077D0" w:rsidP="006077D0">
      <w:pPr>
        <w:pStyle w:val="a3"/>
        <w:ind w:left="0"/>
      </w:pPr>
      <w:r w:rsidRPr="00B24094">
        <w:t>МИНСКИЙ ГОСУДАРСТВЕННЫЙ КОЛЛЕДЖ ЦИФРОВЫХ ТЕХНОЛОГИИ</w:t>
      </w:r>
    </w:p>
    <w:p w14:paraId="63EC6B03" w14:textId="1EE87061" w:rsidR="006077D0" w:rsidRPr="00B24094" w:rsidRDefault="00A7134D" w:rsidP="006077D0">
      <w:pPr>
        <w:pStyle w:val="5"/>
        <w:spacing w:before="1080" w:after="1200"/>
        <w:jc w:val="center"/>
        <w:rPr>
          <w:sz w:val="28"/>
          <w:szCs w:val="28"/>
        </w:rPr>
      </w:pPr>
      <w:r w:rsidRPr="00B24094">
        <w:rPr>
          <w:sz w:val="28"/>
          <w:szCs w:val="28"/>
        </w:rPr>
        <w:t xml:space="preserve">Группа </w:t>
      </w:r>
      <w:r w:rsidR="00917764" w:rsidRPr="00917764">
        <w:rPr>
          <w:sz w:val="28"/>
          <w:szCs w:val="28"/>
          <w:highlight w:val="yellow"/>
        </w:rPr>
        <w:t>НОМЕР ГРУППЫ</w:t>
      </w:r>
    </w:p>
    <w:p w14:paraId="7FD24A7F" w14:textId="77777777" w:rsidR="006077D0" w:rsidRPr="00B24094" w:rsidRDefault="006077D0" w:rsidP="006077D0">
      <w:pPr>
        <w:pStyle w:val="2"/>
        <w:spacing w:before="2760"/>
        <w:jc w:val="center"/>
        <w:rPr>
          <w:sz w:val="28"/>
          <w:szCs w:val="28"/>
        </w:rPr>
      </w:pPr>
      <w:r w:rsidRPr="00B24094">
        <w:rPr>
          <w:sz w:val="28"/>
          <w:szCs w:val="28"/>
        </w:rPr>
        <w:t>Отчет</w:t>
      </w:r>
    </w:p>
    <w:p w14:paraId="4180E65E" w14:textId="2DA2B1E3" w:rsidR="006077D0" w:rsidRPr="00B24094" w:rsidRDefault="006077D0" w:rsidP="006077D0">
      <w:pPr>
        <w:pStyle w:val="2"/>
        <w:jc w:val="center"/>
        <w:rPr>
          <w:sz w:val="28"/>
          <w:szCs w:val="28"/>
        </w:rPr>
      </w:pPr>
      <w:r w:rsidRPr="00B24094">
        <w:rPr>
          <w:sz w:val="28"/>
          <w:szCs w:val="28"/>
        </w:rPr>
        <w:t xml:space="preserve">по лабораторной работе № </w:t>
      </w:r>
      <w:r w:rsidR="00917764" w:rsidRPr="00917764">
        <w:rPr>
          <w:sz w:val="28"/>
          <w:szCs w:val="28"/>
          <w:highlight w:val="yellow"/>
        </w:rPr>
        <w:t>НОМЕР ЛР</w:t>
      </w:r>
    </w:p>
    <w:p w14:paraId="09128449" w14:textId="54F02302" w:rsidR="006077D0" w:rsidRPr="00B24094" w:rsidRDefault="006077D0" w:rsidP="007358DD">
      <w:pPr>
        <w:pStyle w:val="a5"/>
        <w:jc w:val="center"/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>"</w:t>
      </w:r>
      <w:r w:rsidR="00917764" w:rsidRPr="00917764">
        <w:rPr>
          <w:b/>
          <w:bCs/>
          <w:sz w:val="28"/>
          <w:szCs w:val="28"/>
          <w:highlight w:val="yellow"/>
        </w:rPr>
        <w:t>ПОЛНОЕ НАЗВАНИЕ ЛР</w:t>
      </w:r>
      <w:r w:rsidRPr="00B24094">
        <w:rPr>
          <w:b/>
          <w:bCs/>
          <w:sz w:val="28"/>
          <w:szCs w:val="28"/>
        </w:rPr>
        <w:t>"</w:t>
      </w:r>
    </w:p>
    <w:p w14:paraId="266999B8" w14:textId="1E40113B" w:rsidR="006077D0" w:rsidRPr="00817E17" w:rsidRDefault="00817E17" w:rsidP="006077D0">
      <w:pPr>
        <w:pStyle w:val="a5"/>
        <w:spacing w:before="240"/>
        <w:jc w:val="center"/>
        <w:rPr>
          <w:bCs/>
          <w:sz w:val="28"/>
          <w:szCs w:val="28"/>
        </w:rPr>
      </w:pPr>
      <w:r w:rsidRPr="00B24094">
        <w:rPr>
          <w:bCs/>
          <w:sz w:val="28"/>
          <w:szCs w:val="28"/>
        </w:rPr>
        <w:t>У</w:t>
      </w:r>
      <w:r w:rsidR="006077D0" w:rsidRPr="00B24094">
        <w:rPr>
          <w:bCs/>
          <w:sz w:val="28"/>
          <w:szCs w:val="28"/>
        </w:rPr>
        <w:t>чебн</w:t>
      </w:r>
      <w:r>
        <w:rPr>
          <w:bCs/>
          <w:sz w:val="28"/>
          <w:szCs w:val="28"/>
        </w:rPr>
        <w:t>ый предмет</w:t>
      </w:r>
    </w:p>
    <w:p w14:paraId="3C3B0056" w14:textId="02826F63" w:rsidR="006077D0" w:rsidRPr="00B24094" w:rsidRDefault="00656787" w:rsidP="006077D0">
      <w:pPr>
        <w:pStyle w:val="a5"/>
        <w:jc w:val="center"/>
        <w:rPr>
          <w:sz w:val="28"/>
          <w:szCs w:val="28"/>
        </w:rPr>
      </w:pPr>
      <w:r w:rsidRPr="00B24094">
        <w:rPr>
          <w:bCs/>
          <w:sz w:val="28"/>
          <w:szCs w:val="28"/>
        </w:rPr>
        <w:t>«</w:t>
      </w:r>
      <w:r w:rsidR="00817E17" w:rsidRPr="00817E17">
        <w:rPr>
          <w:bCs/>
          <w:sz w:val="28"/>
          <w:szCs w:val="28"/>
          <w:highlight w:val="yellow"/>
        </w:rPr>
        <w:t>Инструментальное программное обеспечение</w:t>
      </w:r>
      <w:r w:rsidRPr="00B24094">
        <w:rPr>
          <w:bCs/>
          <w:sz w:val="28"/>
          <w:szCs w:val="28"/>
        </w:rPr>
        <w:t>»</w:t>
      </w:r>
    </w:p>
    <w:p w14:paraId="3E88AA93" w14:textId="1E285846" w:rsidR="006077D0" w:rsidRPr="00B24094" w:rsidRDefault="006077D0" w:rsidP="006077D0">
      <w:pPr>
        <w:spacing w:before="2280"/>
        <w:ind w:left="4859"/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 xml:space="preserve">Исполнитель: </w:t>
      </w:r>
      <w:r w:rsidR="00917764" w:rsidRPr="00917764">
        <w:rPr>
          <w:b/>
          <w:bCs/>
          <w:sz w:val="28"/>
          <w:szCs w:val="28"/>
          <w:highlight w:val="yellow"/>
        </w:rPr>
        <w:t>ВАШЕ ФИО</w:t>
      </w:r>
    </w:p>
    <w:p w14:paraId="1C04A03F" w14:textId="77777777" w:rsidR="006077D0" w:rsidRPr="00B24094" w:rsidRDefault="006077D0" w:rsidP="006077D0">
      <w:pPr>
        <w:jc w:val="right"/>
        <w:rPr>
          <w:b/>
          <w:bCs/>
          <w:sz w:val="28"/>
          <w:szCs w:val="28"/>
        </w:rPr>
      </w:pPr>
    </w:p>
    <w:p w14:paraId="770B4B8F" w14:textId="02445A4F" w:rsidR="004072BC" w:rsidRPr="00B24094" w:rsidRDefault="006077D0" w:rsidP="004072BC">
      <w:pPr>
        <w:ind w:left="4860"/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 xml:space="preserve">Руководитель: </w:t>
      </w:r>
      <w:r w:rsidR="00656787" w:rsidRPr="00B24094">
        <w:rPr>
          <w:b/>
          <w:bCs/>
          <w:sz w:val="28"/>
          <w:szCs w:val="28"/>
        </w:rPr>
        <w:t>Бровка Д.С.</w:t>
      </w:r>
    </w:p>
    <w:p w14:paraId="5664C012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344763B7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0E1A5D4B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705D5745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70BBC3F4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2AD7B35D" w14:textId="4A52DE34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68235B70" w14:textId="2F77BCC4" w:rsidR="00B542D6" w:rsidRPr="00B24094" w:rsidRDefault="00B542D6" w:rsidP="004072BC">
      <w:pPr>
        <w:ind w:left="4860"/>
        <w:rPr>
          <w:b/>
          <w:bCs/>
          <w:sz w:val="28"/>
          <w:szCs w:val="28"/>
        </w:rPr>
      </w:pPr>
    </w:p>
    <w:p w14:paraId="1F918651" w14:textId="2CDAA679" w:rsidR="00B542D6" w:rsidRPr="00B24094" w:rsidRDefault="00B542D6" w:rsidP="004072BC">
      <w:pPr>
        <w:ind w:left="4860"/>
        <w:rPr>
          <w:b/>
          <w:bCs/>
          <w:sz w:val="28"/>
          <w:szCs w:val="28"/>
        </w:rPr>
      </w:pPr>
    </w:p>
    <w:p w14:paraId="5B3129A7" w14:textId="60F7E847" w:rsidR="00B542D6" w:rsidRDefault="00B542D6" w:rsidP="004072BC">
      <w:pPr>
        <w:ind w:left="4860"/>
        <w:rPr>
          <w:b/>
          <w:bCs/>
          <w:sz w:val="28"/>
          <w:szCs w:val="28"/>
        </w:rPr>
      </w:pPr>
    </w:p>
    <w:p w14:paraId="2196D84B" w14:textId="77777777" w:rsidR="00817E17" w:rsidRPr="00B24094" w:rsidRDefault="00817E17" w:rsidP="004072BC">
      <w:pPr>
        <w:ind w:left="4860"/>
        <w:rPr>
          <w:b/>
          <w:bCs/>
          <w:sz w:val="28"/>
          <w:szCs w:val="28"/>
        </w:rPr>
      </w:pPr>
    </w:p>
    <w:p w14:paraId="083EF2EE" w14:textId="0FCB0BF0" w:rsidR="00AA2F69" w:rsidRPr="00B24094" w:rsidRDefault="004072BC" w:rsidP="004072BC">
      <w:pPr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 xml:space="preserve">                                                        </w:t>
      </w:r>
      <w:r w:rsidR="006077D0" w:rsidRPr="00B24094">
        <w:rPr>
          <w:b/>
          <w:bCs/>
          <w:sz w:val="28"/>
          <w:szCs w:val="28"/>
        </w:rPr>
        <w:t>Минск, 202</w:t>
      </w:r>
      <w:r w:rsidR="004B0E77">
        <w:rPr>
          <w:b/>
          <w:bCs/>
          <w:sz w:val="28"/>
          <w:szCs w:val="28"/>
        </w:rPr>
        <w:t>5</w:t>
      </w:r>
    </w:p>
    <w:p w14:paraId="60AF3ECE" w14:textId="4E808007" w:rsidR="007B356E" w:rsidRPr="00B24094" w:rsidRDefault="007B356E" w:rsidP="003A598D">
      <w:pPr>
        <w:spacing w:after="160" w:line="259" w:lineRule="auto"/>
        <w:rPr>
          <w:b/>
          <w:bCs/>
          <w:sz w:val="28"/>
          <w:szCs w:val="28"/>
        </w:rPr>
      </w:pPr>
    </w:p>
    <w:sectPr w:rsidR="007B356E" w:rsidRPr="00B24094" w:rsidSect="00CB6C9A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0096"/>
    <w:multiLevelType w:val="multilevel"/>
    <w:tmpl w:val="581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212"/>
    <w:multiLevelType w:val="hybridMultilevel"/>
    <w:tmpl w:val="D9E6EE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03311"/>
    <w:multiLevelType w:val="multilevel"/>
    <w:tmpl w:val="AD1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767B"/>
    <w:multiLevelType w:val="multilevel"/>
    <w:tmpl w:val="6E5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86445"/>
    <w:multiLevelType w:val="multilevel"/>
    <w:tmpl w:val="CE2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C1E60"/>
    <w:multiLevelType w:val="multilevel"/>
    <w:tmpl w:val="010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7E76"/>
    <w:multiLevelType w:val="hybridMultilevel"/>
    <w:tmpl w:val="79B22692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D85078C"/>
    <w:multiLevelType w:val="hybridMultilevel"/>
    <w:tmpl w:val="6B647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D2BA1"/>
    <w:multiLevelType w:val="multilevel"/>
    <w:tmpl w:val="FBC69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B5DB8"/>
    <w:multiLevelType w:val="hybridMultilevel"/>
    <w:tmpl w:val="C8FC0E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B427A"/>
    <w:multiLevelType w:val="hybridMultilevel"/>
    <w:tmpl w:val="119CD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C4296"/>
    <w:multiLevelType w:val="hybridMultilevel"/>
    <w:tmpl w:val="DCB6F144"/>
    <w:lvl w:ilvl="0" w:tplc="E70AEEC6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color w:val="222222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7D55"/>
    <w:multiLevelType w:val="hybridMultilevel"/>
    <w:tmpl w:val="2090A0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2107E0"/>
    <w:multiLevelType w:val="hybridMultilevel"/>
    <w:tmpl w:val="86DC0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718A3"/>
    <w:multiLevelType w:val="hybridMultilevel"/>
    <w:tmpl w:val="CB3650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3DD26AC"/>
    <w:multiLevelType w:val="multilevel"/>
    <w:tmpl w:val="7B3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21474"/>
    <w:multiLevelType w:val="multilevel"/>
    <w:tmpl w:val="A21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60AA7"/>
    <w:multiLevelType w:val="hybridMultilevel"/>
    <w:tmpl w:val="1C646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6506C"/>
    <w:multiLevelType w:val="hybridMultilevel"/>
    <w:tmpl w:val="86DC0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E0406"/>
    <w:multiLevelType w:val="multilevel"/>
    <w:tmpl w:val="390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71B3A"/>
    <w:multiLevelType w:val="multilevel"/>
    <w:tmpl w:val="561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A5257"/>
    <w:multiLevelType w:val="multilevel"/>
    <w:tmpl w:val="453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501F3"/>
    <w:multiLevelType w:val="multilevel"/>
    <w:tmpl w:val="E24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C36A5"/>
    <w:multiLevelType w:val="multilevel"/>
    <w:tmpl w:val="20D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F48FC"/>
    <w:multiLevelType w:val="multilevel"/>
    <w:tmpl w:val="786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64D5D"/>
    <w:multiLevelType w:val="multilevel"/>
    <w:tmpl w:val="412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979DE"/>
    <w:multiLevelType w:val="multilevel"/>
    <w:tmpl w:val="FD9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33CFE"/>
    <w:multiLevelType w:val="multilevel"/>
    <w:tmpl w:val="1CE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7305D"/>
    <w:multiLevelType w:val="multilevel"/>
    <w:tmpl w:val="54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24"/>
  </w:num>
  <w:num w:numId="4">
    <w:abstractNumId w:val="26"/>
  </w:num>
  <w:num w:numId="5">
    <w:abstractNumId w:val="27"/>
  </w:num>
  <w:num w:numId="6">
    <w:abstractNumId w:val="21"/>
  </w:num>
  <w:num w:numId="7">
    <w:abstractNumId w:val="25"/>
  </w:num>
  <w:num w:numId="8">
    <w:abstractNumId w:val="5"/>
  </w:num>
  <w:num w:numId="9">
    <w:abstractNumId w:val="19"/>
  </w:num>
  <w:num w:numId="10">
    <w:abstractNumId w:val="28"/>
  </w:num>
  <w:num w:numId="11">
    <w:abstractNumId w:val="23"/>
  </w:num>
  <w:num w:numId="12">
    <w:abstractNumId w:val="12"/>
  </w:num>
  <w:num w:numId="13">
    <w:abstractNumId w:val="18"/>
  </w:num>
  <w:num w:numId="14">
    <w:abstractNumId w:val="13"/>
  </w:num>
  <w:num w:numId="15">
    <w:abstractNumId w:val="9"/>
  </w:num>
  <w:num w:numId="16">
    <w:abstractNumId w:val="11"/>
  </w:num>
  <w:num w:numId="17">
    <w:abstractNumId w:val="1"/>
  </w:num>
  <w:num w:numId="18">
    <w:abstractNumId w:val="7"/>
  </w:num>
  <w:num w:numId="19">
    <w:abstractNumId w:val="3"/>
  </w:num>
  <w:num w:numId="20">
    <w:abstractNumId w:val="15"/>
  </w:num>
  <w:num w:numId="21">
    <w:abstractNumId w:val="22"/>
  </w:num>
  <w:num w:numId="22">
    <w:abstractNumId w:val="4"/>
  </w:num>
  <w:num w:numId="23">
    <w:abstractNumId w:val="0"/>
  </w:num>
  <w:num w:numId="24">
    <w:abstractNumId w:val="2"/>
  </w:num>
  <w:num w:numId="25">
    <w:abstractNumId w:val="20"/>
  </w:num>
  <w:num w:numId="26">
    <w:abstractNumId w:val="17"/>
  </w:num>
  <w:num w:numId="27">
    <w:abstractNumId w:val="6"/>
  </w:num>
  <w:num w:numId="28">
    <w:abstractNumId w:val="14"/>
  </w:num>
  <w:num w:numId="29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19"/>
    <w:rsid w:val="00007CDF"/>
    <w:rsid w:val="00011868"/>
    <w:rsid w:val="00033855"/>
    <w:rsid w:val="000435CF"/>
    <w:rsid w:val="00047D8C"/>
    <w:rsid w:val="00052C0E"/>
    <w:rsid w:val="0007017A"/>
    <w:rsid w:val="00080099"/>
    <w:rsid w:val="00083CCC"/>
    <w:rsid w:val="00094205"/>
    <w:rsid w:val="000B01FD"/>
    <w:rsid w:val="000E217E"/>
    <w:rsid w:val="00160585"/>
    <w:rsid w:val="001A3375"/>
    <w:rsid w:val="001C66F7"/>
    <w:rsid w:val="002347C7"/>
    <w:rsid w:val="002A2248"/>
    <w:rsid w:val="002C5043"/>
    <w:rsid w:val="00300298"/>
    <w:rsid w:val="00315849"/>
    <w:rsid w:val="00325193"/>
    <w:rsid w:val="00335880"/>
    <w:rsid w:val="00346FD5"/>
    <w:rsid w:val="00367EF7"/>
    <w:rsid w:val="003A1D9C"/>
    <w:rsid w:val="003A598D"/>
    <w:rsid w:val="003A5E23"/>
    <w:rsid w:val="003E16A9"/>
    <w:rsid w:val="004072BC"/>
    <w:rsid w:val="00415725"/>
    <w:rsid w:val="004652BB"/>
    <w:rsid w:val="004709D5"/>
    <w:rsid w:val="00486585"/>
    <w:rsid w:val="004A502D"/>
    <w:rsid w:val="004B0E77"/>
    <w:rsid w:val="004C6FEF"/>
    <w:rsid w:val="004F285F"/>
    <w:rsid w:val="00523367"/>
    <w:rsid w:val="005235E3"/>
    <w:rsid w:val="00540CFF"/>
    <w:rsid w:val="00545B85"/>
    <w:rsid w:val="005564BC"/>
    <w:rsid w:val="00596A7E"/>
    <w:rsid w:val="005D1AA7"/>
    <w:rsid w:val="005F34BE"/>
    <w:rsid w:val="006077D0"/>
    <w:rsid w:val="006218AF"/>
    <w:rsid w:val="00656787"/>
    <w:rsid w:val="006938DD"/>
    <w:rsid w:val="007058AA"/>
    <w:rsid w:val="007134F2"/>
    <w:rsid w:val="007358DD"/>
    <w:rsid w:val="00776986"/>
    <w:rsid w:val="00782EBC"/>
    <w:rsid w:val="007852F2"/>
    <w:rsid w:val="00794C99"/>
    <w:rsid w:val="007A1892"/>
    <w:rsid w:val="007B248D"/>
    <w:rsid w:val="007B356E"/>
    <w:rsid w:val="007B4816"/>
    <w:rsid w:val="00800687"/>
    <w:rsid w:val="00817E17"/>
    <w:rsid w:val="00822711"/>
    <w:rsid w:val="008856E7"/>
    <w:rsid w:val="008C40F4"/>
    <w:rsid w:val="008C5618"/>
    <w:rsid w:val="008D5734"/>
    <w:rsid w:val="008F1235"/>
    <w:rsid w:val="00917764"/>
    <w:rsid w:val="00935211"/>
    <w:rsid w:val="009911DD"/>
    <w:rsid w:val="009923C1"/>
    <w:rsid w:val="009A551D"/>
    <w:rsid w:val="009F1F88"/>
    <w:rsid w:val="00A7134D"/>
    <w:rsid w:val="00A8616F"/>
    <w:rsid w:val="00AA2F69"/>
    <w:rsid w:val="00AD5962"/>
    <w:rsid w:val="00AD5F69"/>
    <w:rsid w:val="00B24094"/>
    <w:rsid w:val="00B27A75"/>
    <w:rsid w:val="00B542D6"/>
    <w:rsid w:val="00C16CBA"/>
    <w:rsid w:val="00C346FF"/>
    <w:rsid w:val="00C82FBF"/>
    <w:rsid w:val="00CB6C9A"/>
    <w:rsid w:val="00CC2619"/>
    <w:rsid w:val="00CE2BAB"/>
    <w:rsid w:val="00CE71B0"/>
    <w:rsid w:val="00D1416B"/>
    <w:rsid w:val="00D54759"/>
    <w:rsid w:val="00D5752A"/>
    <w:rsid w:val="00D66B5A"/>
    <w:rsid w:val="00D93C88"/>
    <w:rsid w:val="00DC5D78"/>
    <w:rsid w:val="00DD64E8"/>
    <w:rsid w:val="00E04F31"/>
    <w:rsid w:val="00E22B0B"/>
    <w:rsid w:val="00E24800"/>
    <w:rsid w:val="00E314B4"/>
    <w:rsid w:val="00E45B78"/>
    <w:rsid w:val="00E50615"/>
    <w:rsid w:val="00E56273"/>
    <w:rsid w:val="00E857B6"/>
    <w:rsid w:val="00EB1813"/>
    <w:rsid w:val="00EE4365"/>
    <w:rsid w:val="00F06E6E"/>
    <w:rsid w:val="00F452EB"/>
    <w:rsid w:val="00F75945"/>
    <w:rsid w:val="00F82004"/>
    <w:rsid w:val="00F9767B"/>
    <w:rsid w:val="00FA4518"/>
    <w:rsid w:val="00FC220B"/>
    <w:rsid w:val="00FC633E"/>
    <w:rsid w:val="00FD517C"/>
    <w:rsid w:val="00FE10F1"/>
    <w:rsid w:val="00FF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227FB"/>
  <w15:chartTrackingRefBased/>
  <w15:docId w15:val="{67DD32A9-10E4-48F9-A25F-59C0C23A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EBC"/>
    <w:pPr>
      <w:spacing w:after="0" w:line="240" w:lineRule="auto"/>
    </w:pPr>
    <w:rPr>
      <w:rFonts w:ascii="Times New Roman" w:eastAsia="Times New Roman" w:hAnsi="Times New Roman" w:cs="Times New Roman"/>
      <w:sz w:val="12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45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077D0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5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5">
    <w:name w:val="heading 5"/>
    <w:basedOn w:val="a"/>
    <w:next w:val="a"/>
    <w:link w:val="50"/>
    <w:semiHidden/>
    <w:unhideWhenUsed/>
    <w:qFormat/>
    <w:rsid w:val="006077D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6077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6077D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Title"/>
    <w:basedOn w:val="a"/>
    <w:link w:val="a4"/>
    <w:qFormat/>
    <w:rsid w:val="006077D0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4">
    <w:name w:val="Заголовок Знак"/>
    <w:basedOn w:val="a0"/>
    <w:link w:val="a3"/>
    <w:rsid w:val="006077D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5">
    <w:name w:val="Body Text"/>
    <w:basedOn w:val="a"/>
    <w:link w:val="a6"/>
    <w:unhideWhenUsed/>
    <w:rsid w:val="006077D0"/>
    <w:pPr>
      <w:jc w:val="both"/>
    </w:pPr>
    <w:rPr>
      <w:sz w:val="24"/>
      <w:szCs w:val="20"/>
    </w:rPr>
  </w:style>
  <w:style w:type="character" w:customStyle="1" w:styleId="a6">
    <w:name w:val="Основной текст Знак"/>
    <w:basedOn w:val="a0"/>
    <w:link w:val="a5"/>
    <w:rsid w:val="006077D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List Paragraph"/>
    <w:basedOn w:val="a"/>
    <w:link w:val="a8"/>
    <w:uiPriority w:val="34"/>
    <w:qFormat/>
    <w:rsid w:val="00AA2F69"/>
    <w:pPr>
      <w:spacing w:after="230" w:line="249" w:lineRule="auto"/>
      <w:ind w:left="720" w:hanging="10"/>
      <w:contextualSpacing/>
      <w:jc w:val="both"/>
    </w:pPr>
    <w:rPr>
      <w:color w:val="000000"/>
      <w:sz w:val="24"/>
      <w:szCs w:val="22"/>
    </w:rPr>
  </w:style>
  <w:style w:type="character" w:customStyle="1" w:styleId="10">
    <w:name w:val="Заголовок 1 Знак"/>
    <w:basedOn w:val="a0"/>
    <w:link w:val="1"/>
    <w:uiPriority w:val="9"/>
    <w:rsid w:val="00FA451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A451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FA4518"/>
    <w:pPr>
      <w:spacing w:before="100" w:beforeAutospacing="1" w:after="100" w:afterAutospacing="1"/>
    </w:pPr>
    <w:rPr>
      <w:sz w:val="24"/>
    </w:rPr>
  </w:style>
  <w:style w:type="character" w:styleId="aa">
    <w:name w:val="Strong"/>
    <w:basedOn w:val="a0"/>
    <w:uiPriority w:val="22"/>
    <w:qFormat/>
    <w:rsid w:val="00FA4518"/>
    <w:rPr>
      <w:b/>
      <w:bCs/>
    </w:rPr>
  </w:style>
  <w:style w:type="paragraph" w:customStyle="1" w:styleId="11">
    <w:name w:val="Обычный1"/>
    <w:rsid w:val="00FA451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uiPriority w:val="99"/>
    <w:rsid w:val="00FA4518"/>
    <w:rPr>
      <w:color w:val="0000FF"/>
      <w:u w:val="single"/>
    </w:rPr>
  </w:style>
  <w:style w:type="character" w:customStyle="1" w:styleId="thetime">
    <w:name w:val="thetime"/>
    <w:basedOn w:val="a0"/>
    <w:rsid w:val="00FA4518"/>
  </w:style>
  <w:style w:type="character" w:customStyle="1" w:styleId="thecomment">
    <w:name w:val="thecomment"/>
    <w:basedOn w:val="a0"/>
    <w:rsid w:val="00FA4518"/>
  </w:style>
  <w:style w:type="character" w:customStyle="1" w:styleId="theauthor">
    <w:name w:val="theauthor"/>
    <w:basedOn w:val="a0"/>
    <w:rsid w:val="00FA4518"/>
  </w:style>
  <w:style w:type="character" w:customStyle="1" w:styleId="thetags">
    <w:name w:val="thetags"/>
    <w:basedOn w:val="a0"/>
    <w:rsid w:val="00FA4518"/>
  </w:style>
  <w:style w:type="paragraph" w:customStyle="1" w:styleId="ez-toc-title">
    <w:name w:val="ez-toc-title"/>
    <w:basedOn w:val="a"/>
    <w:rsid w:val="00FA4518"/>
    <w:pPr>
      <w:spacing w:before="100" w:beforeAutospacing="1" w:after="100" w:afterAutospacing="1"/>
    </w:pPr>
    <w:rPr>
      <w:sz w:val="24"/>
    </w:rPr>
  </w:style>
  <w:style w:type="paragraph" w:customStyle="1" w:styleId="ez-toc-page-1">
    <w:name w:val="ez-toc-page-1"/>
    <w:basedOn w:val="a"/>
    <w:rsid w:val="00FA4518"/>
    <w:pPr>
      <w:spacing w:before="100" w:beforeAutospacing="1" w:after="100" w:afterAutospacing="1"/>
    </w:pPr>
    <w:rPr>
      <w:sz w:val="24"/>
    </w:rPr>
  </w:style>
  <w:style w:type="paragraph" w:customStyle="1" w:styleId="ez-toc-heading-level-3">
    <w:name w:val="ez-toc-heading-level-3"/>
    <w:basedOn w:val="a"/>
    <w:rsid w:val="00FA4518"/>
    <w:pPr>
      <w:spacing w:before="100" w:beforeAutospacing="1" w:after="100" w:afterAutospacing="1"/>
    </w:pPr>
    <w:rPr>
      <w:sz w:val="24"/>
    </w:rPr>
  </w:style>
  <w:style w:type="character" w:styleId="ac">
    <w:name w:val="FollowedHyperlink"/>
    <w:basedOn w:val="a0"/>
    <w:uiPriority w:val="99"/>
    <w:semiHidden/>
    <w:unhideWhenUsed/>
    <w:rsid w:val="007A1892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FD517C"/>
    <w:rPr>
      <w:rFonts w:ascii="Courier New" w:eastAsia="Times New Roman" w:hAnsi="Courier New" w:cs="Courier New"/>
      <w:sz w:val="20"/>
      <w:szCs w:val="20"/>
    </w:rPr>
  </w:style>
  <w:style w:type="character" w:customStyle="1" w:styleId="ad">
    <w:name w:val="заголовок Знак"/>
    <w:basedOn w:val="a0"/>
    <w:link w:val="ae"/>
    <w:locked/>
    <w:rsid w:val="00D93C88"/>
    <w:rPr>
      <w:sz w:val="28"/>
      <w:szCs w:val="24"/>
    </w:rPr>
  </w:style>
  <w:style w:type="paragraph" w:customStyle="1" w:styleId="ae">
    <w:name w:val="заголовок"/>
    <w:basedOn w:val="a"/>
    <w:link w:val="ad"/>
    <w:qFormat/>
    <w:rsid w:val="00D93C88"/>
    <w:pPr>
      <w:tabs>
        <w:tab w:val="left" w:pos="567"/>
      </w:tabs>
      <w:spacing w:before="240" w:line="276" w:lineRule="auto"/>
      <w:jc w:val="both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f">
    <w:name w:val="комментарий Знак"/>
    <w:basedOn w:val="a0"/>
    <w:link w:val="af0"/>
    <w:locked/>
    <w:rsid w:val="00D93C88"/>
    <w:rPr>
      <w:i/>
      <w:sz w:val="28"/>
      <w:szCs w:val="24"/>
      <w:shd w:val="clear" w:color="auto" w:fill="E7E6E6" w:themeFill="background2"/>
    </w:rPr>
  </w:style>
  <w:style w:type="paragraph" w:customStyle="1" w:styleId="af0">
    <w:name w:val="комментарий"/>
    <w:basedOn w:val="a"/>
    <w:link w:val="af"/>
    <w:qFormat/>
    <w:rsid w:val="00D93C88"/>
    <w:pPr>
      <w:pBdr>
        <w:left w:val="single" w:sz="24" w:space="4" w:color="auto"/>
      </w:pBdr>
      <w:shd w:val="clear" w:color="auto" w:fill="E7E6E6" w:themeFill="background2"/>
      <w:tabs>
        <w:tab w:val="left" w:pos="567"/>
      </w:tabs>
      <w:spacing w:line="276" w:lineRule="auto"/>
      <w:jc w:val="both"/>
    </w:pPr>
    <w:rPr>
      <w:rFonts w:asciiTheme="minorHAnsi" w:eastAsiaTheme="minorHAnsi" w:hAnsiTheme="minorHAnsi" w:cstheme="minorBidi"/>
      <w:i/>
      <w:sz w:val="28"/>
      <w:lang w:eastAsia="en-US"/>
    </w:rPr>
  </w:style>
  <w:style w:type="character" w:customStyle="1" w:styleId="af1">
    <w:name w:val="обычный Знак"/>
    <w:basedOn w:val="a0"/>
    <w:link w:val="af2"/>
    <w:locked/>
    <w:rsid w:val="00033855"/>
    <w:rPr>
      <w:sz w:val="28"/>
      <w:szCs w:val="24"/>
    </w:rPr>
  </w:style>
  <w:style w:type="paragraph" w:customStyle="1" w:styleId="af2">
    <w:name w:val="обычный"/>
    <w:basedOn w:val="a"/>
    <w:link w:val="af1"/>
    <w:qFormat/>
    <w:rsid w:val="00033855"/>
    <w:pPr>
      <w:tabs>
        <w:tab w:val="left" w:pos="567"/>
      </w:tabs>
      <w:spacing w:before="240" w:line="276" w:lineRule="auto"/>
      <w:jc w:val="both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8">
    <w:name w:val="Абзац списка Знак"/>
    <w:basedOn w:val="a0"/>
    <w:link w:val="a7"/>
    <w:uiPriority w:val="34"/>
    <w:locked/>
    <w:rsid w:val="00C16CBA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1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Бровка</cp:lastModifiedBy>
  <cp:revision>7</cp:revision>
  <dcterms:created xsi:type="dcterms:W3CDTF">2024-02-26T06:11:00Z</dcterms:created>
  <dcterms:modified xsi:type="dcterms:W3CDTF">2025-09-01T06:58:00Z</dcterms:modified>
</cp:coreProperties>
</file>