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BB6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8A">
        <w:rPr>
          <w:rFonts w:ascii="Times New Roman" w:hAnsi="Times New Roman" w:cs="Times New Roman"/>
          <w:sz w:val="28"/>
          <w:szCs w:val="28"/>
        </w:rPr>
        <w:t>Database:-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 xml:space="preserve"> It is a collection of large amount of  data </w:t>
      </w:r>
    </w:p>
    <w:p w14:paraId="1494F51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318AC7C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8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 xml:space="preserve"> structured query language-- It is a language used for database</w:t>
      </w:r>
    </w:p>
    <w:p w14:paraId="341DCF2B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76A163D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is a database server</w:t>
      </w:r>
    </w:p>
    <w:p w14:paraId="2880D47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71631E69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8A">
        <w:rPr>
          <w:rFonts w:ascii="Times New Roman" w:hAnsi="Times New Roman" w:cs="Times New Roman"/>
          <w:sz w:val="28"/>
          <w:szCs w:val="28"/>
        </w:rPr>
        <w:t>xampp-mysql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server </w:t>
      </w:r>
    </w:p>
    <w:p w14:paraId="02928BC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4B09C915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creation:-</w:t>
      </w:r>
      <w:proofErr w:type="gramEnd"/>
    </w:p>
    <w:p w14:paraId="5173F868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query:-</w:t>
      </w:r>
      <w:proofErr w:type="gramEnd"/>
    </w:p>
    <w:p w14:paraId="690D8D1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>create database &lt;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databasename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&gt;</w:t>
      </w:r>
    </w:p>
    <w:p w14:paraId="47EA86FE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0B499DB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To show the all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database:-</w:t>
      </w:r>
      <w:proofErr w:type="gramEnd"/>
    </w:p>
    <w:p w14:paraId="2234F882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52E6A7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SHOW DATABASES</w:t>
      </w:r>
    </w:p>
    <w:p w14:paraId="40B65B6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EDC420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Table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creation:-</w:t>
      </w:r>
      <w:proofErr w:type="gramEnd"/>
    </w:p>
    <w:p w14:paraId="52DEADD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43BFBEA9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>create table &lt;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&gt;</w:t>
      </w:r>
    </w:p>
    <w:p w14:paraId="2E024405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>(</w:t>
      </w:r>
    </w:p>
    <w:p w14:paraId="27F8398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</w:r>
      <w:r w:rsidRPr="00F20E8A">
        <w:rPr>
          <w:rFonts w:ascii="Times New Roman" w:hAnsi="Times New Roman" w:cs="Times New Roman"/>
          <w:sz w:val="28"/>
          <w:szCs w:val="28"/>
        </w:rPr>
        <w:tab/>
        <w:t>fieldname datatype(size)</w:t>
      </w:r>
    </w:p>
    <w:p w14:paraId="78C2BA7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179493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>)</w:t>
      </w:r>
    </w:p>
    <w:p w14:paraId="04F9B95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7B47FE9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3FEEBB5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lastRenderedPageBreak/>
        <w:t>CREATE TABLE student</w:t>
      </w:r>
    </w:p>
    <w:p w14:paraId="35A5342E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(</w:t>
      </w:r>
    </w:p>
    <w:p w14:paraId="1DCF8FB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stu_id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10),</w:t>
      </w:r>
    </w:p>
    <w:p w14:paraId="3ECA4D5B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20),</w:t>
      </w:r>
    </w:p>
    <w:p w14:paraId="7206740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20)</w:t>
      </w:r>
    </w:p>
    <w:p w14:paraId="7C9DED75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AB954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8A43F8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5E5B02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D6345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)</w:t>
      </w:r>
    </w:p>
    <w:p w14:paraId="1BA3CF6B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76590A78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0F38C3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Add values in a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table:-</w:t>
      </w:r>
      <w:proofErr w:type="gramEnd"/>
    </w:p>
    <w:p w14:paraId="2A55EB2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3D2BD9BE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64D10E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columname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)</w:t>
      </w:r>
    </w:p>
    <w:p w14:paraId="658F828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4D8F6FDA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2C2CCE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id,stu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_name,stu_subject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) VALUES(1,"abhishek","Database");</w:t>
      </w:r>
    </w:p>
    <w:p w14:paraId="563A563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id,stu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_name,stu_subject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) VALUES(2,"Dipali","Python");</w:t>
      </w:r>
    </w:p>
    <w:p w14:paraId="170A2F3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id,stu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_name,stu_subject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) VALUES(3,"pritam","java");</w:t>
      </w:r>
    </w:p>
    <w:p w14:paraId="7CC2CD8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id,stu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_name,stu_subject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) VALUES(4,"ekta","android");</w:t>
      </w:r>
    </w:p>
    <w:p w14:paraId="5854F31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id,stu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_name,stu_subject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>) VALUES(5,"bhanu","flutter");</w:t>
      </w:r>
    </w:p>
    <w:p w14:paraId="4DFDA06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60059DB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Add column to the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table:-</w:t>
      </w:r>
      <w:proofErr w:type="gramEnd"/>
    </w:p>
    <w:p w14:paraId="2683DB63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B841A9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05FDD4FA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ab/>
        <w:t>alter table &lt;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&gt; add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columnname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datatype(size)</w:t>
      </w:r>
    </w:p>
    <w:p w14:paraId="75E0296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33A213B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BDA1FBA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ALTER TABLE student ADD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stu_address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50)</w:t>
      </w:r>
    </w:p>
    <w:p w14:paraId="2A0005C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DEA69A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To change the name of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column:-</w:t>
      </w:r>
      <w:proofErr w:type="gramEnd"/>
    </w:p>
    <w:p w14:paraId="04E3F4A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382D5AF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alter table &lt;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change  old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columnname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newcolumname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datatype(size)</w:t>
      </w:r>
    </w:p>
    <w:p w14:paraId="3F08C88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4F02698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A96D1C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ALTER TABLE student CHANGE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stu_id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E8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>10)</w:t>
      </w:r>
    </w:p>
    <w:p w14:paraId="76FBB86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31DE4F3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8A">
        <w:rPr>
          <w:rFonts w:ascii="Times New Roman" w:hAnsi="Times New Roman" w:cs="Times New Roman"/>
          <w:sz w:val="28"/>
          <w:szCs w:val="28"/>
        </w:rPr>
        <w:t>Task:-</w:t>
      </w:r>
      <w:proofErr w:type="gramEnd"/>
      <w:r w:rsidRPr="00F20E8A">
        <w:rPr>
          <w:rFonts w:ascii="Times New Roman" w:hAnsi="Times New Roman" w:cs="Times New Roman"/>
          <w:sz w:val="28"/>
          <w:szCs w:val="28"/>
        </w:rPr>
        <w:t xml:space="preserve"> Create database company and create table employee and add fields:-</w:t>
      </w:r>
    </w:p>
    <w:p w14:paraId="3890C35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1) Employee id</w:t>
      </w:r>
    </w:p>
    <w:p w14:paraId="24A3F2AC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2) Employee name</w:t>
      </w:r>
    </w:p>
    <w:p w14:paraId="40A17E2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3) Employee Department</w:t>
      </w:r>
    </w:p>
    <w:p w14:paraId="0E72B8C7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>4) Employee salary</w:t>
      </w:r>
    </w:p>
    <w:p w14:paraId="62276CC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D840660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CF557AE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B31A10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t xml:space="preserve">--&gt; Add column Employee bonus using alter </w:t>
      </w:r>
    </w:p>
    <w:p w14:paraId="59FA615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  <w:r w:rsidRPr="00F20E8A">
        <w:rPr>
          <w:rFonts w:ascii="Times New Roman" w:hAnsi="Times New Roman" w:cs="Times New Roman"/>
          <w:sz w:val="28"/>
          <w:szCs w:val="28"/>
        </w:rPr>
        <w:lastRenderedPageBreak/>
        <w:t xml:space="preserve">--&gt; Change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columname</w:t>
      </w:r>
      <w:proofErr w:type="spellEnd"/>
      <w:r w:rsidRPr="00F20E8A">
        <w:rPr>
          <w:rFonts w:ascii="Times New Roman" w:hAnsi="Times New Roman" w:cs="Times New Roman"/>
          <w:sz w:val="28"/>
          <w:szCs w:val="28"/>
        </w:rPr>
        <w:t xml:space="preserve"> of employee salary to </w:t>
      </w:r>
      <w:proofErr w:type="spellStart"/>
      <w:r w:rsidRPr="00F20E8A">
        <w:rPr>
          <w:rFonts w:ascii="Times New Roman" w:hAnsi="Times New Roman" w:cs="Times New Roman"/>
          <w:sz w:val="28"/>
          <w:szCs w:val="28"/>
        </w:rPr>
        <w:t>emp_salary</w:t>
      </w:r>
      <w:proofErr w:type="spellEnd"/>
    </w:p>
    <w:p w14:paraId="7574B5AB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96A5F6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0D9C24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CFE5CC1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5393ED8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202C9912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9F90EA5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2B3B83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13AFF65F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08B57CD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CB443A4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0A93C133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6167741A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8DDFA96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56E330F8" w14:textId="77777777" w:rsidR="002571DB" w:rsidRPr="00F20E8A" w:rsidRDefault="002571DB" w:rsidP="002571DB">
      <w:pPr>
        <w:rPr>
          <w:rFonts w:ascii="Times New Roman" w:hAnsi="Times New Roman" w:cs="Times New Roman"/>
          <w:sz w:val="28"/>
          <w:szCs w:val="28"/>
        </w:rPr>
      </w:pPr>
    </w:p>
    <w:p w14:paraId="72831EA0" w14:textId="77777777" w:rsidR="00825B45" w:rsidRPr="00F20E8A" w:rsidRDefault="00825B45">
      <w:pPr>
        <w:rPr>
          <w:rFonts w:ascii="Times New Roman" w:hAnsi="Times New Roman" w:cs="Times New Roman"/>
          <w:sz w:val="28"/>
          <w:szCs w:val="28"/>
        </w:rPr>
      </w:pPr>
    </w:p>
    <w:sectPr w:rsidR="00825B45" w:rsidRPr="00F2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BB"/>
    <w:rsid w:val="002571DB"/>
    <w:rsid w:val="00825B45"/>
    <w:rsid w:val="00BD57BB"/>
    <w:rsid w:val="00F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67D2"/>
  <w15:chartTrackingRefBased/>
  <w15:docId w15:val="{53786DD2-02C5-4D43-8B77-04B96F5D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3</cp:revision>
  <dcterms:created xsi:type="dcterms:W3CDTF">2023-04-15T03:35:00Z</dcterms:created>
  <dcterms:modified xsi:type="dcterms:W3CDTF">2023-04-15T03:44:00Z</dcterms:modified>
</cp:coreProperties>
</file>