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37F17" w14:textId="1EE10187" w:rsidR="009E3ACD" w:rsidRPr="008D34E6" w:rsidRDefault="00634D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Bash operator - </w:t>
      </w:r>
      <w:r w:rsidR="008D34E6" w:rsidRPr="008D34E6">
        <w:rPr>
          <w:b/>
          <w:bCs/>
          <w:sz w:val="36"/>
          <w:szCs w:val="36"/>
        </w:rPr>
        <w:t>ETL project with Airflow</w:t>
      </w:r>
    </w:p>
    <w:p w14:paraId="3066B6EA" w14:textId="38B5B8CC" w:rsidR="008D34E6" w:rsidRDefault="008D34E6">
      <w:r w:rsidRPr="00B8006D">
        <w:rPr>
          <w:b/>
          <w:bCs/>
        </w:rPr>
        <w:t>Scenario</w:t>
      </w:r>
      <w:r w:rsidR="0081542B" w:rsidRPr="00B8006D">
        <w:rPr>
          <w:b/>
          <w:bCs/>
        </w:rPr>
        <w:t>:</w:t>
      </w:r>
      <w:r w:rsidR="0081542B">
        <w:t xml:space="preserve"> </w:t>
      </w:r>
      <w:r w:rsidR="0081542B" w:rsidRPr="008D34E6">
        <w:t>a</w:t>
      </w:r>
      <w:r w:rsidRPr="008D34E6">
        <w:rPr>
          <w:rFonts w:hint="eastAsia"/>
        </w:rPr>
        <w:t xml:space="preserve"> project to de-congest the national highways by analyzing the road traffic data from different toll plazas. Each highway is operated by a different toll operator with a different IT setup that uses different file formats. </w:t>
      </w:r>
      <w:r w:rsidR="00795A5D">
        <w:t>Here</w:t>
      </w:r>
      <w:r w:rsidRPr="008D34E6">
        <w:rPr>
          <w:rFonts w:hint="eastAsia"/>
        </w:rPr>
        <w:t xml:space="preserve"> collect</w:t>
      </w:r>
      <w:r w:rsidR="00795A5D">
        <w:t>ed</w:t>
      </w:r>
      <w:r w:rsidRPr="008D34E6">
        <w:rPr>
          <w:rFonts w:hint="eastAsia"/>
        </w:rPr>
        <w:t xml:space="preserve"> data available in different formats and consolidate it into a single file.</w:t>
      </w:r>
    </w:p>
    <w:p w14:paraId="00F9CEA6" w14:textId="629B1BBE" w:rsidR="008D34E6" w:rsidRPr="008D34E6" w:rsidRDefault="008D34E6" w:rsidP="008D34E6">
      <w:r w:rsidRPr="008D34E6">
        <w:rPr>
          <w:rFonts w:hint="eastAsia"/>
        </w:rPr>
        <w:t>develop</w:t>
      </w:r>
      <w:r w:rsidR="00795A5D">
        <w:t>ed</w:t>
      </w:r>
      <w:r w:rsidRPr="008D34E6">
        <w:rPr>
          <w:rFonts w:hint="eastAsia"/>
        </w:rPr>
        <w:t xml:space="preserve"> an Apache Airflow DAG that will:</w:t>
      </w:r>
    </w:p>
    <w:p w14:paraId="0A795720" w14:textId="77777777" w:rsidR="008D34E6" w:rsidRPr="008D34E6" w:rsidRDefault="008D34E6" w:rsidP="008D34E6">
      <w:pPr>
        <w:numPr>
          <w:ilvl w:val="0"/>
          <w:numId w:val="1"/>
        </w:numPr>
      </w:pPr>
      <w:r w:rsidRPr="008D34E6">
        <w:rPr>
          <w:rFonts w:hint="eastAsia"/>
        </w:rPr>
        <w:t>Extract data from a csv file</w:t>
      </w:r>
    </w:p>
    <w:p w14:paraId="6C102F87" w14:textId="77777777" w:rsidR="008D34E6" w:rsidRPr="008D34E6" w:rsidRDefault="008D34E6" w:rsidP="008D34E6">
      <w:pPr>
        <w:numPr>
          <w:ilvl w:val="0"/>
          <w:numId w:val="1"/>
        </w:numPr>
      </w:pPr>
      <w:r w:rsidRPr="008D34E6">
        <w:rPr>
          <w:rFonts w:hint="eastAsia"/>
        </w:rPr>
        <w:t xml:space="preserve">Extract data from a </w:t>
      </w:r>
      <w:proofErr w:type="spellStart"/>
      <w:r w:rsidRPr="008D34E6">
        <w:rPr>
          <w:rFonts w:hint="eastAsia"/>
        </w:rPr>
        <w:t>tsv</w:t>
      </w:r>
      <w:proofErr w:type="spellEnd"/>
      <w:r w:rsidRPr="008D34E6">
        <w:rPr>
          <w:rFonts w:hint="eastAsia"/>
        </w:rPr>
        <w:t xml:space="preserve"> file</w:t>
      </w:r>
    </w:p>
    <w:p w14:paraId="43FC4FA2" w14:textId="77777777" w:rsidR="008D34E6" w:rsidRPr="008D34E6" w:rsidRDefault="008D34E6" w:rsidP="008D34E6">
      <w:pPr>
        <w:numPr>
          <w:ilvl w:val="0"/>
          <w:numId w:val="1"/>
        </w:numPr>
      </w:pPr>
      <w:r w:rsidRPr="008D34E6">
        <w:rPr>
          <w:rFonts w:hint="eastAsia"/>
        </w:rPr>
        <w:t>Extract data from a fixed-width file</w:t>
      </w:r>
    </w:p>
    <w:p w14:paraId="4187C634" w14:textId="77777777" w:rsidR="008D34E6" w:rsidRPr="008D34E6" w:rsidRDefault="008D34E6" w:rsidP="008D34E6">
      <w:pPr>
        <w:numPr>
          <w:ilvl w:val="0"/>
          <w:numId w:val="1"/>
        </w:numPr>
      </w:pPr>
      <w:r w:rsidRPr="008D34E6">
        <w:rPr>
          <w:rFonts w:hint="eastAsia"/>
        </w:rPr>
        <w:t>Transform the data</w:t>
      </w:r>
    </w:p>
    <w:p w14:paraId="10CB9641" w14:textId="77777777" w:rsidR="008D34E6" w:rsidRDefault="008D34E6" w:rsidP="008D34E6">
      <w:pPr>
        <w:numPr>
          <w:ilvl w:val="0"/>
          <w:numId w:val="1"/>
        </w:numPr>
      </w:pPr>
      <w:r w:rsidRPr="008D34E6">
        <w:rPr>
          <w:rFonts w:hint="eastAsia"/>
        </w:rPr>
        <w:t>Load the transformed data into the staging area</w:t>
      </w:r>
    </w:p>
    <w:p w14:paraId="6B7EAB01" w14:textId="752C2F36" w:rsidR="00E44A31" w:rsidRDefault="00E44A31" w:rsidP="008D34E6">
      <w:pPr>
        <w:numPr>
          <w:ilvl w:val="0"/>
          <w:numId w:val="1"/>
        </w:numPr>
      </w:pPr>
      <w:r>
        <w:t>After python script is done, save it.</w:t>
      </w:r>
    </w:p>
    <w:p w14:paraId="3EE3773B" w14:textId="4163DBAA" w:rsidR="00E44A31" w:rsidRDefault="00E44A31" w:rsidP="008D34E6">
      <w:pPr>
        <w:numPr>
          <w:ilvl w:val="0"/>
          <w:numId w:val="1"/>
        </w:numPr>
      </w:pPr>
      <w:r>
        <w:t>Submit a DAG</w:t>
      </w:r>
    </w:p>
    <w:p w14:paraId="1A615CD2" w14:textId="6957E4AC" w:rsidR="00E44A31" w:rsidRDefault="00E44A31" w:rsidP="00E44A31">
      <w:pPr>
        <w:numPr>
          <w:ilvl w:val="1"/>
          <w:numId w:val="1"/>
        </w:numPr>
      </w:pPr>
      <w:r>
        <w:t>Run below commands</w:t>
      </w:r>
    </w:p>
    <w:p w14:paraId="6D8CF3E7" w14:textId="3E2DA277" w:rsidR="00E44A31" w:rsidRPr="00795A5D" w:rsidRDefault="00E44A31" w:rsidP="00E44A31">
      <w:pPr>
        <w:numPr>
          <w:ilvl w:val="1"/>
          <w:numId w:val="1"/>
        </w:numPr>
        <w:rPr>
          <w:highlight w:val="yellow"/>
        </w:rPr>
      </w:pPr>
      <w:r w:rsidRPr="00795A5D">
        <w:rPr>
          <w:highlight w:val="yellow"/>
        </w:rPr>
        <w:t>Export AIRFLOW_HOME=/home/project/airflow</w:t>
      </w:r>
    </w:p>
    <w:p w14:paraId="6446E194" w14:textId="1C9BFC86" w:rsidR="00E44A31" w:rsidRPr="00795A5D" w:rsidRDefault="00E44A31" w:rsidP="00E44A31">
      <w:pPr>
        <w:numPr>
          <w:ilvl w:val="1"/>
          <w:numId w:val="1"/>
        </w:numPr>
        <w:rPr>
          <w:highlight w:val="yellow"/>
        </w:rPr>
      </w:pPr>
      <w:r w:rsidRPr="00795A5D">
        <w:rPr>
          <w:highlight w:val="yellow"/>
        </w:rPr>
        <w:t>Cp ETL_toll_data.py $AIRFLOW_HOME/</w:t>
      </w:r>
      <w:proofErr w:type="spellStart"/>
      <w:r w:rsidRPr="00795A5D">
        <w:rPr>
          <w:highlight w:val="yellow"/>
        </w:rPr>
        <w:t>dags</w:t>
      </w:r>
      <w:proofErr w:type="spellEnd"/>
    </w:p>
    <w:p w14:paraId="6D1FA40B" w14:textId="5CD1FC3A" w:rsidR="00E44A31" w:rsidRDefault="00E44A31" w:rsidP="00E44A31">
      <w:pPr>
        <w:numPr>
          <w:ilvl w:val="0"/>
          <w:numId w:val="1"/>
        </w:numPr>
      </w:pPr>
      <w:r>
        <w:t>Verify if DAG is submitted or not</w:t>
      </w:r>
    </w:p>
    <w:p w14:paraId="111ED22C" w14:textId="21FD0EF6" w:rsidR="00E44A31" w:rsidRPr="00795A5D" w:rsidRDefault="00E44A31" w:rsidP="00E44A31">
      <w:pPr>
        <w:numPr>
          <w:ilvl w:val="1"/>
          <w:numId w:val="1"/>
        </w:numPr>
        <w:rPr>
          <w:highlight w:val="yellow"/>
        </w:rPr>
      </w:pPr>
      <w:r w:rsidRPr="00795A5D">
        <w:rPr>
          <w:highlight w:val="yellow"/>
        </w:rPr>
        <w:t xml:space="preserve">Airflow </w:t>
      </w:r>
      <w:proofErr w:type="spellStart"/>
      <w:r w:rsidRPr="00795A5D">
        <w:rPr>
          <w:highlight w:val="yellow"/>
        </w:rPr>
        <w:t>dags</w:t>
      </w:r>
      <w:proofErr w:type="spellEnd"/>
      <w:r w:rsidRPr="00795A5D">
        <w:rPr>
          <w:highlight w:val="yellow"/>
        </w:rPr>
        <w:t xml:space="preserve"> </w:t>
      </w:r>
      <w:proofErr w:type="spellStart"/>
      <w:r w:rsidRPr="00795A5D">
        <w:rPr>
          <w:highlight w:val="yellow"/>
        </w:rPr>
        <w:t>list|grep</w:t>
      </w:r>
      <w:proofErr w:type="spellEnd"/>
      <w:r w:rsidRPr="00795A5D">
        <w:rPr>
          <w:highlight w:val="yellow"/>
        </w:rPr>
        <w:t xml:space="preserve"> “ETL”</w:t>
      </w:r>
    </w:p>
    <w:p w14:paraId="4D40F661" w14:textId="1D4F7DE1" w:rsidR="00E44A31" w:rsidRDefault="00E44A31" w:rsidP="00E44A31">
      <w:pPr>
        <w:numPr>
          <w:ilvl w:val="0"/>
          <w:numId w:val="1"/>
        </w:numPr>
      </w:pPr>
      <w:r>
        <w:t xml:space="preserve">If can not find DAG then run below command to check errors, resolve </w:t>
      </w:r>
      <w:proofErr w:type="gramStart"/>
      <w:r>
        <w:t>error</w:t>
      </w:r>
      <w:proofErr w:type="gramEnd"/>
      <w:r>
        <w:t xml:space="preserve"> delete python file from </w:t>
      </w:r>
      <w:proofErr w:type="spellStart"/>
      <w:r>
        <w:t>dag</w:t>
      </w:r>
      <w:proofErr w:type="spellEnd"/>
      <w:r>
        <w:t xml:space="preserve"> folder and again copy using above cp command.</w:t>
      </w:r>
    </w:p>
    <w:p w14:paraId="5FDC9C27" w14:textId="7CA3ADC8" w:rsidR="00E44A31" w:rsidRPr="00795A5D" w:rsidRDefault="00E44A31" w:rsidP="00E44A31">
      <w:pPr>
        <w:numPr>
          <w:ilvl w:val="1"/>
          <w:numId w:val="1"/>
        </w:numPr>
        <w:rPr>
          <w:highlight w:val="yellow"/>
        </w:rPr>
      </w:pPr>
      <w:r w:rsidRPr="00795A5D">
        <w:rPr>
          <w:highlight w:val="yellow"/>
        </w:rPr>
        <w:t xml:space="preserve">Airflow </w:t>
      </w:r>
      <w:proofErr w:type="spellStart"/>
      <w:r w:rsidRPr="00795A5D">
        <w:rPr>
          <w:highlight w:val="yellow"/>
        </w:rPr>
        <w:t>dags</w:t>
      </w:r>
      <w:proofErr w:type="spellEnd"/>
      <w:r w:rsidRPr="00795A5D">
        <w:rPr>
          <w:highlight w:val="yellow"/>
        </w:rPr>
        <w:t xml:space="preserve"> list-import-errors</w:t>
      </w:r>
    </w:p>
    <w:p w14:paraId="1F268A12" w14:textId="77777777" w:rsidR="00E44A31" w:rsidRDefault="00E44A31" w:rsidP="00E44A31">
      <w:pPr>
        <w:numPr>
          <w:ilvl w:val="0"/>
          <w:numId w:val="1"/>
        </w:numPr>
      </w:pPr>
    </w:p>
    <w:p w14:paraId="1A7FBFC5" w14:textId="6790A935" w:rsidR="00E44A31" w:rsidRPr="008D34E6" w:rsidRDefault="00E44A31" w:rsidP="00E44A31">
      <w:pPr>
        <w:ind w:left="1440"/>
      </w:pPr>
    </w:p>
    <w:p w14:paraId="610C8167" w14:textId="77777777" w:rsidR="008D34E6" w:rsidRDefault="008D34E6"/>
    <w:sectPr w:rsidR="008D3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D7644"/>
    <w:multiLevelType w:val="multilevel"/>
    <w:tmpl w:val="D160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21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E6"/>
    <w:rsid w:val="00072B3D"/>
    <w:rsid w:val="003A096C"/>
    <w:rsid w:val="00634DE6"/>
    <w:rsid w:val="00704F7F"/>
    <w:rsid w:val="00795A5D"/>
    <w:rsid w:val="0081542B"/>
    <w:rsid w:val="00886BBB"/>
    <w:rsid w:val="008D34E6"/>
    <w:rsid w:val="009C5D27"/>
    <w:rsid w:val="009E3ACD"/>
    <w:rsid w:val="00B8006D"/>
    <w:rsid w:val="00C42E0E"/>
    <w:rsid w:val="00E44A31"/>
    <w:rsid w:val="00EE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9B76"/>
  <w15:chartTrackingRefBased/>
  <w15:docId w15:val="{912CC1DF-441F-4F11-BEB4-26BBF0F1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4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1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Maverik, Inc.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Patil</dc:creator>
  <cp:keywords/>
  <dc:description/>
  <cp:lastModifiedBy>Dipali Patil</cp:lastModifiedBy>
  <cp:revision>4</cp:revision>
  <dcterms:created xsi:type="dcterms:W3CDTF">2025-05-10T17:35:00Z</dcterms:created>
  <dcterms:modified xsi:type="dcterms:W3CDTF">2025-05-16T03:13:00Z</dcterms:modified>
</cp:coreProperties>
</file>