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6C2" w14:textId="3FE1AF3F" w:rsidR="001B68DD" w:rsidRPr="007A66F1" w:rsidRDefault="0084490C" w:rsidP="0084490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A66F1">
        <w:rPr>
          <w:rFonts w:ascii="Arial" w:hAnsi="Arial" w:cs="Arial"/>
          <w:b/>
          <w:bCs/>
          <w:sz w:val="32"/>
          <w:szCs w:val="32"/>
        </w:rPr>
        <w:t>Deploying ASP .Net Core + Angular + SQL on Azure Paas Service</w:t>
      </w:r>
    </w:p>
    <w:p w14:paraId="500CDC74" w14:textId="7D1E1AE4" w:rsidR="0084490C" w:rsidRPr="007A66F1" w:rsidRDefault="0084490C" w:rsidP="0084490C">
      <w:p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Step 1: Creating a Sql Database in Azure</w:t>
      </w:r>
    </w:p>
    <w:p w14:paraId="06FA90F9" w14:textId="53CA355E" w:rsidR="0084490C" w:rsidRPr="007A66F1" w:rsidRDefault="0084490C" w:rsidP="008449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Login into your azure portal.</w:t>
      </w:r>
    </w:p>
    <w:p w14:paraId="0F6E27D9" w14:textId="1E390E7B" w:rsidR="0084490C" w:rsidRPr="007A66F1" w:rsidRDefault="0084490C" w:rsidP="008449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Create a resource group under which we will be creating all our resources.</w:t>
      </w:r>
    </w:p>
    <w:p w14:paraId="0DED505D" w14:textId="502D0D7A" w:rsidR="0084490C" w:rsidRPr="007A66F1" w:rsidRDefault="0084490C" w:rsidP="008449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Create a SQL Database Server under the resource group with SQL authentication.</w:t>
      </w:r>
    </w:p>
    <w:p w14:paraId="13E77034" w14:textId="2690507D" w:rsidR="0084490C" w:rsidRPr="007A66F1" w:rsidRDefault="0084490C" w:rsidP="0084490C">
      <w:pPr>
        <w:ind w:left="709" w:hanging="709"/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Step 2: Exporting the SQL Database from local server and Importing into Azure Database   Server</w:t>
      </w:r>
    </w:p>
    <w:p w14:paraId="7AFFBB75" w14:textId="77777777" w:rsidR="00531DAF" w:rsidRPr="007A66F1" w:rsidRDefault="0084490C" w:rsidP="0084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Open SQL Management Studio</w:t>
      </w:r>
      <w:r w:rsidR="00531DAF" w:rsidRPr="007A66F1">
        <w:rPr>
          <w:rFonts w:ascii="Arial" w:hAnsi="Arial" w:cs="Arial"/>
          <w:sz w:val="24"/>
          <w:szCs w:val="24"/>
        </w:rPr>
        <w:t xml:space="preserve"> and open the local DB.</w:t>
      </w:r>
    </w:p>
    <w:p w14:paraId="096C8988" w14:textId="67E04CC4" w:rsidR="0084490C" w:rsidRPr="007A66F1" w:rsidRDefault="00531DAF" w:rsidP="0084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 xml:space="preserve">Right Click on the Db and click on “Export as Data Tier Application” and store the file </w:t>
      </w:r>
      <w:proofErr w:type="gramStart"/>
      <w:r w:rsidRPr="007A66F1">
        <w:rPr>
          <w:rFonts w:ascii="Arial" w:hAnsi="Arial" w:cs="Arial"/>
          <w:sz w:val="24"/>
          <w:szCs w:val="24"/>
        </w:rPr>
        <w:t>with .bacpac</w:t>
      </w:r>
      <w:proofErr w:type="gramEnd"/>
      <w:r w:rsidRPr="007A66F1">
        <w:rPr>
          <w:rFonts w:ascii="Arial" w:hAnsi="Arial" w:cs="Arial"/>
          <w:sz w:val="24"/>
          <w:szCs w:val="24"/>
        </w:rPr>
        <w:t xml:space="preserve"> extension in the local disc. </w:t>
      </w:r>
    </w:p>
    <w:p w14:paraId="6B6ADC6E" w14:textId="5CE85A62" w:rsidR="0084490C" w:rsidRPr="007A66F1" w:rsidRDefault="00531DAF" w:rsidP="0084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The Azure Database is connected into SSMS by providing the SQL authentication.</w:t>
      </w:r>
    </w:p>
    <w:p w14:paraId="58E05A13" w14:textId="6072DFFD" w:rsidR="00531DAF" w:rsidRPr="007A66F1" w:rsidRDefault="00531DAF" w:rsidP="0084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 xml:space="preserve">The locally </w:t>
      </w:r>
      <w:proofErr w:type="gramStart"/>
      <w:r w:rsidRPr="007A66F1">
        <w:rPr>
          <w:rFonts w:ascii="Arial" w:hAnsi="Arial" w:cs="Arial"/>
          <w:sz w:val="24"/>
          <w:szCs w:val="24"/>
        </w:rPr>
        <w:t>exported .bacpac</w:t>
      </w:r>
      <w:proofErr w:type="gramEnd"/>
      <w:r w:rsidRPr="007A66F1">
        <w:rPr>
          <w:rFonts w:ascii="Arial" w:hAnsi="Arial" w:cs="Arial"/>
          <w:sz w:val="24"/>
          <w:szCs w:val="24"/>
        </w:rPr>
        <w:t xml:space="preserve"> file is imported by right clicking on the “Databases” under Azure Database and then clicking on “Import Data Tier Application”</w:t>
      </w:r>
    </w:p>
    <w:p w14:paraId="3207E5EC" w14:textId="0A73B7D2" w:rsidR="00DC545B" w:rsidRPr="007A66F1" w:rsidRDefault="00DC545B" w:rsidP="0084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The Database will be then Updated in Azure Database.</w:t>
      </w:r>
    </w:p>
    <w:p w14:paraId="5B44BB2D" w14:textId="709E7964" w:rsidR="00DC545B" w:rsidRPr="007A66F1" w:rsidRDefault="00DC545B" w:rsidP="00DC545B">
      <w:p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 xml:space="preserve">Step 3: Creating App Service for deploying API </w:t>
      </w:r>
    </w:p>
    <w:p w14:paraId="0AA3E027" w14:textId="25686C96" w:rsidR="000B7BC1" w:rsidRPr="007A66F1" w:rsidRDefault="000B7BC1" w:rsidP="000B7B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Next, we need to create an App Service in azure.</w:t>
      </w:r>
    </w:p>
    <w:p w14:paraId="5F1F8777" w14:textId="2DA81DD6" w:rsidR="000B7BC1" w:rsidRPr="007A66F1" w:rsidRDefault="000B7BC1" w:rsidP="000B7B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In Azure the App service is created using the technology stack as used for creating the API</w:t>
      </w:r>
      <w:r w:rsidR="001056B4" w:rsidRPr="007A66F1">
        <w:rPr>
          <w:rFonts w:ascii="Arial" w:hAnsi="Arial" w:cs="Arial"/>
          <w:sz w:val="24"/>
          <w:szCs w:val="24"/>
        </w:rPr>
        <w:t xml:space="preserve"> (.NET Version)</w:t>
      </w:r>
    </w:p>
    <w:p w14:paraId="4EF5E3FC" w14:textId="68DCC9AB" w:rsidR="000B7BC1" w:rsidRPr="007A66F1" w:rsidRDefault="001056B4" w:rsidP="000B7B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After opening Visual Studio right-click on the project, then publish is selected.</w:t>
      </w:r>
    </w:p>
    <w:p w14:paraId="7931A552" w14:textId="54D7BA32" w:rsidR="001056B4" w:rsidRPr="007A66F1" w:rsidRDefault="001056B4" w:rsidP="000B7B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In the new dialog box, the corresponding app service and database (azure) is selected and then the publish button is pressed to publish the API/backend in Azure.</w:t>
      </w:r>
    </w:p>
    <w:p w14:paraId="331AB058" w14:textId="03D8F675" w:rsidR="001056B4" w:rsidRPr="007A66F1" w:rsidRDefault="001056B4" w:rsidP="001056B4">
      <w:p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Step 3: Creating App Service for deploying Angular/Frontend</w:t>
      </w:r>
    </w:p>
    <w:p w14:paraId="6F1BD722" w14:textId="28088CE7" w:rsidR="001056B4" w:rsidRPr="007A66F1" w:rsidRDefault="001056B4" w:rsidP="001056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For Deploying Angular we need to create an App Service in azure.</w:t>
      </w:r>
    </w:p>
    <w:p w14:paraId="6B12490A" w14:textId="3E904BDF" w:rsidR="001056B4" w:rsidRPr="007A66F1" w:rsidRDefault="001056B4" w:rsidP="001056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In Azure the App service is created using the technology stack as used for creating the Angular (Node Version).</w:t>
      </w:r>
    </w:p>
    <w:p w14:paraId="40BB789D" w14:textId="726F7E16" w:rsidR="001056B4" w:rsidRPr="007A66F1" w:rsidRDefault="001056B4" w:rsidP="001056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After Opening Visual Studio Code, the base URLs are changed as per the API URL in Azure.</w:t>
      </w:r>
    </w:p>
    <w:p w14:paraId="306B03EB" w14:textId="6142710C" w:rsidR="001056B4" w:rsidRPr="007A66F1" w:rsidRDefault="001056B4" w:rsidP="001056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In terminal type “ng build configuration=production”. A “dist” folder will get created.</w:t>
      </w:r>
    </w:p>
    <w:p w14:paraId="7E8881D9" w14:textId="3299DA82" w:rsidR="001056B4" w:rsidRPr="007A66F1" w:rsidRDefault="001056B4" w:rsidP="001056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6F1">
        <w:rPr>
          <w:rFonts w:ascii="Arial" w:hAnsi="Arial" w:cs="Arial"/>
          <w:sz w:val="24"/>
          <w:szCs w:val="24"/>
        </w:rPr>
        <w:t>Next Deploy the “dist” folder in Azure App service created for Angular.</w:t>
      </w:r>
    </w:p>
    <w:p w14:paraId="2D47B5EA" w14:textId="77777777" w:rsidR="001056B4" w:rsidRPr="007A66F1" w:rsidRDefault="001056B4" w:rsidP="001056B4">
      <w:pPr>
        <w:ind w:left="360"/>
        <w:rPr>
          <w:rFonts w:ascii="Arial" w:hAnsi="Arial" w:cs="Arial"/>
          <w:sz w:val="24"/>
          <w:szCs w:val="24"/>
        </w:rPr>
      </w:pPr>
    </w:p>
    <w:p w14:paraId="145FACE9" w14:textId="77777777" w:rsidR="00DC545B" w:rsidRPr="007A66F1" w:rsidRDefault="00DC545B" w:rsidP="00DC545B">
      <w:pPr>
        <w:rPr>
          <w:rFonts w:ascii="Arial" w:hAnsi="Arial" w:cs="Arial"/>
        </w:rPr>
      </w:pPr>
    </w:p>
    <w:sectPr w:rsidR="00DC545B" w:rsidRPr="007A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4pt;height:11.4pt" o:bullet="t">
        <v:imagedata r:id="rId1" o:title="mso8E2D"/>
      </v:shape>
    </w:pict>
  </w:numPicBullet>
  <w:abstractNum w:abstractNumId="0" w15:restartNumberingAfterBreak="0">
    <w:nsid w:val="1CA4738F"/>
    <w:multiLevelType w:val="hybridMultilevel"/>
    <w:tmpl w:val="35A2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12BF"/>
    <w:multiLevelType w:val="hybridMultilevel"/>
    <w:tmpl w:val="A70A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8765A"/>
    <w:multiLevelType w:val="hybridMultilevel"/>
    <w:tmpl w:val="3B62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427247">
    <w:abstractNumId w:val="2"/>
  </w:num>
  <w:num w:numId="2" w16cid:durableId="209650945">
    <w:abstractNumId w:val="0"/>
  </w:num>
  <w:num w:numId="3" w16cid:durableId="25579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C"/>
    <w:rsid w:val="000B7BC1"/>
    <w:rsid w:val="001056B4"/>
    <w:rsid w:val="001B68DD"/>
    <w:rsid w:val="004B2ED5"/>
    <w:rsid w:val="00531DAF"/>
    <w:rsid w:val="007A66F1"/>
    <w:rsid w:val="0084490C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Bhattacharjee</dc:creator>
  <cp:keywords/>
  <dc:description/>
  <cp:lastModifiedBy>Dipon Biswas</cp:lastModifiedBy>
  <cp:revision>2</cp:revision>
  <dcterms:created xsi:type="dcterms:W3CDTF">2022-11-04T11:14:00Z</dcterms:created>
  <dcterms:modified xsi:type="dcterms:W3CDTF">2022-11-04T11:14:00Z</dcterms:modified>
</cp:coreProperties>
</file>