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AB3B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52"/>
          <w:szCs w:val="52"/>
          <w:u w:val="single"/>
        </w:rPr>
        <w:t>SELENIUM WEBDRIVER - HANDLING DYNAMIC ELEMENTS &amp; WEBTABLES</w:t>
      </w:r>
    </w:p>
    <w:p w14:paraId="511BD20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0DAC0A9B">
      <w:pPr>
        <w:rPr>
          <w:rFonts w:hint="default" w:ascii="Times New Roman" w:hAnsi="Times New Roman" w:cs="Times New Roman"/>
          <w:lang w:val="en-IN"/>
        </w:rPr>
      </w:pPr>
    </w:p>
    <w:p w14:paraId="60B612C7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1. OVERVIEW OF DYNAMIC ELEMENTS </w:t>
      </w:r>
    </w:p>
    <w:p w14:paraId="4422313A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Dynamic elements are HTML components whose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attributes or </w:t>
      </w:r>
      <w:r>
        <w:rPr>
          <w:rFonts w:hint="default" w:ascii="Times New Roman" w:hAnsi="Times New Roman" w:cs="Times New Roman"/>
          <w:sz w:val="22"/>
          <w:szCs w:val="22"/>
        </w:rPr>
        <w:t xml:space="preserve"> properties (such as text, ID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class </w:t>
      </w:r>
      <w:r>
        <w:rPr>
          <w:rFonts w:hint="default" w:ascii="Times New Roman" w:hAnsi="Times New Roman" w:cs="Times New Roman"/>
          <w:sz w:val="22"/>
          <w:szCs w:val="22"/>
        </w:rPr>
        <w:t>or row counts) change dynamically during runtime based on user interaction or backend data.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To handle dynamic elements no need to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depend on the changing part of the attribute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, instead of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identify the </w:t>
      </w:r>
      <w:r>
        <w:rPr>
          <w:rStyle w:val="5"/>
          <w:rFonts w:hint="default" w:ascii="Times New Roman" w:hAnsi="Times New Roman" w:eastAsia="SimSun" w:cs="Times New Roman"/>
          <w:sz w:val="22"/>
          <w:szCs w:val="22"/>
        </w:rPr>
        <w:t>stable part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and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use a flexible locator.</w:t>
      </w:r>
    </w:p>
    <w:p w14:paraId="5FCFEE8E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Example</w:t>
      </w:r>
    </w:p>
    <w:p w14:paraId="42F2BCD7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67A6D93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&lt;input id="user_12345" type="text"&gt;</w:t>
      </w:r>
    </w:p>
    <w:p w14:paraId="33B1E1B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3F21E7A6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The id may change dynamically (user_12345, user_67890, user_98765)</w:t>
      </w:r>
    </w:p>
    <w:p w14:paraId="0D8F3B32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Handling dynamic elements</w:t>
      </w:r>
    </w:p>
    <w:p w14:paraId="2701B69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contains()</w:t>
      </w:r>
    </w:p>
    <w:p w14:paraId="511BDD2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element = driver.find_element(By.XPATH, "//input[contains(@id,'user_')]")</w:t>
      </w:r>
    </w:p>
    <w:p w14:paraId="3003A87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Starts-with()</w:t>
      </w:r>
    </w:p>
    <w:p w14:paraId="1025AE0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element = driver.find_element(By.XPATH, "//input[starts-with(@id,'user_')]")</w:t>
      </w:r>
    </w:p>
    <w:p w14:paraId="19E6A4C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Multiple Stable Attributes</w:t>
      </w:r>
    </w:p>
    <w:p w14:paraId="200BFF5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element = driver.find_element(By.XPATH, "//input[@type='text' and contains(@id,'user_')]")</w:t>
      </w:r>
    </w:p>
    <w:p w14:paraId="4F166EB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Explicit wait: </w:t>
      </w:r>
      <w:r>
        <w:rPr>
          <w:rFonts w:hint="default" w:ascii="Times New Roman" w:hAnsi="Times New Roman" w:eastAsia="SimSun" w:cs="Times New Roman"/>
          <w:sz w:val="22"/>
          <w:szCs w:val="22"/>
        </w:rPr>
        <w:t>Dynamic elements may also take time to appear.</w:t>
      </w:r>
    </w:p>
    <w:p w14:paraId="606255A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from selenium.webdriver.support.ui import WebDriverWait</w:t>
      </w:r>
    </w:p>
    <w:p w14:paraId="6C3D9F4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from selenium.webdriver.support import expected_conditions as EC</w:t>
      </w:r>
    </w:p>
    <w:p w14:paraId="568B662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element = WebDriverWait(driver, 10).until(</w:t>
      </w:r>
    </w:p>
    <w:p w14:paraId="3B239159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 xml:space="preserve">    EC.visibility_of_element_located(</w:t>
      </w:r>
    </w:p>
    <w:p w14:paraId="50829272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 xml:space="preserve">        (By.XPATH, "//input[contains(@id,'user_')]")</w:t>
      </w:r>
    </w:p>
    <w:p w14:paraId="71156BF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 xml:space="preserve">    )</w:t>
      </w:r>
    </w:p>
    <w:p w14:paraId="5B64CD1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)</w:t>
      </w:r>
    </w:p>
    <w:p w14:paraId="113244EB">
      <w:pPr>
        <w:rPr>
          <w:rFonts w:hint="default" w:ascii="Times New Roman" w:hAnsi="Times New Roman" w:cs="Times New Roman"/>
          <w:b/>
          <w:bCs/>
        </w:rPr>
      </w:pPr>
    </w:p>
    <w:p w14:paraId="5F5545B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WORKING WITH WEBTABLE</w:t>
      </w:r>
    </w:p>
    <w:p w14:paraId="54700DF3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highlight w:val="yellow"/>
          <w:u w:val="single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WebTable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is an HTML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&lt;table&gt;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containing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rows (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&lt;tr&gt;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) and cells (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&lt;th&gt;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/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&lt;td&gt;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645DC689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Before traversing a table, common table metrics (total rows, total columns, and header titles) must be identified.</w:t>
      </w:r>
    </w:p>
    <w:p w14:paraId="50691E1D">
      <w:pPr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standard tag hierarchy of a table:</w:t>
      </w:r>
    </w:p>
    <w:p w14:paraId="0B0FC6E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&lt;table&gt;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Defines the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root</w:t>
      </w:r>
      <w:r>
        <w:rPr>
          <w:rFonts w:hint="default" w:ascii="Times New Roman" w:hAnsi="Times New Roman" w:cs="Times New Roman"/>
          <w:sz w:val="22"/>
          <w:szCs w:val="22"/>
        </w:rPr>
        <w:t xml:space="preserve"> HTML table container.</w:t>
      </w:r>
    </w:p>
    <w:p w14:paraId="461916B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&lt;thead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&gt;’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 xml:space="preserve">Table header </w:t>
      </w:r>
      <w:r>
        <w:rPr>
          <w:rFonts w:hint="default" w:ascii="Times New Roman" w:hAnsi="Times New Roman" w:cs="Times New Roman"/>
          <w:sz w:val="22"/>
          <w:szCs w:val="22"/>
        </w:rPr>
        <w:t>container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containing column titles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F70B5C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&lt;tbody&gt;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Table body container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The main body wrapper holding data rows.</w:t>
      </w:r>
    </w:p>
    <w:p w14:paraId="6722A30D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&lt;tr&gt;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Table row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r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epresents a horizontal row.</w:t>
      </w:r>
    </w:p>
    <w:p w14:paraId="758BA9E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&lt;th&gt;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Table header cell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r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epresents a column title cel</w:t>
      </w:r>
      <w:r>
        <w:rPr>
          <w:rFonts w:hint="default" w:ascii="Times New Roman" w:hAnsi="Times New Roman" w:eastAsia="Arial" w:cs="Times New Roman"/>
          <w:sz w:val="22"/>
          <w:szCs w:val="22"/>
          <w:u w:val="none"/>
          <w:lang w:val="en-IN"/>
        </w:rPr>
        <w:t>l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8F05C36">
      <w:pPr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&lt;td&gt;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  <w:t/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Table data cell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Represents an individual cell within a row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1574904">
      <w:pPr>
        <w:rPr>
          <w:rFonts w:hint="default" w:ascii="Times New Roman" w:hAnsi="Times New Roman" w:cs="Times New Roman"/>
          <w:sz w:val="22"/>
          <w:szCs w:val="22"/>
        </w:rPr>
      </w:pPr>
    </w:p>
    <w:p w14:paraId="712898C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HTML code</w:t>
      </w:r>
    </w:p>
    <w:p w14:paraId="090242F7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&lt;table id="students"&gt;</w:t>
      </w:r>
    </w:p>
    <w:p w14:paraId="1012D20F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&lt;tr&gt;</w:t>
      </w:r>
    </w:p>
    <w:p w14:paraId="2DDD971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&lt;th&gt;Name&lt;/th&gt;</w:t>
      </w:r>
    </w:p>
    <w:p w14:paraId="7D0BE28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&lt;th&gt;Age&lt;/th&gt;</w:t>
      </w:r>
    </w:p>
    <w:p w14:paraId="2E4914A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&lt;/tr&gt;</w:t>
      </w:r>
    </w:p>
    <w:p w14:paraId="3F609EF1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&lt;tr&gt;</w:t>
      </w:r>
    </w:p>
    <w:p w14:paraId="3AE610F9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&lt;td&gt;John&lt;/td&gt;</w:t>
      </w:r>
    </w:p>
    <w:p w14:paraId="187B32B7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&lt;td&gt;25&lt;/td&gt;</w:t>
      </w:r>
    </w:p>
    <w:p w14:paraId="4692B384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&lt;/tr&gt;</w:t>
      </w:r>
    </w:p>
    <w:p w14:paraId="1B2DE392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&lt;tr&gt;</w:t>
      </w:r>
    </w:p>
    <w:p w14:paraId="4A3544F6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&lt;td&gt;Mary&lt;/td&gt;</w:t>
      </w:r>
    </w:p>
    <w:p w14:paraId="125B050E">
      <w:pPr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    &lt;td&gt;22&lt;/td&gt;</w:t>
      </w:r>
    </w:p>
    <w:p w14:paraId="66FDCA11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 xml:space="preserve">    &lt;/tr&gt;</w:t>
      </w:r>
    </w:p>
    <w:p w14:paraId="5D60A28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&lt;/table&gt;</w:t>
      </w:r>
    </w:p>
    <w:p w14:paraId="35DE372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F16720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Selenium code</w:t>
      </w:r>
    </w:p>
    <w:p w14:paraId="0F4D4555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from selenium.webdriver.common.by import By</w:t>
      </w:r>
    </w:p>
    <w:p w14:paraId="6DC15BA5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7F8E5DA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1. Find table</w:t>
      </w:r>
    </w:p>
    <w:p w14:paraId="7825F9D5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table = driver.find_element(By.XPATH, "//table[@id='students']")</w:t>
      </w:r>
    </w:p>
    <w:p w14:paraId="72C2EFCA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83A5419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2. Find rows</w:t>
      </w:r>
    </w:p>
    <w:p w14:paraId="2BF0D53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rows = table.find_elements(By.XPATH, ".//tr")</w:t>
      </w:r>
    </w:p>
    <w:p w14:paraId="59AFB0FD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E005751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3. Find columns/cells</w:t>
      </w:r>
    </w:p>
    <w:p w14:paraId="3667E61E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for row in rows:</w:t>
      </w:r>
    </w:p>
    <w:p w14:paraId="2E09AB44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 xml:space="preserve">    cells = row.find_elements(By.XPATH, ".//th | .//td")</w:t>
      </w:r>
    </w:p>
    <w:p w14:paraId="111EB273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9D6F289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# 4. Traverse using loop</w:t>
      </w:r>
    </w:p>
    <w:p w14:paraId="6C97B1E7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for cell in cells:</w:t>
      </w:r>
    </w:p>
    <w:p w14:paraId="47FE518E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5DEEA8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# 5. Read cell data</w:t>
      </w:r>
    </w:p>
    <w:p w14:paraId="6ADF9DB3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print(cell.text)</w:t>
      </w:r>
    </w:p>
    <w:p w14:paraId="46C9FDB8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D01CD8E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6. Find a specific row/cell</w:t>
      </w:r>
    </w:p>
    <w:p w14:paraId="55A610A6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mary_age = driver.find_element(By.XPATH, "//table[@id='students']//tr[td[1]='Mary']/td[2]")</w:t>
      </w:r>
    </w:p>
    <w:p w14:paraId="69F5D69D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</w:p>
    <w:p w14:paraId="7C377898">
      <w:pPr>
        <w:jc w:val="both"/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  <w:lang w:val="en-IN"/>
        </w:rPr>
        <w:t>print("Mary's Age:", mary_age.text)</w:t>
      </w:r>
    </w:p>
    <w:p w14:paraId="31C4060A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102FC89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#Output</w:t>
      </w:r>
    </w:p>
    <w:p w14:paraId="17162C02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Name</w:t>
      </w:r>
    </w:p>
    <w:p w14:paraId="60A426BE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Age</w:t>
      </w:r>
    </w:p>
    <w:p w14:paraId="6B0978FB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John</w:t>
      </w:r>
    </w:p>
    <w:p w14:paraId="4EA6CB14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25</w:t>
      </w:r>
    </w:p>
    <w:p w14:paraId="6447AC31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Mary</w:t>
      </w:r>
    </w:p>
    <w:p w14:paraId="416CF870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22</w:t>
      </w:r>
    </w:p>
    <w:p w14:paraId="6449432F">
      <w:pPr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Mary's Age: 22</w:t>
      </w:r>
    </w:p>
    <w:p w14:paraId="26D2CC02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997D66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COUNT TOTAL ROWS IN A WEBTABLE:</w:t>
      </w:r>
    </w:p>
    <w:p w14:paraId="065D7C52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rows = driver.find_elements(By.XPATH, "//table[@id='students']//tr")</w:t>
      </w:r>
    </w:p>
    <w:p w14:paraId="6FF4BE4A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total_rows = len(rows)</w:t>
      </w:r>
    </w:p>
    <w:p w14:paraId="1419A0FF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print("Total Rows:", total_rows)</w:t>
      </w:r>
    </w:p>
    <w:p w14:paraId="2B9A5C3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A5A72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COUNT TOTAL COLUMNS IN A WEBTABLE:</w:t>
      </w:r>
    </w:p>
    <w:p w14:paraId="2B04FB07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cols = driver.find_elements(By.XPATH, "//table[@id='students']//tr[1]/th")</w:t>
      </w:r>
    </w:p>
    <w:p w14:paraId="4E5E89D5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total_cols = len(cols)</w:t>
      </w:r>
    </w:p>
    <w:p w14:paraId="4F1889DB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print("Total Columns:", total_cols)</w:t>
      </w:r>
    </w:p>
    <w:p w14:paraId="1FEAF54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663AC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GET SPECIFIC CELL DATA (Row 'r', Column 'c'):</w:t>
      </w:r>
    </w:p>
    <w:p w14:paraId="4B6303A4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row_num = 3</w:t>
      </w:r>
    </w:p>
    <w:p w14:paraId="08BE7853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col_num = 2</w:t>
      </w:r>
    </w:p>
    <w:p w14:paraId="1AA392E6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cell_xpath = f"//table[@id='students']//tr[{row_num}]/td[{col_num}]"</w:t>
      </w:r>
    </w:p>
    <w:p w14:paraId="6AC400FF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cell_data = driver.find_element(By.XPATH, cell_xpath).text</w:t>
      </w:r>
    </w:p>
    <w:p w14:paraId="133BFFD0">
      <w:pPr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print(f"Data at Row {row_num}, Column {col_num}:", cell_data)</w:t>
      </w:r>
    </w:p>
    <w:p w14:paraId="7A162DE8">
      <w:pPr>
        <w:rPr>
          <w:rFonts w:hint="default" w:ascii="Times New Roman" w:hAnsi="Times New Roman" w:cs="Times New Roman"/>
          <w:highlight w:val="cyan"/>
        </w:rPr>
      </w:pPr>
    </w:p>
    <w:p w14:paraId="18284F2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TRAVERSING THROUGH WEBTABLE</w:t>
      </w:r>
    </w:p>
    <w:p w14:paraId="3B35DE08">
      <w:pPr>
        <w:rPr>
          <w:rFonts w:hint="default" w:ascii="Times New Roman" w:hAnsi="Times New Roman" w:cs="Times New Roman"/>
        </w:rPr>
      </w:pPr>
    </w:p>
    <w:p w14:paraId="371511F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Traversing involves systematically iterating through all rows and columns to search, validate, or aggregate data.</w:t>
      </w:r>
    </w:p>
    <w:p w14:paraId="2540C83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A8207B0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ITERATING OVER ENTIRE TABLE DATA:</w:t>
      </w:r>
    </w:p>
    <w:p w14:paraId="654AE6F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# Loop through each row</w:t>
      </w:r>
    </w:p>
    <w:p w14:paraId="49039B9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for r in range(2, total_rows + 1):  # Starting from 2 to skip header row</w:t>
      </w:r>
    </w:p>
    <w:p w14:paraId="46E694C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row_data = []</w:t>
      </w:r>
    </w:p>
    <w:p w14:paraId="2827DFE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for c in range(1, total_cols + 1):</w:t>
      </w:r>
    </w:p>
    <w:p w14:paraId="50AFC22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cell_value = driver.find_element(</w:t>
      </w:r>
    </w:p>
    <w:p w14:paraId="448AFDF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By.XPATH, f"//table[@id='product']//tr[{r}]/td[{c}]"</w:t>
      </w:r>
    </w:p>
    <w:p w14:paraId="098C93C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).text</w:t>
      </w:r>
    </w:p>
    <w:p w14:paraId="6F82E5B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row_data.append(cell_value)</w:t>
      </w:r>
    </w:p>
    <w:p w14:paraId="1707D30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print(f"Row {r}:", row_data)</w:t>
      </w:r>
    </w:p>
    <w:p w14:paraId="3D29DFFE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0CA90BE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CONDITIONAL SEARCH &amp; ACTION IN WEBTABLE:</w:t>
      </w:r>
    </w:p>
    <w:p w14:paraId="4D6D710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Example: Find the instructor named "Rahul Shetty" and print their course price.</w:t>
      </w:r>
    </w:p>
    <w:p w14:paraId="63AB4F85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2D283B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for r in range(2, total_rows + 1):</w:t>
      </w:r>
    </w:p>
    <w:p w14:paraId="78E86F8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instructor = driver.find_element(</w:t>
      </w:r>
    </w:p>
    <w:p w14:paraId="7290BB7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By.XPATH, f"//table[@name='courses']//tr[{r}]/td[1]"</w:t>
      </w:r>
    </w:p>
    <w:p w14:paraId="529A58B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).text</w:t>
      </w:r>
    </w:p>
    <w:p w14:paraId="0D58ACD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</w:t>
      </w:r>
    </w:p>
    <w:p w14:paraId="1E61E57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if instructor == "Rahul Shetty":</w:t>
      </w:r>
    </w:p>
    <w:p w14:paraId="4A9E0AE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course_title = driver.find_element(</w:t>
      </w:r>
    </w:p>
    <w:p w14:paraId="61B7C2B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By.XPATH, f"//table[@name='courses']//tr[{r}]/td[2]"</w:t>
      </w:r>
    </w:p>
    <w:p w14:paraId="76162C7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).text</w:t>
      </w:r>
    </w:p>
    <w:p w14:paraId="6E90D80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price = driver.find_element(</w:t>
      </w:r>
    </w:p>
    <w:p w14:paraId="2F63674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By.XPATH, f"//table[@name='courses']//tr[{r}]/td[3]"</w:t>
      </w:r>
    </w:p>
    <w:p w14:paraId="6E9ED56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).text</w:t>
      </w:r>
    </w:p>
    <w:p w14:paraId="324A46B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print(f"Course: {course_title} | Price: {price}")</w:t>
      </w:r>
    </w:p>
    <w:p w14:paraId="4FE5FA3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D625D88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AGGREGATING / SUMMING NUMERIC COLUMNS:</w:t>
      </w:r>
    </w:p>
    <w:p w14:paraId="56F0CC5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Example: Calculate total price sum of all courses in the table.</w:t>
      </w:r>
    </w:p>
    <w:p w14:paraId="036E5E5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26D79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total_price = 0</w:t>
      </w:r>
      <w:bookmarkStart w:id="0" w:name="_GoBack"/>
      <w:bookmarkEnd w:id="0"/>
    </w:p>
    <w:p w14:paraId="3E80FD0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for r in range(2, total_rows + 1):</w:t>
      </w:r>
    </w:p>
    <w:p w14:paraId="7D7789B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price_text = driver.find_element(</w:t>
      </w:r>
    </w:p>
    <w:p w14:paraId="5982917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By.XPATH, f"//table[@name='courses']//tr[{r}]/td[3]"</w:t>
      </w:r>
    </w:p>
    <w:p w14:paraId="20DA6C6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).text</w:t>
      </w:r>
    </w:p>
    <w:p w14:paraId="2F1E595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total_price += int(price_text)</w:t>
      </w:r>
    </w:p>
    <w:p w14:paraId="130B116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F24B52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print("Calculated Total Price Sum:", total_price)</w:t>
      </w:r>
    </w:p>
    <w:p w14:paraId="7FE76F5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7D1D6"/>
    <w:multiLevelType w:val="singleLevel"/>
    <w:tmpl w:val="0737D1D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53705"/>
    <w:rsid w:val="27F5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2026-09-10T11:05:00Z</dcterms:created>
  <dc:creator>Diptarka Samanta</dc:creator>
  <cp:lastModifiedBy>Diptarka Samanta</cp:lastModifiedBy>
  <dcterms:modified xsi:type="dcterms:W3CDTF">2026-09-10T12:24:16Z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A1724B7C29AA4BDC891598914BB30890_11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