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Selenium WebDriver Introduction and Installation</w:t>
      </w:r>
    </w:p>
    <w:p>
      <w:r>
        <w:t>Course: Selenium Web Automation Training</w:t>
      </w:r>
    </w:p>
    <w:p>
      <w:r>
        <w:t>Module: Week 1 - Selenium WebDriver Basics &amp; Setup</w:t>
      </w:r>
    </w:p>
    <w:p>
      <w:r>
        <w:t>======================================================================</w:t>
      </w:r>
    </w:p>
    <w:p>
      <w:pPr>
        <w:pStyle w:val="Heading1"/>
      </w:pPr>
      <w:r>
        <w:t>1. Introduction to Selenium 4 WebDriver</w:t>
      </w:r>
    </w:p>
    <w:p>
      <w:r>
        <w:t>Selenium 4 is the latest major release of the Selenium web automation framework. It introduces full standardization with W3C (World Wide Web Consortium) standards, eliminating the legacy JSON Wire Protocol middleman layer.</w:t>
      </w:r>
    </w:p>
    <w:p>
      <w:pPr>
        <w:pStyle w:val="Heading2"/>
      </w:pPr>
      <w:r>
        <w:t>Key Features in Selenium 4:</w:t>
      </w:r>
    </w:p>
    <w:p>
      <w:r>
        <w:rPr>
          <w:b/>
        </w:rPr>
        <w:t xml:space="preserve">• Full W3C Standard Compliance: </w:t>
      </w:r>
      <w:r>
        <w:t>Direct, standard-compliant communication between test scripts and browser drivers, leading to higher stability and speed.</w:t>
        <w:br/>
      </w:r>
      <w:r>
        <w:rPr>
          <w:b/>
        </w:rPr>
        <w:t xml:space="preserve">• Chrome DevTools Protocol (CDP) Support: </w:t>
      </w:r>
      <w:r>
        <w:t>Direct access to browser internals for network throttling, emulation, performance metrics, and console log inspection.</w:t>
        <w:br/>
      </w:r>
      <w:r>
        <w:rPr>
          <w:b/>
        </w:rPr>
        <w:t xml:space="preserve">• Relative Locators (Friendly Locators): </w:t>
      </w:r>
      <w:r>
        <w:t>Locate elements based on visual position using above(), below(), to_left_of(), to_right_of(), and near().</w:t>
        <w:br/>
      </w:r>
      <w:r>
        <w:rPr>
          <w:b/>
        </w:rPr>
        <w:t xml:space="preserve">• Improved Window &amp; Tab Management: </w:t>
      </w:r>
      <w:r>
        <w:t>Native support for opening and switching to new tabs or windows using driver.switch_to.new_window("tab").</w:t>
        <w:br/>
      </w:r>
      <w:r>
        <w:rPr>
          <w:b/>
        </w:rPr>
        <w:t xml:space="preserve">• Built-in Selenium Manager: </w:t>
      </w:r>
      <w:r>
        <w:t>Automated browser driver management (downloads matching browser drivers automatically without manual configuration).</w:t>
      </w:r>
    </w:p>
    <w:p>
      <w:pPr>
        <w:pStyle w:val="Heading1"/>
      </w:pPr>
      <w:r>
        <w:t>2. Selenium WebDriver Architecture</w:t>
      </w:r>
    </w:p>
    <w:p>
      <w:r>
        <w:t>Selenium 4 WebDriver architecture consists of 4 main components operating in a standard client-server request/response lifecycle:</w:t>
      </w:r>
    </w:p>
    <w:p>
      <w:r>
        <w:rPr>
          <w:b/>
        </w:rPr>
        <w:t>1. Selenium Client Libraries / Language Bindings:</w:t>
        <w:br/>
      </w:r>
      <w:r>
        <w:t xml:space="preserve">   Language-specific libraries (Python, Java, C#, JS) that allow developers to write automation commands.</w:t>
        <w:br/>
      </w:r>
      <w:r>
        <w:rPr>
          <w:b/>
        </w:rPr>
        <w:t>2. W3C WebDriver Protocol:</w:t>
        <w:br/>
      </w:r>
      <w:r>
        <w:t xml:space="preserve">   Standardized HTTP request format transmitting commands directly from language bindings to browser drivers.</w:t>
        <w:br/>
      </w:r>
      <w:r>
        <w:rPr>
          <w:b/>
        </w:rPr>
        <w:t>3. Browser Drivers (Executables):</w:t>
        <w:br/>
      </w:r>
      <w:r>
        <w:t xml:space="preserve">   Native HTTP servers created by browser vendors (e.g., ChromeDriver for Chrome, GeckoDriver for Firefox, msedgedriver for Edge).</w:t>
        <w:br/>
      </w:r>
      <w:r>
        <w:rPr>
          <w:b/>
        </w:rPr>
        <w:t>4. Real Web Browsers:</w:t>
        <w:br/>
      </w:r>
      <w:r>
        <w:t xml:space="preserve">   The target browsers executing native automation commands directly.</w:t>
      </w:r>
    </w:p>
    <w:p>
      <w:pPr>
        <w:pStyle w:val="Heading1"/>
      </w:pPr>
      <w:r>
        <w:t>3. Softwares Required in this Course</w:t>
      </w:r>
    </w:p>
    <w:p>
      <w:r>
        <w:rPr>
          <w:b/>
        </w:rPr>
        <w:t xml:space="preserve">• Python 3.x Interpreter: </w:t>
      </w:r>
      <w:r>
        <w:t>Programming runtime for executing automation scripts.</w:t>
        <w:br/>
      </w:r>
      <w:r>
        <w:rPr>
          <w:b/>
        </w:rPr>
        <w:t xml:space="preserve">• Integrated Development Environment (IDE): </w:t>
      </w:r>
      <w:r>
        <w:t>PyCharm or Visual Studio Code (VS Code).</w:t>
        <w:br/>
      </w:r>
      <w:r>
        <w:rPr>
          <w:b/>
        </w:rPr>
        <w:t xml:space="preserve">• Web Browsers: </w:t>
      </w:r>
      <w:r>
        <w:t>Google Chrome, Microsoft Edge, and Mozilla Firefox.</w:t>
        <w:br/>
      </w:r>
      <w:r>
        <w:rPr>
          <w:b/>
        </w:rPr>
        <w:t xml:space="preserve">• Python Libraries: </w:t>
      </w:r>
      <w:r>
        <w:t>selenium (v4.x) and webdriver-manager (optional helper library).</w:t>
      </w:r>
    </w:p>
    <w:p>
      <w:pPr>
        <w:pStyle w:val="Heading1"/>
      </w:pPr>
      <w:r>
        <w:t>4. Selenium WebDriver Installation with Python 3</w:t>
      </w:r>
    </w:p>
    <w:p>
      <w:r>
        <w:t>Step-by-step terminal commands for setting up Selenium in Python 3:</w:t>
      </w:r>
    </w:p>
    <w:p>
      <w:r>
        <w:rPr>
          <w:b/>
        </w:rPr>
        <w:t>Step 1: Create a Python Virtual Environment (Recommended)</w:t>
        <w:br/>
      </w:r>
      <w:r>
        <w:t xml:space="preserve">   python -m venv .venv</w:t>
        <w:br/>
        <w:br/>
      </w:r>
      <w:r>
        <w:rPr>
          <w:b/>
        </w:rPr>
        <w:t>Step 2: Activate the Virtual Environment (Windows PowerShell)</w:t>
        <w:br/>
      </w:r>
      <w:r>
        <w:t xml:space="preserve">   .\.venv\Scripts\Activate.ps1</w:t>
        <w:br/>
        <w:br/>
      </w:r>
      <w:r>
        <w:rPr>
          <w:b/>
        </w:rPr>
        <w:t>Step 3: Upgrade pip and Install Selenium 4</w:t>
        <w:br/>
      </w:r>
      <w:r>
        <w:t xml:space="preserve">   pip install --upgrade pip</w:t>
        <w:br/>
      </w:r>
      <w:r>
        <w:t xml:space="preserve">   pip install selenium</w:t>
        <w:br/>
        <w:br/>
      </w:r>
      <w:r>
        <w:rPr>
          <w:b/>
        </w:rPr>
        <w:t>Step 4: Install webdriver-manager (Optional Helper)</w:t>
        <w:br/>
      </w:r>
      <w:r>
        <w:t xml:space="preserve">   pip install webdriver-manager</w:t>
      </w:r>
    </w:p>
    <w:p>
      <w:pPr>
        <w:pStyle w:val="Heading1"/>
      </w:pPr>
      <w:r>
        <w:t>5. How To Set Drivers In System Path - Windows</w:t>
      </w:r>
    </w:p>
    <w:p>
      <w:r>
        <w:t>Browser drivers must be accessible to the operating system. You can set up drivers using automatic management or manual PATH configuration:</w:t>
      </w:r>
    </w:p>
    <w:p>
      <w:pPr>
        <w:pStyle w:val="Heading2"/>
      </w:pPr>
      <w:r>
        <w:t>Method A: Automatic Management (Recommended)</w:t>
      </w:r>
    </w:p>
    <w:p>
      <w:r>
        <w:t>Selenium 4 includes built-in Selenium Manager, which automatically detects browser versions and downloads drivers.</w:t>
      </w:r>
    </w:p>
    <w:p>
      <w:r>
        <w:t>Alternatively, use the webdriver-manager library in Python.</w:t>
      </w:r>
    </w:p>
    <w:p>
      <w:pPr>
        <w:pStyle w:val="Heading2"/>
      </w:pPr>
      <w:r>
        <w:t>Method B: Manual System PATH Configuration (Windows)</w:t>
      </w:r>
    </w:p>
    <w:p>
      <w:r>
        <w:rPr>
          <w:b/>
        </w:rPr>
        <w:t xml:space="preserve">1. Download Driver: </w:t>
      </w:r>
      <w:r>
        <w:t>Download ChromeDriver or GeckoDriver executable matching your browser version.</w:t>
        <w:br/>
      </w:r>
      <w:r>
        <w:rPr>
          <w:b/>
        </w:rPr>
        <w:t xml:space="preserve">2. Extract File: </w:t>
      </w:r>
      <w:r>
        <w:t>Extract driver executable (e.g., chromedriver.exe) to a dedicated folder like C:\drivers\</w:t>
        <w:br/>
      </w:r>
      <w:r>
        <w:rPr>
          <w:b/>
        </w:rPr>
        <w:t xml:space="preserve">3. Open Environment Variables: </w:t>
      </w:r>
      <w:r>
        <w:t>Press Win + R -&gt; Type sysdm.cpl -&gt; Advanced tab -&gt; Environment Variables.</w:t>
        <w:br/>
      </w:r>
      <w:r>
        <w:rPr>
          <w:b/>
        </w:rPr>
        <w:t xml:space="preserve">4. Edit PATH: </w:t>
      </w:r>
      <w:r>
        <w:t>Under System Variables, select Path -&gt; Click Edit -&gt; Click New -&gt; Add C:\drivers\</w:t>
        <w:br/>
      </w:r>
      <w:r>
        <w:rPr>
          <w:b/>
        </w:rPr>
        <w:t xml:space="preserve">5. Verify Installation: </w:t>
      </w:r>
      <w:r>
        <w:t>Open Command Prompt and run: chromedriver --version</w:t>
      </w:r>
    </w:p>
    <w:p>
      <w:pPr>
        <w:pStyle w:val="Heading1"/>
      </w:pPr>
      <w:r>
        <w:t>6. Running Tests in Different Browsers (Chrome, Edge, Firefox in Windows)</w:t>
      </w:r>
    </w:p>
    <w:p>
      <w:r>
        <w:t>Below are complete Python 3 automation code examples for launching Chrome, Edge, and Firefox browsers:</w:t>
      </w:r>
    </w:p>
    <w:p>
      <w:pPr>
        <w:pStyle w:val="Heading2"/>
      </w:pPr>
      <w:r>
        <w:t>A. Launching Google Chrome</w:t>
      </w:r>
    </w:p>
    <w:p>
      <w:r>
        <w:t>from selenium import webdriver</w:t>
        <w:br/>
        <w:br/>
        <w:t># Selenium 4 automatically manages the driver</w:t>
        <w:br/>
        <w:t>driver = webdriver.Chrome()</w:t>
        <w:br/>
        <w:t>driver.get("https://www.google.com")</w:t>
        <w:br/>
        <w:t>print("Chrome Title:", driver.title)</w:t>
        <w:br/>
        <w:t>driver.quit()</w:t>
      </w:r>
    </w:p>
    <w:p>
      <w:pPr>
        <w:pStyle w:val="Heading2"/>
      </w:pPr>
      <w:r>
        <w:t>B. Launching Microsoft Edge</w:t>
      </w:r>
    </w:p>
    <w:p>
      <w:r>
        <w:t>from selenium import webdriver</w:t>
        <w:br/>
        <w:br/>
        <w:t>driver = webdriver.Edge()</w:t>
        <w:br/>
        <w:t>driver.get("https://www.bing.com")</w:t>
        <w:br/>
        <w:t>print("Edge Title:", driver.title)</w:t>
        <w:br/>
        <w:t>driver.quit()</w:t>
      </w:r>
    </w:p>
    <w:p>
      <w:pPr>
        <w:pStyle w:val="Heading2"/>
      </w:pPr>
      <w:r>
        <w:t>C. Launching Mozilla Firefox</w:t>
      </w:r>
    </w:p>
    <w:p>
      <w:r>
        <w:t>from selenium import webdriver</w:t>
        <w:br/>
        <w:br/>
        <w:t>driver = webdriver.Firefox()</w:t>
        <w:br/>
        <w:t>driver.get("https://www.mozilla.org")</w:t>
        <w:br/>
        <w:t>print("Firefox Title:", driver.title)</w:t>
        <w:br/>
        <w:t>driver.quit()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