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7070A" w14:textId="424BF0AB" w:rsidR="005D7318" w:rsidRDefault="00AB360F" w:rsidP="00F56B3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7324E">
        <w:rPr>
          <w:rFonts w:ascii="Times New Roman" w:eastAsia="Times New Roman" w:hAnsi="Times New Roman" w:cs="Times New Roman"/>
          <w:sz w:val="32"/>
          <w:szCs w:val="32"/>
        </w:rPr>
        <w:t xml:space="preserve">Result </w:t>
      </w:r>
      <w:r w:rsidR="0007324E">
        <w:rPr>
          <w:rFonts w:ascii="Times New Roman" w:eastAsia="Times New Roman" w:hAnsi="Times New Roman" w:cs="Times New Roman"/>
          <w:sz w:val="32"/>
          <w:szCs w:val="32"/>
        </w:rPr>
        <w:t>o</w:t>
      </w:r>
      <w:r w:rsidR="0007324E" w:rsidRPr="0007324E">
        <w:rPr>
          <w:rFonts w:ascii="Times New Roman" w:eastAsia="Times New Roman" w:hAnsi="Times New Roman" w:cs="Times New Roman"/>
          <w:sz w:val="32"/>
          <w:szCs w:val="32"/>
        </w:rPr>
        <w:t xml:space="preserve">f </w:t>
      </w:r>
      <w:r w:rsidR="0007324E" w:rsidRPr="0007324E">
        <w:rPr>
          <w:rFonts w:ascii="Times New Roman" w:hAnsi="Times New Roman" w:cs="Times New Roman"/>
          <w:sz w:val="32"/>
          <w:szCs w:val="32"/>
        </w:rPr>
        <w:t>Grad</w:t>
      </w:r>
      <w:r w:rsidR="0007324E" w:rsidRPr="0007324E">
        <w:rPr>
          <w:rFonts w:ascii="Times New Roman" w:hAnsi="Times New Roman" w:cs="Times New Roman"/>
          <w:sz w:val="32"/>
          <w:szCs w:val="32"/>
        </w:rPr>
        <w:t>-</w:t>
      </w:r>
      <w:r w:rsidR="0007324E" w:rsidRPr="0007324E">
        <w:rPr>
          <w:rFonts w:ascii="Times New Roman" w:hAnsi="Times New Roman" w:cs="Times New Roman"/>
          <w:sz w:val="32"/>
          <w:szCs w:val="32"/>
        </w:rPr>
        <w:t xml:space="preserve">CAM </w:t>
      </w:r>
      <w:r w:rsidR="0007324E" w:rsidRPr="0007324E">
        <w:rPr>
          <w:rFonts w:ascii="Times New Roman" w:hAnsi="Times New Roman" w:cs="Times New Roman"/>
          <w:sz w:val="32"/>
          <w:szCs w:val="32"/>
        </w:rPr>
        <w:t xml:space="preserve">Visualization </w:t>
      </w:r>
      <w:r w:rsidR="0007324E">
        <w:rPr>
          <w:rFonts w:ascii="Times New Roman" w:hAnsi="Times New Roman" w:cs="Times New Roman"/>
          <w:sz w:val="32"/>
          <w:szCs w:val="32"/>
        </w:rPr>
        <w:t>o</w:t>
      </w:r>
      <w:r w:rsidR="0007324E" w:rsidRPr="0007324E">
        <w:rPr>
          <w:rFonts w:ascii="Times New Roman" w:hAnsi="Times New Roman" w:cs="Times New Roman"/>
          <w:sz w:val="32"/>
          <w:szCs w:val="32"/>
        </w:rPr>
        <w:t>n Unseen Test Samples</w:t>
      </w:r>
    </w:p>
    <w:p w14:paraId="765CAF34" w14:textId="77777777" w:rsidR="00A916E5" w:rsidRDefault="00A916E5" w:rsidP="00F56B3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7B3E83B8" w14:textId="3FEDC7DE" w:rsid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4B8477B" wp14:editId="643A37B2">
            <wp:extent cx="5943600" cy="30467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E99D" w14:textId="77777777" w:rsidR="00A916E5" w:rsidRDefault="00A916E5" w:rsidP="00A916E5">
      <w:r>
        <w:t xml:space="preserve">Figure </w:t>
      </w:r>
      <w:r w:rsidRPr="005D731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Scabs Severity Level on Unseen Image</w:t>
      </w:r>
    </w:p>
    <w:p w14:paraId="20196CC9" w14:textId="77777777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0178A" w14:textId="7DC52046" w:rsid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C9AEE5C" wp14:editId="767D597C">
            <wp:extent cx="5943600" cy="30467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3680" w14:textId="77777777" w:rsidR="00A916E5" w:rsidRPr="005D7318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Pr="005D731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Pustules Severity Level on Unseen Image</w:t>
      </w:r>
    </w:p>
    <w:p w14:paraId="0E741325" w14:textId="77777777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3DFFA" w14:textId="6374BA59" w:rsid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B70D7F" wp14:editId="47A8ECD1">
            <wp:extent cx="5943600" cy="30467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E25A" w14:textId="77777777" w:rsidR="00A916E5" w:rsidRDefault="00A916E5" w:rsidP="00A916E5">
      <w:pPr>
        <w:spacing w:after="0" w:line="240" w:lineRule="auto"/>
      </w:pPr>
      <w:r>
        <w:t xml:space="preserve">Figure </w:t>
      </w:r>
      <w:r w:rsidRPr="005D731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Papules Severity Level on Unseen Image</w:t>
      </w:r>
    </w:p>
    <w:p w14:paraId="101DC89E" w14:textId="77777777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4414D" w14:textId="36534BD4" w:rsid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F8DA550" wp14:editId="36AFEB5B">
            <wp:extent cx="5943600" cy="30467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38FE" w14:textId="77777777" w:rsidR="00A916E5" w:rsidRDefault="00A916E5" w:rsidP="00A916E5">
      <w:r>
        <w:t xml:space="preserve">Figure </w:t>
      </w:r>
      <w:r w:rsidRPr="005D731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Scabs Severity Level on Unseen Image</w:t>
      </w:r>
    </w:p>
    <w:p w14:paraId="3490C667" w14:textId="77777777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A0BC0" w14:textId="4CA2B249" w:rsid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80BE8A5" wp14:editId="7A08B115">
            <wp:extent cx="5943600" cy="30467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C8B3" w14:textId="77777777" w:rsidR="00A916E5" w:rsidRDefault="00A916E5" w:rsidP="00A916E5">
      <w:pPr>
        <w:pStyle w:val="NormalWeb"/>
      </w:pPr>
      <w:r>
        <w:t xml:space="preserve">Figure </w:t>
      </w:r>
      <w:r w:rsidRPr="005D731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Macules Severity Level on Unseen Image</w:t>
      </w:r>
    </w:p>
    <w:p w14:paraId="189E8871" w14:textId="77777777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1AA5A" w14:textId="6F5C4E9F" w:rsid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BE8E213" wp14:editId="279D191B">
            <wp:extent cx="5943600" cy="30467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D9AD" w14:textId="77777777" w:rsidR="00A916E5" w:rsidRPr="005D7318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Pr="005D731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Pustules Severity Level on Unseen Image</w:t>
      </w:r>
    </w:p>
    <w:p w14:paraId="43412458" w14:textId="77777777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12439" w14:textId="36030D51" w:rsidR="00A916E5" w:rsidRPr="00A916E5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6E5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035CE78" wp14:editId="60ABB31B">
            <wp:extent cx="5943600" cy="30467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54EF" w14:textId="77777777" w:rsidR="00A916E5" w:rsidRPr="005D7318" w:rsidRDefault="00A916E5" w:rsidP="00A91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Pr="00D768B8">
        <w:rPr>
          <w:color w:val="FF0000"/>
        </w:rPr>
        <w:t>xxx</w:t>
      </w:r>
      <w:r>
        <w:t xml:space="preserve">. Grad-CAM </w:t>
      </w:r>
      <w:proofErr w:type="spellStart"/>
      <w:r>
        <w:t>Explainability</w:t>
      </w:r>
      <w:proofErr w:type="spellEnd"/>
      <w:r>
        <w:t xml:space="preserve"> for Normal Skin Classification on Unseen Image</w:t>
      </w:r>
    </w:p>
    <w:p w14:paraId="6F28BCAC" w14:textId="68BD53FD" w:rsidR="00FB688D" w:rsidRPr="00A916E5" w:rsidRDefault="00FB688D" w:rsidP="00A916E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sectPr w:rsidR="00FB688D" w:rsidRPr="00A91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18"/>
    <w:rsid w:val="000063B0"/>
    <w:rsid w:val="0007324E"/>
    <w:rsid w:val="00107504"/>
    <w:rsid w:val="003A1404"/>
    <w:rsid w:val="005D7318"/>
    <w:rsid w:val="00A916E5"/>
    <w:rsid w:val="00AB360F"/>
    <w:rsid w:val="00D768B8"/>
    <w:rsid w:val="00F00351"/>
    <w:rsid w:val="00F56B3C"/>
    <w:rsid w:val="00FB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4D40"/>
  <w15:chartTrackingRefBased/>
  <w15:docId w15:val="{79F2B9A3-3CC4-4447-BB2F-583DD06A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6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3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9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5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1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0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3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75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5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0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Dires workie</dc:creator>
  <cp:keywords/>
  <dc:description/>
  <cp:lastModifiedBy>Dires workie</cp:lastModifiedBy>
  <cp:revision>6</cp:revision>
  <dcterms:created xsi:type="dcterms:W3CDTF">2026-02-23T06:35:00Z</dcterms:created>
  <dcterms:modified xsi:type="dcterms:W3CDTF">2026-02-23T07:21:00Z</dcterms:modified>
</cp:coreProperties>
</file>