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 «САМАРСКИЙ НАЦИОНАЛЬНЫЙ ИССЛЕДОВАТЕЛЬСКИЙ УНИВЕРСИТЕТ ИМЕНИ АКАДЕМИКА С.П. КОРОЛЕВА»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информатики </w:t>
      </w:r>
      <w:r>
        <w:rPr>
          <w:sz w:val="28"/>
          <w:szCs w:val="28"/>
        </w:rPr>
        <w:t>и кибернетики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 «</w:t>
      </w:r>
      <w:r>
        <w:rPr>
          <w:sz w:val="28"/>
          <w:szCs w:val="28"/>
        </w:rPr>
        <w:t>Информационная безопасность распределенных автоматизированных систем</w:t>
      </w:r>
      <w:r>
        <w:rPr>
          <w:sz w:val="28"/>
          <w:szCs w:val="28"/>
        </w:rPr>
        <w:t>»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</w:t>
      </w:r>
      <w:r>
        <w:rPr>
          <w:sz w:val="28"/>
          <w:szCs w:val="28"/>
        </w:rPr>
        <w:t>ой</w:t>
      </w:r>
      <w:r>
        <w:rPr>
          <w:sz w:val="28"/>
          <w:szCs w:val="28"/>
        </w:rPr>
        <w:t xml:space="preserve"> работ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№</w:t>
      </w:r>
      <w:r>
        <w:rPr>
          <w:sz w:val="28"/>
          <w:szCs w:val="28"/>
          <w:lang w:val="en-US"/>
        </w:rPr>
        <w:t>2</w:t>
      </w:r>
    </w:p>
    <w:p>
      <w:pPr>
        <w:pStyle w:val="Normal"/>
        <w:bidi w:val="0"/>
        <w:jc w:val="center"/>
        <w:rPr/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Git and CI</w:t>
      </w:r>
      <w:r>
        <w:rPr>
          <w:sz w:val="28"/>
          <w:szCs w:val="28"/>
        </w:rPr>
        <w:t>»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6412-100503D</w:t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Шепляков Д.В.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Авдеев Е.В.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Самара 202</w:t>
      </w:r>
      <w:r>
        <w:rPr>
          <w:sz w:val="28"/>
          <w:szCs w:val="28"/>
        </w:rPr>
        <w:t>3</w:t>
      </w:r>
    </w:p>
    <w:p>
      <w:pPr>
        <w:pStyle w:val="Normal"/>
        <w:bidi w:val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Ход работы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Скачиваем виртуальную машину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Bitnami.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В настройках виртуальной машины меняем сетевые адаптеры на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NAT (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для доступа к интернету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)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и виртуальный адаптер хоста (для связи хоста с виртуальной машиной).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Выполняем 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sudo apt update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Разблокируем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ssh.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Для этого в папке «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/etc/ssh/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 удаляем файл «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sshd_not_to_be_run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».</w:t>
      </w:r>
    </w:p>
    <w:p>
      <w:pPr>
        <w:pStyle w:val="Style14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sudo rm -f /etc/ssh/sshd_not_to_be_run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Перезагружаем сервис.</w:t>
      </w:r>
    </w:p>
    <w:p>
      <w:pPr>
        <w:pStyle w:val="Style14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sudo systemctl enable ssh</w:t>
      </w:r>
    </w:p>
    <w:p>
      <w:pPr>
        <w:pStyle w:val="Style14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sudo systemctl start ssh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Затем в файле «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/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etc/ssh/sshd_config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 устанавливаем 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PasswordAuthentication yes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», и перезапускаем сервис.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>sudo /etc/init.d/ssh force-reload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>sudo /etc/init.d/ssh restart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457263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Теперь нужно перенастроить гитлаб, для этого находим файл «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/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etc/gitlab/gitlab.rb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», и меняем нужные строчки.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external_url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http://192.168.251.13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>nginx[‘redirect_http_to_https’] = true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>nginx[‘ssl_verify_client’] = “off”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Запускаем перенастройку, это может занять некоторое время.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>sudo gitlab-ctl reconfigure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Открываем сайт в новой вкладке.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Firefox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не стал открывать сайт, а вот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Edge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открыл его без проблем.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Клонируем репозиторий с демонстрационным проектом.</w:t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git clone </w:t>
      </w:r>
      <w:hyperlink r:id="rId5">
        <w:r>
          <w:rPr>
            <w:rStyle w:val="-"/>
            <w:rFonts w:ascii="Liberation Mono" w:hAnsi="Liberation Mono" w:eastAsia="NSimSun" w:cs="Liberation Mono"/>
            <w:sz w:val="28"/>
            <w:szCs w:val="28"/>
            <w:lang w:val="en-US"/>
          </w:rPr>
          <w:t>https://github.com/olindata/sample-gitlabci-cpp-project</w:t>
        </w:r>
      </w:hyperlink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>В гитлабе создаем новый проект, клонируем его на виртуальную машину. Копируем туда файлы ранее склонированного демонстрационного проекта. Делаем коммит, затем пушим наш проект.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69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508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Устанавливаем раннер, и регистрируем его, взяв токен из вкладки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 xml:space="preserve">Admin &gt; CI/CD &gt; Runners.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В качестве исполнителя выбираем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shell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117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В папке с нашим проектом редактируем файл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.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gitlab-ci.yml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».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Коммитим, пушим. Также следует установить пакет 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«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g++</w:t>
      </w:r>
      <w:r>
        <w:rPr>
          <w:rStyle w:val="Style8"/>
          <w:rFonts w:ascii="Liberation Serif" w:hAnsi="Liberation Serif"/>
          <w:sz w:val="28"/>
          <w:szCs w:val="28"/>
          <w:lang w:val="ru-RU"/>
        </w:rPr>
        <w:t>».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453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yle8"/>
          <w:rFonts w:ascii="Liberation Serif" w:hAnsi="Liberation Serif"/>
          <w:sz w:val="28"/>
          <w:szCs w:val="28"/>
          <w:lang w:val="ru-RU"/>
        </w:rPr>
        <w:t xml:space="preserve">На сайте выбираем наш проект, и исполняем </w:t>
      </w:r>
      <w:r>
        <w:rPr>
          <w:rStyle w:val="Style8"/>
          <w:rFonts w:ascii="Liberation Serif" w:hAnsi="Liberation Serif"/>
          <w:sz w:val="28"/>
          <w:szCs w:val="28"/>
          <w:lang w:val="en-US"/>
        </w:rPr>
        <w:t>pipeline.</w:t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yle8"/>
          <w:rFonts w:ascii="Liberation Serif" w:hAnsi="Liberation Serif"/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swiss"/>
    <w:pitch w:val="variable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2">
    <w:name w:val="Heading 2"/>
    <w:basedOn w:val="Style9"/>
    <w:next w:val="Style10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character" w:styleId="Style8">
    <w:name w:val="Исходный текст"/>
    <w:qFormat/>
    <w:rPr>
      <w:rFonts w:ascii="Liberation Mono" w:hAnsi="Liberation Mono" w:eastAsia="NSimSun" w:cs="Liberation Mono"/>
    </w:rPr>
  </w:style>
  <w:style w:type="character" w:styleId="-">
    <w:name w:val="Hyperlink"/>
    <w:rPr>
      <w:color w:val="000080"/>
      <w:u w:val="single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ucida 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  <w:style w:type="paragraph" w:styleId="Style14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olindata/sample-gitlabci-cpp-project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415</TotalTime>
  <Application>LibreOffice/7.5.0.3$Windows_X86_64 LibreOffice_project/c21113d003cd3efa8c53188764377a8272d9d6de</Application>
  <AppVersion>15.0000</AppVersion>
  <Pages>7</Pages>
  <Words>244</Words>
  <Characters>1824</Characters>
  <CharactersWithSpaces>2031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2023-03-16T18:29:54Z</dcterms:created>
  <dc:creator/>
  <dc:description/>
  <dc:language>ru-RU</dc:language>
  <cp:lastModifiedBy/>
  <dcterms:modified xsi:type="dcterms:W3CDTF">2023-03-25T16:20:40Z</dcterms:modified>
  <cp:revision>20</cp:revision>
  <dc:subject/>
  <dc:title/>
</cp:coreProperties>
</file>